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A9E96E" w14:textId="54CA0E36" w:rsidR="008C1296" w:rsidRDefault="008C1296" w:rsidP="008C1296">
      <w:pPr>
        <w:jc w:val="center"/>
        <w:rPr>
          <w:b/>
          <w:bCs/>
          <w:sz w:val="52"/>
          <w:szCs w:val="52"/>
        </w:rPr>
      </w:pPr>
    </w:p>
    <w:p w14:paraId="01DC56C4" w14:textId="77777777" w:rsidR="008C1296" w:rsidRDefault="008C1296" w:rsidP="008C1296">
      <w:pPr>
        <w:jc w:val="center"/>
        <w:rPr>
          <w:b/>
          <w:bCs/>
          <w:sz w:val="52"/>
          <w:szCs w:val="52"/>
        </w:rPr>
      </w:pPr>
    </w:p>
    <w:p w14:paraId="04FD64DA" w14:textId="77777777" w:rsidR="008C1296" w:rsidRDefault="008C1296" w:rsidP="008C1296">
      <w:pPr>
        <w:jc w:val="center"/>
        <w:rPr>
          <w:b/>
          <w:bCs/>
          <w:sz w:val="52"/>
          <w:szCs w:val="52"/>
        </w:rPr>
      </w:pPr>
    </w:p>
    <w:p w14:paraId="51E9F04F" w14:textId="77777777" w:rsidR="008C1296" w:rsidRDefault="008C1296" w:rsidP="008C1296">
      <w:pPr>
        <w:jc w:val="center"/>
        <w:rPr>
          <w:b/>
          <w:bCs/>
          <w:sz w:val="52"/>
          <w:szCs w:val="52"/>
        </w:rPr>
      </w:pPr>
    </w:p>
    <w:p w14:paraId="350854F1" w14:textId="77777777" w:rsidR="008C1296" w:rsidRDefault="008C1296" w:rsidP="008C1296">
      <w:pPr>
        <w:jc w:val="center"/>
        <w:rPr>
          <w:b/>
          <w:bCs/>
          <w:sz w:val="52"/>
          <w:szCs w:val="52"/>
        </w:rPr>
      </w:pPr>
    </w:p>
    <w:p w14:paraId="7A7CDDBF" w14:textId="5BFD0EB0" w:rsidR="007153DB" w:rsidRPr="00A1383F" w:rsidRDefault="00953364" w:rsidP="008C1296">
      <w:pPr>
        <w:jc w:val="center"/>
        <w:rPr>
          <w:rFonts w:asciiTheme="majorHAnsi" w:hAnsiTheme="majorHAnsi"/>
          <w:b/>
          <w:bCs/>
          <w:sz w:val="144"/>
          <w:szCs w:val="144"/>
        </w:rPr>
      </w:pPr>
      <w:r>
        <w:rPr>
          <w:rFonts w:asciiTheme="majorHAnsi" w:hAnsiTheme="majorHAnsi"/>
          <w:b/>
          <w:bCs/>
          <w:sz w:val="144"/>
          <w:szCs w:val="144"/>
        </w:rPr>
        <w:t xml:space="preserve">TECHNICAL </w:t>
      </w:r>
      <w:r w:rsidR="003535EA" w:rsidRPr="00A1383F">
        <w:rPr>
          <w:rFonts w:asciiTheme="majorHAnsi" w:hAnsiTheme="majorHAnsi"/>
          <w:b/>
          <w:bCs/>
          <w:sz w:val="144"/>
          <w:szCs w:val="144"/>
        </w:rPr>
        <w:t>BID FORMS</w:t>
      </w:r>
    </w:p>
    <w:p w14:paraId="6B1BE79A" w14:textId="1DFE2E42" w:rsidR="00A1383F" w:rsidRPr="00DE45CD" w:rsidRDefault="00A1383F">
      <w:pPr>
        <w:jc w:val="left"/>
        <w:rPr>
          <w:b/>
          <w:bCs/>
          <w:sz w:val="24"/>
        </w:rPr>
      </w:pPr>
    </w:p>
    <w:p w14:paraId="57F0F703" w14:textId="77777777" w:rsidR="00DE45CD" w:rsidRPr="00DE45CD" w:rsidRDefault="00DE45CD">
      <w:pPr>
        <w:jc w:val="left"/>
        <w:rPr>
          <w:b/>
          <w:bCs/>
          <w:sz w:val="24"/>
        </w:rPr>
      </w:pPr>
    </w:p>
    <w:p w14:paraId="1D208700" w14:textId="77777777" w:rsidR="007109AE" w:rsidRPr="004D5495" w:rsidRDefault="007109AE" w:rsidP="001F1330">
      <w:pPr>
        <w:pStyle w:val="BodyText"/>
        <w:spacing w:before="4"/>
        <w:rPr>
          <w:rFonts w:cs="Arial"/>
          <w:szCs w:val="22"/>
        </w:rPr>
      </w:pPr>
    </w:p>
    <w:p w14:paraId="5F22A7E1" w14:textId="77777777" w:rsidR="008D2335" w:rsidRDefault="008D2335">
      <w:pPr>
        <w:jc w:val="left"/>
        <w:rPr>
          <w:b/>
          <w:bCs/>
          <w:sz w:val="52"/>
          <w:szCs w:val="52"/>
        </w:rPr>
      </w:pPr>
      <w:bookmarkStart w:id="0" w:name="_bookmark26"/>
      <w:bookmarkEnd w:id="0"/>
    </w:p>
    <w:p w14:paraId="152BD780" w14:textId="77777777" w:rsidR="006376E7" w:rsidRDefault="006376E7">
      <w:pPr>
        <w:jc w:val="left"/>
        <w:rPr>
          <w:b/>
          <w:bCs/>
          <w:sz w:val="52"/>
          <w:szCs w:val="52"/>
        </w:rPr>
      </w:pPr>
    </w:p>
    <w:p w14:paraId="1634616D" w14:textId="77777777" w:rsidR="006376E7" w:rsidRDefault="006376E7">
      <w:pPr>
        <w:jc w:val="left"/>
        <w:rPr>
          <w:b/>
          <w:bCs/>
          <w:sz w:val="52"/>
          <w:szCs w:val="52"/>
        </w:rPr>
      </w:pPr>
    </w:p>
    <w:p w14:paraId="41E22835" w14:textId="77777777" w:rsidR="006376E7" w:rsidRDefault="006376E7">
      <w:pPr>
        <w:jc w:val="left"/>
        <w:rPr>
          <w:b/>
          <w:bCs/>
          <w:sz w:val="52"/>
          <w:szCs w:val="52"/>
        </w:rPr>
      </w:pPr>
    </w:p>
    <w:p w14:paraId="10C59DCF" w14:textId="77777777" w:rsidR="006376E7" w:rsidRDefault="006376E7">
      <w:pPr>
        <w:jc w:val="left"/>
        <w:rPr>
          <w:b/>
          <w:bCs/>
          <w:sz w:val="52"/>
          <w:szCs w:val="52"/>
        </w:rPr>
      </w:pPr>
    </w:p>
    <w:p w14:paraId="2C24879B" w14:textId="77777777" w:rsidR="006376E7" w:rsidRDefault="006376E7">
      <w:pPr>
        <w:jc w:val="left"/>
        <w:rPr>
          <w:b/>
          <w:bCs/>
          <w:sz w:val="52"/>
          <w:szCs w:val="52"/>
        </w:rPr>
      </w:pPr>
    </w:p>
    <w:p w14:paraId="284E6B35" w14:textId="77777777" w:rsidR="006376E7" w:rsidRDefault="006376E7">
      <w:pPr>
        <w:jc w:val="left"/>
        <w:rPr>
          <w:b/>
          <w:bCs/>
          <w:sz w:val="52"/>
          <w:szCs w:val="52"/>
        </w:rPr>
      </w:pPr>
    </w:p>
    <w:p w14:paraId="48248822" w14:textId="77777777" w:rsidR="008D2335" w:rsidRDefault="008D2335">
      <w:pPr>
        <w:jc w:val="left"/>
        <w:rPr>
          <w:b/>
          <w:bCs/>
          <w:sz w:val="52"/>
          <w:szCs w:val="52"/>
        </w:rPr>
      </w:pPr>
    </w:p>
    <w:p w14:paraId="50B87FC0" w14:textId="77777777" w:rsidR="001F6ED6" w:rsidRDefault="001F6ED6">
      <w:pPr>
        <w:jc w:val="left"/>
        <w:rPr>
          <w:b/>
          <w:bCs/>
          <w:sz w:val="52"/>
          <w:szCs w:val="52"/>
        </w:rPr>
      </w:pPr>
    </w:p>
    <w:p w14:paraId="7CC32050" w14:textId="77777777" w:rsidR="001F6ED6" w:rsidRDefault="001F6ED6">
      <w:pPr>
        <w:jc w:val="left"/>
        <w:rPr>
          <w:b/>
          <w:bCs/>
          <w:sz w:val="52"/>
          <w:szCs w:val="52"/>
        </w:rPr>
      </w:pPr>
    </w:p>
    <w:p w14:paraId="57689B35" w14:textId="77777777" w:rsidR="001F6ED6" w:rsidRDefault="001F6ED6">
      <w:pPr>
        <w:jc w:val="left"/>
        <w:rPr>
          <w:b/>
          <w:bCs/>
          <w:sz w:val="52"/>
          <w:szCs w:val="52"/>
        </w:rPr>
      </w:pPr>
    </w:p>
    <w:p w14:paraId="6A50B90F" w14:textId="5CF69783" w:rsidR="004C5BD8" w:rsidRDefault="007153DB" w:rsidP="0078066A">
      <w:pPr>
        <w:pStyle w:val="Heading1"/>
        <w:numPr>
          <w:ilvl w:val="0"/>
          <w:numId w:val="0"/>
        </w:numPr>
        <w:jc w:val="both"/>
      </w:pPr>
      <w:bookmarkStart w:id="1" w:name="_Toc166480010"/>
      <w:r w:rsidRPr="0078066A">
        <w:lastRenderedPageBreak/>
        <w:t>SECTION 10</w:t>
      </w:r>
      <w:r w:rsidRPr="003B49E8">
        <w:tab/>
        <w:t>BID FORMS</w:t>
      </w:r>
      <w:bookmarkEnd w:id="1"/>
    </w:p>
    <w:p w14:paraId="2F1564E4" w14:textId="77777777" w:rsidR="00301606" w:rsidRPr="00301606" w:rsidRDefault="00301606" w:rsidP="00301606"/>
    <w:p w14:paraId="4E889FFE" w14:textId="77777777" w:rsidR="00FD7F2B" w:rsidRDefault="00A46766" w:rsidP="00961B6E">
      <w:pPr>
        <w:jc w:val="left"/>
        <w:rPr>
          <w:rFonts w:ascii="Verdana" w:hAnsi="Verdana"/>
          <w:sz w:val="32"/>
          <w:szCs w:val="32"/>
        </w:rPr>
      </w:pPr>
      <w:r w:rsidRPr="00961B6E">
        <w:rPr>
          <w:b/>
          <w:bCs/>
          <w:sz w:val="36"/>
          <w:szCs w:val="36"/>
        </w:rPr>
        <w:t>ENVELOP</w:t>
      </w:r>
      <w:r>
        <w:rPr>
          <w:b/>
          <w:bCs/>
          <w:sz w:val="36"/>
          <w:szCs w:val="36"/>
        </w:rPr>
        <w:t>E</w:t>
      </w:r>
      <w:r w:rsidRPr="00961B6E">
        <w:rPr>
          <w:b/>
          <w:bCs/>
          <w:sz w:val="36"/>
          <w:szCs w:val="36"/>
        </w:rPr>
        <w:t>- A</w:t>
      </w:r>
      <w:r>
        <w:rPr>
          <w:rFonts w:ascii="Verdana" w:hAnsi="Verdana"/>
          <w:sz w:val="32"/>
          <w:szCs w:val="32"/>
        </w:rPr>
        <w:t xml:space="preserve"> </w:t>
      </w:r>
    </w:p>
    <w:p w14:paraId="3313A1C9" w14:textId="77777777" w:rsidR="00FD7F2B" w:rsidRDefault="00FD7F2B" w:rsidP="00961B6E">
      <w:pPr>
        <w:jc w:val="left"/>
        <w:rPr>
          <w:rFonts w:ascii="Verdana" w:hAnsi="Verdana"/>
          <w:sz w:val="32"/>
          <w:szCs w:val="32"/>
        </w:rPr>
      </w:pPr>
    </w:p>
    <w:p w14:paraId="1DAA4545" w14:textId="1B3464B6" w:rsidR="00577FC3" w:rsidRPr="008B442B" w:rsidRDefault="00965861" w:rsidP="00582416">
      <w:pPr>
        <w:widowControl w:val="0"/>
        <w:tabs>
          <w:tab w:val="left" w:pos="2410"/>
        </w:tabs>
        <w:spacing w:after="120"/>
        <w:jc w:val="left"/>
        <w:outlineLvl w:val="1"/>
        <w:rPr>
          <w:rFonts w:asciiTheme="minorHAnsi" w:hAnsiTheme="minorHAnsi" w:cstheme="minorHAnsi"/>
          <w:b/>
          <w:bCs/>
          <w:iCs/>
          <w:sz w:val="36"/>
          <w:szCs w:val="36"/>
        </w:rPr>
      </w:pPr>
      <w:bookmarkStart w:id="2" w:name="_Toc166480011"/>
      <w:r w:rsidRPr="008B442B">
        <w:rPr>
          <w:rFonts w:asciiTheme="minorHAnsi" w:hAnsiTheme="minorHAnsi" w:cstheme="minorHAnsi"/>
          <w:b/>
          <w:bCs/>
          <w:iCs/>
          <w:sz w:val="36"/>
          <w:szCs w:val="36"/>
        </w:rPr>
        <w:t>BID FORM -</w:t>
      </w:r>
      <w:r w:rsidR="00582416">
        <w:rPr>
          <w:rFonts w:asciiTheme="minorHAnsi" w:hAnsiTheme="minorHAnsi" w:cstheme="minorHAnsi"/>
          <w:b/>
          <w:bCs/>
          <w:iCs/>
          <w:sz w:val="36"/>
          <w:szCs w:val="36"/>
        </w:rPr>
        <w:t xml:space="preserve"> </w:t>
      </w:r>
      <w:r w:rsidRPr="008B442B">
        <w:rPr>
          <w:rFonts w:asciiTheme="minorHAnsi" w:hAnsiTheme="minorHAnsi" w:cstheme="minorHAnsi"/>
          <w:b/>
          <w:bCs/>
          <w:iCs/>
          <w:sz w:val="36"/>
          <w:szCs w:val="36"/>
        </w:rPr>
        <w:t>1</w:t>
      </w:r>
      <w:r w:rsidR="005E657A">
        <w:rPr>
          <w:rFonts w:asciiTheme="minorHAnsi" w:hAnsiTheme="minorHAnsi" w:cstheme="minorHAnsi"/>
          <w:b/>
          <w:bCs/>
          <w:iCs/>
          <w:sz w:val="36"/>
          <w:szCs w:val="36"/>
        </w:rPr>
        <w:t>:</w:t>
      </w:r>
      <w:r w:rsidR="008B442B" w:rsidRPr="008B442B">
        <w:rPr>
          <w:rFonts w:asciiTheme="minorHAnsi" w:hAnsiTheme="minorHAnsi" w:cstheme="minorHAnsi"/>
          <w:b/>
          <w:bCs/>
          <w:iCs/>
          <w:sz w:val="36"/>
          <w:szCs w:val="36"/>
        </w:rPr>
        <w:tab/>
      </w:r>
      <w:r w:rsidR="00577FC3" w:rsidRPr="008B442B">
        <w:rPr>
          <w:rFonts w:asciiTheme="minorHAnsi" w:hAnsiTheme="minorHAnsi" w:cstheme="minorHAnsi"/>
          <w:b/>
          <w:bCs/>
          <w:iCs/>
          <w:sz w:val="36"/>
          <w:szCs w:val="36"/>
        </w:rPr>
        <w:t>TECHNICAL TENDER PROPOSAL</w:t>
      </w:r>
      <w:bookmarkEnd w:id="2"/>
    </w:p>
    <w:p w14:paraId="2830286E" w14:textId="77777777" w:rsidR="00577FC3" w:rsidRPr="00B34E99" w:rsidRDefault="00577FC3" w:rsidP="00577FC3">
      <w:pPr>
        <w:jc w:val="left"/>
      </w:pPr>
    </w:p>
    <w:p w14:paraId="5A8BDEEC" w14:textId="2DEE17C9" w:rsidR="00577FC3" w:rsidRDefault="002A0256" w:rsidP="00577FC3">
      <w:pPr>
        <w:jc w:val="left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="Tahoma"/>
          <w:b/>
          <w:bCs/>
          <w:sz w:val="28"/>
          <w:szCs w:val="28"/>
        </w:rPr>
        <w:t xml:space="preserve">PROJECT </w:t>
      </w:r>
      <w:r w:rsidR="001F6ED6">
        <w:rPr>
          <w:rFonts w:asciiTheme="minorHAnsi" w:hAnsiTheme="minorHAnsi" w:cs="Tahoma"/>
          <w:b/>
          <w:bCs/>
          <w:sz w:val="28"/>
          <w:szCs w:val="28"/>
        </w:rPr>
        <w:t xml:space="preserve">MANAGEMENT </w:t>
      </w:r>
      <w:r>
        <w:rPr>
          <w:rFonts w:asciiTheme="minorHAnsi" w:hAnsiTheme="minorHAnsi" w:cs="Tahoma"/>
          <w:b/>
          <w:bCs/>
          <w:sz w:val="28"/>
          <w:szCs w:val="28"/>
        </w:rPr>
        <w:t xml:space="preserve">CONSULTANT FOR </w:t>
      </w:r>
      <w:r w:rsidR="00577FC3" w:rsidRPr="0025576F">
        <w:rPr>
          <w:rFonts w:asciiTheme="minorHAnsi" w:hAnsiTheme="minorHAnsi" w:cs="Tahoma"/>
          <w:b/>
          <w:bCs/>
          <w:sz w:val="28"/>
          <w:szCs w:val="28"/>
        </w:rPr>
        <w:t xml:space="preserve">ARCHITECTURAL, ENGINEERING and CONSTRUCTION PROJECT MANAGEMENT SERVICES for </w:t>
      </w:r>
      <w:r w:rsidR="00577FC3" w:rsidRPr="0025576F">
        <w:rPr>
          <w:rFonts w:asciiTheme="minorHAnsi" w:hAnsiTheme="minorHAnsi" w:cstheme="minorHAnsi"/>
          <w:b/>
          <w:sz w:val="28"/>
          <w:szCs w:val="28"/>
        </w:rPr>
        <w:t>Planning, Design, and Construction of Warehouse cum Training Centre at Vikhroli, Mumbai</w:t>
      </w:r>
    </w:p>
    <w:p w14:paraId="42F3F134" w14:textId="77777777" w:rsidR="00577FC3" w:rsidRDefault="00577FC3" w:rsidP="00577FC3">
      <w:pPr>
        <w:jc w:val="left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noProof/>
          <w:sz w:val="28"/>
          <w:szCs w:val="28"/>
          <w:lang w:val="en-US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7531B4" wp14:editId="1700AEB2">
                <wp:simplePos x="0" y="0"/>
                <wp:positionH relativeFrom="column">
                  <wp:posOffset>5715</wp:posOffset>
                </wp:positionH>
                <wp:positionV relativeFrom="paragraph">
                  <wp:posOffset>36830</wp:posOffset>
                </wp:positionV>
                <wp:extent cx="5765800" cy="31750"/>
                <wp:effectExtent l="0" t="0" r="25400" b="25400"/>
                <wp:wrapNone/>
                <wp:docPr id="196544758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5800" cy="3175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63B235" id="Straight Connector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2.9pt" to="454.4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" strokecolor="#002060" strokeweight="1pt"/>
            </w:pict>
          </mc:Fallback>
        </mc:AlternateContent>
      </w:r>
    </w:p>
    <w:p w14:paraId="23794031" w14:textId="77777777" w:rsidR="00577FC3" w:rsidRPr="008217C4" w:rsidRDefault="00577FC3" w:rsidP="00577FC3">
      <w:pPr>
        <w:spacing w:after="120"/>
        <w:rPr>
          <w:rFonts w:asciiTheme="minorHAnsi" w:hAnsiTheme="minorHAnsi" w:cstheme="minorHAnsi"/>
          <w:b/>
        </w:rPr>
      </w:pPr>
      <w:r w:rsidRPr="008217C4">
        <w:rPr>
          <w:rFonts w:asciiTheme="minorHAnsi" w:hAnsiTheme="minorHAnsi" w:cstheme="minorHAnsi"/>
        </w:rPr>
        <w:t xml:space="preserve">Bidders shall submit the Technical Proposal and Financial Offer </w:t>
      </w:r>
      <w:r>
        <w:rPr>
          <w:rFonts w:asciiTheme="minorHAnsi" w:hAnsiTheme="minorHAnsi" w:cstheme="minorHAnsi"/>
        </w:rPr>
        <w:t xml:space="preserve">based on the </w:t>
      </w:r>
      <w:r w:rsidRPr="0021554A">
        <w:rPr>
          <w:rFonts w:asciiTheme="minorHAnsi" w:hAnsiTheme="minorHAnsi" w:cstheme="minorHAnsi"/>
          <w:b/>
          <w:bCs/>
        </w:rPr>
        <w:t>RFP Section:5</w:t>
      </w:r>
      <w:r>
        <w:rPr>
          <w:rFonts w:asciiTheme="minorHAnsi" w:hAnsiTheme="minorHAnsi" w:cstheme="minorHAnsi"/>
        </w:rPr>
        <w:t xml:space="preserve"> </w:t>
      </w:r>
      <w:r w:rsidRPr="008217C4">
        <w:rPr>
          <w:rFonts w:asciiTheme="minorHAnsi" w:hAnsiTheme="minorHAnsi" w:cstheme="minorHAnsi"/>
        </w:rPr>
        <w:t>in</w:t>
      </w:r>
      <w:r>
        <w:rPr>
          <w:rFonts w:asciiTheme="minorHAnsi" w:hAnsiTheme="minorHAnsi" w:cstheme="minorHAnsi"/>
        </w:rPr>
        <w:t xml:space="preserve"> </w:t>
      </w:r>
      <w:r w:rsidRPr="008217C4">
        <w:rPr>
          <w:rFonts w:asciiTheme="minorHAnsi" w:hAnsiTheme="minorHAnsi" w:cstheme="minorHAnsi"/>
        </w:rPr>
        <w:t>separate sealed envelopes as described below.</w:t>
      </w:r>
    </w:p>
    <w:p w14:paraId="0E4E7C99" w14:textId="55C2B8F1" w:rsidR="00577FC3" w:rsidRDefault="00577FC3" w:rsidP="00577FC3">
      <w:pPr>
        <w:spacing w:after="120"/>
        <w:rPr>
          <w:rFonts w:asciiTheme="minorHAnsi" w:hAnsiTheme="minorHAnsi" w:cstheme="minorHAnsi"/>
        </w:rPr>
      </w:pPr>
      <w:r w:rsidRPr="00C13F4E">
        <w:rPr>
          <w:rFonts w:asciiTheme="minorHAnsi" w:hAnsiTheme="minorHAnsi" w:cstheme="minorHAnsi"/>
          <w:b/>
          <w:bCs/>
          <w:sz w:val="24"/>
          <w:szCs w:val="32"/>
        </w:rPr>
        <w:t>Envelope A, Technical Proposal:</w:t>
      </w:r>
      <w:r w:rsidRPr="006B57CA">
        <w:rPr>
          <w:rFonts w:asciiTheme="minorHAnsi" w:hAnsiTheme="minorHAnsi" w:cstheme="minorHAnsi"/>
          <w:sz w:val="24"/>
          <w:szCs w:val="32"/>
        </w:rPr>
        <w:t xml:space="preserve"> </w:t>
      </w:r>
      <w:r>
        <w:rPr>
          <w:rFonts w:asciiTheme="minorHAnsi" w:hAnsiTheme="minorHAnsi" w:cstheme="minorHAnsi"/>
        </w:rPr>
        <w:t>Include one (1) signed original copy, two (2) hard copies, and one (1) USB data key of the Technical Proposal in one sealed envelope, clearly marking “Envelope A-Technical Proposal.” Include EMD with Envelope A together with the Technical Proposal.</w:t>
      </w:r>
    </w:p>
    <w:p w14:paraId="2174F38D" w14:textId="21813B9C" w:rsidR="005076C0" w:rsidRPr="00867802" w:rsidRDefault="00780968" w:rsidP="00780968">
      <w:pPr>
        <w:tabs>
          <w:tab w:val="left" w:pos="5020"/>
        </w:tabs>
        <w:spacing w:after="12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Prepare the Technical Proposal using MS Word. Please complete the checklist</w:t>
      </w:r>
      <w:r w:rsidR="00AB7FFC" w:rsidRPr="004E5CA2">
        <w:rPr>
          <w:rFonts w:asciiTheme="minorHAnsi" w:hAnsiTheme="minorHAnsi" w:cstheme="minorHAnsi"/>
          <w:b/>
          <w:bCs/>
        </w:rPr>
        <w:t xml:space="preserve"> a</w:t>
      </w:r>
      <w:r w:rsidR="004E5CA2" w:rsidRPr="004E5CA2">
        <w:rPr>
          <w:rFonts w:asciiTheme="minorHAnsi" w:hAnsiTheme="minorHAnsi" w:cstheme="minorHAnsi"/>
          <w:b/>
          <w:bCs/>
        </w:rPr>
        <w:t>nd enclose all required documents.</w:t>
      </w:r>
    </w:p>
    <w:p w14:paraId="740EC389" w14:textId="77777777" w:rsidR="00577FC3" w:rsidRPr="00184518" w:rsidRDefault="00577FC3" w:rsidP="00577FC3">
      <w:pPr>
        <w:jc w:val="left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noProof/>
          <w:sz w:val="28"/>
          <w:szCs w:val="28"/>
          <w:lang w:val="en-US"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3A9026" wp14:editId="31B8BF1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65800" cy="31750"/>
                <wp:effectExtent l="0" t="0" r="25400" b="25400"/>
                <wp:wrapNone/>
                <wp:docPr id="729191508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5800" cy="3175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76F294" id="Straight Connector 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54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" strokecolor="#002060" strokeweight="1pt"/>
            </w:pict>
          </mc:Fallback>
        </mc:AlternateContent>
      </w:r>
    </w:p>
    <w:p w14:paraId="75704352" w14:textId="77777777" w:rsidR="00577FC3" w:rsidRPr="0025576F" w:rsidRDefault="00577FC3" w:rsidP="00577FC3">
      <w:pPr>
        <w:spacing w:after="120"/>
        <w:jc w:val="left"/>
        <w:rPr>
          <w:rStyle w:val="Emphasis"/>
          <w:rFonts w:asciiTheme="minorHAnsi" w:hAnsiTheme="minorHAnsi" w:cstheme="minorHAnsi"/>
          <w:i w:val="0"/>
          <w:iCs w:val="0"/>
        </w:rPr>
      </w:pPr>
      <w:r w:rsidRPr="0025576F">
        <w:rPr>
          <w:rStyle w:val="Emphasis"/>
          <w:b/>
        </w:rPr>
        <w:t>TECHNICAL PROPOSAL CONTENT</w:t>
      </w:r>
    </w:p>
    <w:p w14:paraId="00C6A654" w14:textId="17690358" w:rsidR="00270BBE" w:rsidRPr="0000770B" w:rsidRDefault="00577FC3" w:rsidP="00577FC3">
      <w:pPr>
        <w:spacing w:after="120"/>
        <w:rPr>
          <w:rFonts w:asciiTheme="minorHAnsi" w:hAnsiTheme="minorHAnsi" w:cstheme="minorHAnsi"/>
          <w:sz w:val="24"/>
        </w:rPr>
      </w:pPr>
      <w:r w:rsidRPr="0000770B">
        <w:rPr>
          <w:rFonts w:asciiTheme="minorHAnsi" w:hAnsiTheme="minorHAnsi" w:cstheme="minorHAnsi"/>
          <w:b/>
          <w:sz w:val="24"/>
        </w:rPr>
        <w:t xml:space="preserve">1. </w:t>
      </w:r>
      <w:r w:rsidR="00382B9A" w:rsidRPr="0000770B">
        <w:rPr>
          <w:rFonts w:asciiTheme="minorHAnsi" w:hAnsiTheme="minorHAnsi" w:cstheme="minorHAnsi"/>
          <w:b/>
          <w:sz w:val="24"/>
        </w:rPr>
        <w:t xml:space="preserve">About </w:t>
      </w:r>
      <w:r w:rsidR="00270BBE" w:rsidRPr="0000770B">
        <w:rPr>
          <w:rFonts w:asciiTheme="minorHAnsi" w:hAnsiTheme="minorHAnsi" w:cstheme="minorHAnsi"/>
          <w:b/>
          <w:sz w:val="24"/>
        </w:rPr>
        <w:t xml:space="preserve">Project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3085"/>
        <w:gridCol w:w="5420"/>
      </w:tblGrid>
      <w:tr w:rsidR="00382B9A" w14:paraId="23E41F6D" w14:textId="77777777" w:rsidTr="0000770B">
        <w:tc>
          <w:tcPr>
            <w:tcW w:w="675" w:type="dxa"/>
            <w:shd w:val="clear" w:color="auto" w:fill="FDE9D9" w:themeFill="accent6" w:themeFillTint="33"/>
          </w:tcPr>
          <w:p w14:paraId="4DFF1C73" w14:textId="7C6BA3F6" w:rsidR="00382B9A" w:rsidRPr="0000770B" w:rsidRDefault="00382B9A" w:rsidP="00577FC3">
            <w:pPr>
              <w:spacing w:after="120"/>
              <w:rPr>
                <w:rFonts w:asciiTheme="minorHAnsi" w:hAnsiTheme="minorHAnsi" w:cstheme="minorHAnsi"/>
                <w:b/>
                <w:bCs/>
              </w:rPr>
            </w:pPr>
            <w:r w:rsidRPr="0000770B">
              <w:rPr>
                <w:rFonts w:asciiTheme="minorHAnsi" w:hAnsiTheme="minorHAnsi" w:cstheme="minorHAnsi"/>
                <w:b/>
                <w:bCs/>
              </w:rPr>
              <w:t>1.0</w:t>
            </w:r>
          </w:p>
        </w:tc>
        <w:tc>
          <w:tcPr>
            <w:tcW w:w="3085" w:type="dxa"/>
            <w:shd w:val="clear" w:color="auto" w:fill="FDE9D9" w:themeFill="accent6" w:themeFillTint="33"/>
          </w:tcPr>
          <w:p w14:paraId="4EF35685" w14:textId="286AA092" w:rsidR="00382B9A" w:rsidRPr="0000770B" w:rsidRDefault="00382B9A" w:rsidP="00577FC3">
            <w:pPr>
              <w:spacing w:after="120"/>
              <w:rPr>
                <w:rFonts w:asciiTheme="minorHAnsi" w:hAnsiTheme="minorHAnsi" w:cstheme="minorHAnsi"/>
                <w:b/>
                <w:bCs/>
              </w:rPr>
            </w:pPr>
            <w:r w:rsidRPr="0000770B">
              <w:rPr>
                <w:rFonts w:asciiTheme="minorHAnsi" w:hAnsiTheme="minorHAnsi" w:cstheme="minorHAnsi"/>
                <w:b/>
                <w:bCs/>
              </w:rPr>
              <w:t>Project Title</w:t>
            </w:r>
          </w:p>
        </w:tc>
        <w:tc>
          <w:tcPr>
            <w:tcW w:w="5420" w:type="dxa"/>
            <w:shd w:val="clear" w:color="auto" w:fill="FDE9D9" w:themeFill="accent6" w:themeFillTint="33"/>
          </w:tcPr>
          <w:p w14:paraId="684B17FC" w14:textId="2DD5BEA4" w:rsidR="00382B9A" w:rsidRPr="0000770B" w:rsidRDefault="00382B9A" w:rsidP="00577FC3">
            <w:pPr>
              <w:spacing w:after="120"/>
              <w:rPr>
                <w:rFonts w:asciiTheme="minorHAnsi" w:hAnsiTheme="minorHAnsi" w:cstheme="minorHAnsi"/>
                <w:b/>
                <w:bCs/>
              </w:rPr>
            </w:pPr>
            <w:r w:rsidRPr="0000770B">
              <w:rPr>
                <w:rFonts w:asciiTheme="minorHAnsi" w:hAnsiTheme="minorHAnsi" w:cstheme="minorHAnsi"/>
                <w:b/>
                <w:bCs/>
              </w:rPr>
              <w:t>Project Management and Consultant Services for Warehouse and Training Centre Redevelopment, IRC Project.</w:t>
            </w:r>
          </w:p>
        </w:tc>
      </w:tr>
      <w:tr w:rsidR="00A70AE9" w14:paraId="3836D98A" w14:textId="77777777" w:rsidTr="00382B9A">
        <w:tc>
          <w:tcPr>
            <w:tcW w:w="675" w:type="dxa"/>
          </w:tcPr>
          <w:p w14:paraId="42B36A5A" w14:textId="06A24488" w:rsidR="00A70AE9" w:rsidRDefault="00A70AE9" w:rsidP="00577FC3">
            <w:pPr>
              <w:spacing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</w:t>
            </w:r>
            <w:r w:rsidR="00382B9A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085" w:type="dxa"/>
          </w:tcPr>
          <w:p w14:paraId="7803E798" w14:textId="07EF08BD" w:rsidR="00A70AE9" w:rsidRDefault="00382B9A" w:rsidP="00577FC3">
            <w:pPr>
              <w:spacing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Planning</w:t>
            </w:r>
            <w:r w:rsidR="00A27231">
              <w:rPr>
                <w:rFonts w:asciiTheme="minorHAnsi" w:hAnsiTheme="minorHAnsi" w:cstheme="minorHAnsi"/>
              </w:rPr>
              <w:t xml:space="preserve"> to</w:t>
            </w:r>
            <w:r>
              <w:rPr>
                <w:rFonts w:asciiTheme="minorHAnsi" w:hAnsiTheme="minorHAnsi" w:cstheme="minorHAnsi"/>
              </w:rPr>
              <w:t xml:space="preserve"> Start</w:t>
            </w:r>
            <w:r w:rsidR="0000770B">
              <w:rPr>
                <w:rFonts w:asciiTheme="minorHAnsi" w:hAnsiTheme="minorHAnsi" w:cstheme="minorHAnsi"/>
              </w:rPr>
              <w:t xml:space="preserve"> Project</w:t>
            </w:r>
          </w:p>
        </w:tc>
        <w:tc>
          <w:tcPr>
            <w:tcW w:w="5420" w:type="dxa"/>
          </w:tcPr>
          <w:p w14:paraId="11C50401" w14:textId="77777777" w:rsidR="00A70AE9" w:rsidRDefault="00A70AE9" w:rsidP="00577FC3">
            <w:pPr>
              <w:spacing w:after="120"/>
              <w:rPr>
                <w:rFonts w:asciiTheme="minorHAnsi" w:hAnsiTheme="minorHAnsi" w:cstheme="minorHAnsi"/>
              </w:rPr>
            </w:pPr>
          </w:p>
          <w:p w14:paraId="48D89772" w14:textId="77777777" w:rsidR="00382B9A" w:rsidRDefault="00382B9A" w:rsidP="00577FC3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A70AE9" w14:paraId="593B340A" w14:textId="77777777" w:rsidTr="00382B9A">
        <w:tc>
          <w:tcPr>
            <w:tcW w:w="675" w:type="dxa"/>
          </w:tcPr>
          <w:p w14:paraId="2B4456E7" w14:textId="30E588FC" w:rsidR="00A70AE9" w:rsidRDefault="00382B9A" w:rsidP="00577FC3">
            <w:pPr>
              <w:spacing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1.2</w:t>
            </w:r>
          </w:p>
        </w:tc>
        <w:tc>
          <w:tcPr>
            <w:tcW w:w="3085" w:type="dxa"/>
          </w:tcPr>
          <w:p w14:paraId="77C6B89A" w14:textId="3B838EB8" w:rsidR="00A70AE9" w:rsidRDefault="00382B9A" w:rsidP="00577FC3">
            <w:pPr>
              <w:spacing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Planning to </w:t>
            </w:r>
            <w:r w:rsidR="0000770B">
              <w:rPr>
                <w:rFonts w:asciiTheme="minorHAnsi" w:hAnsiTheme="minorHAnsi" w:cstheme="minorHAnsi"/>
              </w:rPr>
              <w:t>C</w:t>
            </w:r>
            <w:r>
              <w:rPr>
                <w:rFonts w:asciiTheme="minorHAnsi" w:hAnsiTheme="minorHAnsi" w:cstheme="minorHAnsi"/>
              </w:rPr>
              <w:t>omplete</w:t>
            </w:r>
            <w:r w:rsidR="0000770B">
              <w:rPr>
                <w:rFonts w:asciiTheme="minorHAnsi" w:hAnsiTheme="minorHAnsi" w:cstheme="minorHAnsi"/>
              </w:rPr>
              <w:t xml:space="preserve"> Project</w:t>
            </w:r>
          </w:p>
        </w:tc>
        <w:tc>
          <w:tcPr>
            <w:tcW w:w="5420" w:type="dxa"/>
          </w:tcPr>
          <w:p w14:paraId="3AE000B5" w14:textId="77777777" w:rsidR="00A70AE9" w:rsidRDefault="00A70AE9" w:rsidP="00577FC3">
            <w:pPr>
              <w:spacing w:after="120"/>
              <w:rPr>
                <w:rFonts w:asciiTheme="minorHAnsi" w:hAnsiTheme="minorHAnsi" w:cstheme="minorHAnsi"/>
              </w:rPr>
            </w:pPr>
          </w:p>
          <w:p w14:paraId="1DA4E03D" w14:textId="77777777" w:rsidR="00382B9A" w:rsidRDefault="00382B9A" w:rsidP="00577FC3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A70AE9" w14:paraId="1CC6EE10" w14:textId="77777777" w:rsidTr="00382B9A">
        <w:tc>
          <w:tcPr>
            <w:tcW w:w="675" w:type="dxa"/>
          </w:tcPr>
          <w:p w14:paraId="4F484018" w14:textId="5EE43CEA" w:rsidR="00A70AE9" w:rsidRDefault="00382B9A" w:rsidP="00577FC3">
            <w:pPr>
              <w:spacing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1.3</w:t>
            </w:r>
          </w:p>
        </w:tc>
        <w:tc>
          <w:tcPr>
            <w:tcW w:w="3085" w:type="dxa"/>
          </w:tcPr>
          <w:p w14:paraId="21CFB81B" w14:textId="7BFBC1A4" w:rsidR="00A70AE9" w:rsidRDefault="00382B9A" w:rsidP="00577FC3">
            <w:pPr>
              <w:spacing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Bidder or Firm Name</w:t>
            </w:r>
          </w:p>
        </w:tc>
        <w:tc>
          <w:tcPr>
            <w:tcW w:w="5420" w:type="dxa"/>
          </w:tcPr>
          <w:p w14:paraId="030BBC0C" w14:textId="77777777" w:rsidR="00A70AE9" w:rsidRDefault="00A70AE9" w:rsidP="00577FC3">
            <w:pPr>
              <w:spacing w:after="120"/>
              <w:rPr>
                <w:rFonts w:asciiTheme="minorHAnsi" w:hAnsiTheme="minorHAnsi" w:cstheme="minorHAnsi"/>
              </w:rPr>
            </w:pPr>
          </w:p>
          <w:p w14:paraId="38D6A00D" w14:textId="77777777" w:rsidR="00382B9A" w:rsidRDefault="00382B9A" w:rsidP="00577FC3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A70AE9" w14:paraId="067A33A5" w14:textId="77777777" w:rsidTr="00382B9A">
        <w:tc>
          <w:tcPr>
            <w:tcW w:w="675" w:type="dxa"/>
          </w:tcPr>
          <w:p w14:paraId="16A79F67" w14:textId="57A9844A" w:rsidR="00A70AE9" w:rsidRDefault="00382B9A" w:rsidP="00577FC3">
            <w:pPr>
              <w:spacing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1.4</w:t>
            </w:r>
          </w:p>
        </w:tc>
        <w:tc>
          <w:tcPr>
            <w:tcW w:w="3085" w:type="dxa"/>
          </w:tcPr>
          <w:p w14:paraId="379ADFC0" w14:textId="48A7A178" w:rsidR="00A70AE9" w:rsidRDefault="00382B9A" w:rsidP="00577FC3">
            <w:pPr>
              <w:spacing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Firm’s Address with E-mail</w:t>
            </w:r>
          </w:p>
        </w:tc>
        <w:tc>
          <w:tcPr>
            <w:tcW w:w="5420" w:type="dxa"/>
          </w:tcPr>
          <w:p w14:paraId="693F178D" w14:textId="77777777" w:rsidR="00A70AE9" w:rsidRDefault="00A70AE9" w:rsidP="00577FC3">
            <w:pPr>
              <w:spacing w:after="120"/>
              <w:rPr>
                <w:rFonts w:asciiTheme="minorHAnsi" w:hAnsiTheme="minorHAnsi" w:cstheme="minorHAnsi"/>
              </w:rPr>
            </w:pPr>
          </w:p>
          <w:p w14:paraId="4B869E78" w14:textId="77777777" w:rsidR="00382B9A" w:rsidRDefault="00382B9A" w:rsidP="00577FC3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A70AE9" w14:paraId="7410FEF1" w14:textId="77777777" w:rsidTr="00382B9A">
        <w:tc>
          <w:tcPr>
            <w:tcW w:w="675" w:type="dxa"/>
          </w:tcPr>
          <w:p w14:paraId="191BF073" w14:textId="330E7BB1" w:rsidR="00A70AE9" w:rsidRDefault="00382B9A" w:rsidP="00577FC3">
            <w:pPr>
              <w:spacing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1.5</w:t>
            </w:r>
          </w:p>
        </w:tc>
        <w:tc>
          <w:tcPr>
            <w:tcW w:w="3085" w:type="dxa"/>
          </w:tcPr>
          <w:p w14:paraId="5FE42565" w14:textId="4460AC5C" w:rsidR="00A70AE9" w:rsidRDefault="00382B9A" w:rsidP="00382B9A">
            <w:pPr>
              <w:spacing w:after="12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The </w:t>
            </w:r>
            <w:r w:rsidR="0000770B">
              <w:rPr>
                <w:rFonts w:asciiTheme="minorHAnsi" w:hAnsiTheme="minorHAnsi" w:cstheme="minorHAnsi"/>
              </w:rPr>
              <w:t>F</w:t>
            </w:r>
            <w:r>
              <w:rPr>
                <w:rFonts w:asciiTheme="minorHAnsi" w:hAnsiTheme="minorHAnsi" w:cstheme="minorHAnsi"/>
              </w:rPr>
              <w:t>irm’s Contact Person with e-mail and mobile number.</w:t>
            </w:r>
          </w:p>
        </w:tc>
        <w:tc>
          <w:tcPr>
            <w:tcW w:w="5420" w:type="dxa"/>
          </w:tcPr>
          <w:p w14:paraId="1281B5DC" w14:textId="77777777" w:rsidR="00A70AE9" w:rsidRDefault="00A70AE9" w:rsidP="00577FC3">
            <w:pPr>
              <w:spacing w:after="120"/>
              <w:rPr>
                <w:rFonts w:asciiTheme="minorHAnsi" w:hAnsiTheme="minorHAnsi" w:cstheme="minorHAnsi"/>
              </w:rPr>
            </w:pPr>
          </w:p>
          <w:p w14:paraId="4E7B87AE" w14:textId="77777777" w:rsidR="00382B9A" w:rsidRDefault="00382B9A" w:rsidP="00577FC3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A70AE9" w14:paraId="34764631" w14:textId="77777777" w:rsidTr="00382B9A">
        <w:tc>
          <w:tcPr>
            <w:tcW w:w="675" w:type="dxa"/>
          </w:tcPr>
          <w:p w14:paraId="4B11507F" w14:textId="2C3E9DD1" w:rsidR="00A70AE9" w:rsidRDefault="00382B9A" w:rsidP="00577FC3">
            <w:pPr>
              <w:spacing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1.6</w:t>
            </w:r>
          </w:p>
        </w:tc>
        <w:tc>
          <w:tcPr>
            <w:tcW w:w="3085" w:type="dxa"/>
          </w:tcPr>
          <w:p w14:paraId="10250532" w14:textId="77777777" w:rsidR="00A70AE9" w:rsidRDefault="00382B9A" w:rsidP="00577FC3">
            <w:pPr>
              <w:spacing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Additional Information</w:t>
            </w:r>
          </w:p>
          <w:p w14:paraId="2F2CA31D" w14:textId="77777777" w:rsidR="00382B9A" w:rsidRDefault="00382B9A" w:rsidP="00577FC3">
            <w:pPr>
              <w:spacing w:after="120"/>
              <w:rPr>
                <w:rFonts w:asciiTheme="minorHAnsi" w:hAnsiTheme="minorHAnsi" w:cstheme="minorHAnsi"/>
              </w:rPr>
            </w:pPr>
          </w:p>
          <w:p w14:paraId="1854A31F" w14:textId="77777777" w:rsidR="00382B9A" w:rsidRDefault="00382B9A" w:rsidP="00577FC3">
            <w:pPr>
              <w:spacing w:after="120"/>
              <w:rPr>
                <w:rFonts w:asciiTheme="minorHAnsi" w:hAnsiTheme="minorHAnsi" w:cstheme="minorHAnsi"/>
              </w:rPr>
            </w:pPr>
          </w:p>
          <w:p w14:paraId="36F51B79" w14:textId="77777777" w:rsidR="00382B9A" w:rsidRDefault="00382B9A" w:rsidP="00577FC3">
            <w:pPr>
              <w:spacing w:after="120"/>
              <w:rPr>
                <w:rFonts w:asciiTheme="minorHAnsi" w:hAnsiTheme="minorHAnsi" w:cstheme="minorHAnsi"/>
              </w:rPr>
            </w:pPr>
          </w:p>
          <w:p w14:paraId="7249F62B" w14:textId="6E044B5F" w:rsidR="00382B9A" w:rsidRDefault="00382B9A" w:rsidP="00577FC3">
            <w:pPr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5420" w:type="dxa"/>
          </w:tcPr>
          <w:p w14:paraId="1A75CE41" w14:textId="77777777" w:rsidR="00A70AE9" w:rsidRDefault="00A70AE9" w:rsidP="00577FC3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</w:tbl>
    <w:p w14:paraId="5FF0C53D" w14:textId="77777777" w:rsidR="00577FC3" w:rsidRDefault="00577FC3" w:rsidP="00577FC3">
      <w:pPr>
        <w:spacing w:after="120"/>
        <w:rPr>
          <w:rFonts w:asciiTheme="minorHAnsi" w:hAnsiTheme="minorHAnsi" w:cstheme="minorHAnsi"/>
          <w:sz w:val="24"/>
        </w:rPr>
      </w:pPr>
      <w:r w:rsidRPr="0000770B">
        <w:rPr>
          <w:rFonts w:asciiTheme="minorHAnsi" w:hAnsiTheme="minorHAnsi" w:cstheme="minorHAnsi"/>
          <w:b/>
          <w:sz w:val="24"/>
        </w:rPr>
        <w:lastRenderedPageBreak/>
        <w:t>2. Bidder’s Profile:</w:t>
      </w:r>
      <w:r w:rsidRPr="0000770B">
        <w:rPr>
          <w:rFonts w:asciiTheme="minorHAnsi" w:hAnsiTheme="minorHAnsi" w:cstheme="minorHAnsi"/>
          <w:sz w:val="24"/>
        </w:rPr>
        <w:t xml:space="preserve">  </w:t>
      </w:r>
    </w:p>
    <w:p w14:paraId="648E7BF4" w14:textId="1F20B52D" w:rsidR="00D75B5E" w:rsidRPr="00D75B5E" w:rsidRDefault="00D75B5E" w:rsidP="00577FC3">
      <w:pPr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(Note: </w:t>
      </w:r>
      <w:r w:rsidRPr="00E2104E">
        <w:rPr>
          <w:rFonts w:asciiTheme="minorHAnsi" w:hAnsiTheme="minorHAnsi" w:cstheme="minorHAnsi"/>
        </w:rPr>
        <w:t xml:space="preserve">Overview of the Bidder’s firm(s), its history, </w:t>
      </w:r>
      <w:r>
        <w:rPr>
          <w:rFonts w:asciiTheme="minorHAnsi" w:hAnsiTheme="minorHAnsi" w:cstheme="minorHAnsi"/>
        </w:rPr>
        <w:t>organizational structure chart with roles and responsibilities, list of the names of the Proprietors, partners, and principals of the firm.</w:t>
      </w:r>
      <w:r w:rsidRPr="00E2104E">
        <w:rPr>
          <w:rFonts w:asciiTheme="minorHAnsi" w:hAnsiTheme="minorHAnsi" w:cstheme="minorHAnsi"/>
        </w:rPr>
        <w:t xml:space="preserve"> To permit the Bidder to be evaluated </w:t>
      </w:r>
      <w:r>
        <w:rPr>
          <w:rFonts w:asciiTheme="minorHAnsi" w:hAnsiTheme="minorHAnsi" w:cstheme="minorHAnsi"/>
        </w:rPr>
        <w:t>thoroughly</w:t>
      </w:r>
      <w:r w:rsidRPr="00E2104E">
        <w:rPr>
          <w:rFonts w:asciiTheme="minorHAnsi" w:hAnsiTheme="minorHAnsi" w:cstheme="minorHAnsi"/>
        </w:rPr>
        <w:t xml:space="preserve"> as a viable and sound enterprise</w:t>
      </w:r>
      <w:r>
        <w:rPr>
          <w:rFonts w:asciiTheme="minorHAnsi" w:hAnsiTheme="minorHAnsi" w:cstheme="minorHAnsi"/>
        </w:rPr>
        <w:t>,</w:t>
      </w:r>
      <w:r w:rsidRPr="00E2104E">
        <w:rPr>
          <w:rFonts w:asciiTheme="minorHAnsi" w:hAnsiTheme="minorHAnsi" w:cstheme="minorHAnsi"/>
        </w:rPr>
        <w:t xml:space="preserve"> include the following information</w:t>
      </w:r>
      <w:r>
        <w:rPr>
          <w:rFonts w:asciiTheme="minorHAnsi" w:hAnsiTheme="minorHAnsi" w:cstheme="minorHAnsi"/>
        </w:rPr>
        <w:t>)</w:t>
      </w:r>
      <w:r w:rsidRPr="00E2104E">
        <w:rPr>
          <w:rFonts w:asciiTheme="minorHAnsi" w:hAnsiTheme="minorHAnsi" w:cstheme="minorHAnsi"/>
        </w:rPr>
        <w:t>.</w:t>
      </w:r>
    </w:p>
    <w:tbl>
      <w:tblPr>
        <w:tblStyle w:val="TableGrid"/>
        <w:tblpPr w:leftFromText="180" w:rightFromText="180" w:vertAnchor="text" w:horzAnchor="margin" w:tblpY="329"/>
        <w:tblW w:w="9256" w:type="dxa"/>
        <w:tblLook w:val="04A0" w:firstRow="1" w:lastRow="0" w:firstColumn="1" w:lastColumn="0" w:noHBand="0" w:noVBand="1"/>
      </w:tblPr>
      <w:tblGrid>
        <w:gridCol w:w="1948"/>
        <w:gridCol w:w="7308"/>
      </w:tblGrid>
      <w:tr w:rsidR="00D75B5E" w14:paraId="7D39D655" w14:textId="50B7585D" w:rsidTr="00CE733B">
        <w:tc>
          <w:tcPr>
            <w:tcW w:w="1948" w:type="dxa"/>
            <w:shd w:val="clear" w:color="auto" w:fill="FDE9D9" w:themeFill="accent6" w:themeFillTint="33"/>
          </w:tcPr>
          <w:p w14:paraId="2D6A45E1" w14:textId="37CDD222" w:rsidR="00D75B5E" w:rsidRPr="001F6ED6" w:rsidRDefault="00D75B5E" w:rsidP="00EF48E9">
            <w:pPr>
              <w:spacing w:after="12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2.1 About Firm</w:t>
            </w:r>
          </w:p>
        </w:tc>
        <w:tc>
          <w:tcPr>
            <w:tcW w:w="7308" w:type="dxa"/>
            <w:shd w:val="clear" w:color="auto" w:fill="FDE9D9" w:themeFill="accent6" w:themeFillTint="33"/>
          </w:tcPr>
          <w:p w14:paraId="51236E7D" w14:textId="48474AE0" w:rsidR="00D75B5E" w:rsidRPr="001F6ED6" w:rsidRDefault="00D75B5E" w:rsidP="00EF48E9">
            <w:pPr>
              <w:spacing w:after="120"/>
              <w:rPr>
                <w:rFonts w:asciiTheme="minorHAnsi" w:hAnsiTheme="minorHAnsi" w:cstheme="minorHAnsi"/>
                <w:b/>
                <w:bCs/>
              </w:rPr>
            </w:pPr>
            <w:r w:rsidRPr="001F6ED6">
              <w:rPr>
                <w:rFonts w:asciiTheme="minorHAnsi" w:hAnsiTheme="minorHAnsi" w:cstheme="minorHAnsi"/>
                <w:b/>
                <w:bCs/>
              </w:rPr>
              <w:t>Explanation</w:t>
            </w:r>
          </w:p>
        </w:tc>
      </w:tr>
      <w:tr w:rsidR="00D75B5E" w14:paraId="0590A642" w14:textId="1709BE17" w:rsidTr="00393243">
        <w:tc>
          <w:tcPr>
            <w:tcW w:w="1948" w:type="dxa"/>
          </w:tcPr>
          <w:p w14:paraId="2EE06474" w14:textId="27F78284" w:rsidR="00D75B5E" w:rsidRDefault="00D75B5E" w:rsidP="00EF48E9">
            <w:pPr>
              <w:spacing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Firm Name </w:t>
            </w:r>
          </w:p>
        </w:tc>
        <w:tc>
          <w:tcPr>
            <w:tcW w:w="7308" w:type="dxa"/>
          </w:tcPr>
          <w:p w14:paraId="6103EA13" w14:textId="77777777" w:rsidR="00D75B5E" w:rsidRDefault="00D75B5E" w:rsidP="00EF48E9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D75B5E" w14:paraId="02B4B694" w14:textId="7C0424C5" w:rsidTr="009D070E">
        <w:tc>
          <w:tcPr>
            <w:tcW w:w="1948" w:type="dxa"/>
          </w:tcPr>
          <w:p w14:paraId="1B00263C" w14:textId="77777777" w:rsidR="00D75B5E" w:rsidRDefault="00D75B5E" w:rsidP="00D75B5E">
            <w:pPr>
              <w:spacing w:after="12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Firm Registration date </w:t>
            </w:r>
          </w:p>
          <w:p w14:paraId="6DCC098A" w14:textId="7DAAE319" w:rsidR="00D75B5E" w:rsidRDefault="00D75B5E" w:rsidP="00EF48E9">
            <w:pPr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7308" w:type="dxa"/>
          </w:tcPr>
          <w:p w14:paraId="13208D0A" w14:textId="77777777" w:rsidR="00D75B5E" w:rsidRDefault="00D75B5E" w:rsidP="00EF48E9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D75B5E" w14:paraId="1EFA46D8" w14:textId="34B78717" w:rsidTr="00DB0143">
        <w:tc>
          <w:tcPr>
            <w:tcW w:w="1948" w:type="dxa"/>
          </w:tcPr>
          <w:p w14:paraId="1946D7AB" w14:textId="6FC79EF7" w:rsidR="00D75B5E" w:rsidRDefault="00D75B5E" w:rsidP="00EF48E9">
            <w:pPr>
              <w:spacing w:after="12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List of the partners or proprietors</w:t>
            </w:r>
          </w:p>
        </w:tc>
        <w:tc>
          <w:tcPr>
            <w:tcW w:w="7308" w:type="dxa"/>
          </w:tcPr>
          <w:p w14:paraId="60055ACF" w14:textId="77777777" w:rsidR="00D75B5E" w:rsidRDefault="00D75B5E" w:rsidP="00EF48E9">
            <w:pPr>
              <w:spacing w:after="120"/>
              <w:rPr>
                <w:rFonts w:asciiTheme="minorHAnsi" w:hAnsiTheme="minorHAnsi" w:cstheme="minorHAnsi"/>
              </w:rPr>
            </w:pPr>
          </w:p>
          <w:p w14:paraId="48799070" w14:textId="77777777" w:rsidR="00D75B5E" w:rsidRDefault="00D75B5E" w:rsidP="00EF48E9">
            <w:pPr>
              <w:spacing w:after="120"/>
              <w:rPr>
                <w:rFonts w:asciiTheme="minorHAnsi" w:hAnsiTheme="minorHAnsi" w:cstheme="minorHAnsi"/>
              </w:rPr>
            </w:pPr>
          </w:p>
          <w:p w14:paraId="7AA6FF56" w14:textId="77777777" w:rsidR="00D75B5E" w:rsidRDefault="00D75B5E" w:rsidP="00EF48E9">
            <w:pPr>
              <w:spacing w:after="120"/>
              <w:rPr>
                <w:rFonts w:asciiTheme="minorHAnsi" w:hAnsiTheme="minorHAnsi" w:cstheme="minorHAnsi"/>
              </w:rPr>
            </w:pPr>
          </w:p>
          <w:p w14:paraId="739E8099" w14:textId="77777777" w:rsidR="00D75B5E" w:rsidRDefault="00D75B5E" w:rsidP="00EF48E9">
            <w:pPr>
              <w:spacing w:after="120"/>
              <w:rPr>
                <w:rFonts w:asciiTheme="minorHAnsi" w:hAnsiTheme="minorHAnsi" w:cstheme="minorHAnsi"/>
              </w:rPr>
            </w:pPr>
          </w:p>
          <w:p w14:paraId="22B85F40" w14:textId="77777777" w:rsidR="00D75B5E" w:rsidRDefault="00D75B5E" w:rsidP="00EF48E9">
            <w:pPr>
              <w:spacing w:after="120"/>
              <w:rPr>
                <w:rFonts w:asciiTheme="minorHAnsi" w:hAnsiTheme="minorHAnsi" w:cstheme="minorHAnsi"/>
              </w:rPr>
            </w:pPr>
          </w:p>
          <w:p w14:paraId="162AE2DC" w14:textId="77777777" w:rsidR="00D75B5E" w:rsidRDefault="00D75B5E" w:rsidP="00EF48E9">
            <w:pPr>
              <w:spacing w:after="120"/>
              <w:rPr>
                <w:rFonts w:asciiTheme="minorHAnsi" w:hAnsiTheme="minorHAnsi" w:cstheme="minorHAnsi"/>
              </w:rPr>
            </w:pPr>
          </w:p>
          <w:p w14:paraId="064DC5C7" w14:textId="77777777" w:rsidR="00D75B5E" w:rsidRDefault="00D75B5E" w:rsidP="00EF48E9">
            <w:pPr>
              <w:spacing w:after="120"/>
              <w:rPr>
                <w:rFonts w:asciiTheme="minorHAnsi" w:hAnsiTheme="minorHAnsi" w:cstheme="minorHAnsi"/>
              </w:rPr>
            </w:pPr>
          </w:p>
          <w:p w14:paraId="77DAE185" w14:textId="77777777" w:rsidR="00D75B5E" w:rsidRDefault="00D75B5E" w:rsidP="00EF48E9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D75B5E" w14:paraId="321A9494" w14:textId="2762E2BD" w:rsidTr="00CC455B">
        <w:tc>
          <w:tcPr>
            <w:tcW w:w="1948" w:type="dxa"/>
            <w:shd w:val="clear" w:color="auto" w:fill="FDE9D9" w:themeFill="accent6" w:themeFillTint="33"/>
          </w:tcPr>
          <w:p w14:paraId="027C8A70" w14:textId="11976E94" w:rsidR="00D75B5E" w:rsidRPr="006D0FBF" w:rsidRDefault="00D75B5E" w:rsidP="00EF48E9">
            <w:pPr>
              <w:spacing w:after="12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2.2 </w:t>
            </w:r>
            <w:r w:rsidRPr="006D0FBF">
              <w:rPr>
                <w:rFonts w:asciiTheme="minorHAnsi" w:hAnsiTheme="minorHAnsi" w:cstheme="minorHAnsi"/>
                <w:b/>
                <w:bCs/>
              </w:rPr>
              <w:t>Gross Annual</w:t>
            </w:r>
          </w:p>
        </w:tc>
        <w:tc>
          <w:tcPr>
            <w:tcW w:w="7308" w:type="dxa"/>
            <w:shd w:val="clear" w:color="auto" w:fill="FDE9D9" w:themeFill="accent6" w:themeFillTint="33"/>
          </w:tcPr>
          <w:p w14:paraId="206DF5EF" w14:textId="2F2CF011" w:rsidR="00D75B5E" w:rsidRPr="006D0FBF" w:rsidRDefault="00D75B5E" w:rsidP="00EF48E9">
            <w:pPr>
              <w:spacing w:after="120"/>
              <w:rPr>
                <w:rFonts w:asciiTheme="minorHAnsi" w:hAnsiTheme="minorHAnsi" w:cstheme="minorHAnsi"/>
                <w:b/>
                <w:bCs/>
              </w:rPr>
            </w:pPr>
            <w:r w:rsidRPr="006D0FBF">
              <w:rPr>
                <w:rFonts w:asciiTheme="minorHAnsi" w:hAnsiTheme="minorHAnsi" w:cstheme="minorHAnsi"/>
                <w:b/>
                <w:bCs/>
              </w:rPr>
              <w:t>Turnover</w:t>
            </w:r>
          </w:p>
        </w:tc>
      </w:tr>
      <w:tr w:rsidR="00D75B5E" w14:paraId="78DD5397" w14:textId="50A9E30F" w:rsidTr="00820AA4">
        <w:tc>
          <w:tcPr>
            <w:tcW w:w="1948" w:type="dxa"/>
          </w:tcPr>
          <w:p w14:paraId="40C2BEB8" w14:textId="77777777" w:rsidR="00D75B5E" w:rsidRDefault="00D75B5E" w:rsidP="003139B6">
            <w:pPr>
              <w:spacing w:after="12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Gross annual turnover of the consultancy fees in Indian Rs.</w:t>
            </w:r>
          </w:p>
          <w:p w14:paraId="0A1B613A" w14:textId="2BD71469" w:rsidR="00D75B5E" w:rsidRDefault="00D75B5E" w:rsidP="003139B6">
            <w:pPr>
              <w:spacing w:after="12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Attached </w:t>
            </w:r>
            <w:r w:rsidR="00A27231">
              <w:rPr>
                <w:rFonts w:asciiTheme="minorHAnsi" w:hAnsiTheme="minorHAnsi" w:cstheme="minorHAnsi"/>
              </w:rPr>
              <w:t>the documents certified by the Charter</w:t>
            </w:r>
            <w:r>
              <w:rPr>
                <w:rFonts w:asciiTheme="minorHAnsi" w:hAnsiTheme="minorHAnsi" w:cstheme="minorHAnsi"/>
              </w:rPr>
              <w:t xml:space="preserve"> Accountant</w:t>
            </w:r>
            <w:r w:rsidR="00A27231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7308" w:type="dxa"/>
          </w:tcPr>
          <w:p w14:paraId="228FF518" w14:textId="77777777" w:rsidR="00D75B5E" w:rsidRDefault="00D75B5E" w:rsidP="00EF48E9">
            <w:pPr>
              <w:spacing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2022/23:</w:t>
            </w:r>
          </w:p>
          <w:p w14:paraId="07BA6F97" w14:textId="77777777" w:rsidR="00D75B5E" w:rsidRDefault="00D75B5E" w:rsidP="00EF48E9">
            <w:pPr>
              <w:spacing w:after="120"/>
              <w:rPr>
                <w:rFonts w:asciiTheme="minorHAnsi" w:hAnsiTheme="minorHAnsi" w:cstheme="minorHAnsi"/>
              </w:rPr>
            </w:pPr>
          </w:p>
          <w:p w14:paraId="1657AD7A" w14:textId="77777777" w:rsidR="00D75B5E" w:rsidRDefault="00D75B5E" w:rsidP="00EF48E9">
            <w:pPr>
              <w:spacing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2021/22:</w:t>
            </w:r>
          </w:p>
          <w:p w14:paraId="3CA6EEF2" w14:textId="77777777" w:rsidR="00D75B5E" w:rsidRDefault="00D75B5E" w:rsidP="00EF48E9">
            <w:pPr>
              <w:spacing w:after="120"/>
              <w:rPr>
                <w:rFonts w:asciiTheme="minorHAnsi" w:hAnsiTheme="minorHAnsi" w:cstheme="minorHAnsi"/>
              </w:rPr>
            </w:pPr>
          </w:p>
          <w:p w14:paraId="6B299AA5" w14:textId="77777777" w:rsidR="00D75B5E" w:rsidRDefault="00D75B5E" w:rsidP="00EF48E9">
            <w:pPr>
              <w:spacing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2020/21:</w:t>
            </w:r>
          </w:p>
          <w:p w14:paraId="4B7DE17A" w14:textId="77777777" w:rsidR="00D75B5E" w:rsidRDefault="00D75B5E" w:rsidP="00EF48E9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D75B5E" w14:paraId="33D3138D" w14:textId="79B5D4A6" w:rsidTr="00B64735">
        <w:tc>
          <w:tcPr>
            <w:tcW w:w="1948" w:type="dxa"/>
            <w:shd w:val="clear" w:color="auto" w:fill="FDE9D9" w:themeFill="accent6" w:themeFillTint="33"/>
          </w:tcPr>
          <w:p w14:paraId="5DDCBFD0" w14:textId="09383EF5" w:rsidR="00D75B5E" w:rsidRPr="00B40F3E" w:rsidRDefault="00D75B5E" w:rsidP="003139B6">
            <w:pPr>
              <w:tabs>
                <w:tab w:val="left" w:pos="284"/>
              </w:tabs>
              <w:spacing w:after="12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2.3</w:t>
            </w:r>
            <w:r w:rsidRPr="00B40F3E">
              <w:rPr>
                <w:rFonts w:asciiTheme="minorHAnsi" w:hAnsiTheme="minorHAnsi" w:cstheme="minorHAnsi"/>
                <w:b/>
                <w:bCs/>
              </w:rPr>
              <w:t>Organizational Structure Chart</w:t>
            </w:r>
          </w:p>
        </w:tc>
        <w:tc>
          <w:tcPr>
            <w:tcW w:w="7308" w:type="dxa"/>
            <w:shd w:val="clear" w:color="auto" w:fill="FDE9D9" w:themeFill="accent6" w:themeFillTint="33"/>
          </w:tcPr>
          <w:p w14:paraId="0EAF74E5" w14:textId="139F9DA5" w:rsidR="00D75B5E" w:rsidRPr="00B40F3E" w:rsidRDefault="00D75B5E" w:rsidP="00EF48E9">
            <w:pPr>
              <w:spacing w:after="120"/>
              <w:rPr>
                <w:rFonts w:asciiTheme="minorHAnsi" w:hAnsiTheme="minorHAnsi" w:cstheme="minorHAnsi"/>
                <w:b/>
                <w:bCs/>
              </w:rPr>
            </w:pPr>
            <w:r w:rsidRPr="00B40F3E">
              <w:rPr>
                <w:rFonts w:asciiTheme="minorHAnsi" w:hAnsiTheme="minorHAnsi" w:cstheme="minorHAnsi"/>
                <w:b/>
                <w:bCs/>
              </w:rPr>
              <w:t>Roles and Responsibilities</w:t>
            </w:r>
          </w:p>
        </w:tc>
      </w:tr>
      <w:tr w:rsidR="00D75B5E" w14:paraId="198E468E" w14:textId="5C64EC48" w:rsidTr="00357609">
        <w:tc>
          <w:tcPr>
            <w:tcW w:w="1948" w:type="dxa"/>
          </w:tcPr>
          <w:p w14:paraId="43A1CF7B" w14:textId="77777777" w:rsidR="00D75B5E" w:rsidRDefault="00D75B5E" w:rsidP="00EF48E9">
            <w:pPr>
              <w:spacing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Name of CEO or Head</w:t>
            </w:r>
          </w:p>
        </w:tc>
        <w:tc>
          <w:tcPr>
            <w:tcW w:w="7308" w:type="dxa"/>
          </w:tcPr>
          <w:p w14:paraId="19010DF4" w14:textId="77777777" w:rsidR="00D75B5E" w:rsidRDefault="00D75B5E" w:rsidP="00EF48E9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D75B5E" w14:paraId="700D2D05" w14:textId="185A3FA5" w:rsidTr="00937E52">
        <w:tc>
          <w:tcPr>
            <w:tcW w:w="1948" w:type="dxa"/>
          </w:tcPr>
          <w:p w14:paraId="023573A1" w14:textId="77777777" w:rsidR="00D75B5E" w:rsidRDefault="00D75B5E" w:rsidP="00EF48E9">
            <w:pPr>
              <w:spacing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Name of Senior Personnel</w:t>
            </w:r>
          </w:p>
        </w:tc>
        <w:tc>
          <w:tcPr>
            <w:tcW w:w="7308" w:type="dxa"/>
          </w:tcPr>
          <w:p w14:paraId="4A63BAF3" w14:textId="77777777" w:rsidR="00D75B5E" w:rsidRDefault="00D75B5E" w:rsidP="00EF48E9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D75B5E" w14:paraId="3999CF0F" w14:textId="6ECE9AD7" w:rsidTr="004D490A">
        <w:tc>
          <w:tcPr>
            <w:tcW w:w="1948" w:type="dxa"/>
          </w:tcPr>
          <w:p w14:paraId="44850C81" w14:textId="77777777" w:rsidR="00D75B5E" w:rsidRDefault="00D75B5E" w:rsidP="00EF48E9">
            <w:pPr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7308" w:type="dxa"/>
          </w:tcPr>
          <w:p w14:paraId="1EA50BB0" w14:textId="77777777" w:rsidR="00D75B5E" w:rsidRDefault="00D75B5E" w:rsidP="00EF48E9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D75B5E" w14:paraId="16A42543" w14:textId="6094B047" w:rsidTr="0019377D">
        <w:tc>
          <w:tcPr>
            <w:tcW w:w="1948" w:type="dxa"/>
          </w:tcPr>
          <w:p w14:paraId="5CA94ED6" w14:textId="77777777" w:rsidR="00D75B5E" w:rsidRDefault="00D75B5E" w:rsidP="00EF48E9">
            <w:pPr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7308" w:type="dxa"/>
          </w:tcPr>
          <w:p w14:paraId="5B931E62" w14:textId="77777777" w:rsidR="00D75B5E" w:rsidRDefault="00D75B5E" w:rsidP="00EF48E9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D75B5E" w14:paraId="3BFED055" w14:textId="77318090" w:rsidTr="00934861">
        <w:tc>
          <w:tcPr>
            <w:tcW w:w="1948" w:type="dxa"/>
          </w:tcPr>
          <w:p w14:paraId="32362FF1" w14:textId="77777777" w:rsidR="00D75B5E" w:rsidRDefault="00D75B5E" w:rsidP="00EF48E9">
            <w:pPr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7308" w:type="dxa"/>
          </w:tcPr>
          <w:p w14:paraId="3AE053DF" w14:textId="77777777" w:rsidR="00D75B5E" w:rsidRDefault="00D75B5E" w:rsidP="00EF48E9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D75B5E" w14:paraId="44F2B417" w14:textId="11B06AB7" w:rsidTr="003B4965">
        <w:tc>
          <w:tcPr>
            <w:tcW w:w="1948" w:type="dxa"/>
          </w:tcPr>
          <w:p w14:paraId="398B20B9" w14:textId="77777777" w:rsidR="00D75B5E" w:rsidRDefault="00D75B5E" w:rsidP="00EF48E9">
            <w:pPr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7308" w:type="dxa"/>
          </w:tcPr>
          <w:p w14:paraId="239197C9" w14:textId="77777777" w:rsidR="00D75B5E" w:rsidRDefault="00D75B5E" w:rsidP="00EF48E9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D75B5E" w14:paraId="465D0E70" w14:textId="3C46530F" w:rsidTr="00831EBC">
        <w:tc>
          <w:tcPr>
            <w:tcW w:w="1948" w:type="dxa"/>
          </w:tcPr>
          <w:p w14:paraId="024ECD9D" w14:textId="77777777" w:rsidR="00D75B5E" w:rsidRDefault="00D75B5E" w:rsidP="00EF48E9">
            <w:pPr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7308" w:type="dxa"/>
          </w:tcPr>
          <w:p w14:paraId="57D3D38C" w14:textId="77777777" w:rsidR="00D75B5E" w:rsidRDefault="00D75B5E" w:rsidP="00EF48E9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D75B5E" w14:paraId="42405098" w14:textId="200278A4" w:rsidTr="00B4514B">
        <w:tc>
          <w:tcPr>
            <w:tcW w:w="1948" w:type="dxa"/>
          </w:tcPr>
          <w:p w14:paraId="7AFFC5C9" w14:textId="77777777" w:rsidR="00D75B5E" w:rsidRDefault="00D75B5E" w:rsidP="00EF48E9">
            <w:pPr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7308" w:type="dxa"/>
          </w:tcPr>
          <w:p w14:paraId="7E6979B5" w14:textId="77777777" w:rsidR="00D75B5E" w:rsidRDefault="00D75B5E" w:rsidP="00EF48E9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D75B5E" w14:paraId="7F41131B" w14:textId="07E57153" w:rsidTr="004C346F">
        <w:tc>
          <w:tcPr>
            <w:tcW w:w="1948" w:type="dxa"/>
          </w:tcPr>
          <w:p w14:paraId="4DBF34E5" w14:textId="77777777" w:rsidR="00D75B5E" w:rsidRDefault="00D75B5E" w:rsidP="00EF48E9">
            <w:pPr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7308" w:type="dxa"/>
          </w:tcPr>
          <w:p w14:paraId="1744888E" w14:textId="77777777" w:rsidR="00D75B5E" w:rsidRDefault="00D75B5E" w:rsidP="00EF48E9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D75B5E" w14:paraId="7A89EA3A" w14:textId="769C5C33" w:rsidTr="00CA6AF3">
        <w:tc>
          <w:tcPr>
            <w:tcW w:w="1948" w:type="dxa"/>
          </w:tcPr>
          <w:p w14:paraId="7E86E752" w14:textId="77777777" w:rsidR="00D75B5E" w:rsidRDefault="00D75B5E" w:rsidP="00EF48E9">
            <w:pPr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7308" w:type="dxa"/>
          </w:tcPr>
          <w:p w14:paraId="329D368D" w14:textId="77777777" w:rsidR="00D75B5E" w:rsidRDefault="00D75B5E" w:rsidP="00EF48E9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6E65E8" w14:paraId="3B899561" w14:textId="4B95D16C" w:rsidTr="006E65E8">
        <w:tc>
          <w:tcPr>
            <w:tcW w:w="1948" w:type="dxa"/>
            <w:shd w:val="clear" w:color="auto" w:fill="FDE9D9" w:themeFill="accent6" w:themeFillTint="33"/>
          </w:tcPr>
          <w:p w14:paraId="0D3B3CB3" w14:textId="17029275" w:rsidR="006E65E8" w:rsidRPr="006E65E8" w:rsidRDefault="006E65E8" w:rsidP="00EF48E9">
            <w:pPr>
              <w:spacing w:after="120"/>
              <w:rPr>
                <w:rFonts w:asciiTheme="minorHAnsi" w:hAnsiTheme="minorHAnsi" w:cstheme="minorHAnsi"/>
                <w:b/>
                <w:bCs/>
              </w:rPr>
            </w:pPr>
            <w:r w:rsidRPr="006E65E8">
              <w:rPr>
                <w:rFonts w:asciiTheme="minorHAnsi" w:hAnsiTheme="minorHAnsi" w:cstheme="minorHAnsi"/>
                <w:b/>
                <w:bCs/>
              </w:rPr>
              <w:t>2.4</w:t>
            </w:r>
          </w:p>
        </w:tc>
        <w:tc>
          <w:tcPr>
            <w:tcW w:w="7308" w:type="dxa"/>
            <w:shd w:val="clear" w:color="auto" w:fill="FDE9D9" w:themeFill="accent6" w:themeFillTint="33"/>
          </w:tcPr>
          <w:p w14:paraId="24A12271" w14:textId="3205B111" w:rsidR="006E65E8" w:rsidRPr="006E65E8" w:rsidRDefault="00AA13E5" w:rsidP="00EF48E9">
            <w:pPr>
              <w:spacing w:after="120"/>
              <w:rPr>
                <w:rFonts w:asciiTheme="minorHAnsi" w:hAnsiTheme="minorHAnsi" w:cstheme="minorHAnsi"/>
                <w:b/>
                <w:bCs/>
              </w:rPr>
            </w:pPr>
            <w:r w:rsidRPr="005C007C">
              <w:rPr>
                <w:rFonts w:asciiTheme="minorHAnsi" w:hAnsiTheme="minorHAnsi" w:cstheme="minorHAnsi"/>
                <w:b/>
                <w:bCs/>
              </w:rPr>
              <w:t>Please attached your firm or company profile documents.</w:t>
            </w:r>
          </w:p>
        </w:tc>
      </w:tr>
    </w:tbl>
    <w:p w14:paraId="56A8A535" w14:textId="33FBD695" w:rsidR="0098008D" w:rsidRPr="00CA4160" w:rsidRDefault="0098008D" w:rsidP="0098008D">
      <w:pPr>
        <w:pStyle w:val="Heading2"/>
        <w:tabs>
          <w:tab w:val="left" w:pos="2624"/>
          <w:tab w:val="left" w:pos="2625"/>
        </w:tabs>
        <w:rPr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3118"/>
        <w:gridCol w:w="5604"/>
      </w:tblGrid>
      <w:tr w:rsidR="00780029" w:rsidRPr="00CA4160" w14:paraId="19DF5C23" w14:textId="77777777" w:rsidTr="00780029">
        <w:tc>
          <w:tcPr>
            <w:tcW w:w="534" w:type="dxa"/>
            <w:shd w:val="clear" w:color="auto" w:fill="FDE9D9" w:themeFill="accent6" w:themeFillTint="33"/>
          </w:tcPr>
          <w:p w14:paraId="1525FDF3" w14:textId="6D18AB47" w:rsidR="00780029" w:rsidRPr="00780029" w:rsidRDefault="00780029" w:rsidP="009524D2">
            <w:pPr>
              <w:pStyle w:val="Heading4"/>
              <w:rPr>
                <w:rFonts w:asciiTheme="minorHAnsi" w:hAnsiTheme="minorHAnsi" w:cstheme="minorHAnsi"/>
                <w:b/>
                <w:bCs w:val="0"/>
                <w:sz w:val="20"/>
                <w:szCs w:val="20"/>
              </w:rPr>
            </w:pPr>
            <w:r w:rsidRPr="00780029">
              <w:rPr>
                <w:rFonts w:asciiTheme="minorHAnsi" w:hAnsiTheme="minorHAnsi" w:cstheme="minorHAnsi"/>
                <w:b/>
                <w:bCs w:val="0"/>
                <w:sz w:val="20"/>
                <w:szCs w:val="20"/>
              </w:rPr>
              <w:t>2.5</w:t>
            </w:r>
          </w:p>
        </w:tc>
        <w:tc>
          <w:tcPr>
            <w:tcW w:w="8722" w:type="dxa"/>
            <w:gridSpan w:val="2"/>
            <w:shd w:val="clear" w:color="auto" w:fill="FDE9D9" w:themeFill="accent6" w:themeFillTint="33"/>
          </w:tcPr>
          <w:p w14:paraId="338F41E2" w14:textId="761823FC" w:rsidR="00780029" w:rsidRPr="00780029" w:rsidRDefault="00780029" w:rsidP="009524D2">
            <w:pPr>
              <w:pStyle w:val="Heading4"/>
              <w:rPr>
                <w:rFonts w:asciiTheme="minorHAnsi" w:hAnsiTheme="minorHAnsi" w:cstheme="minorHAnsi"/>
                <w:b/>
                <w:bCs w:val="0"/>
                <w:sz w:val="20"/>
                <w:szCs w:val="20"/>
              </w:rPr>
            </w:pPr>
            <w:r w:rsidRPr="00780029">
              <w:rPr>
                <w:rFonts w:asciiTheme="minorHAnsi" w:hAnsiTheme="minorHAnsi" w:cstheme="minorHAnsi"/>
                <w:b/>
                <w:bCs w:val="0"/>
                <w:sz w:val="20"/>
                <w:szCs w:val="20"/>
              </w:rPr>
              <w:t>Organizational Structure in the Main Office</w:t>
            </w:r>
          </w:p>
        </w:tc>
      </w:tr>
      <w:tr w:rsidR="00780029" w:rsidRPr="00CA4160" w14:paraId="238893C1" w14:textId="77777777" w:rsidTr="00CA4160">
        <w:tc>
          <w:tcPr>
            <w:tcW w:w="534" w:type="dxa"/>
          </w:tcPr>
          <w:p w14:paraId="7CD7C8AF" w14:textId="0287EE9A" w:rsidR="00780029" w:rsidRPr="00CA4160" w:rsidRDefault="00780029" w:rsidP="00780029">
            <w:pPr>
              <w:pStyle w:val="Heading4"/>
              <w:rPr>
                <w:rFonts w:asciiTheme="minorHAnsi" w:hAnsiTheme="minorHAnsi" w:cstheme="minorHAnsi"/>
                <w:sz w:val="20"/>
                <w:szCs w:val="20"/>
              </w:rPr>
            </w:pPr>
            <w:r w:rsidRPr="00CA4160">
              <w:rPr>
                <w:rFonts w:asciiTheme="minorHAnsi" w:hAnsiTheme="minorHAnsi" w:cstheme="minorHAnsi"/>
                <w:sz w:val="20"/>
                <w:szCs w:val="20"/>
              </w:rPr>
              <w:t>Sn</w:t>
            </w:r>
          </w:p>
        </w:tc>
        <w:tc>
          <w:tcPr>
            <w:tcW w:w="3118" w:type="dxa"/>
          </w:tcPr>
          <w:p w14:paraId="7D3AE2AC" w14:textId="33D93554" w:rsidR="00780029" w:rsidRDefault="00780029" w:rsidP="00780029">
            <w:pPr>
              <w:pStyle w:val="Heading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Description</w:t>
            </w:r>
          </w:p>
        </w:tc>
        <w:tc>
          <w:tcPr>
            <w:tcW w:w="5604" w:type="dxa"/>
          </w:tcPr>
          <w:p w14:paraId="5716DF7D" w14:textId="77777777" w:rsidR="00780029" w:rsidRPr="00CA4160" w:rsidRDefault="00780029" w:rsidP="00780029">
            <w:pPr>
              <w:pStyle w:val="Heading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80029" w:rsidRPr="00CA4160" w14:paraId="45C661E0" w14:textId="77777777" w:rsidTr="00CA4160">
        <w:tc>
          <w:tcPr>
            <w:tcW w:w="534" w:type="dxa"/>
          </w:tcPr>
          <w:p w14:paraId="28DE66CF" w14:textId="620B1589" w:rsidR="00780029" w:rsidRPr="00CA4160" w:rsidRDefault="00780029" w:rsidP="00780029">
            <w:pPr>
              <w:pStyle w:val="Heading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14:paraId="771AE099" w14:textId="70D6FE0F" w:rsidR="00780029" w:rsidRPr="00CA4160" w:rsidRDefault="00780029" w:rsidP="00780029">
            <w:pPr>
              <w:pStyle w:val="Heading4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F51281">
              <w:rPr>
                <w:rFonts w:asciiTheme="minorHAnsi" w:hAnsiTheme="minorHAnsi" w:cstheme="minorHAnsi"/>
                <w:bCs w:val="0"/>
                <w:sz w:val="20"/>
                <w:szCs w:val="20"/>
              </w:rPr>
              <w:t>Name and Address of the applicant:</w:t>
            </w:r>
            <w:r w:rsidRPr="00CA4160">
              <w:rPr>
                <w:rFonts w:asciiTheme="minorHAnsi" w:hAnsiTheme="minorHAnsi" w:cstheme="minorHAnsi"/>
                <w:b/>
                <w:spacing w:val="1"/>
                <w:sz w:val="20"/>
                <w:szCs w:val="20"/>
              </w:rPr>
              <w:t xml:space="preserve"> </w:t>
            </w:r>
            <w:r w:rsidRPr="00CA4160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Pr="00CA4160">
              <w:rPr>
                <w:rFonts w:asciiTheme="minorHAnsi" w:hAnsiTheme="minorHAnsi" w:cstheme="minorHAnsi"/>
                <w:sz w:val="20"/>
              </w:rPr>
              <w:t>D</w:t>
            </w:r>
            <w:r w:rsidRPr="00CA4160">
              <w:rPr>
                <w:rFonts w:asciiTheme="minorHAnsi" w:hAnsiTheme="minorHAnsi" w:cstheme="minorHAnsi"/>
                <w:sz w:val="20"/>
                <w:szCs w:val="20"/>
              </w:rPr>
              <w:t>etails</w:t>
            </w:r>
            <w:r w:rsidRPr="00CA4160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CA4160">
              <w:rPr>
                <w:rFonts w:asciiTheme="minorHAnsi" w:hAnsiTheme="minorHAnsi" w:cstheme="minorHAnsi"/>
                <w:sz w:val="20"/>
                <w:szCs w:val="20"/>
              </w:rPr>
              <w:t>of</w:t>
            </w:r>
            <w:r w:rsidRPr="00CA4160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CA4160">
              <w:rPr>
                <w:rFonts w:asciiTheme="minorHAnsi" w:hAnsiTheme="minorHAnsi" w:cstheme="minorHAnsi"/>
                <w:sz w:val="20"/>
                <w:szCs w:val="20"/>
              </w:rPr>
              <w:t>Main</w:t>
            </w:r>
            <w:r w:rsidRPr="00CA4160">
              <w:rPr>
                <w:rFonts w:asciiTheme="minorHAnsi" w:hAnsiTheme="minorHAnsi" w:cstheme="minorHAnsi"/>
                <w:spacing w:val="39"/>
                <w:sz w:val="20"/>
                <w:szCs w:val="20"/>
              </w:rPr>
              <w:t xml:space="preserve"> </w:t>
            </w:r>
            <w:r w:rsidRPr="00CA4160">
              <w:rPr>
                <w:rFonts w:asciiTheme="minorHAnsi" w:hAnsiTheme="minorHAnsi" w:cstheme="minorHAnsi"/>
                <w:sz w:val="20"/>
                <w:szCs w:val="20"/>
              </w:rPr>
              <w:t>office</w:t>
            </w:r>
            <w:r w:rsidRPr="00CA4160">
              <w:rPr>
                <w:rFonts w:asciiTheme="minorHAnsi" w:hAnsiTheme="minorHAnsi" w:cstheme="minorHAnsi"/>
                <w:spacing w:val="38"/>
                <w:sz w:val="20"/>
                <w:szCs w:val="20"/>
              </w:rPr>
              <w:t xml:space="preserve"> </w:t>
            </w:r>
            <w:r w:rsidRPr="00CA4160">
              <w:rPr>
                <w:rFonts w:asciiTheme="minorHAnsi" w:hAnsiTheme="minorHAnsi" w:cstheme="minorHAnsi"/>
                <w:sz w:val="20"/>
                <w:szCs w:val="20"/>
              </w:rPr>
              <w:t>with</w:t>
            </w:r>
            <w:r w:rsidRPr="00CA4160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r w:rsidRPr="00CA4160">
              <w:rPr>
                <w:rFonts w:asciiTheme="minorHAnsi" w:hAnsiTheme="minorHAnsi" w:cstheme="minorHAnsi"/>
                <w:sz w:val="20"/>
                <w:szCs w:val="20"/>
              </w:rPr>
              <w:t>Tel</w:t>
            </w:r>
            <w:r w:rsidRPr="00CA4160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r w:rsidRPr="00CA4160">
              <w:rPr>
                <w:rFonts w:asciiTheme="minorHAnsi" w:hAnsiTheme="minorHAnsi" w:cstheme="minorHAnsi"/>
                <w:sz w:val="20"/>
                <w:szCs w:val="20"/>
              </w:rPr>
              <w:t>&amp;</w:t>
            </w:r>
            <w:r w:rsidRPr="00CA4160">
              <w:rPr>
                <w:rFonts w:asciiTheme="minorHAnsi" w:hAnsiTheme="minorHAnsi" w:cstheme="minorHAnsi"/>
                <w:sz w:val="20"/>
              </w:rPr>
              <w:t xml:space="preserve"> E-mail ID.</w:t>
            </w:r>
            <w:r w:rsidRPr="00CA4160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5604" w:type="dxa"/>
          </w:tcPr>
          <w:p w14:paraId="5D273FC5" w14:textId="77777777" w:rsidR="00780029" w:rsidRPr="00CA4160" w:rsidRDefault="00780029" w:rsidP="00780029">
            <w:pPr>
              <w:pStyle w:val="Heading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80029" w:rsidRPr="00CA4160" w14:paraId="7CC9B494" w14:textId="77777777" w:rsidTr="00CA4160">
        <w:tc>
          <w:tcPr>
            <w:tcW w:w="534" w:type="dxa"/>
          </w:tcPr>
          <w:p w14:paraId="66A5AB22" w14:textId="78AF674B" w:rsidR="00780029" w:rsidRPr="00CA4160" w:rsidRDefault="00780029" w:rsidP="00780029">
            <w:pPr>
              <w:pStyle w:val="Heading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118" w:type="dxa"/>
          </w:tcPr>
          <w:p w14:paraId="04C7A5DB" w14:textId="44F47741" w:rsidR="00780029" w:rsidRDefault="00780029" w:rsidP="00780029">
            <w:pPr>
              <w:pStyle w:val="TableParagraph"/>
              <w:spacing w:before="0" w:after="0"/>
              <w:ind w:left="57" w:right="267"/>
              <w:jc w:val="left"/>
              <w:rPr>
                <w:rFonts w:asciiTheme="minorHAnsi" w:hAnsiTheme="minorHAnsi" w:cstheme="minorHAnsi"/>
                <w:b/>
                <w:sz w:val="20"/>
                <w:u w:val="thick"/>
              </w:rPr>
            </w:pPr>
            <w:r>
              <w:rPr>
                <w:rFonts w:asciiTheme="minorHAnsi" w:hAnsiTheme="minorHAnsi" w:cstheme="minorHAnsi"/>
                <w:sz w:val="20"/>
              </w:rPr>
              <w:t>The legal</w:t>
            </w:r>
            <w:r w:rsidRPr="00CA4160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CA4160">
              <w:rPr>
                <w:rFonts w:asciiTheme="minorHAnsi" w:hAnsiTheme="minorHAnsi" w:cstheme="minorHAnsi"/>
                <w:sz w:val="20"/>
              </w:rPr>
              <w:t>status</w:t>
            </w:r>
            <w:r w:rsidRPr="00CA4160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CA4160">
              <w:rPr>
                <w:rFonts w:asciiTheme="minorHAnsi" w:hAnsiTheme="minorHAnsi" w:cstheme="minorHAnsi"/>
                <w:sz w:val="20"/>
              </w:rPr>
              <w:t>of</w:t>
            </w:r>
            <w:r w:rsidRPr="00CA4160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CA4160">
              <w:rPr>
                <w:rFonts w:asciiTheme="minorHAnsi" w:hAnsiTheme="minorHAnsi" w:cstheme="minorHAnsi"/>
                <w:sz w:val="20"/>
              </w:rPr>
              <w:t>the</w:t>
            </w:r>
            <w:r w:rsidRPr="00CA4160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CA4160">
              <w:rPr>
                <w:rFonts w:asciiTheme="minorHAnsi" w:hAnsiTheme="minorHAnsi" w:cstheme="minorHAnsi"/>
                <w:sz w:val="20"/>
              </w:rPr>
              <w:t>applicant</w:t>
            </w:r>
            <w:r w:rsidRPr="00CA4160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780029">
              <w:rPr>
                <w:rFonts w:asciiTheme="minorHAnsi" w:hAnsiTheme="minorHAnsi" w:cstheme="minorHAnsi"/>
                <w:b/>
                <w:sz w:val="20"/>
              </w:rPr>
              <w:t>(Attach</w:t>
            </w:r>
            <w:r w:rsidRPr="00780029">
              <w:rPr>
                <w:rFonts w:asciiTheme="minorHAnsi" w:hAnsiTheme="minorHAnsi" w:cstheme="minorHAnsi"/>
                <w:b/>
                <w:spacing w:val="1"/>
                <w:sz w:val="20"/>
              </w:rPr>
              <w:t xml:space="preserve"> </w:t>
            </w:r>
            <w:r w:rsidRPr="00780029">
              <w:rPr>
                <w:rFonts w:asciiTheme="minorHAnsi" w:hAnsiTheme="minorHAnsi" w:cstheme="minorHAnsi"/>
                <w:b/>
                <w:sz w:val="20"/>
              </w:rPr>
              <w:t>copies</w:t>
            </w:r>
            <w:r w:rsidRPr="00780029">
              <w:rPr>
                <w:rFonts w:asciiTheme="minorHAnsi" w:hAnsiTheme="minorHAnsi" w:cstheme="minorHAnsi"/>
                <w:b/>
                <w:spacing w:val="1"/>
                <w:sz w:val="20"/>
              </w:rPr>
              <w:t xml:space="preserve"> </w:t>
            </w:r>
            <w:r w:rsidRPr="00780029">
              <w:rPr>
                <w:rFonts w:asciiTheme="minorHAnsi" w:hAnsiTheme="minorHAnsi" w:cstheme="minorHAnsi"/>
                <w:b/>
                <w:sz w:val="20"/>
              </w:rPr>
              <w:t>of</w:t>
            </w:r>
            <w:r w:rsidRPr="00780029">
              <w:rPr>
                <w:rFonts w:asciiTheme="minorHAnsi" w:hAnsiTheme="minorHAnsi" w:cstheme="minorHAnsi"/>
                <w:b/>
                <w:spacing w:val="1"/>
                <w:sz w:val="20"/>
              </w:rPr>
              <w:t xml:space="preserve"> the </w:t>
            </w:r>
            <w:r w:rsidRPr="00780029">
              <w:rPr>
                <w:rFonts w:asciiTheme="minorHAnsi" w:hAnsiTheme="minorHAnsi" w:cstheme="minorHAnsi"/>
                <w:b/>
                <w:sz w:val="20"/>
              </w:rPr>
              <w:t>original</w:t>
            </w:r>
            <w:r w:rsidRPr="00780029">
              <w:rPr>
                <w:rFonts w:asciiTheme="minorHAnsi" w:hAnsiTheme="minorHAnsi" w:cstheme="minorHAnsi"/>
                <w:b/>
                <w:spacing w:val="1"/>
                <w:sz w:val="20"/>
              </w:rPr>
              <w:t xml:space="preserve"> </w:t>
            </w:r>
            <w:r w:rsidRPr="00780029">
              <w:rPr>
                <w:rFonts w:asciiTheme="minorHAnsi" w:hAnsiTheme="minorHAnsi" w:cstheme="minorHAnsi"/>
                <w:b/>
                <w:sz w:val="20"/>
              </w:rPr>
              <w:t>document</w:t>
            </w:r>
            <w:r w:rsidRPr="00780029">
              <w:rPr>
                <w:rFonts w:asciiTheme="minorHAnsi" w:hAnsiTheme="minorHAnsi" w:cstheme="minorHAnsi"/>
                <w:b/>
                <w:spacing w:val="1"/>
                <w:sz w:val="20"/>
              </w:rPr>
              <w:t xml:space="preserve"> </w:t>
            </w:r>
            <w:r w:rsidRPr="00780029">
              <w:rPr>
                <w:rFonts w:asciiTheme="minorHAnsi" w:hAnsiTheme="minorHAnsi" w:cstheme="minorHAnsi"/>
                <w:b/>
                <w:sz w:val="20"/>
              </w:rPr>
              <w:t>defining</w:t>
            </w:r>
            <w:r w:rsidRPr="00780029">
              <w:rPr>
                <w:rFonts w:asciiTheme="minorHAnsi" w:hAnsiTheme="minorHAnsi" w:cstheme="minorHAnsi"/>
                <w:b/>
                <w:spacing w:val="1"/>
                <w:sz w:val="20"/>
              </w:rPr>
              <w:t xml:space="preserve"> </w:t>
            </w:r>
            <w:r w:rsidRPr="00780029">
              <w:rPr>
                <w:rFonts w:asciiTheme="minorHAnsi" w:hAnsiTheme="minorHAnsi" w:cstheme="minorHAnsi"/>
                <w:b/>
                <w:sz w:val="20"/>
              </w:rPr>
              <w:t>the</w:t>
            </w:r>
            <w:r w:rsidRPr="00780029">
              <w:rPr>
                <w:rFonts w:asciiTheme="minorHAnsi" w:hAnsiTheme="minorHAnsi" w:cstheme="minorHAnsi"/>
                <w:b/>
                <w:spacing w:val="1"/>
                <w:sz w:val="20"/>
              </w:rPr>
              <w:t xml:space="preserve"> </w:t>
            </w:r>
            <w:r w:rsidRPr="00780029">
              <w:rPr>
                <w:rFonts w:asciiTheme="minorHAnsi" w:hAnsiTheme="minorHAnsi" w:cstheme="minorHAnsi"/>
                <w:b/>
                <w:sz w:val="20"/>
              </w:rPr>
              <w:t>legal</w:t>
            </w:r>
            <w:r w:rsidRPr="00780029">
              <w:rPr>
                <w:rFonts w:asciiTheme="minorHAnsi" w:hAnsiTheme="minorHAnsi" w:cstheme="minorHAnsi"/>
                <w:b/>
                <w:spacing w:val="1"/>
                <w:sz w:val="20"/>
              </w:rPr>
              <w:t xml:space="preserve"> </w:t>
            </w:r>
            <w:r w:rsidRPr="00780029">
              <w:rPr>
                <w:rFonts w:asciiTheme="minorHAnsi" w:hAnsiTheme="minorHAnsi" w:cstheme="minorHAnsi"/>
                <w:b/>
                <w:sz w:val="20"/>
              </w:rPr>
              <w:t>status)</w:t>
            </w:r>
          </w:p>
          <w:p w14:paraId="5C17C678" w14:textId="77777777" w:rsidR="00780029" w:rsidRPr="00CA4160" w:rsidRDefault="00780029" w:rsidP="00780029">
            <w:pPr>
              <w:pStyle w:val="TableParagraph"/>
              <w:widowControl w:val="0"/>
              <w:numPr>
                <w:ilvl w:val="0"/>
                <w:numId w:val="48"/>
              </w:numPr>
              <w:tabs>
                <w:tab w:val="left" w:pos="707"/>
                <w:tab w:val="left" w:pos="708"/>
              </w:tabs>
              <w:autoSpaceDE w:val="0"/>
              <w:autoSpaceDN w:val="0"/>
              <w:spacing w:before="0" w:after="0"/>
              <w:ind w:left="57" w:firstLine="0"/>
              <w:jc w:val="left"/>
              <w:rPr>
                <w:rFonts w:asciiTheme="minorHAnsi" w:hAnsiTheme="minorHAnsi" w:cstheme="minorHAnsi"/>
                <w:sz w:val="20"/>
              </w:rPr>
            </w:pPr>
            <w:r w:rsidRPr="00CA4160">
              <w:rPr>
                <w:rFonts w:asciiTheme="minorHAnsi" w:hAnsiTheme="minorHAnsi" w:cstheme="minorHAnsi"/>
                <w:sz w:val="20"/>
              </w:rPr>
              <w:t>An</w:t>
            </w:r>
            <w:r w:rsidRPr="00CA4160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CA4160">
              <w:rPr>
                <w:rFonts w:asciiTheme="minorHAnsi" w:hAnsiTheme="minorHAnsi" w:cstheme="minorHAnsi"/>
                <w:sz w:val="20"/>
              </w:rPr>
              <w:t>individual</w:t>
            </w:r>
          </w:p>
          <w:p w14:paraId="1725CAC7" w14:textId="77777777" w:rsidR="00780029" w:rsidRPr="00CA4160" w:rsidRDefault="00780029" w:rsidP="00780029">
            <w:pPr>
              <w:pStyle w:val="TableParagraph"/>
              <w:widowControl w:val="0"/>
              <w:numPr>
                <w:ilvl w:val="0"/>
                <w:numId w:val="48"/>
              </w:numPr>
              <w:tabs>
                <w:tab w:val="left" w:pos="708"/>
              </w:tabs>
              <w:autoSpaceDE w:val="0"/>
              <w:autoSpaceDN w:val="0"/>
              <w:spacing w:before="0" w:after="0"/>
              <w:ind w:left="57" w:firstLine="0"/>
              <w:jc w:val="left"/>
              <w:rPr>
                <w:rFonts w:asciiTheme="minorHAnsi" w:hAnsiTheme="minorHAnsi" w:cstheme="minorHAnsi"/>
                <w:sz w:val="20"/>
              </w:rPr>
            </w:pPr>
            <w:r w:rsidRPr="00CA4160">
              <w:rPr>
                <w:rFonts w:asciiTheme="minorHAnsi" w:hAnsiTheme="minorHAnsi" w:cstheme="minorHAnsi"/>
                <w:sz w:val="20"/>
              </w:rPr>
              <w:t>A</w:t>
            </w:r>
            <w:r w:rsidRPr="00CA4160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CA4160">
              <w:rPr>
                <w:rFonts w:asciiTheme="minorHAnsi" w:hAnsiTheme="minorHAnsi" w:cstheme="minorHAnsi"/>
                <w:sz w:val="20"/>
              </w:rPr>
              <w:t>proprietary firm</w:t>
            </w:r>
          </w:p>
          <w:p w14:paraId="1FE0FE53" w14:textId="77777777" w:rsidR="00780029" w:rsidRDefault="00780029" w:rsidP="00780029">
            <w:pPr>
              <w:pStyle w:val="TableParagraph"/>
              <w:widowControl w:val="0"/>
              <w:numPr>
                <w:ilvl w:val="0"/>
                <w:numId w:val="48"/>
              </w:numPr>
              <w:tabs>
                <w:tab w:val="left" w:pos="708"/>
              </w:tabs>
              <w:autoSpaceDE w:val="0"/>
              <w:autoSpaceDN w:val="0"/>
              <w:spacing w:before="0" w:after="0"/>
              <w:ind w:left="57" w:firstLine="0"/>
              <w:rPr>
                <w:rFonts w:asciiTheme="minorHAnsi" w:hAnsiTheme="minorHAnsi" w:cstheme="minorHAnsi"/>
                <w:sz w:val="20"/>
              </w:rPr>
            </w:pPr>
            <w:r w:rsidRPr="00CA4160">
              <w:rPr>
                <w:rFonts w:asciiTheme="minorHAnsi" w:hAnsiTheme="minorHAnsi" w:cstheme="minorHAnsi"/>
                <w:sz w:val="20"/>
              </w:rPr>
              <w:t>A</w:t>
            </w:r>
            <w:r w:rsidRPr="00CA4160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CA4160">
              <w:rPr>
                <w:rFonts w:asciiTheme="minorHAnsi" w:hAnsiTheme="minorHAnsi" w:cstheme="minorHAnsi"/>
                <w:sz w:val="20"/>
              </w:rPr>
              <w:t>firm</w:t>
            </w:r>
            <w:r w:rsidRPr="00CA4160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CA4160">
              <w:rPr>
                <w:rFonts w:asciiTheme="minorHAnsi" w:hAnsiTheme="minorHAnsi" w:cstheme="minorHAnsi"/>
                <w:sz w:val="20"/>
              </w:rPr>
              <w:t>in</w:t>
            </w:r>
            <w:r w:rsidRPr="00CA4160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CA4160">
              <w:rPr>
                <w:rFonts w:asciiTheme="minorHAnsi" w:hAnsiTheme="minorHAnsi" w:cstheme="minorHAnsi"/>
                <w:sz w:val="20"/>
              </w:rPr>
              <w:t>partnership</w:t>
            </w:r>
          </w:p>
          <w:p w14:paraId="7CA3329B" w14:textId="351F8B27" w:rsidR="00780029" w:rsidRPr="00F51281" w:rsidRDefault="00780029" w:rsidP="00780029">
            <w:pPr>
              <w:pStyle w:val="TableParagraph"/>
              <w:widowControl w:val="0"/>
              <w:numPr>
                <w:ilvl w:val="0"/>
                <w:numId w:val="48"/>
              </w:numPr>
              <w:tabs>
                <w:tab w:val="left" w:pos="708"/>
              </w:tabs>
              <w:autoSpaceDE w:val="0"/>
              <w:autoSpaceDN w:val="0"/>
              <w:spacing w:before="0" w:after="0"/>
              <w:ind w:left="57" w:firstLine="0"/>
              <w:jc w:val="lef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Limited company or corporation</w:t>
            </w:r>
          </w:p>
        </w:tc>
        <w:tc>
          <w:tcPr>
            <w:tcW w:w="5604" w:type="dxa"/>
          </w:tcPr>
          <w:p w14:paraId="1BD95CCC" w14:textId="77777777" w:rsidR="00780029" w:rsidRPr="00CA4160" w:rsidRDefault="00780029" w:rsidP="00780029">
            <w:pPr>
              <w:pStyle w:val="Heading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80029" w:rsidRPr="00CA4160" w14:paraId="1AE01EB4" w14:textId="77777777" w:rsidTr="00CA4160">
        <w:tc>
          <w:tcPr>
            <w:tcW w:w="534" w:type="dxa"/>
          </w:tcPr>
          <w:p w14:paraId="612193FD" w14:textId="7C1AAF1D" w:rsidR="00780029" w:rsidRPr="00CA4160" w:rsidRDefault="00780029" w:rsidP="00780029">
            <w:pPr>
              <w:pStyle w:val="Heading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118" w:type="dxa"/>
          </w:tcPr>
          <w:p w14:paraId="6037456C" w14:textId="108B03C0" w:rsidR="00780029" w:rsidRPr="00F51281" w:rsidRDefault="00780029" w:rsidP="00780029">
            <w:pPr>
              <w:pStyle w:val="Heading4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1"/>
                <w:sz w:val="20"/>
                <w:szCs w:val="20"/>
              </w:rPr>
              <w:t>Description</w:t>
            </w:r>
            <w:r w:rsidRPr="00F51281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F51281">
              <w:rPr>
                <w:rFonts w:asciiTheme="minorHAnsi" w:hAnsiTheme="minorHAnsi" w:cstheme="minorHAnsi"/>
                <w:sz w:val="20"/>
                <w:szCs w:val="20"/>
              </w:rPr>
              <w:t>of</w:t>
            </w:r>
            <w:r w:rsidRPr="00F51281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F51281">
              <w:rPr>
                <w:rFonts w:asciiTheme="minorHAnsi" w:hAnsiTheme="minorHAnsi" w:cstheme="minorHAnsi"/>
                <w:sz w:val="20"/>
                <w:szCs w:val="20"/>
              </w:rPr>
              <w:t>registration</w:t>
            </w:r>
            <w:r w:rsidRPr="00F51281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F51281">
              <w:rPr>
                <w:rFonts w:asciiTheme="minorHAnsi" w:hAnsiTheme="minorHAnsi" w:cstheme="minorHAnsi"/>
                <w:sz w:val="20"/>
                <w:szCs w:val="20"/>
              </w:rPr>
              <w:t>with</w:t>
            </w:r>
            <w:r w:rsidRPr="00F51281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="008332B5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the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Government</w:t>
            </w:r>
            <w:r w:rsidR="008332B5">
              <w:rPr>
                <w:rFonts w:asciiTheme="minorHAnsi" w:hAnsiTheme="minorHAnsi" w:cstheme="minorHAnsi"/>
                <w:sz w:val="20"/>
                <w:szCs w:val="20"/>
              </w:rPr>
              <w:t xml:space="preserve"> Author</w:t>
            </w:r>
            <w:r w:rsidR="007E6556">
              <w:rPr>
                <w:rFonts w:asciiTheme="minorHAnsi" w:hAnsiTheme="minorHAnsi" w:cstheme="minorHAnsi"/>
                <w:sz w:val="20"/>
                <w:szCs w:val="20"/>
              </w:rPr>
              <w:t xml:space="preserve">ity </w:t>
            </w:r>
            <w:r w:rsidRPr="00F51281">
              <w:rPr>
                <w:rFonts w:asciiTheme="minorHAnsi" w:hAnsiTheme="minorHAnsi" w:cstheme="minorHAnsi"/>
                <w:sz w:val="20"/>
                <w:szCs w:val="20"/>
              </w:rPr>
              <w:t>(attach</w:t>
            </w:r>
            <w:r w:rsidRPr="00F51281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F51281">
              <w:rPr>
                <w:rFonts w:asciiTheme="minorHAnsi" w:hAnsiTheme="minorHAnsi" w:cstheme="minorHAnsi"/>
                <w:sz w:val="20"/>
                <w:szCs w:val="20"/>
              </w:rPr>
              <w:t>attested</w:t>
            </w:r>
            <w:r w:rsidRPr="00F51281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F51281">
              <w:rPr>
                <w:rFonts w:asciiTheme="minorHAnsi" w:hAnsiTheme="minorHAnsi" w:cstheme="minorHAnsi"/>
                <w:sz w:val="20"/>
                <w:szCs w:val="20"/>
              </w:rPr>
              <w:t>photocopy)</w:t>
            </w:r>
            <w:r w:rsidRPr="00F51281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F51281">
              <w:rPr>
                <w:rFonts w:asciiTheme="minorHAnsi" w:hAnsiTheme="minorHAnsi" w:cstheme="minorHAnsi"/>
                <w:sz w:val="20"/>
                <w:szCs w:val="20"/>
              </w:rPr>
              <w:t>if</w:t>
            </w:r>
            <w:r w:rsidRPr="00F51281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F51281">
              <w:rPr>
                <w:rFonts w:asciiTheme="minorHAnsi" w:hAnsiTheme="minorHAnsi" w:cstheme="minorHAnsi"/>
                <w:sz w:val="20"/>
                <w:szCs w:val="20"/>
              </w:rPr>
              <w:t>any</w:t>
            </w:r>
          </w:p>
        </w:tc>
        <w:tc>
          <w:tcPr>
            <w:tcW w:w="5604" w:type="dxa"/>
          </w:tcPr>
          <w:p w14:paraId="436F2B62" w14:textId="77777777" w:rsidR="00780029" w:rsidRPr="00CA4160" w:rsidRDefault="00780029" w:rsidP="00780029">
            <w:pPr>
              <w:pStyle w:val="Heading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80029" w:rsidRPr="00CA4160" w14:paraId="428D6BFC" w14:textId="77777777" w:rsidTr="00CA4160">
        <w:tc>
          <w:tcPr>
            <w:tcW w:w="534" w:type="dxa"/>
          </w:tcPr>
          <w:p w14:paraId="23069989" w14:textId="26BCE9F1" w:rsidR="00780029" w:rsidRPr="00CA4160" w:rsidRDefault="00780029" w:rsidP="00780029">
            <w:pPr>
              <w:pStyle w:val="Heading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3118" w:type="dxa"/>
          </w:tcPr>
          <w:p w14:paraId="4F3CF4CF" w14:textId="1FB2F635" w:rsidR="00780029" w:rsidRPr="00F51281" w:rsidRDefault="00780029" w:rsidP="00780029">
            <w:pPr>
              <w:pStyle w:val="Heading4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F51281">
              <w:rPr>
                <w:rFonts w:asciiTheme="minorHAnsi" w:hAnsiTheme="minorHAnsi" w:cstheme="minorHAnsi"/>
                <w:sz w:val="20"/>
                <w:szCs w:val="20"/>
              </w:rPr>
              <w:t xml:space="preserve">Names and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titles of the contact person of the main office, along with a mobile number and email</w:t>
            </w:r>
            <w:r w:rsidRPr="00F51281">
              <w:rPr>
                <w:rFonts w:asciiTheme="minorHAnsi" w:hAnsiTheme="minorHAnsi" w:cstheme="minorHAnsi"/>
                <w:sz w:val="20"/>
              </w:rPr>
              <w:t xml:space="preserve"> ID.</w:t>
            </w:r>
          </w:p>
        </w:tc>
        <w:tc>
          <w:tcPr>
            <w:tcW w:w="5604" w:type="dxa"/>
          </w:tcPr>
          <w:p w14:paraId="70889372" w14:textId="77777777" w:rsidR="00780029" w:rsidRPr="00CA4160" w:rsidRDefault="00780029" w:rsidP="00780029">
            <w:pPr>
              <w:pStyle w:val="Heading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80029" w:rsidRPr="00CA4160" w14:paraId="598C2A0D" w14:textId="77777777" w:rsidTr="00CA4160">
        <w:tc>
          <w:tcPr>
            <w:tcW w:w="534" w:type="dxa"/>
          </w:tcPr>
          <w:p w14:paraId="467467DB" w14:textId="38678683" w:rsidR="00780029" w:rsidRPr="00CA4160" w:rsidRDefault="00780029" w:rsidP="00780029">
            <w:pPr>
              <w:pStyle w:val="Heading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3118" w:type="dxa"/>
          </w:tcPr>
          <w:p w14:paraId="7AC11712" w14:textId="4CE7F824" w:rsidR="00780029" w:rsidRPr="00CA4160" w:rsidRDefault="00780029" w:rsidP="00780029">
            <w:pPr>
              <w:pStyle w:val="Heading4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F51281">
              <w:rPr>
                <w:rFonts w:asciiTheme="minorHAnsi" w:hAnsiTheme="minorHAnsi" w:cstheme="minorHAnsi"/>
                <w:sz w:val="20"/>
                <w:szCs w:val="20"/>
              </w:rPr>
              <w:t>In which fields of Consultancy assignment does the applicant have specialization and interest?</w:t>
            </w:r>
          </w:p>
        </w:tc>
        <w:tc>
          <w:tcPr>
            <w:tcW w:w="5604" w:type="dxa"/>
          </w:tcPr>
          <w:p w14:paraId="5C9EF790" w14:textId="77777777" w:rsidR="00780029" w:rsidRPr="00CA4160" w:rsidRDefault="00780029" w:rsidP="00780029">
            <w:pPr>
              <w:pStyle w:val="Heading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1543F" w:rsidRPr="00CA4160" w14:paraId="296C4C18" w14:textId="77777777" w:rsidTr="00EF48E9">
        <w:tc>
          <w:tcPr>
            <w:tcW w:w="534" w:type="dxa"/>
            <w:shd w:val="clear" w:color="auto" w:fill="FDE9D9" w:themeFill="accent6" w:themeFillTint="33"/>
          </w:tcPr>
          <w:p w14:paraId="2DA3AD73" w14:textId="5852AB8F" w:rsidR="0021543F" w:rsidRPr="00780029" w:rsidRDefault="0021543F" w:rsidP="00EF48E9">
            <w:pPr>
              <w:pStyle w:val="Heading4"/>
              <w:rPr>
                <w:rFonts w:asciiTheme="minorHAnsi" w:hAnsiTheme="minorHAnsi" w:cstheme="minorHAnsi"/>
                <w:b/>
                <w:bCs w:val="0"/>
                <w:sz w:val="20"/>
                <w:szCs w:val="20"/>
              </w:rPr>
            </w:pPr>
            <w:r w:rsidRPr="00780029">
              <w:rPr>
                <w:rFonts w:asciiTheme="minorHAnsi" w:hAnsiTheme="minorHAnsi" w:cstheme="minorHAnsi"/>
                <w:b/>
                <w:bCs w:val="0"/>
                <w:sz w:val="20"/>
                <w:szCs w:val="20"/>
              </w:rPr>
              <w:t>2.</w:t>
            </w:r>
            <w:r>
              <w:rPr>
                <w:rFonts w:asciiTheme="minorHAnsi" w:hAnsiTheme="minorHAnsi" w:cstheme="minorHAnsi"/>
                <w:b/>
                <w:bCs w:val="0"/>
                <w:sz w:val="20"/>
                <w:szCs w:val="20"/>
              </w:rPr>
              <w:t>6</w:t>
            </w:r>
          </w:p>
        </w:tc>
        <w:tc>
          <w:tcPr>
            <w:tcW w:w="8722" w:type="dxa"/>
            <w:gridSpan w:val="2"/>
            <w:shd w:val="clear" w:color="auto" w:fill="FDE9D9" w:themeFill="accent6" w:themeFillTint="33"/>
          </w:tcPr>
          <w:p w14:paraId="7B41E147" w14:textId="2880A4B1" w:rsidR="0021543F" w:rsidRPr="00780029" w:rsidRDefault="0021543F" w:rsidP="00EF48E9">
            <w:pPr>
              <w:pStyle w:val="Heading4"/>
              <w:rPr>
                <w:rFonts w:asciiTheme="minorHAnsi" w:hAnsiTheme="minorHAnsi" w:cstheme="minorHAnsi"/>
                <w:b/>
                <w:bCs w:val="0"/>
                <w:sz w:val="20"/>
                <w:szCs w:val="20"/>
              </w:rPr>
            </w:pPr>
            <w:r w:rsidRPr="00780029">
              <w:rPr>
                <w:rFonts w:asciiTheme="minorHAnsi" w:hAnsiTheme="minorHAnsi" w:cstheme="minorHAnsi"/>
                <w:b/>
                <w:bCs w:val="0"/>
                <w:sz w:val="20"/>
                <w:szCs w:val="20"/>
              </w:rPr>
              <w:t xml:space="preserve">Organizational Structure in the </w:t>
            </w:r>
            <w:r>
              <w:rPr>
                <w:rFonts w:asciiTheme="minorHAnsi" w:hAnsiTheme="minorHAnsi" w:cstheme="minorHAnsi"/>
                <w:b/>
                <w:bCs w:val="0"/>
                <w:sz w:val="20"/>
                <w:szCs w:val="20"/>
              </w:rPr>
              <w:t>Branch Office</w:t>
            </w:r>
            <w:r w:rsidR="00C95648">
              <w:rPr>
                <w:rFonts w:asciiTheme="minorHAnsi" w:hAnsiTheme="minorHAnsi" w:cstheme="minorHAnsi"/>
                <w:b/>
                <w:bCs w:val="0"/>
                <w:sz w:val="20"/>
                <w:szCs w:val="20"/>
              </w:rPr>
              <w:t xml:space="preserve">: Please provide details of the office </w:t>
            </w:r>
          </w:p>
        </w:tc>
      </w:tr>
      <w:tr w:rsidR="0021543F" w:rsidRPr="00CA4160" w14:paraId="5AEB5FEE" w14:textId="77777777" w:rsidTr="00EF48E9">
        <w:tc>
          <w:tcPr>
            <w:tcW w:w="534" w:type="dxa"/>
          </w:tcPr>
          <w:p w14:paraId="3AAFEC64" w14:textId="77777777" w:rsidR="0021543F" w:rsidRPr="00CA4160" w:rsidRDefault="0021543F" w:rsidP="00EF48E9">
            <w:pPr>
              <w:pStyle w:val="Heading4"/>
              <w:rPr>
                <w:rFonts w:asciiTheme="minorHAnsi" w:hAnsiTheme="minorHAnsi" w:cstheme="minorHAnsi"/>
                <w:sz w:val="20"/>
                <w:szCs w:val="20"/>
              </w:rPr>
            </w:pPr>
            <w:r w:rsidRPr="00CA4160">
              <w:rPr>
                <w:rFonts w:asciiTheme="minorHAnsi" w:hAnsiTheme="minorHAnsi" w:cstheme="minorHAnsi"/>
                <w:sz w:val="20"/>
                <w:szCs w:val="20"/>
              </w:rPr>
              <w:t>Sn</w:t>
            </w:r>
          </w:p>
        </w:tc>
        <w:tc>
          <w:tcPr>
            <w:tcW w:w="3118" w:type="dxa"/>
          </w:tcPr>
          <w:p w14:paraId="0A0C9099" w14:textId="77777777" w:rsidR="0021543F" w:rsidRDefault="0021543F" w:rsidP="00EF48E9">
            <w:pPr>
              <w:pStyle w:val="Heading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Description</w:t>
            </w:r>
          </w:p>
        </w:tc>
        <w:tc>
          <w:tcPr>
            <w:tcW w:w="5604" w:type="dxa"/>
          </w:tcPr>
          <w:p w14:paraId="1F13F003" w14:textId="131B0668" w:rsidR="0021543F" w:rsidRPr="00CA4160" w:rsidRDefault="002053EA" w:rsidP="00EF48E9">
            <w:pPr>
              <w:pStyle w:val="Heading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Description</w:t>
            </w:r>
          </w:p>
        </w:tc>
      </w:tr>
      <w:tr w:rsidR="0021543F" w:rsidRPr="00CA4160" w14:paraId="79737B33" w14:textId="77777777" w:rsidTr="00EF48E9">
        <w:tc>
          <w:tcPr>
            <w:tcW w:w="534" w:type="dxa"/>
          </w:tcPr>
          <w:p w14:paraId="12CC1A2F" w14:textId="77777777" w:rsidR="0021543F" w:rsidRPr="00CA4160" w:rsidRDefault="0021543F" w:rsidP="00EF48E9">
            <w:pPr>
              <w:pStyle w:val="Heading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14:paraId="3B15460E" w14:textId="77777777" w:rsidR="0021543F" w:rsidRPr="00CA4160" w:rsidRDefault="0021543F" w:rsidP="00EF48E9">
            <w:pPr>
              <w:pStyle w:val="Heading4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F51281">
              <w:rPr>
                <w:rFonts w:asciiTheme="minorHAnsi" w:hAnsiTheme="minorHAnsi" w:cstheme="minorHAnsi"/>
                <w:bCs w:val="0"/>
                <w:sz w:val="20"/>
                <w:szCs w:val="20"/>
              </w:rPr>
              <w:t>Name and Address of the applicant:</w:t>
            </w:r>
            <w:r w:rsidRPr="00CA4160">
              <w:rPr>
                <w:rFonts w:asciiTheme="minorHAnsi" w:hAnsiTheme="minorHAnsi" w:cstheme="minorHAnsi"/>
                <w:b/>
                <w:spacing w:val="1"/>
                <w:sz w:val="20"/>
                <w:szCs w:val="20"/>
              </w:rPr>
              <w:t xml:space="preserve"> </w:t>
            </w:r>
            <w:r w:rsidRPr="00CA4160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Pr="00CA4160">
              <w:rPr>
                <w:rFonts w:asciiTheme="minorHAnsi" w:hAnsiTheme="minorHAnsi" w:cstheme="minorHAnsi"/>
                <w:sz w:val="20"/>
              </w:rPr>
              <w:t>D</w:t>
            </w:r>
            <w:r w:rsidRPr="00CA4160">
              <w:rPr>
                <w:rFonts w:asciiTheme="minorHAnsi" w:hAnsiTheme="minorHAnsi" w:cstheme="minorHAnsi"/>
                <w:sz w:val="20"/>
                <w:szCs w:val="20"/>
              </w:rPr>
              <w:t>etails</w:t>
            </w:r>
            <w:r w:rsidRPr="00CA4160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CA4160">
              <w:rPr>
                <w:rFonts w:asciiTheme="minorHAnsi" w:hAnsiTheme="minorHAnsi" w:cstheme="minorHAnsi"/>
                <w:sz w:val="20"/>
                <w:szCs w:val="20"/>
              </w:rPr>
              <w:t>of</w:t>
            </w:r>
            <w:r w:rsidRPr="00CA4160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CA4160">
              <w:rPr>
                <w:rFonts w:asciiTheme="minorHAnsi" w:hAnsiTheme="minorHAnsi" w:cstheme="minorHAnsi"/>
                <w:sz w:val="20"/>
                <w:szCs w:val="20"/>
              </w:rPr>
              <w:t>Main</w:t>
            </w:r>
            <w:r w:rsidRPr="00CA4160">
              <w:rPr>
                <w:rFonts w:asciiTheme="minorHAnsi" w:hAnsiTheme="minorHAnsi" w:cstheme="minorHAnsi"/>
                <w:spacing w:val="39"/>
                <w:sz w:val="20"/>
                <w:szCs w:val="20"/>
              </w:rPr>
              <w:t xml:space="preserve"> </w:t>
            </w:r>
            <w:r w:rsidRPr="00CA4160">
              <w:rPr>
                <w:rFonts w:asciiTheme="minorHAnsi" w:hAnsiTheme="minorHAnsi" w:cstheme="minorHAnsi"/>
                <w:sz w:val="20"/>
                <w:szCs w:val="20"/>
              </w:rPr>
              <w:t>office</w:t>
            </w:r>
            <w:r w:rsidRPr="00CA4160">
              <w:rPr>
                <w:rFonts w:asciiTheme="minorHAnsi" w:hAnsiTheme="minorHAnsi" w:cstheme="minorHAnsi"/>
                <w:spacing w:val="38"/>
                <w:sz w:val="20"/>
                <w:szCs w:val="20"/>
              </w:rPr>
              <w:t xml:space="preserve"> </w:t>
            </w:r>
            <w:r w:rsidRPr="00CA4160">
              <w:rPr>
                <w:rFonts w:asciiTheme="minorHAnsi" w:hAnsiTheme="minorHAnsi" w:cstheme="minorHAnsi"/>
                <w:sz w:val="20"/>
                <w:szCs w:val="20"/>
              </w:rPr>
              <w:t>with</w:t>
            </w:r>
            <w:r w:rsidRPr="00CA4160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r w:rsidRPr="00CA4160">
              <w:rPr>
                <w:rFonts w:asciiTheme="minorHAnsi" w:hAnsiTheme="minorHAnsi" w:cstheme="minorHAnsi"/>
                <w:sz w:val="20"/>
                <w:szCs w:val="20"/>
              </w:rPr>
              <w:t>Tel</w:t>
            </w:r>
            <w:r w:rsidRPr="00CA4160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r w:rsidRPr="00CA4160">
              <w:rPr>
                <w:rFonts w:asciiTheme="minorHAnsi" w:hAnsiTheme="minorHAnsi" w:cstheme="minorHAnsi"/>
                <w:sz w:val="20"/>
                <w:szCs w:val="20"/>
              </w:rPr>
              <w:t>&amp;</w:t>
            </w:r>
            <w:r w:rsidRPr="00CA4160">
              <w:rPr>
                <w:rFonts w:asciiTheme="minorHAnsi" w:hAnsiTheme="minorHAnsi" w:cstheme="minorHAnsi"/>
                <w:sz w:val="20"/>
              </w:rPr>
              <w:t xml:space="preserve"> E-mail ID.</w:t>
            </w:r>
            <w:r w:rsidRPr="00CA4160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5604" w:type="dxa"/>
          </w:tcPr>
          <w:p w14:paraId="3A2D5DC7" w14:textId="77777777" w:rsidR="0021543F" w:rsidRPr="00CA4160" w:rsidRDefault="0021543F" w:rsidP="00EF48E9">
            <w:pPr>
              <w:pStyle w:val="Heading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1543F" w:rsidRPr="00CA4160" w14:paraId="41C79496" w14:textId="77777777" w:rsidTr="00EF48E9">
        <w:tc>
          <w:tcPr>
            <w:tcW w:w="534" w:type="dxa"/>
          </w:tcPr>
          <w:p w14:paraId="5E4A408C" w14:textId="77777777" w:rsidR="0021543F" w:rsidRPr="00CA4160" w:rsidRDefault="0021543F" w:rsidP="00EF48E9">
            <w:pPr>
              <w:pStyle w:val="Heading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118" w:type="dxa"/>
          </w:tcPr>
          <w:p w14:paraId="619B1FC9" w14:textId="77777777" w:rsidR="0021543F" w:rsidRDefault="0021543F" w:rsidP="00EF48E9">
            <w:pPr>
              <w:pStyle w:val="TableParagraph"/>
              <w:spacing w:before="0" w:after="0"/>
              <w:ind w:left="57" w:right="267"/>
              <w:jc w:val="left"/>
              <w:rPr>
                <w:rFonts w:asciiTheme="minorHAnsi" w:hAnsiTheme="minorHAnsi" w:cstheme="minorHAnsi"/>
                <w:b/>
                <w:sz w:val="20"/>
                <w:u w:val="thick"/>
              </w:rPr>
            </w:pPr>
            <w:r>
              <w:rPr>
                <w:rFonts w:asciiTheme="minorHAnsi" w:hAnsiTheme="minorHAnsi" w:cstheme="minorHAnsi"/>
                <w:sz w:val="20"/>
              </w:rPr>
              <w:t>The legal</w:t>
            </w:r>
            <w:r w:rsidRPr="00CA4160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CA4160">
              <w:rPr>
                <w:rFonts w:asciiTheme="minorHAnsi" w:hAnsiTheme="minorHAnsi" w:cstheme="minorHAnsi"/>
                <w:sz w:val="20"/>
              </w:rPr>
              <w:t>status</w:t>
            </w:r>
            <w:r w:rsidRPr="00CA4160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CA4160">
              <w:rPr>
                <w:rFonts w:asciiTheme="minorHAnsi" w:hAnsiTheme="minorHAnsi" w:cstheme="minorHAnsi"/>
                <w:sz w:val="20"/>
              </w:rPr>
              <w:t>of</w:t>
            </w:r>
            <w:r w:rsidRPr="00CA4160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CA4160">
              <w:rPr>
                <w:rFonts w:asciiTheme="minorHAnsi" w:hAnsiTheme="minorHAnsi" w:cstheme="minorHAnsi"/>
                <w:sz w:val="20"/>
              </w:rPr>
              <w:t>the</w:t>
            </w:r>
            <w:r w:rsidRPr="00CA4160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CA4160">
              <w:rPr>
                <w:rFonts w:asciiTheme="minorHAnsi" w:hAnsiTheme="minorHAnsi" w:cstheme="minorHAnsi"/>
                <w:sz w:val="20"/>
              </w:rPr>
              <w:t>applicant</w:t>
            </w:r>
            <w:r w:rsidRPr="00CA4160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780029">
              <w:rPr>
                <w:rFonts w:asciiTheme="minorHAnsi" w:hAnsiTheme="minorHAnsi" w:cstheme="minorHAnsi"/>
                <w:b/>
                <w:sz w:val="20"/>
              </w:rPr>
              <w:t>(Attach</w:t>
            </w:r>
            <w:r w:rsidRPr="00780029">
              <w:rPr>
                <w:rFonts w:asciiTheme="minorHAnsi" w:hAnsiTheme="minorHAnsi" w:cstheme="minorHAnsi"/>
                <w:b/>
                <w:spacing w:val="1"/>
                <w:sz w:val="20"/>
              </w:rPr>
              <w:t xml:space="preserve"> </w:t>
            </w:r>
            <w:r w:rsidRPr="00780029">
              <w:rPr>
                <w:rFonts w:asciiTheme="minorHAnsi" w:hAnsiTheme="minorHAnsi" w:cstheme="minorHAnsi"/>
                <w:b/>
                <w:sz w:val="20"/>
              </w:rPr>
              <w:t>copies</w:t>
            </w:r>
            <w:r w:rsidRPr="00780029">
              <w:rPr>
                <w:rFonts w:asciiTheme="minorHAnsi" w:hAnsiTheme="minorHAnsi" w:cstheme="minorHAnsi"/>
                <w:b/>
                <w:spacing w:val="1"/>
                <w:sz w:val="20"/>
              </w:rPr>
              <w:t xml:space="preserve"> </w:t>
            </w:r>
            <w:r w:rsidRPr="00780029">
              <w:rPr>
                <w:rFonts w:asciiTheme="minorHAnsi" w:hAnsiTheme="minorHAnsi" w:cstheme="minorHAnsi"/>
                <w:b/>
                <w:sz w:val="20"/>
              </w:rPr>
              <w:t>of</w:t>
            </w:r>
            <w:r w:rsidRPr="00780029">
              <w:rPr>
                <w:rFonts w:asciiTheme="minorHAnsi" w:hAnsiTheme="minorHAnsi" w:cstheme="minorHAnsi"/>
                <w:b/>
                <w:spacing w:val="1"/>
                <w:sz w:val="20"/>
              </w:rPr>
              <w:t xml:space="preserve"> the </w:t>
            </w:r>
            <w:r w:rsidRPr="00780029">
              <w:rPr>
                <w:rFonts w:asciiTheme="minorHAnsi" w:hAnsiTheme="minorHAnsi" w:cstheme="minorHAnsi"/>
                <w:b/>
                <w:sz w:val="20"/>
              </w:rPr>
              <w:t>original</w:t>
            </w:r>
            <w:r w:rsidRPr="00780029">
              <w:rPr>
                <w:rFonts w:asciiTheme="minorHAnsi" w:hAnsiTheme="minorHAnsi" w:cstheme="minorHAnsi"/>
                <w:b/>
                <w:spacing w:val="1"/>
                <w:sz w:val="20"/>
              </w:rPr>
              <w:t xml:space="preserve"> </w:t>
            </w:r>
            <w:r w:rsidRPr="00780029">
              <w:rPr>
                <w:rFonts w:asciiTheme="minorHAnsi" w:hAnsiTheme="minorHAnsi" w:cstheme="minorHAnsi"/>
                <w:b/>
                <w:sz w:val="20"/>
              </w:rPr>
              <w:t>document</w:t>
            </w:r>
            <w:r w:rsidRPr="00780029">
              <w:rPr>
                <w:rFonts w:asciiTheme="minorHAnsi" w:hAnsiTheme="minorHAnsi" w:cstheme="minorHAnsi"/>
                <w:b/>
                <w:spacing w:val="1"/>
                <w:sz w:val="20"/>
              </w:rPr>
              <w:t xml:space="preserve"> </w:t>
            </w:r>
            <w:r w:rsidRPr="00780029">
              <w:rPr>
                <w:rFonts w:asciiTheme="minorHAnsi" w:hAnsiTheme="minorHAnsi" w:cstheme="minorHAnsi"/>
                <w:b/>
                <w:sz w:val="20"/>
              </w:rPr>
              <w:t>defining</w:t>
            </w:r>
            <w:r w:rsidRPr="00780029">
              <w:rPr>
                <w:rFonts w:asciiTheme="minorHAnsi" w:hAnsiTheme="minorHAnsi" w:cstheme="minorHAnsi"/>
                <w:b/>
                <w:spacing w:val="1"/>
                <w:sz w:val="20"/>
              </w:rPr>
              <w:t xml:space="preserve"> </w:t>
            </w:r>
            <w:r w:rsidRPr="00780029">
              <w:rPr>
                <w:rFonts w:asciiTheme="minorHAnsi" w:hAnsiTheme="minorHAnsi" w:cstheme="minorHAnsi"/>
                <w:b/>
                <w:sz w:val="20"/>
              </w:rPr>
              <w:t>the</w:t>
            </w:r>
            <w:r w:rsidRPr="00780029">
              <w:rPr>
                <w:rFonts w:asciiTheme="minorHAnsi" w:hAnsiTheme="minorHAnsi" w:cstheme="minorHAnsi"/>
                <w:b/>
                <w:spacing w:val="1"/>
                <w:sz w:val="20"/>
              </w:rPr>
              <w:t xml:space="preserve"> </w:t>
            </w:r>
            <w:r w:rsidRPr="00780029">
              <w:rPr>
                <w:rFonts w:asciiTheme="minorHAnsi" w:hAnsiTheme="minorHAnsi" w:cstheme="minorHAnsi"/>
                <w:b/>
                <w:sz w:val="20"/>
              </w:rPr>
              <w:t>legal</w:t>
            </w:r>
            <w:r w:rsidRPr="00780029">
              <w:rPr>
                <w:rFonts w:asciiTheme="minorHAnsi" w:hAnsiTheme="minorHAnsi" w:cstheme="minorHAnsi"/>
                <w:b/>
                <w:spacing w:val="1"/>
                <w:sz w:val="20"/>
              </w:rPr>
              <w:t xml:space="preserve"> </w:t>
            </w:r>
            <w:r w:rsidRPr="00780029">
              <w:rPr>
                <w:rFonts w:asciiTheme="minorHAnsi" w:hAnsiTheme="minorHAnsi" w:cstheme="minorHAnsi"/>
                <w:b/>
                <w:sz w:val="20"/>
              </w:rPr>
              <w:t>status)</w:t>
            </w:r>
          </w:p>
          <w:p w14:paraId="171F5590" w14:textId="77777777" w:rsidR="0021543F" w:rsidRPr="00CA4160" w:rsidRDefault="0021543F" w:rsidP="00EF48E9">
            <w:pPr>
              <w:pStyle w:val="TableParagraph"/>
              <w:widowControl w:val="0"/>
              <w:numPr>
                <w:ilvl w:val="0"/>
                <w:numId w:val="48"/>
              </w:numPr>
              <w:tabs>
                <w:tab w:val="left" w:pos="707"/>
                <w:tab w:val="left" w:pos="708"/>
              </w:tabs>
              <w:autoSpaceDE w:val="0"/>
              <w:autoSpaceDN w:val="0"/>
              <w:spacing w:before="0" w:after="0"/>
              <w:ind w:left="57" w:firstLine="0"/>
              <w:jc w:val="left"/>
              <w:rPr>
                <w:rFonts w:asciiTheme="minorHAnsi" w:hAnsiTheme="minorHAnsi" w:cstheme="minorHAnsi"/>
                <w:sz w:val="20"/>
              </w:rPr>
            </w:pPr>
            <w:r w:rsidRPr="00CA4160">
              <w:rPr>
                <w:rFonts w:asciiTheme="minorHAnsi" w:hAnsiTheme="minorHAnsi" w:cstheme="minorHAnsi"/>
                <w:sz w:val="20"/>
              </w:rPr>
              <w:t>An</w:t>
            </w:r>
            <w:r w:rsidRPr="00CA4160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CA4160">
              <w:rPr>
                <w:rFonts w:asciiTheme="minorHAnsi" w:hAnsiTheme="minorHAnsi" w:cstheme="minorHAnsi"/>
                <w:sz w:val="20"/>
              </w:rPr>
              <w:t>individual</w:t>
            </w:r>
          </w:p>
          <w:p w14:paraId="28222C3D" w14:textId="77777777" w:rsidR="0021543F" w:rsidRPr="00CA4160" w:rsidRDefault="0021543F" w:rsidP="00EF48E9">
            <w:pPr>
              <w:pStyle w:val="TableParagraph"/>
              <w:widowControl w:val="0"/>
              <w:numPr>
                <w:ilvl w:val="0"/>
                <w:numId w:val="48"/>
              </w:numPr>
              <w:tabs>
                <w:tab w:val="left" w:pos="708"/>
              </w:tabs>
              <w:autoSpaceDE w:val="0"/>
              <w:autoSpaceDN w:val="0"/>
              <w:spacing w:before="0" w:after="0"/>
              <w:ind w:left="57" w:firstLine="0"/>
              <w:jc w:val="left"/>
              <w:rPr>
                <w:rFonts w:asciiTheme="minorHAnsi" w:hAnsiTheme="minorHAnsi" w:cstheme="minorHAnsi"/>
                <w:sz w:val="20"/>
              </w:rPr>
            </w:pPr>
            <w:r w:rsidRPr="00CA4160">
              <w:rPr>
                <w:rFonts w:asciiTheme="minorHAnsi" w:hAnsiTheme="minorHAnsi" w:cstheme="minorHAnsi"/>
                <w:sz w:val="20"/>
              </w:rPr>
              <w:t>A</w:t>
            </w:r>
            <w:r w:rsidRPr="00CA4160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CA4160">
              <w:rPr>
                <w:rFonts w:asciiTheme="minorHAnsi" w:hAnsiTheme="minorHAnsi" w:cstheme="minorHAnsi"/>
                <w:sz w:val="20"/>
              </w:rPr>
              <w:t>proprietary firm</w:t>
            </w:r>
          </w:p>
          <w:p w14:paraId="4207D91B" w14:textId="77777777" w:rsidR="0021543F" w:rsidRDefault="0021543F" w:rsidP="00EF48E9">
            <w:pPr>
              <w:pStyle w:val="TableParagraph"/>
              <w:widowControl w:val="0"/>
              <w:numPr>
                <w:ilvl w:val="0"/>
                <w:numId w:val="48"/>
              </w:numPr>
              <w:tabs>
                <w:tab w:val="left" w:pos="708"/>
              </w:tabs>
              <w:autoSpaceDE w:val="0"/>
              <w:autoSpaceDN w:val="0"/>
              <w:spacing w:before="0" w:after="0"/>
              <w:ind w:left="57" w:firstLine="0"/>
              <w:rPr>
                <w:rFonts w:asciiTheme="minorHAnsi" w:hAnsiTheme="minorHAnsi" w:cstheme="minorHAnsi"/>
                <w:sz w:val="20"/>
              </w:rPr>
            </w:pPr>
            <w:r w:rsidRPr="00CA4160">
              <w:rPr>
                <w:rFonts w:asciiTheme="minorHAnsi" w:hAnsiTheme="minorHAnsi" w:cstheme="minorHAnsi"/>
                <w:sz w:val="20"/>
              </w:rPr>
              <w:t>A</w:t>
            </w:r>
            <w:r w:rsidRPr="00CA4160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CA4160">
              <w:rPr>
                <w:rFonts w:asciiTheme="minorHAnsi" w:hAnsiTheme="minorHAnsi" w:cstheme="minorHAnsi"/>
                <w:sz w:val="20"/>
              </w:rPr>
              <w:t>firm</w:t>
            </w:r>
            <w:r w:rsidRPr="00CA4160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CA4160">
              <w:rPr>
                <w:rFonts w:asciiTheme="minorHAnsi" w:hAnsiTheme="minorHAnsi" w:cstheme="minorHAnsi"/>
                <w:sz w:val="20"/>
              </w:rPr>
              <w:t>in</w:t>
            </w:r>
            <w:r w:rsidRPr="00CA4160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CA4160">
              <w:rPr>
                <w:rFonts w:asciiTheme="minorHAnsi" w:hAnsiTheme="minorHAnsi" w:cstheme="minorHAnsi"/>
                <w:sz w:val="20"/>
              </w:rPr>
              <w:t>partnership</w:t>
            </w:r>
          </w:p>
          <w:p w14:paraId="4220BC72" w14:textId="77777777" w:rsidR="0021543F" w:rsidRPr="00F51281" w:rsidRDefault="0021543F" w:rsidP="00EF48E9">
            <w:pPr>
              <w:pStyle w:val="TableParagraph"/>
              <w:widowControl w:val="0"/>
              <w:numPr>
                <w:ilvl w:val="0"/>
                <w:numId w:val="48"/>
              </w:numPr>
              <w:tabs>
                <w:tab w:val="left" w:pos="708"/>
              </w:tabs>
              <w:autoSpaceDE w:val="0"/>
              <w:autoSpaceDN w:val="0"/>
              <w:spacing w:before="0" w:after="0"/>
              <w:ind w:left="57" w:firstLine="0"/>
              <w:jc w:val="lef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Limited company or corporation</w:t>
            </w:r>
          </w:p>
        </w:tc>
        <w:tc>
          <w:tcPr>
            <w:tcW w:w="5604" w:type="dxa"/>
          </w:tcPr>
          <w:p w14:paraId="7CEA40DF" w14:textId="77777777" w:rsidR="0021543F" w:rsidRPr="00CA4160" w:rsidRDefault="0021543F" w:rsidP="00EF48E9">
            <w:pPr>
              <w:pStyle w:val="Heading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1543F" w:rsidRPr="00CA4160" w14:paraId="0628765F" w14:textId="77777777" w:rsidTr="00EF48E9">
        <w:tc>
          <w:tcPr>
            <w:tcW w:w="534" w:type="dxa"/>
          </w:tcPr>
          <w:p w14:paraId="209C15C9" w14:textId="77777777" w:rsidR="0021543F" w:rsidRPr="00CA4160" w:rsidRDefault="0021543F" w:rsidP="00EF48E9">
            <w:pPr>
              <w:pStyle w:val="Heading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118" w:type="dxa"/>
          </w:tcPr>
          <w:p w14:paraId="1EFC8AF3" w14:textId="6A3551C7" w:rsidR="0021543F" w:rsidRPr="00F51281" w:rsidRDefault="0021543F" w:rsidP="00EF48E9">
            <w:pPr>
              <w:pStyle w:val="Heading4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1"/>
                <w:sz w:val="20"/>
                <w:szCs w:val="20"/>
              </w:rPr>
              <w:t>Description</w:t>
            </w:r>
            <w:r w:rsidRPr="00F51281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F51281">
              <w:rPr>
                <w:rFonts w:asciiTheme="minorHAnsi" w:hAnsiTheme="minorHAnsi" w:cstheme="minorHAnsi"/>
                <w:sz w:val="20"/>
                <w:szCs w:val="20"/>
              </w:rPr>
              <w:t>of</w:t>
            </w:r>
            <w:r w:rsidRPr="00F51281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F51281">
              <w:rPr>
                <w:rFonts w:asciiTheme="minorHAnsi" w:hAnsiTheme="minorHAnsi" w:cstheme="minorHAnsi"/>
                <w:sz w:val="20"/>
                <w:szCs w:val="20"/>
              </w:rPr>
              <w:t>registration</w:t>
            </w:r>
            <w:r w:rsidRPr="00F51281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F51281">
              <w:rPr>
                <w:rFonts w:asciiTheme="minorHAnsi" w:hAnsiTheme="minorHAnsi" w:cstheme="minorHAnsi"/>
                <w:sz w:val="20"/>
                <w:szCs w:val="20"/>
              </w:rPr>
              <w:t>with</w:t>
            </w:r>
            <w:r w:rsidRPr="00F51281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Government</w:t>
            </w:r>
            <w:r w:rsidR="009D4E28">
              <w:rPr>
                <w:rFonts w:asciiTheme="minorHAnsi" w:hAnsiTheme="minorHAnsi" w:cstheme="minorHAnsi"/>
                <w:sz w:val="20"/>
                <w:szCs w:val="20"/>
              </w:rPr>
              <w:t xml:space="preserve"> au</w:t>
            </w:r>
            <w:r w:rsidR="008332B5">
              <w:rPr>
                <w:rFonts w:asciiTheme="minorHAnsi" w:hAnsiTheme="minorHAnsi" w:cstheme="minorHAnsi"/>
                <w:sz w:val="20"/>
                <w:szCs w:val="20"/>
              </w:rPr>
              <w:t xml:space="preserve">thority </w:t>
            </w:r>
            <w:r w:rsidRPr="00F51281">
              <w:rPr>
                <w:rFonts w:asciiTheme="minorHAnsi" w:hAnsiTheme="minorHAnsi" w:cstheme="minorHAnsi"/>
                <w:sz w:val="20"/>
                <w:szCs w:val="20"/>
              </w:rPr>
              <w:t>(attach</w:t>
            </w:r>
            <w:r w:rsidRPr="00F51281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F51281">
              <w:rPr>
                <w:rFonts w:asciiTheme="minorHAnsi" w:hAnsiTheme="minorHAnsi" w:cstheme="minorHAnsi"/>
                <w:sz w:val="20"/>
                <w:szCs w:val="20"/>
              </w:rPr>
              <w:t>attested</w:t>
            </w:r>
            <w:r w:rsidRPr="00F51281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F51281">
              <w:rPr>
                <w:rFonts w:asciiTheme="minorHAnsi" w:hAnsiTheme="minorHAnsi" w:cstheme="minorHAnsi"/>
                <w:sz w:val="20"/>
                <w:szCs w:val="20"/>
              </w:rPr>
              <w:t>photocopy)</w:t>
            </w:r>
            <w:r w:rsidR="008332B5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F51281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F51281">
              <w:rPr>
                <w:rFonts w:asciiTheme="minorHAnsi" w:hAnsiTheme="minorHAnsi" w:cstheme="minorHAnsi"/>
                <w:sz w:val="20"/>
                <w:szCs w:val="20"/>
              </w:rPr>
              <w:t>if</w:t>
            </w:r>
            <w:r w:rsidRPr="00F51281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F51281">
              <w:rPr>
                <w:rFonts w:asciiTheme="minorHAnsi" w:hAnsiTheme="minorHAnsi" w:cstheme="minorHAnsi"/>
                <w:sz w:val="20"/>
                <w:szCs w:val="20"/>
              </w:rPr>
              <w:t>any</w:t>
            </w:r>
          </w:p>
        </w:tc>
        <w:tc>
          <w:tcPr>
            <w:tcW w:w="5604" w:type="dxa"/>
          </w:tcPr>
          <w:p w14:paraId="596B5854" w14:textId="77777777" w:rsidR="0021543F" w:rsidRPr="00CA4160" w:rsidRDefault="0021543F" w:rsidP="00EF48E9">
            <w:pPr>
              <w:pStyle w:val="Heading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1543F" w:rsidRPr="00CA4160" w14:paraId="01AB6FFF" w14:textId="77777777" w:rsidTr="00EF48E9">
        <w:tc>
          <w:tcPr>
            <w:tcW w:w="534" w:type="dxa"/>
          </w:tcPr>
          <w:p w14:paraId="5951C48C" w14:textId="77777777" w:rsidR="0021543F" w:rsidRPr="00CA4160" w:rsidRDefault="0021543F" w:rsidP="00EF48E9">
            <w:pPr>
              <w:pStyle w:val="Heading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3118" w:type="dxa"/>
          </w:tcPr>
          <w:p w14:paraId="30EE04E1" w14:textId="77777777" w:rsidR="0021543F" w:rsidRPr="00F51281" w:rsidRDefault="0021543F" w:rsidP="00EF48E9">
            <w:pPr>
              <w:pStyle w:val="Heading4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F51281">
              <w:rPr>
                <w:rFonts w:asciiTheme="minorHAnsi" w:hAnsiTheme="minorHAnsi" w:cstheme="minorHAnsi"/>
                <w:sz w:val="20"/>
                <w:szCs w:val="20"/>
              </w:rPr>
              <w:t xml:space="preserve">Names and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titles of the contact person of the main office, along with a mobile number and email</w:t>
            </w:r>
            <w:r w:rsidRPr="00F51281">
              <w:rPr>
                <w:rFonts w:asciiTheme="minorHAnsi" w:hAnsiTheme="minorHAnsi" w:cstheme="minorHAnsi"/>
                <w:sz w:val="20"/>
              </w:rPr>
              <w:t xml:space="preserve"> ID.</w:t>
            </w:r>
          </w:p>
        </w:tc>
        <w:tc>
          <w:tcPr>
            <w:tcW w:w="5604" w:type="dxa"/>
          </w:tcPr>
          <w:p w14:paraId="363DF34C" w14:textId="77777777" w:rsidR="0021543F" w:rsidRPr="00CA4160" w:rsidRDefault="0021543F" w:rsidP="00EF48E9">
            <w:pPr>
              <w:pStyle w:val="Heading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1543F" w:rsidRPr="00CA4160" w14:paraId="01728226" w14:textId="77777777" w:rsidTr="00EF48E9">
        <w:tc>
          <w:tcPr>
            <w:tcW w:w="534" w:type="dxa"/>
          </w:tcPr>
          <w:p w14:paraId="28F444C2" w14:textId="77777777" w:rsidR="0021543F" w:rsidRPr="00CA4160" w:rsidRDefault="0021543F" w:rsidP="00EF48E9">
            <w:pPr>
              <w:pStyle w:val="Heading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3118" w:type="dxa"/>
          </w:tcPr>
          <w:p w14:paraId="3DFE8605" w14:textId="77777777" w:rsidR="0021543F" w:rsidRPr="00CA4160" w:rsidRDefault="0021543F" w:rsidP="00EF48E9">
            <w:pPr>
              <w:pStyle w:val="Heading4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F51281">
              <w:rPr>
                <w:rFonts w:asciiTheme="minorHAnsi" w:hAnsiTheme="minorHAnsi" w:cstheme="minorHAnsi"/>
                <w:sz w:val="20"/>
                <w:szCs w:val="20"/>
              </w:rPr>
              <w:t>In which fields of Consultancy assignment does the applicant have specialization and interest?</w:t>
            </w:r>
          </w:p>
        </w:tc>
        <w:tc>
          <w:tcPr>
            <w:tcW w:w="5604" w:type="dxa"/>
          </w:tcPr>
          <w:p w14:paraId="6868397E" w14:textId="77777777" w:rsidR="0021543F" w:rsidRPr="00CA4160" w:rsidRDefault="0021543F" w:rsidP="00EF48E9">
            <w:pPr>
              <w:pStyle w:val="Heading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B5473" w:rsidRPr="00CA4160" w14:paraId="5D98447B" w14:textId="77777777" w:rsidTr="00D75B5E">
        <w:tc>
          <w:tcPr>
            <w:tcW w:w="534" w:type="dxa"/>
            <w:shd w:val="clear" w:color="auto" w:fill="FDE9D9" w:themeFill="accent6" w:themeFillTint="33"/>
          </w:tcPr>
          <w:p w14:paraId="1E0B4512" w14:textId="35851C0D" w:rsidR="007B5473" w:rsidRPr="00D75B5E" w:rsidRDefault="007B5473" w:rsidP="00EF48E9">
            <w:pPr>
              <w:pStyle w:val="Heading4"/>
              <w:rPr>
                <w:rFonts w:asciiTheme="minorHAnsi" w:hAnsiTheme="minorHAnsi" w:cstheme="minorHAnsi"/>
                <w:b/>
                <w:bCs w:val="0"/>
                <w:sz w:val="20"/>
                <w:szCs w:val="20"/>
              </w:rPr>
            </w:pPr>
            <w:r w:rsidRPr="00D75B5E">
              <w:rPr>
                <w:rFonts w:asciiTheme="minorHAnsi" w:hAnsiTheme="minorHAnsi" w:cstheme="minorHAnsi"/>
                <w:b/>
                <w:bCs w:val="0"/>
                <w:sz w:val="20"/>
                <w:szCs w:val="20"/>
              </w:rPr>
              <w:t>2.7</w:t>
            </w:r>
          </w:p>
        </w:tc>
        <w:tc>
          <w:tcPr>
            <w:tcW w:w="3118" w:type="dxa"/>
            <w:shd w:val="clear" w:color="auto" w:fill="FDE9D9" w:themeFill="accent6" w:themeFillTint="33"/>
          </w:tcPr>
          <w:p w14:paraId="31657345" w14:textId="42091DD2" w:rsidR="007B5473" w:rsidRPr="00D75B5E" w:rsidRDefault="007B5473" w:rsidP="00EF48E9">
            <w:pPr>
              <w:pStyle w:val="Heading4"/>
              <w:jc w:val="left"/>
              <w:rPr>
                <w:rFonts w:asciiTheme="minorHAnsi" w:hAnsiTheme="minorHAnsi" w:cstheme="minorHAnsi"/>
                <w:b/>
                <w:bCs w:val="0"/>
                <w:sz w:val="20"/>
                <w:szCs w:val="20"/>
              </w:rPr>
            </w:pPr>
            <w:r w:rsidRPr="00D75B5E">
              <w:rPr>
                <w:rFonts w:asciiTheme="minorHAnsi" w:hAnsiTheme="minorHAnsi" w:cstheme="minorHAnsi"/>
                <w:b/>
                <w:bCs w:val="0"/>
                <w:sz w:val="20"/>
                <w:szCs w:val="20"/>
              </w:rPr>
              <w:t>Please add if you have a</w:t>
            </w:r>
            <w:r w:rsidR="00D75B5E" w:rsidRPr="00D75B5E">
              <w:rPr>
                <w:rFonts w:asciiTheme="minorHAnsi" w:hAnsiTheme="minorHAnsi" w:cstheme="minorHAnsi"/>
                <w:b/>
                <w:bCs w:val="0"/>
                <w:sz w:val="20"/>
                <w:szCs w:val="20"/>
              </w:rPr>
              <w:t>ny additional information</w:t>
            </w:r>
            <w:r w:rsidR="00D75B5E">
              <w:rPr>
                <w:rFonts w:asciiTheme="minorHAnsi" w:hAnsiTheme="minorHAnsi" w:cstheme="minorHAnsi"/>
                <w:b/>
                <w:bCs w:val="0"/>
                <w:sz w:val="20"/>
                <w:szCs w:val="20"/>
              </w:rPr>
              <w:t>.</w:t>
            </w:r>
          </w:p>
        </w:tc>
        <w:tc>
          <w:tcPr>
            <w:tcW w:w="5604" w:type="dxa"/>
            <w:shd w:val="clear" w:color="auto" w:fill="FDE9D9" w:themeFill="accent6" w:themeFillTint="33"/>
          </w:tcPr>
          <w:p w14:paraId="1C03EC98" w14:textId="77777777" w:rsidR="007B5473" w:rsidRPr="00D75B5E" w:rsidRDefault="007B5473" w:rsidP="00EF48E9">
            <w:pPr>
              <w:pStyle w:val="Heading4"/>
              <w:rPr>
                <w:rFonts w:asciiTheme="minorHAnsi" w:hAnsiTheme="minorHAnsi" w:cstheme="minorHAnsi"/>
                <w:b/>
                <w:bCs w:val="0"/>
                <w:sz w:val="20"/>
                <w:szCs w:val="20"/>
              </w:rPr>
            </w:pPr>
          </w:p>
        </w:tc>
      </w:tr>
      <w:tr w:rsidR="00D75B5E" w:rsidRPr="00CA4160" w14:paraId="3521A05F" w14:textId="77777777" w:rsidTr="00EF48E9">
        <w:tc>
          <w:tcPr>
            <w:tcW w:w="534" w:type="dxa"/>
          </w:tcPr>
          <w:p w14:paraId="5170E58E" w14:textId="77777777" w:rsidR="00D75B5E" w:rsidRDefault="00D75B5E" w:rsidP="00EF48E9">
            <w:pPr>
              <w:pStyle w:val="Heading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8" w:type="dxa"/>
          </w:tcPr>
          <w:p w14:paraId="11ADA287" w14:textId="77777777" w:rsidR="00D75B5E" w:rsidRDefault="00D75B5E" w:rsidP="00EF48E9">
            <w:pPr>
              <w:pStyle w:val="Heading4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BC92BED" w14:textId="77777777" w:rsidR="00D75B5E" w:rsidRDefault="00D75B5E" w:rsidP="00EF48E9">
            <w:pPr>
              <w:pStyle w:val="Heading4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2680A33" w14:textId="77777777" w:rsidR="00D75B5E" w:rsidRDefault="00D75B5E" w:rsidP="00EF48E9">
            <w:pPr>
              <w:pStyle w:val="Heading4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3AEDAB3" w14:textId="77777777" w:rsidR="00D75B5E" w:rsidRDefault="00D75B5E" w:rsidP="00EF48E9">
            <w:pPr>
              <w:pStyle w:val="Heading4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5A2B0F5" w14:textId="77777777" w:rsidR="00DB27B8" w:rsidRDefault="00DB27B8" w:rsidP="00EF48E9">
            <w:pPr>
              <w:pStyle w:val="Heading4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A07F787" w14:textId="77777777" w:rsidR="00DB27B8" w:rsidRDefault="00DB27B8" w:rsidP="00EF48E9">
            <w:pPr>
              <w:pStyle w:val="Heading4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B6A8FE5" w14:textId="77777777" w:rsidR="00DB27B8" w:rsidRDefault="00DB27B8" w:rsidP="00EF48E9">
            <w:pPr>
              <w:pStyle w:val="Heading4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AD0989E" w14:textId="77777777" w:rsidR="00DB27B8" w:rsidRDefault="00DB27B8" w:rsidP="00EF48E9">
            <w:pPr>
              <w:pStyle w:val="Heading4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AB78993" w14:textId="77777777" w:rsidR="00DB27B8" w:rsidRDefault="00DB27B8" w:rsidP="00EF48E9">
            <w:pPr>
              <w:pStyle w:val="Heading4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17397B8" w14:textId="77777777" w:rsidR="00DB27B8" w:rsidRDefault="00DB27B8" w:rsidP="00EF48E9">
            <w:pPr>
              <w:pStyle w:val="Heading4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AF5A36F" w14:textId="77777777" w:rsidR="00DB27B8" w:rsidRDefault="00DB27B8" w:rsidP="00EF48E9">
            <w:pPr>
              <w:pStyle w:val="Heading4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BD46569" w14:textId="77777777" w:rsidR="00DB27B8" w:rsidRDefault="00DB27B8" w:rsidP="00EF48E9">
            <w:pPr>
              <w:pStyle w:val="Heading4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70F7752" w14:textId="77777777" w:rsidR="00DB27B8" w:rsidRDefault="00DB27B8" w:rsidP="00EF48E9">
            <w:pPr>
              <w:pStyle w:val="Heading4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E13512D" w14:textId="77777777" w:rsidR="00DB27B8" w:rsidRDefault="00DB27B8" w:rsidP="00EF48E9">
            <w:pPr>
              <w:pStyle w:val="Heading4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1378FD5" w14:textId="77777777" w:rsidR="00D75B5E" w:rsidRDefault="00D75B5E" w:rsidP="00EF48E9">
            <w:pPr>
              <w:pStyle w:val="Heading4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32367C7" w14:textId="77777777" w:rsidR="00D75B5E" w:rsidRDefault="00D75B5E" w:rsidP="00EF48E9">
            <w:pPr>
              <w:pStyle w:val="Heading4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04" w:type="dxa"/>
          </w:tcPr>
          <w:p w14:paraId="30512C6A" w14:textId="77777777" w:rsidR="00D75B5E" w:rsidRPr="00CA4160" w:rsidRDefault="00D75B5E" w:rsidP="00EF48E9">
            <w:pPr>
              <w:pStyle w:val="Heading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9B2EE96" w14:textId="77777777" w:rsidR="00F51281" w:rsidRPr="0098008D" w:rsidRDefault="00F51281" w:rsidP="0098008D">
      <w:pPr>
        <w:rPr>
          <w:rFonts w:cs="Arial"/>
          <w:sz w:val="20"/>
          <w:szCs w:val="20"/>
        </w:rPr>
        <w:sectPr w:rsidR="00F51281" w:rsidRPr="0098008D" w:rsidSect="006376E7">
          <w:headerReference w:type="default" r:id="rId11"/>
          <w:footerReference w:type="default" r:id="rId12"/>
          <w:type w:val="continuous"/>
          <w:pgSz w:w="11920" w:h="16850"/>
          <w:pgMar w:top="1440" w:right="1440" w:bottom="1440" w:left="1440" w:header="7" w:footer="589" w:gutter="0"/>
          <w:cols w:space="720"/>
        </w:sectPr>
      </w:pPr>
    </w:p>
    <w:p w14:paraId="75FAB28A" w14:textId="090042BB" w:rsidR="00B40F3E" w:rsidRPr="000A5B44" w:rsidRDefault="00B40F3E" w:rsidP="00B40F3E">
      <w:pPr>
        <w:spacing w:after="12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3. B</w:t>
      </w:r>
      <w:r w:rsidRPr="00F7023B">
        <w:rPr>
          <w:rFonts w:asciiTheme="minorHAnsi" w:hAnsiTheme="minorHAnsi" w:cstheme="minorHAnsi"/>
          <w:b/>
        </w:rPr>
        <w:t xml:space="preserve">idder’s </w:t>
      </w:r>
      <w:r>
        <w:rPr>
          <w:rFonts w:asciiTheme="minorHAnsi" w:hAnsiTheme="minorHAnsi" w:cstheme="minorHAnsi"/>
          <w:b/>
        </w:rPr>
        <w:t xml:space="preserve"> Experience</w:t>
      </w:r>
      <w:r w:rsidRPr="00F7023B">
        <w:rPr>
          <w:rFonts w:asciiTheme="minorHAnsi" w:hAnsiTheme="minorHAnsi" w:cstheme="minorHAnsi"/>
          <w:b/>
        </w:rPr>
        <w:t xml:space="preserve"> </w:t>
      </w:r>
    </w:p>
    <w:p w14:paraId="2DA05A96" w14:textId="77777777" w:rsidR="00B40F3E" w:rsidRDefault="00B40F3E" w:rsidP="00B40F3E">
      <w:pPr>
        <w:spacing w:after="12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(Note: </w:t>
      </w:r>
      <w:r w:rsidRPr="00312330">
        <w:rPr>
          <w:rFonts w:asciiTheme="minorHAnsi" w:hAnsiTheme="minorHAnsi" w:cstheme="minorHAnsi"/>
        </w:rPr>
        <w:t xml:space="preserve">Clearly show your firm(s)’s recent </w:t>
      </w:r>
      <w:r>
        <w:rPr>
          <w:rFonts w:asciiTheme="minorHAnsi" w:hAnsiTheme="minorHAnsi" w:cstheme="minorHAnsi"/>
        </w:rPr>
        <w:t xml:space="preserve">and past five years’ experience </w:t>
      </w:r>
      <w:r w:rsidRPr="004E29EB">
        <w:rPr>
          <w:rFonts w:asciiTheme="minorHAnsi" w:hAnsiTheme="minorHAnsi" w:cstheme="minorHAnsi"/>
          <w:szCs w:val="22"/>
        </w:rPr>
        <w:t xml:space="preserve">on planning and design of </w:t>
      </w:r>
      <w:r>
        <w:rPr>
          <w:rFonts w:asciiTheme="minorHAnsi" w:hAnsiTheme="minorHAnsi" w:cstheme="minorHAnsi"/>
          <w:szCs w:val="22"/>
        </w:rPr>
        <w:t xml:space="preserve">disaster resistance, </w:t>
      </w:r>
      <w:r w:rsidRPr="004E29EB">
        <w:rPr>
          <w:rFonts w:asciiTheme="minorHAnsi" w:hAnsiTheme="minorHAnsi" w:cstheme="minorHAnsi"/>
          <w:szCs w:val="22"/>
        </w:rPr>
        <w:t>energy efficient and sustainable building projects</w:t>
      </w:r>
      <w:r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</w:rPr>
        <w:t>with details as to dates, project value, location, owner, and owner’s representative, including contact information</w:t>
      </w:r>
      <w:r w:rsidRPr="00312330">
        <w:rPr>
          <w:rFonts w:asciiTheme="minorHAnsi" w:hAnsiTheme="minorHAnsi" w:cstheme="minorHAnsi"/>
        </w:rPr>
        <w:t xml:space="preserve"> and the name of the Consultant’s staff that managed these projects.  </w:t>
      </w:r>
    </w:p>
    <w:p w14:paraId="5291C3C8" w14:textId="7B1017E9" w:rsidR="00B40F3E" w:rsidRDefault="00B40F3E" w:rsidP="00B40F3E">
      <w:pPr>
        <w:spacing w:after="120"/>
        <w:jc w:val="left"/>
        <w:rPr>
          <w:rFonts w:asciiTheme="minorHAnsi" w:hAnsiTheme="minorHAnsi" w:cstheme="minorHAnsi"/>
          <w:snapToGrid w:val="0"/>
          <w:szCs w:val="22"/>
        </w:rPr>
      </w:pPr>
      <w:r w:rsidRPr="004E29EB">
        <w:rPr>
          <w:rFonts w:asciiTheme="minorHAnsi" w:hAnsiTheme="minorHAnsi" w:cstheme="minorHAnsi"/>
          <w:szCs w:val="22"/>
        </w:rPr>
        <w:t xml:space="preserve">Provide the names and telephone numbers of at least three clients associated with projects of a similar nature.  </w:t>
      </w:r>
      <w:r w:rsidRPr="004E29EB">
        <w:rPr>
          <w:rFonts w:asciiTheme="minorHAnsi" w:hAnsiTheme="minorHAnsi" w:cstheme="minorHAnsi"/>
          <w:snapToGrid w:val="0"/>
          <w:szCs w:val="22"/>
        </w:rPr>
        <w:t>In providing references, Bidders agree that the</w:t>
      </w:r>
      <w:r>
        <w:rPr>
          <w:rFonts w:asciiTheme="minorHAnsi" w:hAnsiTheme="minorHAnsi" w:cstheme="minorHAnsi"/>
          <w:snapToGrid w:val="0"/>
          <w:szCs w:val="22"/>
        </w:rPr>
        <w:t xml:space="preserve"> PIC</w:t>
      </w:r>
      <w:r w:rsidRPr="004E29EB">
        <w:rPr>
          <w:rFonts w:asciiTheme="minorHAnsi" w:hAnsiTheme="minorHAnsi" w:cstheme="minorHAnsi"/>
          <w:snapToGrid w:val="0"/>
          <w:szCs w:val="22"/>
        </w:rPr>
        <w:t xml:space="preserve"> can contact the individuals provided as part of the evaluation process.</w:t>
      </w:r>
      <w:r>
        <w:rPr>
          <w:rFonts w:asciiTheme="minorHAnsi" w:hAnsiTheme="minorHAnsi" w:cstheme="minorHAnsi"/>
          <w:snapToGrid w:val="0"/>
          <w:szCs w:val="22"/>
        </w:rPr>
        <w:t>)</w:t>
      </w:r>
    </w:p>
    <w:p w14:paraId="0D826C27" w14:textId="1C7E45F2" w:rsidR="006E5536" w:rsidRPr="00F51281" w:rsidRDefault="006E5536" w:rsidP="00B40F3E">
      <w:pPr>
        <w:spacing w:after="120"/>
        <w:jc w:val="left"/>
        <w:rPr>
          <w:rFonts w:asciiTheme="minorHAnsi" w:hAnsiTheme="minorHAnsi" w:cstheme="minorHAnsi"/>
          <w:b/>
          <w:bCs/>
          <w:snapToGrid w:val="0"/>
          <w:szCs w:val="22"/>
        </w:rPr>
      </w:pPr>
    </w:p>
    <w:tbl>
      <w:tblPr>
        <w:tblStyle w:val="TableGrid"/>
        <w:tblW w:w="9039" w:type="dxa"/>
        <w:tblLook w:val="04A0" w:firstRow="1" w:lastRow="0" w:firstColumn="1" w:lastColumn="0" w:noHBand="0" w:noVBand="1"/>
      </w:tblPr>
      <w:tblGrid>
        <w:gridCol w:w="1802"/>
        <w:gridCol w:w="1802"/>
        <w:gridCol w:w="1802"/>
        <w:gridCol w:w="3633"/>
      </w:tblGrid>
      <w:tr w:rsidR="00203F86" w14:paraId="3C4E3BB9" w14:textId="77777777" w:rsidTr="000C10A8">
        <w:tc>
          <w:tcPr>
            <w:tcW w:w="9039" w:type="dxa"/>
            <w:gridSpan w:val="4"/>
            <w:shd w:val="clear" w:color="auto" w:fill="FDE9D9" w:themeFill="accent6" w:themeFillTint="33"/>
          </w:tcPr>
          <w:p w14:paraId="15536B76" w14:textId="73E81721" w:rsidR="00203F86" w:rsidRPr="00F51281" w:rsidRDefault="00203F86" w:rsidP="00D47DF9">
            <w:pPr>
              <w:spacing w:after="1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napToGrid w:val="0"/>
                <w:szCs w:val="22"/>
              </w:rPr>
              <w:t xml:space="preserve">3.1 </w:t>
            </w:r>
            <w:r w:rsidRPr="00F51281">
              <w:rPr>
                <w:rFonts w:asciiTheme="minorHAnsi" w:hAnsiTheme="minorHAnsi" w:cstheme="minorHAnsi"/>
                <w:b/>
                <w:bCs/>
                <w:snapToGrid w:val="0"/>
                <w:szCs w:val="22"/>
              </w:rPr>
              <w:t xml:space="preserve">Firm’s five years of </w:t>
            </w:r>
            <w:r>
              <w:rPr>
                <w:rFonts w:asciiTheme="minorHAnsi" w:hAnsiTheme="minorHAnsi" w:cstheme="minorHAnsi"/>
                <w:b/>
                <w:bCs/>
                <w:snapToGrid w:val="0"/>
                <w:szCs w:val="22"/>
              </w:rPr>
              <w:t>significant</w:t>
            </w:r>
            <w:r w:rsidRPr="00F51281">
              <w:rPr>
                <w:rFonts w:asciiTheme="minorHAnsi" w:hAnsiTheme="minorHAnsi" w:cstheme="minorHAnsi"/>
                <w:b/>
                <w:bCs/>
                <w:snapToGrid w:val="0"/>
                <w:szCs w:val="22"/>
              </w:rPr>
              <w:t xml:space="preserve"> experience: Please </w:t>
            </w:r>
            <w:r w:rsidR="0016399F">
              <w:rPr>
                <w:rFonts w:asciiTheme="minorHAnsi" w:hAnsiTheme="minorHAnsi" w:cstheme="minorHAnsi"/>
                <w:b/>
                <w:bCs/>
                <w:snapToGrid w:val="0"/>
                <w:szCs w:val="22"/>
              </w:rPr>
              <w:t xml:space="preserve">attach the </w:t>
            </w:r>
            <w:r w:rsidRPr="00F51281">
              <w:rPr>
                <w:rFonts w:asciiTheme="minorHAnsi" w:hAnsiTheme="minorHAnsi" w:cstheme="minorHAnsi"/>
                <w:b/>
                <w:bCs/>
                <w:snapToGrid w:val="0"/>
                <w:szCs w:val="22"/>
              </w:rPr>
              <w:t>project completion certificate or evidence</w:t>
            </w:r>
            <w:r w:rsidRPr="00F51281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</w:tr>
      <w:tr w:rsidR="00BA3E78" w14:paraId="342A42D7" w14:textId="77777777" w:rsidTr="00F51281">
        <w:tc>
          <w:tcPr>
            <w:tcW w:w="1802" w:type="dxa"/>
            <w:shd w:val="clear" w:color="auto" w:fill="FDE9D9" w:themeFill="accent6" w:themeFillTint="33"/>
          </w:tcPr>
          <w:p w14:paraId="70A8237C" w14:textId="04D57BD0" w:rsidR="00BA3E78" w:rsidRPr="00F51281" w:rsidRDefault="00BA3E78" w:rsidP="00D47DF9">
            <w:pPr>
              <w:spacing w:after="1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5128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Project Name</w:t>
            </w:r>
          </w:p>
        </w:tc>
        <w:tc>
          <w:tcPr>
            <w:tcW w:w="1802" w:type="dxa"/>
            <w:shd w:val="clear" w:color="auto" w:fill="FDE9D9" w:themeFill="accent6" w:themeFillTint="33"/>
          </w:tcPr>
          <w:p w14:paraId="7D664654" w14:textId="0E1F2BAD" w:rsidR="00BA3E78" w:rsidRPr="00F51281" w:rsidRDefault="00BA3E78" w:rsidP="00D47DF9">
            <w:pPr>
              <w:spacing w:after="1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5128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Address</w:t>
            </w:r>
          </w:p>
        </w:tc>
        <w:tc>
          <w:tcPr>
            <w:tcW w:w="1802" w:type="dxa"/>
            <w:shd w:val="clear" w:color="auto" w:fill="FDE9D9" w:themeFill="accent6" w:themeFillTint="33"/>
          </w:tcPr>
          <w:p w14:paraId="57A4EF23" w14:textId="7C54695C" w:rsidR="00BA3E78" w:rsidRPr="00F51281" w:rsidRDefault="00BA3E78" w:rsidP="00D47DF9">
            <w:pPr>
              <w:spacing w:after="1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5128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Project Cost</w:t>
            </w:r>
          </w:p>
        </w:tc>
        <w:tc>
          <w:tcPr>
            <w:tcW w:w="3633" w:type="dxa"/>
            <w:shd w:val="clear" w:color="auto" w:fill="FDE9D9" w:themeFill="accent6" w:themeFillTint="33"/>
          </w:tcPr>
          <w:p w14:paraId="6D76FDD5" w14:textId="0476D0DF" w:rsidR="00BA3E78" w:rsidRPr="00F51281" w:rsidRDefault="00BA3E78" w:rsidP="00D47DF9">
            <w:pPr>
              <w:spacing w:after="1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5128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Description of Major </w:t>
            </w:r>
            <w:r w:rsidR="00203F8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Activities</w:t>
            </w:r>
          </w:p>
        </w:tc>
      </w:tr>
      <w:tr w:rsidR="00BA3E78" w14:paraId="61A73FB5" w14:textId="77777777" w:rsidTr="00BA3E78">
        <w:tc>
          <w:tcPr>
            <w:tcW w:w="1802" w:type="dxa"/>
          </w:tcPr>
          <w:p w14:paraId="5452F697" w14:textId="77777777" w:rsidR="00BA3E78" w:rsidRDefault="00BA3E78" w:rsidP="00D47DF9">
            <w:pPr>
              <w:spacing w:after="120"/>
              <w:rPr>
                <w:rFonts w:cs="Arial"/>
                <w:sz w:val="20"/>
                <w:szCs w:val="20"/>
              </w:rPr>
            </w:pPr>
          </w:p>
        </w:tc>
        <w:tc>
          <w:tcPr>
            <w:tcW w:w="1802" w:type="dxa"/>
          </w:tcPr>
          <w:p w14:paraId="0DCAD972" w14:textId="77777777" w:rsidR="00BA3E78" w:rsidRDefault="00BA3E78" w:rsidP="00D47DF9">
            <w:pPr>
              <w:spacing w:after="120"/>
              <w:rPr>
                <w:rFonts w:cs="Arial"/>
                <w:sz w:val="20"/>
                <w:szCs w:val="20"/>
              </w:rPr>
            </w:pPr>
          </w:p>
        </w:tc>
        <w:tc>
          <w:tcPr>
            <w:tcW w:w="1802" w:type="dxa"/>
          </w:tcPr>
          <w:p w14:paraId="3A04B50B" w14:textId="77777777" w:rsidR="00BA3E78" w:rsidRDefault="00BA3E78" w:rsidP="00D47DF9">
            <w:pPr>
              <w:spacing w:after="120"/>
              <w:rPr>
                <w:rFonts w:cs="Arial"/>
                <w:sz w:val="20"/>
                <w:szCs w:val="20"/>
              </w:rPr>
            </w:pPr>
          </w:p>
        </w:tc>
        <w:tc>
          <w:tcPr>
            <w:tcW w:w="3633" w:type="dxa"/>
          </w:tcPr>
          <w:p w14:paraId="61A23D89" w14:textId="77777777" w:rsidR="00BA3E78" w:rsidRDefault="00BA3E78" w:rsidP="00D47DF9">
            <w:pPr>
              <w:spacing w:after="120"/>
              <w:rPr>
                <w:rFonts w:cs="Arial"/>
                <w:sz w:val="20"/>
                <w:szCs w:val="20"/>
              </w:rPr>
            </w:pPr>
          </w:p>
        </w:tc>
      </w:tr>
      <w:tr w:rsidR="00BA3E78" w14:paraId="00389BE9" w14:textId="77777777" w:rsidTr="00BA3E78">
        <w:tc>
          <w:tcPr>
            <w:tcW w:w="1802" w:type="dxa"/>
          </w:tcPr>
          <w:p w14:paraId="6843E6DB" w14:textId="77777777" w:rsidR="00BA3E78" w:rsidRDefault="00BA3E78" w:rsidP="00D47DF9">
            <w:pPr>
              <w:spacing w:after="120"/>
              <w:rPr>
                <w:rFonts w:cs="Arial"/>
                <w:sz w:val="20"/>
                <w:szCs w:val="20"/>
              </w:rPr>
            </w:pPr>
          </w:p>
        </w:tc>
        <w:tc>
          <w:tcPr>
            <w:tcW w:w="1802" w:type="dxa"/>
          </w:tcPr>
          <w:p w14:paraId="0FFC532D" w14:textId="77777777" w:rsidR="00BA3E78" w:rsidRDefault="00BA3E78" w:rsidP="00D47DF9">
            <w:pPr>
              <w:spacing w:after="120"/>
              <w:rPr>
                <w:rFonts w:cs="Arial"/>
                <w:sz w:val="20"/>
                <w:szCs w:val="20"/>
              </w:rPr>
            </w:pPr>
          </w:p>
        </w:tc>
        <w:tc>
          <w:tcPr>
            <w:tcW w:w="1802" w:type="dxa"/>
          </w:tcPr>
          <w:p w14:paraId="5E0FA33D" w14:textId="77777777" w:rsidR="00BA3E78" w:rsidRDefault="00BA3E78" w:rsidP="00D47DF9">
            <w:pPr>
              <w:spacing w:after="120"/>
              <w:rPr>
                <w:rFonts w:cs="Arial"/>
                <w:sz w:val="20"/>
                <w:szCs w:val="20"/>
              </w:rPr>
            </w:pPr>
          </w:p>
        </w:tc>
        <w:tc>
          <w:tcPr>
            <w:tcW w:w="3633" w:type="dxa"/>
          </w:tcPr>
          <w:p w14:paraId="18F6365A" w14:textId="77777777" w:rsidR="00BA3E78" w:rsidRDefault="00BA3E78" w:rsidP="00D47DF9">
            <w:pPr>
              <w:spacing w:after="120"/>
              <w:rPr>
                <w:rFonts w:cs="Arial"/>
                <w:sz w:val="20"/>
                <w:szCs w:val="20"/>
              </w:rPr>
            </w:pPr>
          </w:p>
        </w:tc>
      </w:tr>
      <w:tr w:rsidR="00BA3E78" w14:paraId="751CEF23" w14:textId="77777777" w:rsidTr="00BA3E78">
        <w:tc>
          <w:tcPr>
            <w:tcW w:w="1802" w:type="dxa"/>
          </w:tcPr>
          <w:p w14:paraId="16C1E841" w14:textId="77777777" w:rsidR="00BA3E78" w:rsidRDefault="00BA3E78" w:rsidP="00D47DF9">
            <w:pPr>
              <w:spacing w:after="120"/>
              <w:rPr>
                <w:rFonts w:cs="Arial"/>
                <w:sz w:val="20"/>
                <w:szCs w:val="20"/>
              </w:rPr>
            </w:pPr>
          </w:p>
        </w:tc>
        <w:tc>
          <w:tcPr>
            <w:tcW w:w="1802" w:type="dxa"/>
          </w:tcPr>
          <w:p w14:paraId="27F7B858" w14:textId="77777777" w:rsidR="00BA3E78" w:rsidRDefault="00BA3E78" w:rsidP="00D47DF9">
            <w:pPr>
              <w:spacing w:after="120"/>
              <w:rPr>
                <w:rFonts w:cs="Arial"/>
                <w:sz w:val="20"/>
                <w:szCs w:val="20"/>
              </w:rPr>
            </w:pPr>
          </w:p>
        </w:tc>
        <w:tc>
          <w:tcPr>
            <w:tcW w:w="1802" w:type="dxa"/>
          </w:tcPr>
          <w:p w14:paraId="6567C8B0" w14:textId="77777777" w:rsidR="00BA3E78" w:rsidRDefault="00BA3E78" w:rsidP="00D47DF9">
            <w:pPr>
              <w:spacing w:after="120"/>
              <w:rPr>
                <w:rFonts w:cs="Arial"/>
                <w:sz w:val="20"/>
                <w:szCs w:val="20"/>
              </w:rPr>
            </w:pPr>
          </w:p>
        </w:tc>
        <w:tc>
          <w:tcPr>
            <w:tcW w:w="3633" w:type="dxa"/>
          </w:tcPr>
          <w:p w14:paraId="598AE73F" w14:textId="77777777" w:rsidR="00BA3E78" w:rsidRDefault="00BA3E78" w:rsidP="00D47DF9">
            <w:pPr>
              <w:spacing w:after="120"/>
              <w:rPr>
                <w:rFonts w:cs="Arial"/>
                <w:sz w:val="20"/>
                <w:szCs w:val="20"/>
              </w:rPr>
            </w:pPr>
          </w:p>
        </w:tc>
      </w:tr>
      <w:tr w:rsidR="00BA3E78" w14:paraId="007C5965" w14:textId="77777777" w:rsidTr="00BA3E78">
        <w:tc>
          <w:tcPr>
            <w:tcW w:w="1802" w:type="dxa"/>
          </w:tcPr>
          <w:p w14:paraId="720EFB49" w14:textId="77777777" w:rsidR="00BA3E78" w:rsidRDefault="00BA3E78" w:rsidP="00D47DF9">
            <w:pPr>
              <w:spacing w:after="120"/>
              <w:rPr>
                <w:rFonts w:cs="Arial"/>
                <w:sz w:val="20"/>
                <w:szCs w:val="20"/>
              </w:rPr>
            </w:pPr>
          </w:p>
        </w:tc>
        <w:tc>
          <w:tcPr>
            <w:tcW w:w="1802" w:type="dxa"/>
          </w:tcPr>
          <w:p w14:paraId="43CB1D2D" w14:textId="77777777" w:rsidR="00BA3E78" w:rsidRDefault="00BA3E78" w:rsidP="00D47DF9">
            <w:pPr>
              <w:spacing w:after="120"/>
              <w:rPr>
                <w:rFonts w:cs="Arial"/>
                <w:sz w:val="20"/>
                <w:szCs w:val="20"/>
              </w:rPr>
            </w:pPr>
          </w:p>
        </w:tc>
        <w:tc>
          <w:tcPr>
            <w:tcW w:w="1802" w:type="dxa"/>
          </w:tcPr>
          <w:p w14:paraId="622B1259" w14:textId="77777777" w:rsidR="00BA3E78" w:rsidRDefault="00BA3E78" w:rsidP="00D47DF9">
            <w:pPr>
              <w:spacing w:after="120"/>
              <w:rPr>
                <w:rFonts w:cs="Arial"/>
                <w:sz w:val="20"/>
                <w:szCs w:val="20"/>
              </w:rPr>
            </w:pPr>
          </w:p>
        </w:tc>
        <w:tc>
          <w:tcPr>
            <w:tcW w:w="3633" w:type="dxa"/>
          </w:tcPr>
          <w:p w14:paraId="296BD9B8" w14:textId="77777777" w:rsidR="00BA3E78" w:rsidRDefault="00BA3E78" w:rsidP="00D47DF9">
            <w:pPr>
              <w:spacing w:after="120"/>
              <w:rPr>
                <w:rFonts w:cs="Arial"/>
                <w:sz w:val="20"/>
                <w:szCs w:val="20"/>
              </w:rPr>
            </w:pPr>
          </w:p>
        </w:tc>
      </w:tr>
      <w:tr w:rsidR="00BA3E78" w14:paraId="768DD227" w14:textId="77777777" w:rsidTr="00BA3E78">
        <w:tc>
          <w:tcPr>
            <w:tcW w:w="1802" w:type="dxa"/>
          </w:tcPr>
          <w:p w14:paraId="3D7E23D3" w14:textId="77777777" w:rsidR="00BA3E78" w:rsidRDefault="00BA3E78" w:rsidP="00D47DF9">
            <w:pPr>
              <w:spacing w:after="120"/>
              <w:rPr>
                <w:rFonts w:cs="Arial"/>
                <w:sz w:val="20"/>
                <w:szCs w:val="20"/>
              </w:rPr>
            </w:pPr>
          </w:p>
        </w:tc>
        <w:tc>
          <w:tcPr>
            <w:tcW w:w="1802" w:type="dxa"/>
          </w:tcPr>
          <w:p w14:paraId="2B312EF8" w14:textId="77777777" w:rsidR="00BA3E78" w:rsidRDefault="00BA3E78" w:rsidP="00D47DF9">
            <w:pPr>
              <w:spacing w:after="120"/>
              <w:rPr>
                <w:rFonts w:cs="Arial"/>
                <w:sz w:val="20"/>
                <w:szCs w:val="20"/>
              </w:rPr>
            </w:pPr>
          </w:p>
        </w:tc>
        <w:tc>
          <w:tcPr>
            <w:tcW w:w="1802" w:type="dxa"/>
          </w:tcPr>
          <w:p w14:paraId="18E3B2D1" w14:textId="77777777" w:rsidR="00BA3E78" w:rsidRDefault="00BA3E78" w:rsidP="00D47DF9">
            <w:pPr>
              <w:spacing w:after="120"/>
              <w:rPr>
                <w:rFonts w:cs="Arial"/>
                <w:sz w:val="20"/>
                <w:szCs w:val="20"/>
              </w:rPr>
            </w:pPr>
          </w:p>
        </w:tc>
        <w:tc>
          <w:tcPr>
            <w:tcW w:w="3633" w:type="dxa"/>
          </w:tcPr>
          <w:p w14:paraId="724FC3C7" w14:textId="77777777" w:rsidR="00BA3E78" w:rsidRDefault="00BA3E78" w:rsidP="00D47DF9">
            <w:pPr>
              <w:spacing w:after="120"/>
              <w:rPr>
                <w:rFonts w:cs="Arial"/>
                <w:sz w:val="20"/>
                <w:szCs w:val="20"/>
              </w:rPr>
            </w:pPr>
          </w:p>
        </w:tc>
      </w:tr>
      <w:tr w:rsidR="00BA3E78" w14:paraId="77B5C21A" w14:textId="77777777" w:rsidTr="00BA3E78">
        <w:tc>
          <w:tcPr>
            <w:tcW w:w="1802" w:type="dxa"/>
          </w:tcPr>
          <w:p w14:paraId="55B09253" w14:textId="77777777" w:rsidR="00BA3E78" w:rsidRDefault="00BA3E78" w:rsidP="00D47DF9">
            <w:pPr>
              <w:spacing w:after="120"/>
              <w:rPr>
                <w:rFonts w:cs="Arial"/>
                <w:sz w:val="20"/>
                <w:szCs w:val="20"/>
              </w:rPr>
            </w:pPr>
          </w:p>
        </w:tc>
        <w:tc>
          <w:tcPr>
            <w:tcW w:w="1802" w:type="dxa"/>
          </w:tcPr>
          <w:p w14:paraId="71EA60CD" w14:textId="77777777" w:rsidR="00BA3E78" w:rsidRDefault="00BA3E78" w:rsidP="00D47DF9">
            <w:pPr>
              <w:spacing w:after="120"/>
              <w:rPr>
                <w:rFonts w:cs="Arial"/>
                <w:sz w:val="20"/>
                <w:szCs w:val="20"/>
              </w:rPr>
            </w:pPr>
          </w:p>
        </w:tc>
        <w:tc>
          <w:tcPr>
            <w:tcW w:w="1802" w:type="dxa"/>
          </w:tcPr>
          <w:p w14:paraId="479092D5" w14:textId="77777777" w:rsidR="00BA3E78" w:rsidRDefault="00BA3E78" w:rsidP="00D47DF9">
            <w:pPr>
              <w:spacing w:after="120"/>
              <w:rPr>
                <w:rFonts w:cs="Arial"/>
                <w:sz w:val="20"/>
                <w:szCs w:val="20"/>
              </w:rPr>
            </w:pPr>
          </w:p>
        </w:tc>
        <w:tc>
          <w:tcPr>
            <w:tcW w:w="3633" w:type="dxa"/>
          </w:tcPr>
          <w:p w14:paraId="105DC0AF" w14:textId="77777777" w:rsidR="00BA3E78" w:rsidRDefault="00BA3E78" w:rsidP="00D47DF9">
            <w:pPr>
              <w:spacing w:after="120"/>
              <w:rPr>
                <w:rFonts w:cs="Arial"/>
                <w:sz w:val="20"/>
                <w:szCs w:val="20"/>
              </w:rPr>
            </w:pPr>
          </w:p>
        </w:tc>
      </w:tr>
      <w:tr w:rsidR="00BA3E78" w14:paraId="1FB164BF" w14:textId="77777777" w:rsidTr="00BA3E78">
        <w:tc>
          <w:tcPr>
            <w:tcW w:w="1802" w:type="dxa"/>
          </w:tcPr>
          <w:p w14:paraId="1B5B439D" w14:textId="77777777" w:rsidR="00BA3E78" w:rsidRDefault="00BA3E78" w:rsidP="00D47DF9">
            <w:pPr>
              <w:spacing w:after="120"/>
              <w:rPr>
                <w:rFonts w:cs="Arial"/>
                <w:sz w:val="20"/>
                <w:szCs w:val="20"/>
              </w:rPr>
            </w:pPr>
          </w:p>
        </w:tc>
        <w:tc>
          <w:tcPr>
            <w:tcW w:w="1802" w:type="dxa"/>
          </w:tcPr>
          <w:p w14:paraId="173DA6CB" w14:textId="77777777" w:rsidR="00BA3E78" w:rsidRDefault="00BA3E78" w:rsidP="00D47DF9">
            <w:pPr>
              <w:spacing w:after="120"/>
              <w:rPr>
                <w:rFonts w:cs="Arial"/>
                <w:sz w:val="20"/>
                <w:szCs w:val="20"/>
              </w:rPr>
            </w:pPr>
          </w:p>
        </w:tc>
        <w:tc>
          <w:tcPr>
            <w:tcW w:w="1802" w:type="dxa"/>
          </w:tcPr>
          <w:p w14:paraId="33347B89" w14:textId="77777777" w:rsidR="00BA3E78" w:rsidRDefault="00BA3E78" w:rsidP="00D47DF9">
            <w:pPr>
              <w:spacing w:after="120"/>
              <w:rPr>
                <w:rFonts w:cs="Arial"/>
                <w:sz w:val="20"/>
                <w:szCs w:val="20"/>
              </w:rPr>
            </w:pPr>
          </w:p>
        </w:tc>
        <w:tc>
          <w:tcPr>
            <w:tcW w:w="3633" w:type="dxa"/>
          </w:tcPr>
          <w:p w14:paraId="7F73FCAD" w14:textId="77777777" w:rsidR="00BA3E78" w:rsidRDefault="00BA3E78" w:rsidP="00D47DF9">
            <w:pPr>
              <w:spacing w:after="120"/>
              <w:rPr>
                <w:rFonts w:cs="Arial"/>
                <w:sz w:val="20"/>
                <w:szCs w:val="20"/>
              </w:rPr>
            </w:pPr>
          </w:p>
        </w:tc>
      </w:tr>
      <w:tr w:rsidR="003551FD" w14:paraId="6E13C762" w14:textId="77777777" w:rsidTr="00BA3E78">
        <w:tc>
          <w:tcPr>
            <w:tcW w:w="1802" w:type="dxa"/>
          </w:tcPr>
          <w:p w14:paraId="1F8BA276" w14:textId="77777777" w:rsidR="003551FD" w:rsidRDefault="003551FD" w:rsidP="00D47DF9">
            <w:pPr>
              <w:spacing w:after="120"/>
              <w:rPr>
                <w:rFonts w:cs="Arial"/>
                <w:sz w:val="20"/>
                <w:szCs w:val="20"/>
              </w:rPr>
            </w:pPr>
          </w:p>
        </w:tc>
        <w:tc>
          <w:tcPr>
            <w:tcW w:w="1802" w:type="dxa"/>
          </w:tcPr>
          <w:p w14:paraId="4AE45931" w14:textId="77777777" w:rsidR="003551FD" w:rsidRDefault="003551FD" w:rsidP="00D47DF9">
            <w:pPr>
              <w:spacing w:after="120"/>
              <w:rPr>
                <w:rFonts w:cs="Arial"/>
                <w:sz w:val="20"/>
                <w:szCs w:val="20"/>
              </w:rPr>
            </w:pPr>
          </w:p>
        </w:tc>
        <w:tc>
          <w:tcPr>
            <w:tcW w:w="1802" w:type="dxa"/>
          </w:tcPr>
          <w:p w14:paraId="353E7BDA" w14:textId="77777777" w:rsidR="003551FD" w:rsidRDefault="003551FD" w:rsidP="00D47DF9">
            <w:pPr>
              <w:spacing w:after="120"/>
              <w:rPr>
                <w:rFonts w:cs="Arial"/>
                <w:sz w:val="20"/>
                <w:szCs w:val="20"/>
              </w:rPr>
            </w:pPr>
          </w:p>
        </w:tc>
        <w:tc>
          <w:tcPr>
            <w:tcW w:w="3633" w:type="dxa"/>
          </w:tcPr>
          <w:p w14:paraId="392225E0" w14:textId="77777777" w:rsidR="003551FD" w:rsidRDefault="003551FD" w:rsidP="00D47DF9">
            <w:pPr>
              <w:spacing w:after="120"/>
              <w:rPr>
                <w:rFonts w:cs="Arial"/>
                <w:sz w:val="20"/>
                <w:szCs w:val="20"/>
              </w:rPr>
            </w:pPr>
          </w:p>
        </w:tc>
      </w:tr>
      <w:tr w:rsidR="003551FD" w14:paraId="17E3C384" w14:textId="77777777" w:rsidTr="00BA3E78">
        <w:tc>
          <w:tcPr>
            <w:tcW w:w="1802" w:type="dxa"/>
          </w:tcPr>
          <w:p w14:paraId="60CC8FEE" w14:textId="77777777" w:rsidR="003551FD" w:rsidRDefault="003551FD" w:rsidP="00D47DF9">
            <w:pPr>
              <w:spacing w:after="120"/>
              <w:rPr>
                <w:rFonts w:cs="Arial"/>
                <w:sz w:val="20"/>
                <w:szCs w:val="20"/>
              </w:rPr>
            </w:pPr>
          </w:p>
        </w:tc>
        <w:tc>
          <w:tcPr>
            <w:tcW w:w="1802" w:type="dxa"/>
          </w:tcPr>
          <w:p w14:paraId="22BA9A2E" w14:textId="77777777" w:rsidR="003551FD" w:rsidRDefault="003551FD" w:rsidP="00D47DF9">
            <w:pPr>
              <w:spacing w:after="120"/>
              <w:rPr>
                <w:rFonts w:cs="Arial"/>
                <w:sz w:val="20"/>
                <w:szCs w:val="20"/>
              </w:rPr>
            </w:pPr>
          </w:p>
        </w:tc>
        <w:tc>
          <w:tcPr>
            <w:tcW w:w="1802" w:type="dxa"/>
          </w:tcPr>
          <w:p w14:paraId="6BB9AA7A" w14:textId="77777777" w:rsidR="003551FD" w:rsidRDefault="003551FD" w:rsidP="00D47DF9">
            <w:pPr>
              <w:spacing w:after="120"/>
              <w:rPr>
                <w:rFonts w:cs="Arial"/>
                <w:sz w:val="20"/>
                <w:szCs w:val="20"/>
              </w:rPr>
            </w:pPr>
          </w:p>
        </w:tc>
        <w:tc>
          <w:tcPr>
            <w:tcW w:w="3633" w:type="dxa"/>
          </w:tcPr>
          <w:p w14:paraId="4CCE0D5F" w14:textId="77777777" w:rsidR="003551FD" w:rsidRDefault="003551FD" w:rsidP="00D47DF9">
            <w:pPr>
              <w:spacing w:after="120"/>
              <w:rPr>
                <w:rFonts w:cs="Arial"/>
                <w:sz w:val="20"/>
                <w:szCs w:val="20"/>
              </w:rPr>
            </w:pPr>
          </w:p>
        </w:tc>
      </w:tr>
    </w:tbl>
    <w:p w14:paraId="43AD9A06" w14:textId="77777777" w:rsidR="00B40F3E" w:rsidRDefault="00B40F3E" w:rsidP="00577FC3">
      <w:pPr>
        <w:spacing w:after="120"/>
        <w:rPr>
          <w:rFonts w:asciiTheme="minorHAnsi" w:hAnsiTheme="minorHAnsi" w:cstheme="minorHAnsi"/>
        </w:rPr>
      </w:pPr>
    </w:p>
    <w:p w14:paraId="5D39406E" w14:textId="56C9D63B" w:rsidR="00BA3E78" w:rsidRPr="005F07EB" w:rsidRDefault="00BA3E78" w:rsidP="00577FC3">
      <w:pPr>
        <w:spacing w:after="120"/>
        <w:rPr>
          <w:rFonts w:asciiTheme="minorHAnsi" w:hAnsiTheme="minorHAnsi" w:cstheme="minorHAnsi"/>
        </w:rPr>
      </w:pPr>
    </w:p>
    <w:tbl>
      <w:tblPr>
        <w:tblpPr w:leftFromText="180" w:rightFromText="180" w:vertAnchor="text" w:horzAnchor="margin" w:tblpX="-137" w:tblpY="-11"/>
        <w:tblW w:w="94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2936"/>
        <w:gridCol w:w="1984"/>
        <w:gridCol w:w="2267"/>
        <w:gridCol w:w="1596"/>
      </w:tblGrid>
      <w:tr w:rsidR="001E5E4D" w:rsidRPr="00F51281" w14:paraId="388E0E47" w14:textId="77777777" w:rsidTr="0016399F">
        <w:trPr>
          <w:trHeight w:val="515"/>
        </w:trPr>
        <w:tc>
          <w:tcPr>
            <w:tcW w:w="9492" w:type="dxa"/>
            <w:gridSpan w:val="5"/>
            <w:shd w:val="clear" w:color="auto" w:fill="FDE9D9" w:themeFill="accent6" w:themeFillTint="33"/>
          </w:tcPr>
          <w:p w14:paraId="45390BFF" w14:textId="3ED10358" w:rsidR="001E5E4D" w:rsidRPr="00F51281" w:rsidRDefault="0016399F" w:rsidP="0016399F">
            <w:pPr>
              <w:pStyle w:val="TableParagraph"/>
              <w:spacing w:before="119"/>
              <w:ind w:right="2169"/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 xml:space="preserve"> 3.2 </w:t>
            </w:r>
            <w:r w:rsidR="00B40F3E" w:rsidRPr="00F51281">
              <w:rPr>
                <w:rFonts w:asciiTheme="minorHAnsi" w:hAnsiTheme="minorHAnsi" w:cstheme="minorHAnsi"/>
                <w:b/>
                <w:sz w:val="20"/>
              </w:rPr>
              <w:t>Similar Nature of Project Assignment Completed</w:t>
            </w:r>
          </w:p>
        </w:tc>
      </w:tr>
      <w:tr w:rsidR="001E5E4D" w:rsidRPr="00F51281" w14:paraId="2F5BA8B1" w14:textId="77777777" w:rsidTr="0016399F">
        <w:trPr>
          <w:trHeight w:val="791"/>
        </w:trPr>
        <w:tc>
          <w:tcPr>
            <w:tcW w:w="709" w:type="dxa"/>
          </w:tcPr>
          <w:p w14:paraId="3CC68F10" w14:textId="77777777" w:rsidR="001E5E4D" w:rsidRPr="00F51281" w:rsidRDefault="001E5E4D" w:rsidP="0016399F">
            <w:pPr>
              <w:pStyle w:val="TableParagraph"/>
              <w:spacing w:before="119"/>
              <w:ind w:right="271"/>
              <w:rPr>
                <w:rFonts w:asciiTheme="minorHAnsi" w:hAnsiTheme="minorHAnsi" w:cstheme="minorHAnsi"/>
                <w:b/>
                <w:sz w:val="20"/>
              </w:rPr>
            </w:pPr>
            <w:r w:rsidRPr="00F51281">
              <w:rPr>
                <w:rFonts w:asciiTheme="minorHAnsi" w:hAnsiTheme="minorHAnsi" w:cstheme="minorHAnsi"/>
                <w:b/>
                <w:sz w:val="20"/>
              </w:rPr>
              <w:t>Sn</w:t>
            </w:r>
          </w:p>
        </w:tc>
        <w:tc>
          <w:tcPr>
            <w:tcW w:w="2936" w:type="dxa"/>
          </w:tcPr>
          <w:p w14:paraId="286B276A" w14:textId="77777777" w:rsidR="001E5E4D" w:rsidRPr="00F51281" w:rsidRDefault="001E5E4D" w:rsidP="0016399F">
            <w:pPr>
              <w:pStyle w:val="TableParagraph"/>
              <w:spacing w:before="119"/>
              <w:ind w:left="868"/>
              <w:rPr>
                <w:rFonts w:asciiTheme="minorHAnsi" w:hAnsiTheme="minorHAnsi" w:cstheme="minorHAnsi"/>
                <w:b/>
                <w:sz w:val="20"/>
              </w:rPr>
            </w:pPr>
            <w:r w:rsidRPr="00F51281">
              <w:rPr>
                <w:rFonts w:asciiTheme="minorHAnsi" w:hAnsiTheme="minorHAnsi" w:cstheme="minorHAnsi"/>
                <w:b/>
                <w:sz w:val="20"/>
              </w:rPr>
              <w:t>Description</w:t>
            </w:r>
          </w:p>
        </w:tc>
        <w:tc>
          <w:tcPr>
            <w:tcW w:w="1984" w:type="dxa"/>
          </w:tcPr>
          <w:p w14:paraId="31D3D5BD" w14:textId="576C790A" w:rsidR="001E5E4D" w:rsidRPr="00F51281" w:rsidRDefault="009C1EB6" w:rsidP="0016399F">
            <w:pPr>
              <w:pStyle w:val="TableParagraph"/>
              <w:spacing w:before="119"/>
              <w:ind w:right="44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F51281">
              <w:rPr>
                <w:rFonts w:asciiTheme="minorHAnsi" w:hAnsiTheme="minorHAnsi" w:cstheme="minorHAnsi"/>
                <w:b/>
                <w:sz w:val="20"/>
              </w:rPr>
              <w:t xml:space="preserve">Project </w:t>
            </w:r>
            <w:r w:rsidR="001E5E4D" w:rsidRPr="00F51281">
              <w:rPr>
                <w:rFonts w:asciiTheme="minorHAnsi" w:hAnsiTheme="minorHAnsi" w:cstheme="minorHAnsi"/>
                <w:b/>
                <w:sz w:val="20"/>
              </w:rPr>
              <w:t>1</w:t>
            </w:r>
          </w:p>
        </w:tc>
        <w:tc>
          <w:tcPr>
            <w:tcW w:w="2267" w:type="dxa"/>
          </w:tcPr>
          <w:p w14:paraId="26BB9166" w14:textId="0078B1B6" w:rsidR="001E5E4D" w:rsidRPr="00F51281" w:rsidRDefault="009C1EB6" w:rsidP="0016399F">
            <w:pPr>
              <w:pStyle w:val="TableParagraph"/>
              <w:spacing w:before="119"/>
              <w:ind w:right="41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F51281">
              <w:rPr>
                <w:rFonts w:asciiTheme="minorHAnsi" w:hAnsiTheme="minorHAnsi" w:cstheme="minorHAnsi"/>
                <w:b/>
                <w:sz w:val="20"/>
              </w:rPr>
              <w:t xml:space="preserve">Project </w:t>
            </w:r>
            <w:r w:rsidR="001E5E4D" w:rsidRPr="00F51281">
              <w:rPr>
                <w:rFonts w:asciiTheme="minorHAnsi" w:hAnsiTheme="minorHAnsi" w:cstheme="minorHAnsi"/>
                <w:b/>
                <w:sz w:val="20"/>
              </w:rPr>
              <w:t>2</w:t>
            </w:r>
          </w:p>
        </w:tc>
        <w:tc>
          <w:tcPr>
            <w:tcW w:w="1596" w:type="dxa"/>
          </w:tcPr>
          <w:p w14:paraId="04C5B273" w14:textId="33989719" w:rsidR="001E5E4D" w:rsidRPr="00F51281" w:rsidRDefault="009C1EB6" w:rsidP="0016399F">
            <w:pPr>
              <w:pStyle w:val="TableParagraph"/>
              <w:spacing w:before="119"/>
              <w:ind w:right="34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F51281">
              <w:rPr>
                <w:rFonts w:asciiTheme="minorHAnsi" w:hAnsiTheme="minorHAnsi" w:cstheme="minorHAnsi"/>
                <w:b/>
                <w:sz w:val="20"/>
              </w:rPr>
              <w:t xml:space="preserve">Project </w:t>
            </w:r>
            <w:r w:rsidR="001E5E4D" w:rsidRPr="00F51281">
              <w:rPr>
                <w:rFonts w:asciiTheme="minorHAnsi" w:hAnsiTheme="minorHAnsi" w:cstheme="minorHAnsi"/>
                <w:b/>
                <w:sz w:val="20"/>
              </w:rPr>
              <w:t>3</w:t>
            </w:r>
          </w:p>
        </w:tc>
      </w:tr>
      <w:tr w:rsidR="001E5E4D" w:rsidRPr="00F51281" w14:paraId="0A4E4332" w14:textId="77777777" w:rsidTr="0016399F">
        <w:trPr>
          <w:trHeight w:val="1067"/>
        </w:trPr>
        <w:tc>
          <w:tcPr>
            <w:tcW w:w="709" w:type="dxa"/>
          </w:tcPr>
          <w:p w14:paraId="6A6349A4" w14:textId="77777777" w:rsidR="001E5E4D" w:rsidRPr="00F51281" w:rsidRDefault="001E5E4D" w:rsidP="0016399F">
            <w:pPr>
              <w:pStyle w:val="TableParagraph"/>
              <w:spacing w:before="119"/>
              <w:ind w:right="45"/>
              <w:jc w:val="center"/>
              <w:rPr>
                <w:rFonts w:asciiTheme="minorHAnsi" w:hAnsiTheme="minorHAnsi" w:cstheme="minorHAnsi"/>
                <w:sz w:val="20"/>
              </w:rPr>
            </w:pPr>
            <w:r w:rsidRPr="00F51281">
              <w:rPr>
                <w:rFonts w:asciiTheme="minorHAnsi" w:hAnsiTheme="minorHAnsi" w:cstheme="minorHAnsi"/>
                <w:sz w:val="20"/>
              </w:rPr>
              <w:t>1</w:t>
            </w:r>
          </w:p>
        </w:tc>
        <w:tc>
          <w:tcPr>
            <w:tcW w:w="2936" w:type="dxa"/>
          </w:tcPr>
          <w:p w14:paraId="7E0D1362" w14:textId="49C8B078" w:rsidR="001E5E4D" w:rsidRPr="00F51281" w:rsidRDefault="001E5E4D" w:rsidP="0016399F">
            <w:pPr>
              <w:pStyle w:val="TableParagraph"/>
              <w:spacing w:before="119"/>
              <w:ind w:right="267"/>
              <w:rPr>
                <w:rFonts w:asciiTheme="minorHAnsi" w:hAnsiTheme="minorHAnsi" w:cstheme="minorHAnsi"/>
                <w:sz w:val="20"/>
              </w:rPr>
            </w:pPr>
            <w:r w:rsidRPr="00F51281">
              <w:rPr>
                <w:rFonts w:asciiTheme="minorHAnsi" w:hAnsiTheme="minorHAnsi" w:cstheme="minorHAnsi"/>
                <w:sz w:val="20"/>
              </w:rPr>
              <w:t>Name</w:t>
            </w:r>
            <w:r w:rsidRPr="00F51281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F51281">
              <w:rPr>
                <w:rFonts w:asciiTheme="minorHAnsi" w:hAnsiTheme="minorHAnsi" w:cstheme="minorHAnsi"/>
                <w:sz w:val="20"/>
              </w:rPr>
              <w:t>of</w:t>
            </w:r>
            <w:r w:rsidRPr="00F51281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F51281">
              <w:rPr>
                <w:rFonts w:asciiTheme="minorHAnsi" w:hAnsiTheme="minorHAnsi" w:cstheme="minorHAnsi"/>
                <w:sz w:val="20"/>
              </w:rPr>
              <w:t>project</w:t>
            </w:r>
            <w:r w:rsidRPr="00F51281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F51281">
              <w:rPr>
                <w:rFonts w:asciiTheme="minorHAnsi" w:hAnsiTheme="minorHAnsi" w:cstheme="minorHAnsi"/>
                <w:sz w:val="20"/>
              </w:rPr>
              <w:t xml:space="preserve">and location &amp; </w:t>
            </w:r>
            <w:r w:rsidR="00194A8E" w:rsidRPr="00F51281">
              <w:rPr>
                <w:rFonts w:asciiTheme="minorHAnsi" w:hAnsiTheme="minorHAnsi" w:cstheme="minorHAnsi"/>
                <w:sz w:val="20"/>
              </w:rPr>
              <w:t xml:space="preserve">estimated </w:t>
            </w:r>
            <w:r w:rsidRPr="00F51281">
              <w:rPr>
                <w:rFonts w:asciiTheme="minorHAnsi" w:hAnsiTheme="minorHAnsi" w:cstheme="minorHAnsi"/>
                <w:sz w:val="20"/>
              </w:rPr>
              <w:t>of work</w:t>
            </w:r>
            <w:r w:rsidR="00194A8E" w:rsidRPr="00F51281">
              <w:rPr>
                <w:rFonts w:asciiTheme="minorHAnsi" w:hAnsiTheme="minorHAnsi" w:cstheme="minorHAnsi"/>
                <w:sz w:val="20"/>
              </w:rPr>
              <w:t>s.</w:t>
            </w:r>
          </w:p>
        </w:tc>
        <w:tc>
          <w:tcPr>
            <w:tcW w:w="1984" w:type="dxa"/>
          </w:tcPr>
          <w:p w14:paraId="3598E9E1" w14:textId="77777777" w:rsidR="001E5E4D" w:rsidRPr="00F51281" w:rsidRDefault="001E5E4D" w:rsidP="0016399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14:paraId="332C2E82" w14:textId="77777777" w:rsidR="009C1EB6" w:rsidRPr="00F51281" w:rsidRDefault="009C1EB6" w:rsidP="0016399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14:paraId="610991B9" w14:textId="77777777" w:rsidR="009C1EB6" w:rsidRPr="00F51281" w:rsidRDefault="009C1EB6" w:rsidP="0016399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14:paraId="56AD8BA3" w14:textId="77777777" w:rsidR="009C1EB6" w:rsidRPr="00F51281" w:rsidRDefault="009C1EB6" w:rsidP="0016399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67" w:type="dxa"/>
          </w:tcPr>
          <w:p w14:paraId="5AD2E1ED" w14:textId="77777777" w:rsidR="001E5E4D" w:rsidRPr="00F51281" w:rsidRDefault="001E5E4D" w:rsidP="0016399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96" w:type="dxa"/>
          </w:tcPr>
          <w:p w14:paraId="673228A6" w14:textId="77777777" w:rsidR="001E5E4D" w:rsidRPr="00F51281" w:rsidRDefault="001E5E4D" w:rsidP="0016399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1E5E4D" w:rsidRPr="00F51281" w14:paraId="5ADD6039" w14:textId="77777777" w:rsidTr="0016399F">
        <w:trPr>
          <w:trHeight w:val="1346"/>
        </w:trPr>
        <w:tc>
          <w:tcPr>
            <w:tcW w:w="709" w:type="dxa"/>
          </w:tcPr>
          <w:p w14:paraId="7774954D" w14:textId="77777777" w:rsidR="001E5E4D" w:rsidRPr="00F51281" w:rsidRDefault="001E5E4D" w:rsidP="0016399F">
            <w:pPr>
              <w:pStyle w:val="TableParagraph"/>
              <w:spacing w:before="122"/>
              <w:ind w:right="45"/>
              <w:jc w:val="center"/>
              <w:rPr>
                <w:rFonts w:asciiTheme="minorHAnsi" w:hAnsiTheme="minorHAnsi" w:cstheme="minorHAnsi"/>
                <w:sz w:val="20"/>
              </w:rPr>
            </w:pPr>
            <w:r w:rsidRPr="00F51281">
              <w:rPr>
                <w:rFonts w:asciiTheme="minorHAnsi" w:hAnsiTheme="minorHAnsi" w:cstheme="minorHAnsi"/>
                <w:sz w:val="20"/>
              </w:rPr>
              <w:t>2</w:t>
            </w:r>
          </w:p>
        </w:tc>
        <w:tc>
          <w:tcPr>
            <w:tcW w:w="2936" w:type="dxa"/>
          </w:tcPr>
          <w:p w14:paraId="4E909765" w14:textId="65223ACC" w:rsidR="001E5E4D" w:rsidRPr="00F51281" w:rsidRDefault="009C1EB6" w:rsidP="0016399F">
            <w:pPr>
              <w:pStyle w:val="TableParagraph"/>
              <w:spacing w:before="122"/>
              <w:ind w:right="267"/>
              <w:rPr>
                <w:rFonts w:asciiTheme="minorHAnsi" w:hAnsiTheme="minorHAnsi" w:cstheme="minorHAnsi"/>
                <w:sz w:val="20"/>
              </w:rPr>
            </w:pPr>
            <w:r w:rsidRPr="00F51281">
              <w:rPr>
                <w:rFonts w:asciiTheme="minorHAnsi" w:hAnsiTheme="minorHAnsi" w:cstheme="minorHAnsi"/>
                <w:sz w:val="20"/>
              </w:rPr>
              <w:t>Address of the project site</w:t>
            </w:r>
          </w:p>
        </w:tc>
        <w:tc>
          <w:tcPr>
            <w:tcW w:w="1984" w:type="dxa"/>
          </w:tcPr>
          <w:p w14:paraId="727DAC5E" w14:textId="77777777" w:rsidR="001E5E4D" w:rsidRPr="00F51281" w:rsidRDefault="001E5E4D" w:rsidP="0016399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14:paraId="785C29C5" w14:textId="77777777" w:rsidR="009C1EB6" w:rsidRPr="00F51281" w:rsidRDefault="009C1EB6" w:rsidP="0016399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14:paraId="687AD613" w14:textId="77777777" w:rsidR="009C1EB6" w:rsidRPr="00F51281" w:rsidRDefault="009C1EB6" w:rsidP="0016399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14:paraId="2C25733C" w14:textId="77777777" w:rsidR="009C1EB6" w:rsidRPr="00F51281" w:rsidRDefault="009C1EB6" w:rsidP="0016399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14:paraId="4B892DAE" w14:textId="77777777" w:rsidR="009C1EB6" w:rsidRPr="00F51281" w:rsidRDefault="009C1EB6" w:rsidP="0016399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14:paraId="1C0CD13D" w14:textId="77777777" w:rsidR="009C1EB6" w:rsidRPr="00F51281" w:rsidRDefault="009C1EB6" w:rsidP="0016399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67" w:type="dxa"/>
          </w:tcPr>
          <w:p w14:paraId="32C3D8F1" w14:textId="77777777" w:rsidR="001E5E4D" w:rsidRPr="00F51281" w:rsidRDefault="001E5E4D" w:rsidP="0016399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96" w:type="dxa"/>
          </w:tcPr>
          <w:p w14:paraId="1E666FD7" w14:textId="77777777" w:rsidR="001E5E4D" w:rsidRPr="00F51281" w:rsidRDefault="001E5E4D" w:rsidP="0016399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1E5E4D" w:rsidRPr="00F51281" w14:paraId="73ADDA8D" w14:textId="77777777" w:rsidTr="0016399F">
        <w:trPr>
          <w:trHeight w:val="558"/>
        </w:trPr>
        <w:tc>
          <w:tcPr>
            <w:tcW w:w="709" w:type="dxa"/>
          </w:tcPr>
          <w:p w14:paraId="79C151BB" w14:textId="77777777" w:rsidR="001E5E4D" w:rsidRPr="00F51281" w:rsidRDefault="001E5E4D" w:rsidP="0016399F">
            <w:pPr>
              <w:pStyle w:val="TableParagraph"/>
              <w:spacing w:before="119"/>
              <w:ind w:right="45"/>
              <w:jc w:val="center"/>
              <w:rPr>
                <w:rFonts w:asciiTheme="minorHAnsi" w:hAnsiTheme="minorHAnsi" w:cstheme="minorHAnsi"/>
                <w:sz w:val="20"/>
              </w:rPr>
            </w:pPr>
            <w:r w:rsidRPr="00F51281">
              <w:rPr>
                <w:rFonts w:asciiTheme="minorHAnsi" w:hAnsiTheme="minorHAnsi" w:cstheme="minorHAnsi"/>
                <w:sz w:val="20"/>
              </w:rPr>
              <w:t>3</w:t>
            </w:r>
          </w:p>
        </w:tc>
        <w:tc>
          <w:tcPr>
            <w:tcW w:w="2936" w:type="dxa"/>
          </w:tcPr>
          <w:p w14:paraId="086969C6" w14:textId="77777777" w:rsidR="001E5E4D" w:rsidRPr="00F51281" w:rsidRDefault="001E5E4D" w:rsidP="0016399F">
            <w:pPr>
              <w:pStyle w:val="TableParagraph"/>
              <w:spacing w:before="119"/>
              <w:rPr>
                <w:rFonts w:asciiTheme="minorHAnsi" w:hAnsiTheme="minorHAnsi" w:cstheme="minorHAnsi"/>
                <w:sz w:val="20"/>
              </w:rPr>
            </w:pPr>
            <w:r w:rsidRPr="00F51281">
              <w:rPr>
                <w:rFonts w:asciiTheme="minorHAnsi" w:hAnsiTheme="minorHAnsi" w:cstheme="minorHAnsi"/>
                <w:sz w:val="20"/>
              </w:rPr>
              <w:t>Cost</w:t>
            </w:r>
            <w:r w:rsidRPr="00F51281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F51281">
              <w:rPr>
                <w:rFonts w:asciiTheme="minorHAnsi" w:hAnsiTheme="minorHAnsi" w:cstheme="minorHAnsi"/>
                <w:sz w:val="20"/>
              </w:rPr>
              <w:t>of</w:t>
            </w:r>
            <w:r w:rsidRPr="00F51281">
              <w:rPr>
                <w:rFonts w:asciiTheme="minorHAnsi" w:hAnsiTheme="minorHAnsi" w:cstheme="minorHAnsi"/>
                <w:spacing w:val="-9"/>
                <w:sz w:val="20"/>
              </w:rPr>
              <w:t xml:space="preserve"> </w:t>
            </w:r>
            <w:r w:rsidRPr="00F51281">
              <w:rPr>
                <w:rFonts w:asciiTheme="minorHAnsi" w:hAnsiTheme="minorHAnsi" w:cstheme="minorHAnsi"/>
                <w:sz w:val="20"/>
              </w:rPr>
              <w:t>Fees</w:t>
            </w:r>
            <w:r w:rsidRPr="00F51281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F51281">
              <w:rPr>
                <w:rFonts w:asciiTheme="minorHAnsi" w:hAnsiTheme="minorHAnsi" w:cstheme="minorHAnsi"/>
                <w:sz w:val="20"/>
              </w:rPr>
              <w:t>in</w:t>
            </w:r>
            <w:r w:rsidRPr="00F51281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F51281">
              <w:rPr>
                <w:rFonts w:asciiTheme="minorHAnsi" w:hAnsiTheme="minorHAnsi" w:cstheme="minorHAnsi"/>
                <w:sz w:val="20"/>
              </w:rPr>
              <w:t>Rs.</w:t>
            </w:r>
            <w:r w:rsidRPr="00F51281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F51281">
              <w:rPr>
                <w:rFonts w:asciiTheme="minorHAnsi" w:hAnsiTheme="minorHAnsi" w:cstheme="minorHAnsi"/>
                <w:sz w:val="20"/>
              </w:rPr>
              <w:t>Crores</w:t>
            </w:r>
          </w:p>
        </w:tc>
        <w:tc>
          <w:tcPr>
            <w:tcW w:w="1984" w:type="dxa"/>
          </w:tcPr>
          <w:p w14:paraId="68FD5EFE" w14:textId="77777777" w:rsidR="001E5E4D" w:rsidRPr="00F51281" w:rsidRDefault="001E5E4D" w:rsidP="0016399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14:paraId="4F0B87B4" w14:textId="77777777" w:rsidR="009C1EB6" w:rsidRPr="00F51281" w:rsidRDefault="009C1EB6" w:rsidP="0016399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67" w:type="dxa"/>
          </w:tcPr>
          <w:p w14:paraId="0861D5C4" w14:textId="77777777" w:rsidR="001E5E4D" w:rsidRPr="00F51281" w:rsidRDefault="001E5E4D" w:rsidP="0016399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96" w:type="dxa"/>
          </w:tcPr>
          <w:p w14:paraId="2C527DB9" w14:textId="77777777" w:rsidR="001E5E4D" w:rsidRPr="00F51281" w:rsidRDefault="001E5E4D" w:rsidP="0016399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1E5E4D" w:rsidRPr="00F51281" w14:paraId="778807F2" w14:textId="77777777" w:rsidTr="0016399F">
        <w:trPr>
          <w:trHeight w:val="791"/>
        </w:trPr>
        <w:tc>
          <w:tcPr>
            <w:tcW w:w="709" w:type="dxa"/>
          </w:tcPr>
          <w:p w14:paraId="6FA643D6" w14:textId="77777777" w:rsidR="001E5E4D" w:rsidRPr="00F51281" w:rsidRDefault="001E5E4D" w:rsidP="0016399F">
            <w:pPr>
              <w:pStyle w:val="TableParagraph"/>
              <w:spacing w:before="119"/>
              <w:ind w:right="45"/>
              <w:jc w:val="center"/>
              <w:rPr>
                <w:rFonts w:asciiTheme="minorHAnsi" w:hAnsiTheme="minorHAnsi" w:cstheme="minorHAnsi"/>
                <w:sz w:val="20"/>
              </w:rPr>
            </w:pPr>
            <w:r w:rsidRPr="00F51281">
              <w:rPr>
                <w:rFonts w:asciiTheme="minorHAnsi" w:hAnsiTheme="minorHAnsi" w:cstheme="minorHAnsi"/>
                <w:sz w:val="20"/>
              </w:rPr>
              <w:t>4</w:t>
            </w:r>
          </w:p>
        </w:tc>
        <w:tc>
          <w:tcPr>
            <w:tcW w:w="2936" w:type="dxa"/>
          </w:tcPr>
          <w:p w14:paraId="5885693E" w14:textId="77777777" w:rsidR="001E5E4D" w:rsidRPr="00F51281" w:rsidRDefault="001E5E4D" w:rsidP="0016399F">
            <w:pPr>
              <w:pStyle w:val="TableParagraph"/>
              <w:spacing w:before="119"/>
              <w:ind w:right="269"/>
              <w:rPr>
                <w:rFonts w:asciiTheme="minorHAnsi" w:hAnsiTheme="minorHAnsi" w:cstheme="minorHAnsi"/>
                <w:sz w:val="20"/>
              </w:rPr>
            </w:pPr>
            <w:r w:rsidRPr="00F51281">
              <w:rPr>
                <w:rFonts w:asciiTheme="minorHAnsi" w:hAnsiTheme="minorHAnsi" w:cstheme="minorHAnsi"/>
                <w:sz w:val="20"/>
              </w:rPr>
              <w:t>Date</w:t>
            </w:r>
            <w:r w:rsidRPr="00F51281">
              <w:rPr>
                <w:rFonts w:asciiTheme="minorHAnsi" w:hAnsiTheme="minorHAnsi" w:cstheme="minorHAnsi"/>
                <w:spacing w:val="27"/>
                <w:sz w:val="20"/>
              </w:rPr>
              <w:t xml:space="preserve"> </w:t>
            </w:r>
            <w:r w:rsidRPr="00F51281">
              <w:rPr>
                <w:rFonts w:asciiTheme="minorHAnsi" w:hAnsiTheme="minorHAnsi" w:cstheme="minorHAnsi"/>
                <w:sz w:val="20"/>
              </w:rPr>
              <w:t>of</w:t>
            </w:r>
            <w:r w:rsidRPr="00F51281">
              <w:rPr>
                <w:rFonts w:asciiTheme="minorHAnsi" w:hAnsiTheme="minorHAnsi" w:cstheme="minorHAnsi"/>
                <w:spacing w:val="27"/>
                <w:sz w:val="20"/>
              </w:rPr>
              <w:t xml:space="preserve"> contract started</w:t>
            </w:r>
          </w:p>
        </w:tc>
        <w:tc>
          <w:tcPr>
            <w:tcW w:w="1984" w:type="dxa"/>
          </w:tcPr>
          <w:p w14:paraId="11235D26" w14:textId="77777777" w:rsidR="001E5E4D" w:rsidRPr="00F51281" w:rsidRDefault="001E5E4D" w:rsidP="0016399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67" w:type="dxa"/>
          </w:tcPr>
          <w:p w14:paraId="14B92451" w14:textId="77777777" w:rsidR="001E5E4D" w:rsidRPr="00F51281" w:rsidRDefault="001E5E4D" w:rsidP="0016399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96" w:type="dxa"/>
          </w:tcPr>
          <w:p w14:paraId="1DB30308" w14:textId="77777777" w:rsidR="001E5E4D" w:rsidRPr="00F51281" w:rsidRDefault="001E5E4D" w:rsidP="0016399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1E5E4D" w:rsidRPr="00F51281" w14:paraId="62F313F6" w14:textId="77777777" w:rsidTr="0016399F">
        <w:trPr>
          <w:trHeight w:val="791"/>
        </w:trPr>
        <w:tc>
          <w:tcPr>
            <w:tcW w:w="709" w:type="dxa"/>
          </w:tcPr>
          <w:p w14:paraId="38A5B80A" w14:textId="77777777" w:rsidR="001E5E4D" w:rsidRPr="00F51281" w:rsidRDefault="001E5E4D" w:rsidP="0016399F">
            <w:pPr>
              <w:pStyle w:val="TableParagraph"/>
              <w:spacing w:before="119"/>
              <w:ind w:right="45"/>
              <w:jc w:val="center"/>
              <w:rPr>
                <w:rFonts w:asciiTheme="minorHAnsi" w:hAnsiTheme="minorHAnsi" w:cstheme="minorHAnsi"/>
                <w:sz w:val="20"/>
              </w:rPr>
            </w:pPr>
            <w:r w:rsidRPr="00F51281">
              <w:rPr>
                <w:rFonts w:asciiTheme="minorHAnsi" w:hAnsiTheme="minorHAnsi" w:cstheme="minorHAnsi"/>
                <w:sz w:val="20"/>
              </w:rPr>
              <w:t>5</w:t>
            </w:r>
          </w:p>
        </w:tc>
        <w:tc>
          <w:tcPr>
            <w:tcW w:w="2936" w:type="dxa"/>
          </w:tcPr>
          <w:p w14:paraId="48922B7A" w14:textId="77777777" w:rsidR="001E5E4D" w:rsidRPr="00F51281" w:rsidRDefault="001E5E4D" w:rsidP="0016399F">
            <w:pPr>
              <w:pStyle w:val="TableParagraph"/>
              <w:tabs>
                <w:tab w:val="left" w:pos="1650"/>
                <w:tab w:val="left" w:pos="2504"/>
              </w:tabs>
              <w:spacing w:before="119"/>
              <w:ind w:right="269"/>
              <w:jc w:val="both"/>
              <w:rPr>
                <w:rFonts w:asciiTheme="minorHAnsi" w:hAnsiTheme="minorHAnsi" w:cstheme="minorHAnsi"/>
                <w:sz w:val="20"/>
              </w:rPr>
            </w:pPr>
            <w:r w:rsidRPr="00F51281">
              <w:rPr>
                <w:rFonts w:asciiTheme="minorHAnsi" w:hAnsiTheme="minorHAnsi" w:cstheme="minorHAnsi"/>
                <w:sz w:val="20"/>
              </w:rPr>
              <w:t>Stipulated date</w:t>
            </w:r>
            <w:r w:rsidRPr="00F51281">
              <w:rPr>
                <w:rFonts w:asciiTheme="minorHAnsi" w:hAnsiTheme="minorHAnsi" w:cstheme="minorHAnsi"/>
                <w:sz w:val="20"/>
              </w:rPr>
              <w:tab/>
            </w:r>
            <w:r w:rsidRPr="00F51281">
              <w:rPr>
                <w:rFonts w:asciiTheme="minorHAnsi" w:hAnsiTheme="minorHAnsi" w:cstheme="minorHAnsi"/>
                <w:spacing w:val="-4"/>
                <w:sz w:val="20"/>
              </w:rPr>
              <w:t>of</w:t>
            </w:r>
            <w:r w:rsidRPr="00F51281">
              <w:rPr>
                <w:rFonts w:asciiTheme="minorHAnsi" w:hAnsiTheme="minorHAnsi" w:cstheme="minorHAnsi"/>
                <w:spacing w:val="-57"/>
                <w:sz w:val="20"/>
              </w:rPr>
              <w:t xml:space="preserve"> </w:t>
            </w:r>
            <w:r w:rsidRPr="00F51281">
              <w:rPr>
                <w:rFonts w:asciiTheme="minorHAnsi" w:hAnsiTheme="minorHAnsi" w:cstheme="minorHAnsi"/>
                <w:sz w:val="20"/>
              </w:rPr>
              <w:t>completion</w:t>
            </w:r>
          </w:p>
        </w:tc>
        <w:tc>
          <w:tcPr>
            <w:tcW w:w="1984" w:type="dxa"/>
          </w:tcPr>
          <w:p w14:paraId="2A9ACAFA" w14:textId="77777777" w:rsidR="001E5E4D" w:rsidRPr="00F51281" w:rsidRDefault="001E5E4D" w:rsidP="0016399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67" w:type="dxa"/>
          </w:tcPr>
          <w:p w14:paraId="0F69A2A1" w14:textId="77777777" w:rsidR="001E5E4D" w:rsidRPr="00F51281" w:rsidRDefault="001E5E4D" w:rsidP="0016399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96" w:type="dxa"/>
          </w:tcPr>
          <w:p w14:paraId="6290AABE" w14:textId="77777777" w:rsidR="001E5E4D" w:rsidRPr="00F51281" w:rsidRDefault="001E5E4D" w:rsidP="0016399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1E5E4D" w:rsidRPr="00F51281" w14:paraId="045B9FFA" w14:textId="77777777" w:rsidTr="0016399F">
        <w:trPr>
          <w:trHeight w:val="551"/>
        </w:trPr>
        <w:tc>
          <w:tcPr>
            <w:tcW w:w="709" w:type="dxa"/>
          </w:tcPr>
          <w:p w14:paraId="2251B583" w14:textId="77777777" w:rsidR="001E5E4D" w:rsidRPr="00F51281" w:rsidRDefault="001E5E4D" w:rsidP="0016399F">
            <w:pPr>
              <w:pStyle w:val="TableParagraph"/>
              <w:spacing w:before="119"/>
              <w:ind w:right="45"/>
              <w:jc w:val="center"/>
              <w:rPr>
                <w:rFonts w:asciiTheme="minorHAnsi" w:hAnsiTheme="minorHAnsi" w:cstheme="minorHAnsi"/>
                <w:sz w:val="20"/>
              </w:rPr>
            </w:pPr>
            <w:r w:rsidRPr="00F51281">
              <w:rPr>
                <w:rFonts w:asciiTheme="minorHAnsi" w:hAnsiTheme="minorHAnsi" w:cstheme="minorHAnsi"/>
                <w:sz w:val="20"/>
              </w:rPr>
              <w:t>6</w:t>
            </w:r>
          </w:p>
        </w:tc>
        <w:tc>
          <w:tcPr>
            <w:tcW w:w="2936" w:type="dxa"/>
          </w:tcPr>
          <w:p w14:paraId="33AD20B5" w14:textId="77777777" w:rsidR="001E5E4D" w:rsidRPr="00F51281" w:rsidRDefault="001E5E4D" w:rsidP="0016399F">
            <w:pPr>
              <w:pStyle w:val="TableParagraph"/>
              <w:spacing w:before="119"/>
              <w:rPr>
                <w:rFonts w:asciiTheme="minorHAnsi" w:hAnsiTheme="minorHAnsi" w:cstheme="minorHAnsi"/>
                <w:sz w:val="20"/>
              </w:rPr>
            </w:pPr>
            <w:r w:rsidRPr="00F51281">
              <w:rPr>
                <w:rFonts w:asciiTheme="minorHAnsi" w:hAnsiTheme="minorHAnsi" w:cstheme="minorHAnsi"/>
                <w:sz w:val="20"/>
              </w:rPr>
              <w:t>Actual</w:t>
            </w:r>
            <w:r w:rsidRPr="00F51281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F51281">
              <w:rPr>
                <w:rFonts w:asciiTheme="minorHAnsi" w:hAnsiTheme="minorHAnsi" w:cstheme="minorHAnsi"/>
                <w:sz w:val="20"/>
              </w:rPr>
              <w:t>date</w:t>
            </w:r>
            <w:r w:rsidRPr="00F51281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F51281">
              <w:rPr>
                <w:rFonts w:asciiTheme="minorHAnsi" w:hAnsiTheme="minorHAnsi" w:cstheme="minorHAnsi"/>
                <w:sz w:val="20"/>
              </w:rPr>
              <w:t>of</w:t>
            </w:r>
            <w:r w:rsidRPr="00F51281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F51281">
              <w:rPr>
                <w:rFonts w:asciiTheme="minorHAnsi" w:hAnsiTheme="minorHAnsi" w:cstheme="minorHAnsi"/>
                <w:sz w:val="20"/>
              </w:rPr>
              <w:t>completion</w:t>
            </w:r>
          </w:p>
        </w:tc>
        <w:tc>
          <w:tcPr>
            <w:tcW w:w="1984" w:type="dxa"/>
          </w:tcPr>
          <w:p w14:paraId="13CC897D" w14:textId="77777777" w:rsidR="001E5E4D" w:rsidRPr="00F51281" w:rsidRDefault="001E5E4D" w:rsidP="0016399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67" w:type="dxa"/>
          </w:tcPr>
          <w:p w14:paraId="28C329B3" w14:textId="77777777" w:rsidR="001E5E4D" w:rsidRPr="00F51281" w:rsidRDefault="001E5E4D" w:rsidP="0016399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96" w:type="dxa"/>
          </w:tcPr>
          <w:p w14:paraId="62236EB9" w14:textId="77777777" w:rsidR="001E5E4D" w:rsidRPr="00F51281" w:rsidRDefault="001E5E4D" w:rsidP="0016399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1E5E4D" w:rsidRPr="00F51281" w14:paraId="5A26D9AE" w14:textId="77777777" w:rsidTr="0016399F">
        <w:trPr>
          <w:trHeight w:val="1343"/>
        </w:trPr>
        <w:tc>
          <w:tcPr>
            <w:tcW w:w="709" w:type="dxa"/>
          </w:tcPr>
          <w:p w14:paraId="4A14FB75" w14:textId="77777777" w:rsidR="001E5E4D" w:rsidRPr="00F51281" w:rsidRDefault="001E5E4D" w:rsidP="0016399F">
            <w:pPr>
              <w:pStyle w:val="TableParagraph"/>
              <w:spacing w:before="119"/>
              <w:ind w:right="45"/>
              <w:jc w:val="center"/>
              <w:rPr>
                <w:rFonts w:asciiTheme="minorHAnsi" w:hAnsiTheme="minorHAnsi" w:cstheme="minorHAnsi"/>
                <w:sz w:val="20"/>
              </w:rPr>
            </w:pPr>
            <w:r w:rsidRPr="00F51281">
              <w:rPr>
                <w:rFonts w:asciiTheme="minorHAnsi" w:hAnsiTheme="minorHAnsi" w:cstheme="minorHAnsi"/>
                <w:sz w:val="20"/>
              </w:rPr>
              <w:t>8</w:t>
            </w:r>
          </w:p>
        </w:tc>
        <w:tc>
          <w:tcPr>
            <w:tcW w:w="2936" w:type="dxa"/>
          </w:tcPr>
          <w:p w14:paraId="21FF95D7" w14:textId="12B098C4" w:rsidR="001E5E4D" w:rsidRPr="00F51281" w:rsidRDefault="001E5E4D" w:rsidP="0016399F">
            <w:pPr>
              <w:pStyle w:val="TableParagraph"/>
              <w:spacing w:before="122"/>
              <w:ind w:right="267"/>
              <w:rPr>
                <w:rFonts w:asciiTheme="minorHAnsi" w:hAnsiTheme="minorHAnsi" w:cstheme="minorHAnsi"/>
                <w:sz w:val="20"/>
              </w:rPr>
            </w:pPr>
            <w:r w:rsidRPr="00F51281">
              <w:rPr>
                <w:rFonts w:asciiTheme="minorHAnsi" w:hAnsiTheme="minorHAnsi" w:cstheme="minorHAnsi"/>
                <w:sz w:val="20"/>
              </w:rPr>
              <w:t>Name</w:t>
            </w:r>
            <w:r w:rsidR="009C1EB6" w:rsidRPr="00FD7AC1">
              <w:rPr>
                <w:rFonts w:asciiTheme="minorHAnsi" w:hAnsiTheme="minorHAnsi" w:cstheme="minorHAnsi"/>
                <w:sz w:val="20"/>
              </w:rPr>
              <w:t xml:space="preserve">, email </w:t>
            </w:r>
            <w:r w:rsidR="003D4D0B" w:rsidRPr="00FD7AC1">
              <w:rPr>
                <w:rFonts w:asciiTheme="minorHAnsi" w:hAnsiTheme="minorHAnsi" w:cstheme="minorHAnsi"/>
                <w:sz w:val="20"/>
              </w:rPr>
              <w:t xml:space="preserve">and </w:t>
            </w:r>
            <w:r w:rsidR="00FD7AC1" w:rsidRPr="00FD7AC1">
              <w:rPr>
                <w:rFonts w:asciiTheme="minorHAnsi" w:hAnsiTheme="minorHAnsi" w:cstheme="minorHAnsi"/>
                <w:sz w:val="20"/>
              </w:rPr>
              <w:t>cont</w:t>
            </w:r>
            <w:r w:rsidR="00FD7AC1">
              <w:rPr>
                <w:rFonts w:asciiTheme="minorHAnsi" w:hAnsiTheme="minorHAnsi" w:cstheme="minorHAnsi"/>
                <w:sz w:val="20"/>
              </w:rPr>
              <w:t xml:space="preserve">act </w:t>
            </w:r>
            <w:r w:rsidR="001A47DA">
              <w:rPr>
                <w:rFonts w:asciiTheme="minorHAnsi" w:hAnsiTheme="minorHAnsi" w:cstheme="minorHAnsi"/>
                <w:sz w:val="20"/>
              </w:rPr>
              <w:t xml:space="preserve">number </w:t>
            </w:r>
            <w:r w:rsidR="00DB27B8" w:rsidRPr="00F51281">
              <w:rPr>
                <w:rFonts w:asciiTheme="minorHAnsi" w:hAnsiTheme="minorHAnsi" w:cstheme="minorHAnsi"/>
                <w:sz w:val="20"/>
              </w:rPr>
              <w:t>of</w:t>
            </w:r>
            <w:r w:rsidR="00DB27B8">
              <w:rPr>
                <w:rFonts w:asciiTheme="minorHAnsi" w:hAnsiTheme="minorHAnsi" w:cstheme="minorHAnsi"/>
                <w:sz w:val="20"/>
              </w:rPr>
              <w:t xml:space="preserve"> O</w:t>
            </w:r>
            <w:r w:rsidR="00DB27B8" w:rsidRPr="00FD7AC1">
              <w:rPr>
                <w:rFonts w:asciiTheme="minorHAnsi" w:hAnsiTheme="minorHAnsi" w:cstheme="minorHAnsi"/>
                <w:sz w:val="20"/>
              </w:rPr>
              <w:t>fficer</w:t>
            </w:r>
            <w:r w:rsidRPr="00FD7AC1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F51281">
              <w:rPr>
                <w:rFonts w:asciiTheme="minorHAnsi" w:hAnsiTheme="minorHAnsi" w:cstheme="minorHAnsi"/>
                <w:sz w:val="20"/>
              </w:rPr>
              <w:t>to</w:t>
            </w:r>
            <w:r w:rsidRPr="00FD7AC1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F51281">
              <w:rPr>
                <w:rFonts w:asciiTheme="minorHAnsi" w:hAnsiTheme="minorHAnsi" w:cstheme="minorHAnsi"/>
                <w:sz w:val="20"/>
              </w:rPr>
              <w:t>whom</w:t>
            </w:r>
            <w:r w:rsidRPr="00FD7AC1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F51281" w:rsidRPr="00F51281">
              <w:rPr>
                <w:rFonts w:asciiTheme="minorHAnsi" w:hAnsiTheme="minorHAnsi" w:cstheme="minorHAnsi"/>
                <w:sz w:val="20"/>
              </w:rPr>
              <w:t xml:space="preserve">reference </w:t>
            </w:r>
            <w:r w:rsidR="00F51281" w:rsidRPr="00FD7AC1">
              <w:rPr>
                <w:rFonts w:asciiTheme="minorHAnsi" w:hAnsiTheme="minorHAnsi" w:cstheme="minorHAnsi"/>
                <w:sz w:val="20"/>
              </w:rPr>
              <w:t>ma</w:t>
            </w:r>
            <w:r w:rsidR="001A47DA">
              <w:rPr>
                <w:rFonts w:asciiTheme="minorHAnsi" w:hAnsiTheme="minorHAnsi" w:cstheme="minorHAnsi"/>
                <w:sz w:val="20"/>
              </w:rPr>
              <w:t xml:space="preserve">y </w:t>
            </w:r>
            <w:r w:rsidRPr="00F51281">
              <w:rPr>
                <w:rFonts w:asciiTheme="minorHAnsi" w:hAnsiTheme="minorHAnsi" w:cstheme="minorHAnsi"/>
                <w:sz w:val="20"/>
              </w:rPr>
              <w:t>be</w:t>
            </w:r>
            <w:r w:rsidRPr="00FD7AC1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F51281">
              <w:rPr>
                <w:rFonts w:asciiTheme="minorHAnsi" w:hAnsiTheme="minorHAnsi" w:cstheme="minorHAnsi"/>
                <w:sz w:val="20"/>
              </w:rPr>
              <w:t>made.</w:t>
            </w:r>
          </w:p>
        </w:tc>
        <w:tc>
          <w:tcPr>
            <w:tcW w:w="1984" w:type="dxa"/>
          </w:tcPr>
          <w:p w14:paraId="652426E1" w14:textId="77777777" w:rsidR="001E5E4D" w:rsidRPr="00F51281" w:rsidRDefault="001E5E4D" w:rsidP="0016399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67" w:type="dxa"/>
          </w:tcPr>
          <w:p w14:paraId="36F47469" w14:textId="77777777" w:rsidR="001E5E4D" w:rsidRPr="00F51281" w:rsidRDefault="001E5E4D" w:rsidP="0016399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96" w:type="dxa"/>
          </w:tcPr>
          <w:p w14:paraId="5B229E7C" w14:textId="77777777" w:rsidR="001E5E4D" w:rsidRPr="00F51281" w:rsidRDefault="001E5E4D" w:rsidP="0016399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4BF68797" w14:textId="77777777" w:rsidR="00270BBE" w:rsidRPr="00F51281" w:rsidRDefault="00270BBE" w:rsidP="00270BBE">
      <w:pPr>
        <w:pStyle w:val="BodyText"/>
        <w:spacing w:before="1"/>
        <w:rPr>
          <w:rFonts w:asciiTheme="minorHAnsi" w:hAnsiTheme="minorHAnsi" w:cstheme="minorHAnsi"/>
          <w:szCs w:val="22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3081"/>
        <w:gridCol w:w="6383"/>
      </w:tblGrid>
      <w:tr w:rsidR="0016399F" w14:paraId="064AD248" w14:textId="77777777" w:rsidTr="0016399F">
        <w:tc>
          <w:tcPr>
            <w:tcW w:w="9464" w:type="dxa"/>
            <w:gridSpan w:val="2"/>
            <w:shd w:val="clear" w:color="auto" w:fill="FDE9D9" w:themeFill="accent6" w:themeFillTint="33"/>
          </w:tcPr>
          <w:p w14:paraId="2048073F" w14:textId="4EF1C948" w:rsidR="0016399F" w:rsidRPr="0016399F" w:rsidRDefault="0016399F" w:rsidP="00577FC3">
            <w:pPr>
              <w:spacing w:after="120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16399F">
              <w:rPr>
                <w:rFonts w:asciiTheme="minorHAnsi" w:hAnsiTheme="minorHAnsi" w:cstheme="minorHAnsi"/>
                <w:b/>
                <w:bCs/>
              </w:rPr>
              <w:t>3.3 Any other information please add:</w:t>
            </w:r>
          </w:p>
        </w:tc>
      </w:tr>
      <w:tr w:rsidR="0016399F" w14:paraId="32C6CE73" w14:textId="77777777" w:rsidTr="0016399F">
        <w:tc>
          <w:tcPr>
            <w:tcW w:w="3081" w:type="dxa"/>
          </w:tcPr>
          <w:p w14:paraId="7F71D830" w14:textId="77777777" w:rsidR="0016399F" w:rsidRDefault="0016399F" w:rsidP="00577FC3">
            <w:pPr>
              <w:spacing w:after="12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6383" w:type="dxa"/>
          </w:tcPr>
          <w:p w14:paraId="35344EFB" w14:textId="77777777" w:rsidR="0016399F" w:rsidRDefault="0016399F" w:rsidP="00577FC3">
            <w:pPr>
              <w:spacing w:after="120"/>
              <w:jc w:val="left"/>
              <w:rPr>
                <w:rFonts w:asciiTheme="minorHAnsi" w:hAnsiTheme="minorHAnsi" w:cstheme="minorHAnsi"/>
              </w:rPr>
            </w:pPr>
          </w:p>
        </w:tc>
      </w:tr>
      <w:tr w:rsidR="0016399F" w14:paraId="42CF169B" w14:textId="77777777" w:rsidTr="0016399F">
        <w:tc>
          <w:tcPr>
            <w:tcW w:w="3081" w:type="dxa"/>
          </w:tcPr>
          <w:p w14:paraId="0FEACE66" w14:textId="77777777" w:rsidR="0016399F" w:rsidRDefault="0016399F" w:rsidP="00577FC3">
            <w:pPr>
              <w:spacing w:after="12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6383" w:type="dxa"/>
          </w:tcPr>
          <w:p w14:paraId="26D7E092" w14:textId="77777777" w:rsidR="0016399F" w:rsidRDefault="0016399F" w:rsidP="00577FC3">
            <w:pPr>
              <w:spacing w:after="120"/>
              <w:jc w:val="left"/>
              <w:rPr>
                <w:rFonts w:asciiTheme="minorHAnsi" w:hAnsiTheme="minorHAnsi" w:cstheme="minorHAnsi"/>
              </w:rPr>
            </w:pPr>
          </w:p>
        </w:tc>
      </w:tr>
      <w:tr w:rsidR="0016399F" w14:paraId="6A09D35B" w14:textId="77777777" w:rsidTr="0016399F">
        <w:tc>
          <w:tcPr>
            <w:tcW w:w="3081" w:type="dxa"/>
          </w:tcPr>
          <w:p w14:paraId="1DA322C9" w14:textId="77777777" w:rsidR="0016399F" w:rsidRDefault="0016399F" w:rsidP="00577FC3">
            <w:pPr>
              <w:spacing w:after="12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6383" w:type="dxa"/>
          </w:tcPr>
          <w:p w14:paraId="68ADAE6F" w14:textId="77777777" w:rsidR="0016399F" w:rsidRDefault="0016399F" w:rsidP="00577FC3">
            <w:pPr>
              <w:spacing w:after="120"/>
              <w:jc w:val="left"/>
              <w:rPr>
                <w:rFonts w:asciiTheme="minorHAnsi" w:hAnsiTheme="minorHAnsi" w:cstheme="minorHAnsi"/>
              </w:rPr>
            </w:pPr>
          </w:p>
        </w:tc>
      </w:tr>
    </w:tbl>
    <w:p w14:paraId="1813EAFD" w14:textId="77777777" w:rsidR="00577FC3" w:rsidRPr="00312330" w:rsidRDefault="00577FC3" w:rsidP="00577FC3">
      <w:pPr>
        <w:spacing w:after="120"/>
        <w:jc w:val="left"/>
        <w:rPr>
          <w:rFonts w:asciiTheme="minorHAnsi" w:hAnsiTheme="minorHAnsi" w:cstheme="minorHAnsi"/>
        </w:rPr>
      </w:pPr>
    </w:p>
    <w:p w14:paraId="4F2AA90E" w14:textId="77777777" w:rsidR="00577FC3" w:rsidRPr="00E51F03" w:rsidRDefault="00577FC3" w:rsidP="00577FC3">
      <w:pPr>
        <w:spacing w:after="120"/>
        <w:ind w:left="1701" w:hanging="1701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4. </w:t>
      </w:r>
      <w:r w:rsidRPr="004D5E82">
        <w:rPr>
          <w:rFonts w:asciiTheme="minorHAnsi" w:hAnsiTheme="minorHAnsi" w:cstheme="minorHAnsi"/>
          <w:b/>
        </w:rPr>
        <w:t>Resources</w:t>
      </w:r>
    </w:p>
    <w:p w14:paraId="32A450F5" w14:textId="77777777" w:rsidR="00577FC3" w:rsidRDefault="00577FC3" w:rsidP="00577FC3">
      <w:pPr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(Note: </w:t>
      </w:r>
      <w:r w:rsidRPr="00435321">
        <w:rPr>
          <w:rFonts w:asciiTheme="minorHAnsi" w:hAnsiTheme="minorHAnsi" w:cstheme="minorHAnsi"/>
        </w:rPr>
        <w:t>List of key staff proposed for this Project. Provide their professional qualifications, related experience</w:t>
      </w:r>
      <w:r>
        <w:rPr>
          <w:rFonts w:asciiTheme="minorHAnsi" w:hAnsiTheme="minorHAnsi" w:cstheme="minorHAnsi"/>
        </w:rPr>
        <w:t>, CVs,</w:t>
      </w:r>
      <w:r w:rsidRPr="00435321">
        <w:rPr>
          <w:rFonts w:asciiTheme="minorHAnsi" w:hAnsiTheme="minorHAnsi" w:cstheme="minorHAnsi"/>
        </w:rPr>
        <w:t xml:space="preserve"> </w:t>
      </w:r>
      <w:r w:rsidRPr="006F5AB5">
        <w:rPr>
          <w:rFonts w:asciiTheme="minorHAnsi" w:hAnsiTheme="minorHAnsi" w:cstheme="minorHAnsi"/>
        </w:rPr>
        <w:t xml:space="preserve">signed consent forms authorizing </w:t>
      </w:r>
      <w:r>
        <w:rPr>
          <w:rFonts w:asciiTheme="minorHAnsi" w:hAnsiTheme="minorHAnsi" w:cstheme="minorHAnsi"/>
        </w:rPr>
        <w:t>PIC to</w:t>
      </w:r>
      <w:r w:rsidRPr="006F5AB5">
        <w:rPr>
          <w:rFonts w:asciiTheme="minorHAnsi" w:hAnsiTheme="minorHAnsi" w:cstheme="minorHAnsi"/>
        </w:rPr>
        <w:t xml:space="preserve"> disclosure of personal information</w:t>
      </w:r>
      <w:r>
        <w:rPr>
          <w:rFonts w:asciiTheme="minorHAnsi" w:hAnsiTheme="minorHAnsi" w:cstheme="minorHAnsi"/>
        </w:rPr>
        <w:t>,</w:t>
      </w:r>
      <w:r w:rsidRPr="000A42B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the </w:t>
      </w:r>
      <w:r w:rsidRPr="006F5AB5">
        <w:rPr>
          <w:rFonts w:asciiTheme="minorHAnsi" w:hAnsiTheme="minorHAnsi" w:cstheme="minorHAnsi"/>
        </w:rPr>
        <w:t>list of office tools</w:t>
      </w:r>
      <w:r>
        <w:rPr>
          <w:rFonts w:asciiTheme="minorHAnsi" w:hAnsiTheme="minorHAnsi" w:cstheme="minorHAnsi"/>
        </w:rPr>
        <w:t xml:space="preserve">, </w:t>
      </w:r>
      <w:r w:rsidRPr="006F5AB5">
        <w:rPr>
          <w:rFonts w:asciiTheme="minorHAnsi" w:hAnsiTheme="minorHAnsi" w:cstheme="minorHAnsi"/>
        </w:rPr>
        <w:t>equipment,</w:t>
      </w:r>
      <w:r>
        <w:rPr>
          <w:rFonts w:asciiTheme="minorHAnsi" w:hAnsiTheme="minorHAnsi" w:cstheme="minorHAnsi"/>
        </w:rPr>
        <w:t xml:space="preserve"> and transport.)</w:t>
      </w:r>
    </w:p>
    <w:p w14:paraId="08AA85AC" w14:textId="77777777" w:rsidR="00D10DB7" w:rsidRDefault="00D10DB7" w:rsidP="00577FC3">
      <w:pPr>
        <w:spacing w:after="120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1842"/>
        <w:gridCol w:w="4395"/>
        <w:gridCol w:w="1275"/>
        <w:gridCol w:w="1197"/>
      </w:tblGrid>
      <w:tr w:rsidR="00F6190D" w14:paraId="4ECB59A0" w14:textId="77777777" w:rsidTr="00F6190D">
        <w:tc>
          <w:tcPr>
            <w:tcW w:w="9243" w:type="dxa"/>
            <w:gridSpan w:val="5"/>
            <w:shd w:val="clear" w:color="auto" w:fill="FDE9D9" w:themeFill="accent6" w:themeFillTint="33"/>
          </w:tcPr>
          <w:p w14:paraId="79FBDFF3" w14:textId="35763AE8" w:rsidR="00F6190D" w:rsidRPr="00F6190D" w:rsidRDefault="00F6190D" w:rsidP="00577FC3">
            <w:pPr>
              <w:spacing w:after="120"/>
              <w:rPr>
                <w:rFonts w:asciiTheme="minorHAnsi" w:hAnsiTheme="minorHAnsi" w:cstheme="minorHAnsi"/>
                <w:b/>
                <w:bCs/>
              </w:rPr>
            </w:pPr>
            <w:r w:rsidRPr="00F6190D">
              <w:rPr>
                <w:rFonts w:asciiTheme="minorHAnsi" w:hAnsiTheme="minorHAnsi" w:cstheme="minorHAnsi"/>
                <w:b/>
                <w:bCs/>
              </w:rPr>
              <w:t>4.1 List of Proposed Staff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for the IRC Project</w:t>
            </w:r>
          </w:p>
        </w:tc>
      </w:tr>
      <w:tr w:rsidR="008A533F" w14:paraId="33DD4637" w14:textId="77777777" w:rsidTr="001B0ED2">
        <w:tc>
          <w:tcPr>
            <w:tcW w:w="534" w:type="dxa"/>
          </w:tcPr>
          <w:p w14:paraId="6A3A1BC6" w14:textId="0B6987DC" w:rsidR="008A533F" w:rsidRDefault="00F6190D" w:rsidP="00577FC3">
            <w:pPr>
              <w:spacing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Sn</w:t>
            </w:r>
          </w:p>
        </w:tc>
        <w:tc>
          <w:tcPr>
            <w:tcW w:w="1842" w:type="dxa"/>
          </w:tcPr>
          <w:p w14:paraId="5248742A" w14:textId="496F8484" w:rsidR="008A533F" w:rsidRDefault="005242F5" w:rsidP="00577FC3">
            <w:pPr>
              <w:spacing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Profession of the staff</w:t>
            </w:r>
          </w:p>
        </w:tc>
        <w:tc>
          <w:tcPr>
            <w:tcW w:w="4395" w:type="dxa"/>
          </w:tcPr>
          <w:p w14:paraId="409D450D" w14:textId="253E6B57" w:rsidR="008A533F" w:rsidRDefault="005242F5" w:rsidP="00577FC3">
            <w:pPr>
              <w:spacing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Name and e-mail</w:t>
            </w:r>
          </w:p>
        </w:tc>
        <w:tc>
          <w:tcPr>
            <w:tcW w:w="1275" w:type="dxa"/>
          </w:tcPr>
          <w:p w14:paraId="6C6EDCBC" w14:textId="31C8F8FE" w:rsidR="008A533F" w:rsidRDefault="005242F5" w:rsidP="00577FC3">
            <w:pPr>
              <w:spacing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Years Experience</w:t>
            </w:r>
          </w:p>
        </w:tc>
        <w:tc>
          <w:tcPr>
            <w:tcW w:w="1197" w:type="dxa"/>
          </w:tcPr>
          <w:p w14:paraId="74171067" w14:textId="5105C908" w:rsidR="008A533F" w:rsidRDefault="001B0ED2" w:rsidP="00577FC3">
            <w:pPr>
              <w:spacing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Years Associated with the Firm</w:t>
            </w:r>
          </w:p>
        </w:tc>
      </w:tr>
      <w:tr w:rsidR="008A533F" w14:paraId="5942BF58" w14:textId="77777777" w:rsidTr="001B0ED2">
        <w:tc>
          <w:tcPr>
            <w:tcW w:w="534" w:type="dxa"/>
          </w:tcPr>
          <w:p w14:paraId="4ADB7D21" w14:textId="4D041135" w:rsidR="008A533F" w:rsidRDefault="001B0ED2" w:rsidP="00577FC3">
            <w:pPr>
              <w:spacing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294FF9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842" w:type="dxa"/>
          </w:tcPr>
          <w:p w14:paraId="615C29F6" w14:textId="3B0A31D2" w:rsidR="008A533F" w:rsidRDefault="001B0ED2" w:rsidP="00577FC3">
            <w:pPr>
              <w:spacing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License Architect</w:t>
            </w:r>
          </w:p>
        </w:tc>
        <w:tc>
          <w:tcPr>
            <w:tcW w:w="4395" w:type="dxa"/>
          </w:tcPr>
          <w:p w14:paraId="27C2AD71" w14:textId="77777777" w:rsidR="008A533F" w:rsidRDefault="008A533F" w:rsidP="00577FC3">
            <w:pPr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</w:tcPr>
          <w:p w14:paraId="7284912E" w14:textId="77777777" w:rsidR="008A533F" w:rsidRDefault="008A533F" w:rsidP="00577FC3">
            <w:pPr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1197" w:type="dxa"/>
          </w:tcPr>
          <w:p w14:paraId="62C27656" w14:textId="77777777" w:rsidR="008A533F" w:rsidRDefault="008A533F" w:rsidP="00577FC3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8A533F" w14:paraId="05C5D843" w14:textId="77777777" w:rsidTr="001B0ED2">
        <w:tc>
          <w:tcPr>
            <w:tcW w:w="534" w:type="dxa"/>
          </w:tcPr>
          <w:p w14:paraId="70B387B4" w14:textId="6E2CB1D1" w:rsidR="008A533F" w:rsidRDefault="001B0ED2" w:rsidP="00577FC3">
            <w:pPr>
              <w:spacing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2. </w:t>
            </w:r>
          </w:p>
        </w:tc>
        <w:tc>
          <w:tcPr>
            <w:tcW w:w="1842" w:type="dxa"/>
          </w:tcPr>
          <w:p w14:paraId="326A0472" w14:textId="14EB321B" w:rsidR="008A533F" w:rsidRDefault="00294FF9" w:rsidP="00577FC3">
            <w:pPr>
              <w:spacing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License Civil Engineer</w:t>
            </w:r>
          </w:p>
        </w:tc>
        <w:tc>
          <w:tcPr>
            <w:tcW w:w="4395" w:type="dxa"/>
          </w:tcPr>
          <w:p w14:paraId="28394D3A" w14:textId="77777777" w:rsidR="008A533F" w:rsidRDefault="008A533F" w:rsidP="00577FC3">
            <w:pPr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</w:tcPr>
          <w:p w14:paraId="39546C4F" w14:textId="77777777" w:rsidR="008A533F" w:rsidRDefault="008A533F" w:rsidP="00577FC3">
            <w:pPr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1197" w:type="dxa"/>
          </w:tcPr>
          <w:p w14:paraId="76CBDC0D" w14:textId="77777777" w:rsidR="008A533F" w:rsidRDefault="008A533F" w:rsidP="00577FC3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8A533F" w14:paraId="74FD1574" w14:textId="77777777" w:rsidTr="001B0ED2">
        <w:tc>
          <w:tcPr>
            <w:tcW w:w="534" w:type="dxa"/>
          </w:tcPr>
          <w:p w14:paraId="1206276F" w14:textId="3014ED9B" w:rsidR="008A533F" w:rsidRDefault="00294FF9" w:rsidP="00577FC3">
            <w:pPr>
              <w:spacing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1842" w:type="dxa"/>
          </w:tcPr>
          <w:p w14:paraId="11237D6E" w14:textId="4775FF47" w:rsidR="008A533F" w:rsidRDefault="00294FF9" w:rsidP="00577FC3">
            <w:pPr>
              <w:spacing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License</w:t>
            </w:r>
            <w:r w:rsidR="00C11CFC">
              <w:rPr>
                <w:rFonts w:asciiTheme="minorHAnsi" w:hAnsiTheme="minorHAnsi" w:cstheme="minorHAnsi"/>
              </w:rPr>
              <w:t xml:space="preserve"> Structural Engineer</w:t>
            </w:r>
          </w:p>
        </w:tc>
        <w:tc>
          <w:tcPr>
            <w:tcW w:w="4395" w:type="dxa"/>
          </w:tcPr>
          <w:p w14:paraId="198FAFF8" w14:textId="77777777" w:rsidR="008A533F" w:rsidRDefault="008A533F" w:rsidP="00577FC3">
            <w:pPr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</w:tcPr>
          <w:p w14:paraId="385E69C0" w14:textId="77777777" w:rsidR="008A533F" w:rsidRDefault="008A533F" w:rsidP="00577FC3">
            <w:pPr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1197" w:type="dxa"/>
          </w:tcPr>
          <w:p w14:paraId="190BCE7B" w14:textId="77777777" w:rsidR="008A533F" w:rsidRDefault="008A533F" w:rsidP="00577FC3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8A533F" w14:paraId="3EC7E803" w14:textId="77777777" w:rsidTr="001B0ED2">
        <w:tc>
          <w:tcPr>
            <w:tcW w:w="534" w:type="dxa"/>
          </w:tcPr>
          <w:p w14:paraId="2C2CFC00" w14:textId="694636F8" w:rsidR="008A533F" w:rsidRDefault="00C11CFC" w:rsidP="00577FC3">
            <w:pPr>
              <w:spacing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1842" w:type="dxa"/>
          </w:tcPr>
          <w:p w14:paraId="54CC6563" w14:textId="68A32B91" w:rsidR="008A533F" w:rsidRDefault="00C11CFC" w:rsidP="00577FC3">
            <w:pPr>
              <w:spacing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License Plumber</w:t>
            </w:r>
          </w:p>
        </w:tc>
        <w:tc>
          <w:tcPr>
            <w:tcW w:w="4395" w:type="dxa"/>
          </w:tcPr>
          <w:p w14:paraId="405A7B8E" w14:textId="77777777" w:rsidR="008A533F" w:rsidRDefault="008A533F" w:rsidP="00577FC3">
            <w:pPr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</w:tcPr>
          <w:p w14:paraId="6A42C256" w14:textId="77777777" w:rsidR="008A533F" w:rsidRDefault="008A533F" w:rsidP="00577FC3">
            <w:pPr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1197" w:type="dxa"/>
          </w:tcPr>
          <w:p w14:paraId="1E264F96" w14:textId="77777777" w:rsidR="008A533F" w:rsidRDefault="008A533F" w:rsidP="00577FC3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8A533F" w14:paraId="669AEEDA" w14:textId="77777777" w:rsidTr="001B0ED2">
        <w:tc>
          <w:tcPr>
            <w:tcW w:w="534" w:type="dxa"/>
          </w:tcPr>
          <w:p w14:paraId="161C8F9D" w14:textId="4E670AE6" w:rsidR="008A533F" w:rsidRDefault="00C11CFC" w:rsidP="00577FC3">
            <w:pPr>
              <w:spacing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1842" w:type="dxa"/>
          </w:tcPr>
          <w:p w14:paraId="60BE2950" w14:textId="3B06848F" w:rsidR="008A533F" w:rsidRDefault="00C11CFC" w:rsidP="00577FC3">
            <w:pPr>
              <w:spacing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License Electrical Engineer</w:t>
            </w:r>
          </w:p>
        </w:tc>
        <w:tc>
          <w:tcPr>
            <w:tcW w:w="4395" w:type="dxa"/>
          </w:tcPr>
          <w:p w14:paraId="7A43D380" w14:textId="77777777" w:rsidR="008A533F" w:rsidRDefault="008A533F" w:rsidP="00577FC3">
            <w:pPr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</w:tcPr>
          <w:p w14:paraId="1715D5DB" w14:textId="77777777" w:rsidR="008A533F" w:rsidRDefault="008A533F" w:rsidP="00577FC3">
            <w:pPr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1197" w:type="dxa"/>
          </w:tcPr>
          <w:p w14:paraId="3BB9EBE1" w14:textId="77777777" w:rsidR="008A533F" w:rsidRDefault="008A533F" w:rsidP="00577FC3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8A533F" w14:paraId="72738325" w14:textId="77777777" w:rsidTr="001B0ED2">
        <w:tc>
          <w:tcPr>
            <w:tcW w:w="534" w:type="dxa"/>
          </w:tcPr>
          <w:p w14:paraId="60CA1269" w14:textId="314D1F76" w:rsidR="008A533F" w:rsidRDefault="00C11CFC" w:rsidP="00577FC3">
            <w:pPr>
              <w:spacing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1842" w:type="dxa"/>
          </w:tcPr>
          <w:p w14:paraId="43313198" w14:textId="45BC39FB" w:rsidR="008A533F" w:rsidRDefault="00C11CFC" w:rsidP="00577FC3">
            <w:pPr>
              <w:spacing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License Surveyor</w:t>
            </w:r>
          </w:p>
        </w:tc>
        <w:tc>
          <w:tcPr>
            <w:tcW w:w="4395" w:type="dxa"/>
          </w:tcPr>
          <w:p w14:paraId="514859D4" w14:textId="77777777" w:rsidR="008A533F" w:rsidRDefault="008A533F" w:rsidP="00577FC3">
            <w:pPr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</w:tcPr>
          <w:p w14:paraId="5FAAEA0A" w14:textId="77777777" w:rsidR="008A533F" w:rsidRDefault="008A533F" w:rsidP="00577FC3">
            <w:pPr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1197" w:type="dxa"/>
          </w:tcPr>
          <w:p w14:paraId="3AE15B2C" w14:textId="77777777" w:rsidR="008A533F" w:rsidRDefault="008A533F" w:rsidP="00577FC3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C11CFC" w14:paraId="44EC4855" w14:textId="77777777" w:rsidTr="001B0ED2">
        <w:tc>
          <w:tcPr>
            <w:tcW w:w="534" w:type="dxa"/>
          </w:tcPr>
          <w:p w14:paraId="60CC2E41" w14:textId="39A83FCF" w:rsidR="00C11CFC" w:rsidRDefault="00C11CFC" w:rsidP="00577FC3">
            <w:pPr>
              <w:spacing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1842" w:type="dxa"/>
          </w:tcPr>
          <w:p w14:paraId="14176D86" w14:textId="2CB4478A" w:rsidR="00C11CFC" w:rsidRDefault="00C11CFC" w:rsidP="00577FC3">
            <w:pPr>
              <w:spacing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License Mechanical Engineer</w:t>
            </w:r>
          </w:p>
        </w:tc>
        <w:tc>
          <w:tcPr>
            <w:tcW w:w="4395" w:type="dxa"/>
          </w:tcPr>
          <w:p w14:paraId="61D17576" w14:textId="77777777" w:rsidR="00C11CFC" w:rsidRDefault="00C11CFC" w:rsidP="00577FC3">
            <w:pPr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</w:tcPr>
          <w:p w14:paraId="3B940A28" w14:textId="77777777" w:rsidR="00C11CFC" w:rsidRDefault="00C11CFC" w:rsidP="00577FC3">
            <w:pPr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1197" w:type="dxa"/>
          </w:tcPr>
          <w:p w14:paraId="395675A7" w14:textId="77777777" w:rsidR="00C11CFC" w:rsidRDefault="00C11CFC" w:rsidP="00577FC3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C11CFC" w14:paraId="74A9B462" w14:textId="77777777" w:rsidTr="001B0ED2">
        <w:tc>
          <w:tcPr>
            <w:tcW w:w="534" w:type="dxa"/>
          </w:tcPr>
          <w:p w14:paraId="61A16EBD" w14:textId="55F8C2D9" w:rsidR="00C11CFC" w:rsidRDefault="00C11CFC" w:rsidP="00577FC3">
            <w:pPr>
              <w:spacing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1842" w:type="dxa"/>
          </w:tcPr>
          <w:p w14:paraId="09223589" w14:textId="77777777" w:rsidR="00C11CFC" w:rsidRDefault="00C11CFC" w:rsidP="00577FC3">
            <w:pPr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4395" w:type="dxa"/>
          </w:tcPr>
          <w:p w14:paraId="006C7954" w14:textId="77777777" w:rsidR="00C11CFC" w:rsidRDefault="00C11CFC" w:rsidP="00577FC3">
            <w:pPr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</w:tcPr>
          <w:p w14:paraId="5C77339A" w14:textId="77777777" w:rsidR="00C11CFC" w:rsidRDefault="00C11CFC" w:rsidP="00577FC3">
            <w:pPr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1197" w:type="dxa"/>
          </w:tcPr>
          <w:p w14:paraId="64037B9A" w14:textId="77777777" w:rsidR="00C11CFC" w:rsidRDefault="00C11CFC" w:rsidP="00577FC3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C11CFC" w14:paraId="495ADCB5" w14:textId="77777777" w:rsidTr="001B0ED2">
        <w:tc>
          <w:tcPr>
            <w:tcW w:w="534" w:type="dxa"/>
          </w:tcPr>
          <w:p w14:paraId="795CEFE5" w14:textId="4357E8DB" w:rsidR="00C11CFC" w:rsidRDefault="00C11CFC" w:rsidP="00577FC3">
            <w:pPr>
              <w:spacing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1842" w:type="dxa"/>
          </w:tcPr>
          <w:p w14:paraId="7D6C1A93" w14:textId="77777777" w:rsidR="00C11CFC" w:rsidRDefault="00C11CFC" w:rsidP="00577FC3">
            <w:pPr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4395" w:type="dxa"/>
          </w:tcPr>
          <w:p w14:paraId="3744794E" w14:textId="77777777" w:rsidR="00C11CFC" w:rsidRDefault="00C11CFC" w:rsidP="00577FC3">
            <w:pPr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</w:tcPr>
          <w:p w14:paraId="58EE8192" w14:textId="77777777" w:rsidR="00C11CFC" w:rsidRDefault="00C11CFC" w:rsidP="00577FC3">
            <w:pPr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1197" w:type="dxa"/>
          </w:tcPr>
          <w:p w14:paraId="50EDAEE1" w14:textId="77777777" w:rsidR="00C11CFC" w:rsidRDefault="00C11CFC" w:rsidP="00577FC3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C11CFC" w14:paraId="2220237E" w14:textId="77777777" w:rsidTr="001B0ED2">
        <w:tc>
          <w:tcPr>
            <w:tcW w:w="534" w:type="dxa"/>
          </w:tcPr>
          <w:p w14:paraId="2B72D9FE" w14:textId="2082004E" w:rsidR="00C11CFC" w:rsidRDefault="00C11CFC" w:rsidP="00577FC3">
            <w:pPr>
              <w:spacing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842" w:type="dxa"/>
          </w:tcPr>
          <w:p w14:paraId="70219EAA" w14:textId="77777777" w:rsidR="00C11CFC" w:rsidRDefault="00C11CFC" w:rsidP="00577FC3">
            <w:pPr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4395" w:type="dxa"/>
          </w:tcPr>
          <w:p w14:paraId="54D0E534" w14:textId="77777777" w:rsidR="00C11CFC" w:rsidRDefault="00C11CFC" w:rsidP="00577FC3">
            <w:pPr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</w:tcPr>
          <w:p w14:paraId="6CF5E90F" w14:textId="77777777" w:rsidR="00C11CFC" w:rsidRDefault="00C11CFC" w:rsidP="00577FC3">
            <w:pPr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1197" w:type="dxa"/>
          </w:tcPr>
          <w:p w14:paraId="30FAD73E" w14:textId="77777777" w:rsidR="00C11CFC" w:rsidRDefault="00C11CFC" w:rsidP="00577FC3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BF3FB8" w14:paraId="6A54D379" w14:textId="77777777" w:rsidTr="008D54E3">
        <w:tc>
          <w:tcPr>
            <w:tcW w:w="534" w:type="dxa"/>
            <w:shd w:val="clear" w:color="auto" w:fill="FDE9D9" w:themeFill="accent6" w:themeFillTint="33"/>
          </w:tcPr>
          <w:p w14:paraId="69E65C3C" w14:textId="4B0A3C5D" w:rsidR="00BF3FB8" w:rsidRPr="008D54E3" w:rsidRDefault="00BF3FB8" w:rsidP="00577FC3">
            <w:pPr>
              <w:spacing w:after="120"/>
              <w:rPr>
                <w:rFonts w:asciiTheme="minorHAnsi" w:hAnsiTheme="minorHAnsi" w:cstheme="minorHAnsi"/>
                <w:b/>
                <w:bCs/>
              </w:rPr>
            </w:pPr>
            <w:r w:rsidRPr="008D54E3">
              <w:rPr>
                <w:rFonts w:asciiTheme="minorHAnsi" w:hAnsiTheme="minorHAnsi" w:cstheme="minorHAnsi"/>
                <w:b/>
                <w:bCs/>
              </w:rPr>
              <w:t>4.2</w:t>
            </w:r>
          </w:p>
        </w:tc>
        <w:tc>
          <w:tcPr>
            <w:tcW w:w="8709" w:type="dxa"/>
            <w:gridSpan w:val="4"/>
            <w:shd w:val="clear" w:color="auto" w:fill="FDE9D9" w:themeFill="accent6" w:themeFillTint="33"/>
          </w:tcPr>
          <w:p w14:paraId="39E39195" w14:textId="61EB0167" w:rsidR="00BF3FB8" w:rsidRPr="008D54E3" w:rsidRDefault="00BF3FB8" w:rsidP="00577FC3">
            <w:pPr>
              <w:spacing w:after="120"/>
              <w:rPr>
                <w:rFonts w:asciiTheme="minorHAnsi" w:hAnsiTheme="minorHAnsi" w:cstheme="minorHAnsi"/>
                <w:b/>
                <w:bCs/>
              </w:rPr>
            </w:pPr>
            <w:r w:rsidRPr="008D54E3">
              <w:rPr>
                <w:rFonts w:asciiTheme="minorHAnsi" w:hAnsiTheme="minorHAnsi" w:cstheme="minorHAnsi"/>
                <w:b/>
                <w:bCs/>
              </w:rPr>
              <w:t xml:space="preserve">Please attached </w:t>
            </w:r>
            <w:r w:rsidR="00DB27B8">
              <w:rPr>
                <w:rFonts w:asciiTheme="minorHAnsi" w:hAnsiTheme="minorHAnsi" w:cstheme="minorHAnsi"/>
                <w:b/>
                <w:bCs/>
              </w:rPr>
              <w:t xml:space="preserve">the </w:t>
            </w:r>
            <w:r w:rsidR="008D54E3" w:rsidRPr="008D54E3">
              <w:rPr>
                <w:rFonts w:asciiTheme="minorHAnsi" w:hAnsiTheme="minorHAnsi" w:cstheme="minorHAnsi"/>
                <w:b/>
                <w:bCs/>
              </w:rPr>
              <w:t>proposed staff’s short CV</w:t>
            </w:r>
            <w:r w:rsidR="00DB27B8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</w:tr>
      <w:tr w:rsidR="008D54E3" w14:paraId="26329D78" w14:textId="77777777" w:rsidTr="002A5C15">
        <w:tc>
          <w:tcPr>
            <w:tcW w:w="534" w:type="dxa"/>
          </w:tcPr>
          <w:p w14:paraId="4EC2DB05" w14:textId="77777777" w:rsidR="008D54E3" w:rsidRDefault="008D54E3" w:rsidP="00577FC3">
            <w:pPr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8709" w:type="dxa"/>
            <w:gridSpan w:val="4"/>
          </w:tcPr>
          <w:p w14:paraId="73B3E80F" w14:textId="77777777" w:rsidR="008D54E3" w:rsidRDefault="008D54E3" w:rsidP="00577FC3">
            <w:pPr>
              <w:spacing w:after="120"/>
              <w:rPr>
                <w:rFonts w:asciiTheme="minorHAnsi" w:hAnsiTheme="minorHAnsi" w:cstheme="minorHAnsi"/>
              </w:rPr>
            </w:pPr>
          </w:p>
          <w:p w14:paraId="7325FF59" w14:textId="77777777" w:rsidR="008D54E3" w:rsidRDefault="008D54E3" w:rsidP="00577FC3">
            <w:pPr>
              <w:spacing w:after="120"/>
              <w:rPr>
                <w:rFonts w:asciiTheme="minorHAnsi" w:hAnsiTheme="minorHAnsi" w:cstheme="minorHAnsi"/>
              </w:rPr>
            </w:pPr>
          </w:p>
          <w:p w14:paraId="007BBDF2" w14:textId="77777777" w:rsidR="008D54E3" w:rsidRDefault="008D54E3" w:rsidP="00577FC3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</w:tbl>
    <w:p w14:paraId="27D938C9" w14:textId="3B587FC3" w:rsidR="00230EC0" w:rsidRDefault="00230EC0" w:rsidP="00577FC3">
      <w:pPr>
        <w:spacing w:after="120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4394"/>
        <w:gridCol w:w="2004"/>
        <w:gridCol w:w="2311"/>
      </w:tblGrid>
      <w:tr w:rsidR="00C11CFC" w14:paraId="12538149" w14:textId="77777777" w:rsidTr="00F257CB">
        <w:tc>
          <w:tcPr>
            <w:tcW w:w="534" w:type="dxa"/>
            <w:shd w:val="clear" w:color="auto" w:fill="FDE9D9" w:themeFill="accent6" w:themeFillTint="33"/>
          </w:tcPr>
          <w:p w14:paraId="3179904F" w14:textId="15B165F9" w:rsidR="00C11CFC" w:rsidRPr="00481BF2" w:rsidRDefault="00C11CFC" w:rsidP="00577FC3">
            <w:pPr>
              <w:spacing w:after="12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4.</w:t>
            </w:r>
            <w:r w:rsidR="008D54E3">
              <w:rPr>
                <w:rFonts w:asciiTheme="minorHAnsi" w:hAnsiTheme="minorHAnsi" w:cstheme="minorHAnsi"/>
                <w:b/>
                <w:bCs/>
              </w:rPr>
              <w:t>3</w:t>
            </w:r>
          </w:p>
        </w:tc>
        <w:tc>
          <w:tcPr>
            <w:tcW w:w="8709" w:type="dxa"/>
            <w:gridSpan w:val="3"/>
            <w:shd w:val="clear" w:color="auto" w:fill="FDE9D9" w:themeFill="accent6" w:themeFillTint="33"/>
          </w:tcPr>
          <w:p w14:paraId="3E530780" w14:textId="1EEA79A1" w:rsidR="00C11CFC" w:rsidRPr="00C11CFC" w:rsidRDefault="00C11CFC" w:rsidP="00577FC3">
            <w:pPr>
              <w:spacing w:after="120"/>
              <w:rPr>
                <w:rFonts w:asciiTheme="minorHAnsi" w:hAnsiTheme="minorHAnsi" w:cstheme="minorHAnsi"/>
                <w:b/>
                <w:bCs/>
              </w:rPr>
            </w:pPr>
            <w:r w:rsidRPr="00C11CFC">
              <w:rPr>
                <w:rFonts w:asciiTheme="minorHAnsi" w:hAnsiTheme="minorHAnsi" w:cstheme="minorHAnsi"/>
                <w:b/>
                <w:bCs/>
              </w:rPr>
              <w:t>List of Office Equipment with Firm</w:t>
            </w:r>
          </w:p>
        </w:tc>
      </w:tr>
      <w:tr w:rsidR="008F5DDC" w14:paraId="246FFA5C" w14:textId="77777777" w:rsidTr="00C11CFC">
        <w:tc>
          <w:tcPr>
            <w:tcW w:w="534" w:type="dxa"/>
            <w:shd w:val="clear" w:color="auto" w:fill="FFFFFF" w:themeFill="background1"/>
          </w:tcPr>
          <w:p w14:paraId="5F67B870" w14:textId="42C47724" w:rsidR="008F5DDC" w:rsidRPr="00481BF2" w:rsidRDefault="008F5DDC" w:rsidP="00577FC3">
            <w:pPr>
              <w:spacing w:after="120"/>
              <w:rPr>
                <w:rFonts w:asciiTheme="minorHAnsi" w:hAnsiTheme="minorHAnsi" w:cstheme="minorHAnsi"/>
                <w:b/>
                <w:bCs/>
              </w:rPr>
            </w:pPr>
            <w:r w:rsidRPr="00481BF2">
              <w:rPr>
                <w:rFonts w:asciiTheme="minorHAnsi" w:hAnsiTheme="minorHAnsi" w:cstheme="minorHAnsi"/>
                <w:b/>
                <w:bCs/>
              </w:rPr>
              <w:t>Sn</w:t>
            </w:r>
          </w:p>
        </w:tc>
        <w:tc>
          <w:tcPr>
            <w:tcW w:w="4394" w:type="dxa"/>
            <w:shd w:val="clear" w:color="auto" w:fill="FFFFFF" w:themeFill="background1"/>
          </w:tcPr>
          <w:p w14:paraId="291B98E0" w14:textId="16D05CCC" w:rsidR="008F5DDC" w:rsidRPr="00481BF2" w:rsidRDefault="008F5DDC" w:rsidP="00577FC3">
            <w:pPr>
              <w:spacing w:after="120"/>
              <w:rPr>
                <w:rFonts w:asciiTheme="minorHAnsi" w:hAnsiTheme="minorHAnsi" w:cstheme="minorHAnsi"/>
                <w:b/>
                <w:bCs/>
              </w:rPr>
            </w:pPr>
            <w:r w:rsidRPr="00481BF2">
              <w:rPr>
                <w:rFonts w:asciiTheme="minorHAnsi" w:hAnsiTheme="minorHAnsi" w:cstheme="minorHAnsi"/>
                <w:b/>
                <w:bCs/>
              </w:rPr>
              <w:t>Name of Equipment</w:t>
            </w:r>
          </w:p>
        </w:tc>
        <w:tc>
          <w:tcPr>
            <w:tcW w:w="2004" w:type="dxa"/>
            <w:shd w:val="clear" w:color="auto" w:fill="FFFFFF" w:themeFill="background1"/>
          </w:tcPr>
          <w:p w14:paraId="22C48A57" w14:textId="273AE9AB" w:rsidR="008F5DDC" w:rsidRPr="00481BF2" w:rsidRDefault="00481BF2" w:rsidP="00577FC3">
            <w:pPr>
              <w:spacing w:after="120"/>
              <w:rPr>
                <w:rFonts w:asciiTheme="minorHAnsi" w:hAnsiTheme="minorHAnsi" w:cstheme="minorHAnsi"/>
                <w:b/>
                <w:bCs/>
              </w:rPr>
            </w:pPr>
            <w:r w:rsidRPr="00481BF2">
              <w:rPr>
                <w:rFonts w:asciiTheme="minorHAnsi" w:hAnsiTheme="minorHAnsi" w:cstheme="minorHAnsi"/>
                <w:b/>
                <w:bCs/>
              </w:rPr>
              <w:t>Quantity</w:t>
            </w:r>
          </w:p>
        </w:tc>
        <w:tc>
          <w:tcPr>
            <w:tcW w:w="2311" w:type="dxa"/>
            <w:shd w:val="clear" w:color="auto" w:fill="FFFFFF" w:themeFill="background1"/>
          </w:tcPr>
          <w:p w14:paraId="68FBF196" w14:textId="302704FF" w:rsidR="008F5DDC" w:rsidRPr="00481BF2" w:rsidRDefault="00481BF2" w:rsidP="00577FC3">
            <w:pPr>
              <w:spacing w:after="120"/>
              <w:rPr>
                <w:rFonts w:asciiTheme="minorHAnsi" w:hAnsiTheme="minorHAnsi" w:cstheme="minorHAnsi"/>
                <w:b/>
                <w:bCs/>
              </w:rPr>
            </w:pPr>
            <w:r w:rsidRPr="00481BF2">
              <w:rPr>
                <w:rFonts w:asciiTheme="minorHAnsi" w:hAnsiTheme="minorHAnsi" w:cstheme="minorHAnsi"/>
                <w:b/>
                <w:bCs/>
              </w:rPr>
              <w:t>Condition</w:t>
            </w:r>
          </w:p>
        </w:tc>
      </w:tr>
      <w:tr w:rsidR="008F5DDC" w14:paraId="62E1B17C" w14:textId="77777777" w:rsidTr="00481BF2">
        <w:tc>
          <w:tcPr>
            <w:tcW w:w="534" w:type="dxa"/>
          </w:tcPr>
          <w:p w14:paraId="76E4605A" w14:textId="5C46E9DB" w:rsidR="008F5DDC" w:rsidRDefault="00347593" w:rsidP="00577FC3">
            <w:pPr>
              <w:spacing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4394" w:type="dxa"/>
          </w:tcPr>
          <w:p w14:paraId="4BEC1A4C" w14:textId="77777777" w:rsidR="008F5DDC" w:rsidRDefault="00347593" w:rsidP="00577FC3">
            <w:pPr>
              <w:spacing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 Hardware</w:t>
            </w:r>
          </w:p>
          <w:p w14:paraId="1325BFF6" w14:textId="77777777" w:rsidR="00347593" w:rsidRPr="001244DB" w:rsidRDefault="00347593" w:rsidP="001244DB">
            <w:pPr>
              <w:pStyle w:val="ListParagraph"/>
              <w:numPr>
                <w:ilvl w:val="0"/>
                <w:numId w:val="53"/>
              </w:numPr>
              <w:spacing w:after="120"/>
              <w:rPr>
                <w:rFonts w:asciiTheme="minorHAnsi" w:hAnsiTheme="minorHAnsi" w:cstheme="minorHAnsi"/>
              </w:rPr>
            </w:pPr>
            <w:r w:rsidRPr="001244DB">
              <w:rPr>
                <w:rFonts w:asciiTheme="minorHAnsi" w:hAnsiTheme="minorHAnsi" w:cstheme="minorHAnsi"/>
              </w:rPr>
              <w:t>Computers</w:t>
            </w:r>
          </w:p>
          <w:p w14:paraId="6A5FEE9A" w14:textId="3218DCB5" w:rsidR="001244DB" w:rsidRDefault="00347593" w:rsidP="001244DB">
            <w:pPr>
              <w:pStyle w:val="ListParagraph"/>
              <w:numPr>
                <w:ilvl w:val="0"/>
                <w:numId w:val="53"/>
              </w:numPr>
              <w:spacing w:after="120"/>
              <w:rPr>
                <w:rFonts w:asciiTheme="minorHAnsi" w:hAnsiTheme="minorHAnsi" w:cstheme="minorHAnsi"/>
              </w:rPr>
            </w:pPr>
            <w:r w:rsidRPr="001244DB">
              <w:rPr>
                <w:rFonts w:asciiTheme="minorHAnsi" w:hAnsiTheme="minorHAnsi" w:cstheme="minorHAnsi"/>
              </w:rPr>
              <w:t>Plotters</w:t>
            </w:r>
          </w:p>
          <w:p w14:paraId="3B9B4960" w14:textId="77777777" w:rsidR="001244DB" w:rsidRPr="001244DB" w:rsidRDefault="001244DB" w:rsidP="001244DB">
            <w:pPr>
              <w:pStyle w:val="ListParagraph"/>
              <w:numPr>
                <w:ilvl w:val="0"/>
                <w:numId w:val="53"/>
              </w:numPr>
              <w:spacing w:after="120"/>
              <w:rPr>
                <w:rFonts w:asciiTheme="minorHAnsi" w:hAnsiTheme="minorHAnsi" w:cstheme="minorHAnsi"/>
              </w:rPr>
            </w:pPr>
          </w:p>
          <w:p w14:paraId="32516118" w14:textId="57E205A9" w:rsidR="00347593" w:rsidRDefault="00347593" w:rsidP="00577FC3">
            <w:pPr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2004" w:type="dxa"/>
          </w:tcPr>
          <w:p w14:paraId="7706AE0E" w14:textId="77777777" w:rsidR="008F5DDC" w:rsidRDefault="008F5DDC" w:rsidP="00577FC3">
            <w:pPr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2311" w:type="dxa"/>
          </w:tcPr>
          <w:p w14:paraId="56505535" w14:textId="77777777" w:rsidR="008F5DDC" w:rsidRDefault="008F5DDC" w:rsidP="00577FC3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8F5DDC" w14:paraId="0FBCB891" w14:textId="77777777" w:rsidTr="00481BF2">
        <w:tc>
          <w:tcPr>
            <w:tcW w:w="534" w:type="dxa"/>
          </w:tcPr>
          <w:p w14:paraId="0762DD15" w14:textId="173F7F98" w:rsidR="008F5DDC" w:rsidRDefault="001244DB" w:rsidP="00577FC3">
            <w:pPr>
              <w:spacing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4394" w:type="dxa"/>
          </w:tcPr>
          <w:p w14:paraId="3D4079DA" w14:textId="77777777" w:rsidR="008F5DDC" w:rsidRDefault="001244DB" w:rsidP="00577FC3">
            <w:pPr>
              <w:spacing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Software (Mention the </w:t>
            </w:r>
            <w:r w:rsidR="00EC0981">
              <w:rPr>
                <w:rFonts w:asciiTheme="minorHAnsi" w:hAnsiTheme="minorHAnsi" w:cstheme="minorHAnsi"/>
              </w:rPr>
              <w:t xml:space="preserve">software </w:t>
            </w:r>
            <w:r w:rsidR="00095A8E">
              <w:rPr>
                <w:rFonts w:asciiTheme="minorHAnsi" w:hAnsiTheme="minorHAnsi" w:cstheme="minorHAnsi"/>
              </w:rPr>
              <w:t xml:space="preserve">will be used </w:t>
            </w:r>
            <w:r w:rsidR="00EC0981">
              <w:rPr>
                <w:rFonts w:asciiTheme="minorHAnsi" w:hAnsiTheme="minorHAnsi" w:cstheme="minorHAnsi"/>
              </w:rPr>
              <w:t>in this project along with license details.</w:t>
            </w:r>
          </w:p>
          <w:p w14:paraId="363AC692" w14:textId="77777777" w:rsidR="00095A8E" w:rsidRDefault="00095A8E" w:rsidP="00577FC3">
            <w:pPr>
              <w:spacing w:after="120"/>
              <w:rPr>
                <w:rFonts w:asciiTheme="minorHAnsi" w:hAnsiTheme="minorHAnsi" w:cstheme="minorHAnsi"/>
              </w:rPr>
            </w:pPr>
          </w:p>
          <w:p w14:paraId="4D51B8BA" w14:textId="77777777" w:rsidR="00095A8E" w:rsidRDefault="00095A8E" w:rsidP="00577FC3">
            <w:pPr>
              <w:spacing w:after="120"/>
              <w:rPr>
                <w:rFonts w:asciiTheme="minorHAnsi" w:hAnsiTheme="minorHAnsi" w:cstheme="minorHAnsi"/>
              </w:rPr>
            </w:pPr>
          </w:p>
          <w:p w14:paraId="5454125A" w14:textId="77777777" w:rsidR="00095A8E" w:rsidRDefault="00095A8E" w:rsidP="00577FC3">
            <w:pPr>
              <w:spacing w:after="120"/>
              <w:rPr>
                <w:rFonts w:asciiTheme="minorHAnsi" w:hAnsiTheme="minorHAnsi" w:cstheme="minorHAnsi"/>
              </w:rPr>
            </w:pPr>
          </w:p>
          <w:p w14:paraId="14DC15C0" w14:textId="77777777" w:rsidR="00095A8E" w:rsidRDefault="00095A8E" w:rsidP="00577FC3">
            <w:pPr>
              <w:spacing w:after="120"/>
              <w:rPr>
                <w:rFonts w:asciiTheme="minorHAnsi" w:hAnsiTheme="minorHAnsi" w:cstheme="minorHAnsi"/>
              </w:rPr>
            </w:pPr>
          </w:p>
          <w:p w14:paraId="2A5E1E3E" w14:textId="77777777" w:rsidR="00095A8E" w:rsidRDefault="00095A8E" w:rsidP="00577FC3">
            <w:pPr>
              <w:spacing w:after="120"/>
              <w:rPr>
                <w:rFonts w:asciiTheme="minorHAnsi" w:hAnsiTheme="minorHAnsi" w:cstheme="minorHAnsi"/>
              </w:rPr>
            </w:pPr>
          </w:p>
          <w:p w14:paraId="76C82BD8" w14:textId="5B0DBF24" w:rsidR="00095A8E" w:rsidRDefault="00095A8E" w:rsidP="00577FC3">
            <w:pPr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2004" w:type="dxa"/>
          </w:tcPr>
          <w:p w14:paraId="7846E6AA" w14:textId="77777777" w:rsidR="008F5DDC" w:rsidRDefault="008F5DDC" w:rsidP="00577FC3">
            <w:pPr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2311" w:type="dxa"/>
          </w:tcPr>
          <w:p w14:paraId="530C08DC" w14:textId="77777777" w:rsidR="008F5DDC" w:rsidRDefault="008F5DDC" w:rsidP="00577FC3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8F5DDC" w14:paraId="46A4F407" w14:textId="77777777" w:rsidTr="00481BF2">
        <w:tc>
          <w:tcPr>
            <w:tcW w:w="534" w:type="dxa"/>
          </w:tcPr>
          <w:p w14:paraId="56014194" w14:textId="597E9203" w:rsidR="008F5DDC" w:rsidRDefault="00095A8E" w:rsidP="00577FC3">
            <w:pPr>
              <w:spacing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4394" w:type="dxa"/>
          </w:tcPr>
          <w:p w14:paraId="6D421AC2" w14:textId="77777777" w:rsidR="008F5DDC" w:rsidRDefault="00095A8E" w:rsidP="00577FC3">
            <w:pPr>
              <w:spacing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Any other office equipment</w:t>
            </w:r>
          </w:p>
          <w:p w14:paraId="30068911" w14:textId="77777777" w:rsidR="00D2433F" w:rsidRDefault="00D2433F" w:rsidP="00577FC3">
            <w:pPr>
              <w:spacing w:after="120"/>
              <w:rPr>
                <w:rFonts w:asciiTheme="minorHAnsi" w:hAnsiTheme="minorHAnsi" w:cstheme="minorHAnsi"/>
              </w:rPr>
            </w:pPr>
          </w:p>
          <w:p w14:paraId="78D0A175" w14:textId="77777777" w:rsidR="00D2433F" w:rsidRDefault="00D2433F" w:rsidP="00577FC3">
            <w:pPr>
              <w:spacing w:after="120"/>
              <w:rPr>
                <w:rFonts w:asciiTheme="minorHAnsi" w:hAnsiTheme="minorHAnsi" w:cstheme="minorHAnsi"/>
              </w:rPr>
            </w:pPr>
          </w:p>
          <w:p w14:paraId="7DE73043" w14:textId="77777777" w:rsidR="00D2433F" w:rsidRDefault="00D2433F" w:rsidP="00577FC3">
            <w:pPr>
              <w:spacing w:after="120"/>
              <w:rPr>
                <w:rFonts w:asciiTheme="minorHAnsi" w:hAnsiTheme="minorHAnsi" w:cstheme="minorHAnsi"/>
              </w:rPr>
            </w:pPr>
          </w:p>
          <w:p w14:paraId="33FA1A63" w14:textId="77777777" w:rsidR="00D2433F" w:rsidRDefault="00D2433F" w:rsidP="00577FC3">
            <w:pPr>
              <w:spacing w:after="120"/>
              <w:rPr>
                <w:rFonts w:asciiTheme="minorHAnsi" w:hAnsiTheme="minorHAnsi" w:cstheme="minorHAnsi"/>
              </w:rPr>
            </w:pPr>
          </w:p>
          <w:p w14:paraId="680FECAC" w14:textId="77777777" w:rsidR="00D2433F" w:rsidRDefault="00D2433F" w:rsidP="00577FC3">
            <w:pPr>
              <w:spacing w:after="120"/>
              <w:rPr>
                <w:rFonts w:asciiTheme="minorHAnsi" w:hAnsiTheme="minorHAnsi" w:cstheme="minorHAnsi"/>
              </w:rPr>
            </w:pPr>
          </w:p>
          <w:p w14:paraId="093DBFBB" w14:textId="42C74697" w:rsidR="00D2433F" w:rsidRDefault="00D2433F" w:rsidP="00577FC3">
            <w:pPr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2004" w:type="dxa"/>
          </w:tcPr>
          <w:p w14:paraId="20F1312B" w14:textId="77777777" w:rsidR="008F5DDC" w:rsidRDefault="008F5DDC" w:rsidP="00577FC3">
            <w:pPr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2311" w:type="dxa"/>
          </w:tcPr>
          <w:p w14:paraId="5FF7F5FE" w14:textId="77777777" w:rsidR="008F5DDC" w:rsidRDefault="008F5DDC" w:rsidP="00577FC3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8D54E3" w14:paraId="70CEEBA8" w14:textId="77777777" w:rsidTr="008D54E3">
        <w:tc>
          <w:tcPr>
            <w:tcW w:w="534" w:type="dxa"/>
            <w:shd w:val="clear" w:color="auto" w:fill="FDE9D9" w:themeFill="accent6" w:themeFillTint="33"/>
          </w:tcPr>
          <w:p w14:paraId="23C71A0F" w14:textId="61DC98A3" w:rsidR="008D54E3" w:rsidRPr="00F150A6" w:rsidRDefault="008D54E3" w:rsidP="00577FC3">
            <w:pPr>
              <w:spacing w:after="120"/>
              <w:rPr>
                <w:rFonts w:asciiTheme="minorHAnsi" w:hAnsiTheme="minorHAnsi" w:cstheme="minorHAnsi"/>
                <w:b/>
                <w:bCs/>
              </w:rPr>
            </w:pPr>
            <w:r w:rsidRPr="00F150A6">
              <w:rPr>
                <w:rFonts w:asciiTheme="minorHAnsi" w:hAnsiTheme="minorHAnsi" w:cstheme="minorHAnsi"/>
                <w:b/>
                <w:bCs/>
              </w:rPr>
              <w:t>4.4</w:t>
            </w:r>
          </w:p>
        </w:tc>
        <w:tc>
          <w:tcPr>
            <w:tcW w:w="8709" w:type="dxa"/>
            <w:gridSpan w:val="3"/>
            <w:shd w:val="clear" w:color="auto" w:fill="FDE9D9" w:themeFill="accent6" w:themeFillTint="33"/>
          </w:tcPr>
          <w:p w14:paraId="6F92E102" w14:textId="78E4E8DB" w:rsidR="008D54E3" w:rsidRPr="00F150A6" w:rsidRDefault="00F150A6" w:rsidP="00577FC3">
            <w:pPr>
              <w:spacing w:after="120"/>
              <w:rPr>
                <w:rFonts w:asciiTheme="minorHAnsi" w:hAnsiTheme="minorHAnsi" w:cstheme="minorHAnsi"/>
                <w:b/>
                <w:bCs/>
              </w:rPr>
            </w:pPr>
            <w:r w:rsidRPr="00F150A6">
              <w:rPr>
                <w:rFonts w:asciiTheme="minorHAnsi" w:hAnsiTheme="minorHAnsi" w:cstheme="minorHAnsi"/>
                <w:b/>
                <w:bCs/>
              </w:rPr>
              <w:t>Any Additional Information</w:t>
            </w:r>
          </w:p>
        </w:tc>
      </w:tr>
      <w:tr w:rsidR="00F150A6" w14:paraId="308A3D52" w14:textId="77777777" w:rsidTr="00F150A6">
        <w:tc>
          <w:tcPr>
            <w:tcW w:w="534" w:type="dxa"/>
            <w:shd w:val="clear" w:color="auto" w:fill="FFFFFF" w:themeFill="background1"/>
          </w:tcPr>
          <w:p w14:paraId="0AC8DF0A" w14:textId="77777777" w:rsidR="00F150A6" w:rsidRPr="00F150A6" w:rsidRDefault="00F150A6" w:rsidP="00577FC3">
            <w:pPr>
              <w:spacing w:after="12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8709" w:type="dxa"/>
            <w:gridSpan w:val="3"/>
            <w:shd w:val="clear" w:color="auto" w:fill="FFFFFF" w:themeFill="background1"/>
          </w:tcPr>
          <w:p w14:paraId="7C7DADC2" w14:textId="77777777" w:rsidR="00F150A6" w:rsidRDefault="00F150A6" w:rsidP="00577FC3">
            <w:pPr>
              <w:spacing w:after="120"/>
              <w:rPr>
                <w:rFonts w:asciiTheme="minorHAnsi" w:hAnsiTheme="minorHAnsi" w:cstheme="minorHAnsi"/>
                <w:b/>
                <w:bCs/>
              </w:rPr>
            </w:pPr>
          </w:p>
          <w:p w14:paraId="4F4B28F2" w14:textId="77777777" w:rsidR="00F150A6" w:rsidRDefault="00F150A6" w:rsidP="00577FC3">
            <w:pPr>
              <w:spacing w:after="120"/>
              <w:rPr>
                <w:rFonts w:asciiTheme="minorHAnsi" w:hAnsiTheme="minorHAnsi" w:cstheme="minorHAnsi"/>
                <w:b/>
                <w:bCs/>
              </w:rPr>
            </w:pPr>
          </w:p>
          <w:p w14:paraId="5C3E75C4" w14:textId="77777777" w:rsidR="00F150A6" w:rsidRDefault="00F150A6" w:rsidP="00577FC3">
            <w:pPr>
              <w:spacing w:after="120"/>
              <w:rPr>
                <w:rFonts w:asciiTheme="minorHAnsi" w:hAnsiTheme="minorHAnsi" w:cstheme="minorHAnsi"/>
                <w:b/>
                <w:bCs/>
              </w:rPr>
            </w:pPr>
          </w:p>
          <w:p w14:paraId="16CF556C" w14:textId="77777777" w:rsidR="00F150A6" w:rsidRDefault="00F150A6" w:rsidP="00577FC3">
            <w:pPr>
              <w:spacing w:after="120"/>
              <w:rPr>
                <w:rFonts w:asciiTheme="minorHAnsi" w:hAnsiTheme="minorHAnsi" w:cstheme="minorHAnsi"/>
                <w:b/>
                <w:bCs/>
              </w:rPr>
            </w:pPr>
          </w:p>
          <w:p w14:paraId="572138BB" w14:textId="77777777" w:rsidR="00F150A6" w:rsidRPr="00F150A6" w:rsidRDefault="00F150A6" w:rsidP="00577FC3">
            <w:pPr>
              <w:spacing w:after="120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3DF54304" w14:textId="77777777" w:rsidR="00577FC3" w:rsidRDefault="00577FC3" w:rsidP="00577FC3">
      <w:pPr>
        <w:spacing w:after="12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5. Wo</w:t>
      </w:r>
      <w:r w:rsidRPr="00C42923">
        <w:rPr>
          <w:rFonts w:asciiTheme="minorHAnsi" w:hAnsiTheme="minorHAnsi" w:cstheme="minorHAnsi"/>
          <w:b/>
        </w:rPr>
        <w:t xml:space="preserve">rk </w:t>
      </w:r>
      <w:r>
        <w:rPr>
          <w:rFonts w:asciiTheme="minorHAnsi" w:hAnsiTheme="minorHAnsi" w:cstheme="minorHAnsi"/>
          <w:b/>
        </w:rPr>
        <w:t>P</w:t>
      </w:r>
      <w:r w:rsidRPr="00C42923">
        <w:rPr>
          <w:rFonts w:asciiTheme="minorHAnsi" w:hAnsiTheme="minorHAnsi" w:cstheme="minorHAnsi"/>
          <w:b/>
        </w:rPr>
        <w:t>lan and Deliverables</w:t>
      </w:r>
    </w:p>
    <w:p w14:paraId="0518B637" w14:textId="77777777" w:rsidR="00577FC3" w:rsidRPr="00C3571B" w:rsidRDefault="00577FC3" w:rsidP="00577FC3">
      <w:pPr>
        <w:spacing w:after="120"/>
        <w:rPr>
          <w:rFonts w:asciiTheme="minorHAnsi" w:hAnsiTheme="minorHAnsi" w:cstheme="minorHAnsi"/>
          <w:bCs/>
        </w:rPr>
      </w:pPr>
      <w:r w:rsidRPr="00C3571B">
        <w:rPr>
          <w:rFonts w:asciiTheme="minorHAnsi" w:hAnsiTheme="minorHAnsi" w:cstheme="minorHAnsi"/>
          <w:bCs/>
        </w:rPr>
        <w:t xml:space="preserve">(Note: </w:t>
      </w:r>
      <w:r>
        <w:rPr>
          <w:rFonts w:asciiTheme="minorHAnsi" w:hAnsiTheme="minorHAnsi" w:cstheme="minorHAnsi"/>
          <w:bCs/>
        </w:rPr>
        <w:t>P</w:t>
      </w:r>
      <w:r w:rsidRPr="00C3571B">
        <w:rPr>
          <w:rFonts w:asciiTheme="minorHAnsi" w:hAnsiTheme="minorHAnsi" w:cstheme="minorHAnsi"/>
          <w:bCs/>
        </w:rPr>
        <w:t>repare</w:t>
      </w:r>
      <w:r>
        <w:rPr>
          <w:rFonts w:asciiTheme="minorHAnsi" w:hAnsiTheme="minorHAnsi" w:cstheme="minorHAnsi"/>
          <w:bCs/>
        </w:rPr>
        <w:t xml:space="preserve"> </w:t>
      </w:r>
      <w:r w:rsidRPr="000C1C6B">
        <w:rPr>
          <w:rFonts w:asciiTheme="minorHAnsi" w:hAnsiTheme="minorHAnsi" w:cstheme="minorHAnsi"/>
        </w:rPr>
        <w:t xml:space="preserve">a pragmatic work plan with key activities, </w:t>
      </w:r>
      <w:r>
        <w:rPr>
          <w:rFonts w:asciiTheme="minorHAnsi" w:hAnsiTheme="minorHAnsi" w:cstheme="minorHAnsi"/>
        </w:rPr>
        <w:t xml:space="preserve">and </w:t>
      </w:r>
      <w:r w:rsidRPr="000C1C6B">
        <w:rPr>
          <w:rFonts w:asciiTheme="minorHAnsi" w:hAnsiTheme="minorHAnsi" w:cstheme="minorHAnsi"/>
        </w:rPr>
        <w:t>milestones</w:t>
      </w:r>
      <w:r>
        <w:rPr>
          <w:rFonts w:asciiTheme="minorHAnsi" w:hAnsiTheme="minorHAnsi" w:cstheme="minorHAnsi"/>
        </w:rPr>
        <w:t xml:space="preserve"> considering the seasonal challenges, festivals, and national holidays </w:t>
      </w:r>
      <w:r w:rsidRPr="00FF20C9">
        <w:rPr>
          <w:rFonts w:asciiTheme="minorHAnsi" w:hAnsiTheme="minorHAnsi" w:cstheme="minorHAnsi"/>
          <w:b/>
          <w:bCs/>
        </w:rPr>
        <w:t>in a Gantt Chart</w:t>
      </w:r>
      <w:r>
        <w:rPr>
          <w:rFonts w:asciiTheme="minorHAnsi" w:hAnsiTheme="minorHAnsi" w:cstheme="minorHAnsi"/>
        </w:rPr>
        <w:t>)</w:t>
      </w:r>
    </w:p>
    <w:p w14:paraId="20131394" w14:textId="77777777" w:rsidR="00577FC3" w:rsidRDefault="00577FC3" w:rsidP="00577FC3">
      <w:pPr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Clearly describe the following activities in the workplan with a deadline.</w:t>
      </w:r>
    </w:p>
    <w:p w14:paraId="16E2E611" w14:textId="77777777" w:rsidR="00577FC3" w:rsidRPr="00E60133" w:rsidRDefault="00577FC3" w:rsidP="00CE1FEA">
      <w:pPr>
        <w:pStyle w:val="BodyTextIndent"/>
        <w:numPr>
          <w:ilvl w:val="0"/>
          <w:numId w:val="39"/>
        </w:numPr>
        <w:spacing w:after="0"/>
        <w:jc w:val="left"/>
        <w:rPr>
          <w:rFonts w:asciiTheme="minorHAnsi" w:hAnsiTheme="minorHAnsi" w:cstheme="minorHAnsi"/>
          <w:bCs/>
        </w:rPr>
      </w:pPr>
      <w:r w:rsidRPr="00E60133">
        <w:rPr>
          <w:rFonts w:asciiTheme="minorHAnsi" w:hAnsiTheme="minorHAnsi" w:cstheme="minorHAnsi"/>
          <w:bCs/>
        </w:rPr>
        <w:t xml:space="preserve">Completion of the Planning Phase </w:t>
      </w:r>
    </w:p>
    <w:p w14:paraId="19A0D0BA" w14:textId="77777777" w:rsidR="00577FC3" w:rsidRPr="00E60133" w:rsidRDefault="00577FC3" w:rsidP="00CE1FEA">
      <w:pPr>
        <w:pStyle w:val="BodyTextIndent"/>
        <w:numPr>
          <w:ilvl w:val="0"/>
          <w:numId w:val="39"/>
        </w:numPr>
        <w:spacing w:after="0"/>
        <w:jc w:val="left"/>
        <w:rPr>
          <w:rFonts w:asciiTheme="minorHAnsi" w:hAnsiTheme="minorHAnsi" w:cstheme="minorHAnsi"/>
          <w:bCs/>
        </w:rPr>
      </w:pPr>
      <w:r w:rsidRPr="00E60133">
        <w:rPr>
          <w:rFonts w:asciiTheme="minorHAnsi" w:hAnsiTheme="minorHAnsi" w:cstheme="minorHAnsi"/>
          <w:bCs/>
        </w:rPr>
        <w:t xml:space="preserve">Completion of Design Development Phase </w:t>
      </w:r>
      <w:r w:rsidRPr="00E60133">
        <w:rPr>
          <w:rFonts w:asciiTheme="minorHAnsi" w:hAnsiTheme="minorHAnsi" w:cstheme="minorHAnsi"/>
          <w:bCs/>
        </w:rPr>
        <w:tab/>
      </w:r>
      <w:r w:rsidRPr="00E60133">
        <w:rPr>
          <w:rFonts w:asciiTheme="minorHAnsi" w:hAnsiTheme="minorHAnsi" w:cstheme="minorHAnsi"/>
          <w:bCs/>
        </w:rPr>
        <w:tab/>
      </w:r>
      <w:r w:rsidRPr="00E60133">
        <w:rPr>
          <w:rFonts w:asciiTheme="minorHAnsi" w:hAnsiTheme="minorHAnsi" w:cstheme="minorHAnsi"/>
          <w:bCs/>
        </w:rPr>
        <w:tab/>
      </w:r>
      <w:r w:rsidRPr="00E60133">
        <w:rPr>
          <w:rFonts w:asciiTheme="minorHAnsi" w:hAnsiTheme="minorHAnsi" w:cstheme="minorHAnsi"/>
          <w:bCs/>
        </w:rPr>
        <w:tab/>
      </w:r>
    </w:p>
    <w:p w14:paraId="49742C0A" w14:textId="77777777" w:rsidR="00577FC3" w:rsidRPr="00E60133" w:rsidRDefault="00577FC3" w:rsidP="00CE1FEA">
      <w:pPr>
        <w:pStyle w:val="BodyTextIndent"/>
        <w:numPr>
          <w:ilvl w:val="0"/>
          <w:numId w:val="39"/>
        </w:numPr>
        <w:spacing w:after="0"/>
        <w:jc w:val="left"/>
        <w:rPr>
          <w:rFonts w:asciiTheme="minorHAnsi" w:hAnsiTheme="minorHAnsi" w:cstheme="minorHAnsi"/>
          <w:bCs/>
        </w:rPr>
      </w:pPr>
      <w:r w:rsidRPr="00E60133">
        <w:rPr>
          <w:rFonts w:asciiTheme="minorHAnsi" w:hAnsiTheme="minorHAnsi" w:cstheme="minorHAnsi"/>
          <w:bCs/>
        </w:rPr>
        <w:t xml:space="preserve">Completion of Construction Tendering Phase </w:t>
      </w:r>
    </w:p>
    <w:p w14:paraId="08CA4584" w14:textId="77777777" w:rsidR="00577FC3" w:rsidRPr="00E60133" w:rsidRDefault="00577FC3" w:rsidP="00CE1FEA">
      <w:pPr>
        <w:pStyle w:val="BodyTextIndent"/>
        <w:numPr>
          <w:ilvl w:val="0"/>
          <w:numId w:val="39"/>
        </w:numPr>
        <w:spacing w:after="0"/>
        <w:jc w:val="left"/>
        <w:rPr>
          <w:rFonts w:asciiTheme="minorHAnsi" w:hAnsiTheme="minorHAnsi" w:cstheme="minorHAnsi"/>
          <w:bCs/>
        </w:rPr>
      </w:pPr>
      <w:r w:rsidRPr="00E60133">
        <w:rPr>
          <w:rFonts w:asciiTheme="minorHAnsi" w:hAnsiTheme="minorHAnsi" w:cstheme="minorHAnsi"/>
          <w:bCs/>
        </w:rPr>
        <w:t xml:space="preserve">Completion of Construction Phase </w:t>
      </w:r>
    </w:p>
    <w:p w14:paraId="52D9902D" w14:textId="77777777" w:rsidR="00577FC3" w:rsidRPr="00E60133" w:rsidRDefault="00577FC3" w:rsidP="00CE1FEA">
      <w:pPr>
        <w:pStyle w:val="BodyTextIndent"/>
        <w:numPr>
          <w:ilvl w:val="0"/>
          <w:numId w:val="39"/>
        </w:numPr>
        <w:spacing w:after="0"/>
        <w:jc w:val="left"/>
        <w:rPr>
          <w:rFonts w:asciiTheme="minorHAnsi" w:hAnsiTheme="minorHAnsi" w:cstheme="minorHAnsi"/>
          <w:bCs/>
        </w:rPr>
      </w:pPr>
      <w:r w:rsidRPr="00E60133">
        <w:rPr>
          <w:rFonts w:asciiTheme="minorHAnsi" w:hAnsiTheme="minorHAnsi" w:cstheme="minorHAnsi"/>
          <w:bCs/>
        </w:rPr>
        <w:t>Completion of Final Touch Worked Pointed Out by PIC</w:t>
      </w:r>
    </w:p>
    <w:p w14:paraId="7F7CE32A" w14:textId="77777777" w:rsidR="00577FC3" w:rsidRDefault="00577FC3" w:rsidP="00CE1FEA">
      <w:pPr>
        <w:pStyle w:val="BodyTextIndent"/>
        <w:numPr>
          <w:ilvl w:val="0"/>
          <w:numId w:val="3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72"/>
        </w:tabs>
        <w:spacing w:after="0"/>
        <w:jc w:val="left"/>
        <w:rPr>
          <w:rFonts w:asciiTheme="minorHAnsi" w:hAnsiTheme="minorHAnsi" w:cstheme="minorHAnsi"/>
          <w:b/>
        </w:rPr>
      </w:pPr>
      <w:r w:rsidRPr="00E60133">
        <w:rPr>
          <w:rFonts w:asciiTheme="minorHAnsi" w:hAnsiTheme="minorHAnsi" w:cstheme="minorHAnsi"/>
          <w:bCs/>
        </w:rPr>
        <w:t>Completion of Defects Liability Period Phase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</w:p>
    <w:p w14:paraId="7523B3C5" w14:textId="77777777" w:rsidR="00577FC3" w:rsidRDefault="00577FC3" w:rsidP="00577FC3">
      <w:pPr>
        <w:spacing w:after="120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8568"/>
      </w:tblGrid>
      <w:tr w:rsidR="005054CA" w14:paraId="2FE75AE2" w14:textId="77777777" w:rsidTr="00D006E2">
        <w:tc>
          <w:tcPr>
            <w:tcW w:w="675" w:type="dxa"/>
            <w:shd w:val="clear" w:color="auto" w:fill="EAF1DD" w:themeFill="accent3" w:themeFillTint="33"/>
          </w:tcPr>
          <w:p w14:paraId="2A81D457" w14:textId="51DB72E5" w:rsidR="005054CA" w:rsidRPr="00D006E2" w:rsidRDefault="005054CA" w:rsidP="00577FC3">
            <w:pPr>
              <w:spacing w:after="120"/>
              <w:rPr>
                <w:rFonts w:asciiTheme="minorHAnsi" w:hAnsiTheme="minorHAnsi" w:cstheme="minorHAnsi"/>
                <w:b/>
                <w:bCs/>
              </w:rPr>
            </w:pPr>
            <w:r w:rsidRPr="00D006E2">
              <w:rPr>
                <w:rFonts w:asciiTheme="minorHAnsi" w:hAnsiTheme="minorHAnsi" w:cstheme="minorHAnsi"/>
                <w:b/>
                <w:bCs/>
              </w:rPr>
              <w:t>5.1</w:t>
            </w:r>
          </w:p>
        </w:tc>
        <w:tc>
          <w:tcPr>
            <w:tcW w:w="8568" w:type="dxa"/>
            <w:shd w:val="clear" w:color="auto" w:fill="EAF1DD" w:themeFill="accent3" w:themeFillTint="33"/>
          </w:tcPr>
          <w:p w14:paraId="51BBE259" w14:textId="458D7D42" w:rsidR="005054CA" w:rsidRPr="00D006E2" w:rsidRDefault="005054CA" w:rsidP="00577FC3">
            <w:pPr>
              <w:spacing w:after="120"/>
              <w:rPr>
                <w:rFonts w:asciiTheme="minorHAnsi" w:hAnsiTheme="minorHAnsi" w:cstheme="minorHAnsi"/>
                <w:b/>
                <w:bCs/>
              </w:rPr>
            </w:pPr>
            <w:r w:rsidRPr="00D006E2">
              <w:rPr>
                <w:rFonts w:asciiTheme="minorHAnsi" w:hAnsiTheme="minorHAnsi" w:cstheme="minorHAnsi"/>
                <w:b/>
                <w:bCs/>
              </w:rPr>
              <w:t xml:space="preserve">Prepare a Gantt Chart showing </w:t>
            </w:r>
            <w:r w:rsidR="00D006E2" w:rsidRPr="00D006E2">
              <w:rPr>
                <w:rFonts w:asciiTheme="minorHAnsi" w:hAnsiTheme="minorHAnsi" w:cstheme="minorHAnsi"/>
                <w:b/>
                <w:bCs/>
              </w:rPr>
              <w:t xml:space="preserve">the </w:t>
            </w:r>
            <w:r w:rsidRPr="00D006E2">
              <w:rPr>
                <w:rFonts w:asciiTheme="minorHAnsi" w:hAnsiTheme="minorHAnsi" w:cstheme="minorHAnsi"/>
                <w:b/>
                <w:bCs/>
              </w:rPr>
              <w:t xml:space="preserve">activities </w:t>
            </w:r>
            <w:r w:rsidR="00D006E2" w:rsidRPr="00D006E2">
              <w:rPr>
                <w:rFonts w:asciiTheme="minorHAnsi" w:hAnsiTheme="minorHAnsi" w:cstheme="minorHAnsi"/>
                <w:b/>
                <w:bCs/>
              </w:rPr>
              <w:t>mentioned above with deadlines.</w:t>
            </w:r>
          </w:p>
        </w:tc>
      </w:tr>
      <w:tr w:rsidR="005054CA" w14:paraId="4ADA84D1" w14:textId="77777777" w:rsidTr="005054CA">
        <w:tc>
          <w:tcPr>
            <w:tcW w:w="675" w:type="dxa"/>
          </w:tcPr>
          <w:p w14:paraId="0F082A50" w14:textId="77777777" w:rsidR="005054CA" w:rsidRDefault="005054CA" w:rsidP="00577FC3">
            <w:pPr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8568" w:type="dxa"/>
          </w:tcPr>
          <w:p w14:paraId="596A13D2" w14:textId="77777777" w:rsidR="005054CA" w:rsidRDefault="005054CA" w:rsidP="00577FC3">
            <w:pPr>
              <w:spacing w:after="120"/>
              <w:rPr>
                <w:rFonts w:asciiTheme="minorHAnsi" w:hAnsiTheme="minorHAnsi" w:cstheme="minorHAnsi"/>
              </w:rPr>
            </w:pPr>
          </w:p>
          <w:p w14:paraId="419BA228" w14:textId="441942E8" w:rsidR="00D006E2" w:rsidRDefault="00D006E2" w:rsidP="00577FC3">
            <w:pPr>
              <w:spacing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Attached the Gantt Chart</w:t>
            </w:r>
          </w:p>
          <w:p w14:paraId="0684A488" w14:textId="77777777" w:rsidR="00D006E2" w:rsidRDefault="00D006E2" w:rsidP="00577FC3">
            <w:pPr>
              <w:spacing w:after="120"/>
              <w:rPr>
                <w:rFonts w:asciiTheme="minorHAnsi" w:hAnsiTheme="minorHAnsi" w:cstheme="minorHAnsi"/>
              </w:rPr>
            </w:pPr>
          </w:p>
          <w:p w14:paraId="446F8E47" w14:textId="77777777" w:rsidR="00D006E2" w:rsidRDefault="00D006E2" w:rsidP="00577FC3">
            <w:pPr>
              <w:spacing w:after="120"/>
              <w:rPr>
                <w:rFonts w:asciiTheme="minorHAnsi" w:hAnsiTheme="minorHAnsi" w:cstheme="minorHAnsi"/>
              </w:rPr>
            </w:pPr>
          </w:p>
          <w:p w14:paraId="76D094BB" w14:textId="77777777" w:rsidR="00D006E2" w:rsidRDefault="00D006E2" w:rsidP="00577FC3">
            <w:pPr>
              <w:spacing w:after="120"/>
              <w:rPr>
                <w:rFonts w:asciiTheme="minorHAnsi" w:hAnsiTheme="minorHAnsi" w:cstheme="minorHAnsi"/>
              </w:rPr>
            </w:pPr>
          </w:p>
          <w:p w14:paraId="40A0CC96" w14:textId="77777777" w:rsidR="00D006E2" w:rsidRDefault="00D006E2" w:rsidP="00577FC3">
            <w:pPr>
              <w:spacing w:after="120"/>
              <w:rPr>
                <w:rFonts w:asciiTheme="minorHAnsi" w:hAnsiTheme="minorHAnsi" w:cstheme="minorHAnsi"/>
              </w:rPr>
            </w:pPr>
          </w:p>
          <w:p w14:paraId="5D82A737" w14:textId="77777777" w:rsidR="00D006E2" w:rsidRDefault="00D006E2" w:rsidP="00577FC3">
            <w:pPr>
              <w:spacing w:after="120"/>
              <w:rPr>
                <w:rFonts w:asciiTheme="minorHAnsi" w:hAnsiTheme="minorHAnsi" w:cstheme="minorHAnsi"/>
              </w:rPr>
            </w:pPr>
          </w:p>
          <w:p w14:paraId="0E33B78D" w14:textId="77777777" w:rsidR="00D006E2" w:rsidRDefault="00D006E2" w:rsidP="00577FC3">
            <w:pPr>
              <w:spacing w:after="120"/>
              <w:rPr>
                <w:rFonts w:asciiTheme="minorHAnsi" w:hAnsiTheme="minorHAnsi" w:cstheme="minorHAnsi"/>
              </w:rPr>
            </w:pPr>
          </w:p>
          <w:p w14:paraId="57C7ECE8" w14:textId="77777777" w:rsidR="00D006E2" w:rsidRDefault="00D006E2" w:rsidP="00577FC3">
            <w:pPr>
              <w:spacing w:after="120"/>
              <w:rPr>
                <w:rFonts w:asciiTheme="minorHAnsi" w:hAnsiTheme="minorHAnsi" w:cstheme="minorHAnsi"/>
              </w:rPr>
            </w:pPr>
          </w:p>
          <w:p w14:paraId="29870096" w14:textId="77777777" w:rsidR="00D006E2" w:rsidRDefault="00D006E2" w:rsidP="00577FC3">
            <w:pPr>
              <w:spacing w:after="120"/>
              <w:rPr>
                <w:rFonts w:asciiTheme="minorHAnsi" w:hAnsiTheme="minorHAnsi" w:cstheme="minorHAnsi"/>
              </w:rPr>
            </w:pPr>
          </w:p>
          <w:p w14:paraId="785DF577" w14:textId="77777777" w:rsidR="00D006E2" w:rsidRDefault="00D006E2" w:rsidP="00577FC3">
            <w:pPr>
              <w:spacing w:after="120"/>
              <w:rPr>
                <w:rFonts w:asciiTheme="minorHAnsi" w:hAnsiTheme="minorHAnsi" w:cstheme="minorHAnsi"/>
              </w:rPr>
            </w:pPr>
          </w:p>
          <w:p w14:paraId="3389B297" w14:textId="77777777" w:rsidR="00D006E2" w:rsidRDefault="00D006E2" w:rsidP="00577FC3">
            <w:pPr>
              <w:spacing w:after="120"/>
              <w:rPr>
                <w:rFonts w:asciiTheme="minorHAnsi" w:hAnsiTheme="minorHAnsi" w:cstheme="minorHAnsi"/>
              </w:rPr>
            </w:pPr>
          </w:p>
          <w:p w14:paraId="26604CD9" w14:textId="77777777" w:rsidR="00D006E2" w:rsidRDefault="00D006E2" w:rsidP="00577FC3">
            <w:pPr>
              <w:spacing w:after="120"/>
              <w:rPr>
                <w:rFonts w:asciiTheme="minorHAnsi" w:hAnsiTheme="minorHAnsi" w:cstheme="minorHAnsi"/>
              </w:rPr>
            </w:pPr>
          </w:p>
          <w:p w14:paraId="245BC983" w14:textId="77777777" w:rsidR="00D006E2" w:rsidRDefault="00D006E2" w:rsidP="00577FC3">
            <w:pPr>
              <w:spacing w:after="120"/>
              <w:rPr>
                <w:rFonts w:asciiTheme="minorHAnsi" w:hAnsiTheme="minorHAnsi" w:cstheme="minorHAnsi"/>
              </w:rPr>
            </w:pPr>
          </w:p>
          <w:p w14:paraId="0B7A11FA" w14:textId="77777777" w:rsidR="00D006E2" w:rsidRDefault="00D006E2" w:rsidP="00577FC3">
            <w:pPr>
              <w:spacing w:after="120"/>
              <w:rPr>
                <w:rFonts w:asciiTheme="minorHAnsi" w:hAnsiTheme="minorHAnsi" w:cstheme="minorHAnsi"/>
              </w:rPr>
            </w:pPr>
          </w:p>
          <w:p w14:paraId="3FF484A4" w14:textId="77777777" w:rsidR="00D006E2" w:rsidRDefault="00D006E2" w:rsidP="00577FC3">
            <w:pPr>
              <w:spacing w:after="120"/>
              <w:rPr>
                <w:rFonts w:asciiTheme="minorHAnsi" w:hAnsiTheme="minorHAnsi" w:cstheme="minorHAnsi"/>
              </w:rPr>
            </w:pPr>
          </w:p>
          <w:p w14:paraId="402A8255" w14:textId="77777777" w:rsidR="00D006E2" w:rsidRDefault="00D006E2" w:rsidP="00577FC3">
            <w:pPr>
              <w:spacing w:after="120"/>
              <w:rPr>
                <w:rFonts w:asciiTheme="minorHAnsi" w:hAnsiTheme="minorHAnsi" w:cstheme="minorHAnsi"/>
              </w:rPr>
            </w:pPr>
          </w:p>
          <w:p w14:paraId="03341BF3" w14:textId="77777777" w:rsidR="00D006E2" w:rsidRDefault="00D006E2" w:rsidP="00577FC3">
            <w:pPr>
              <w:spacing w:after="120"/>
              <w:rPr>
                <w:rFonts w:asciiTheme="minorHAnsi" w:hAnsiTheme="minorHAnsi" w:cstheme="minorHAnsi"/>
              </w:rPr>
            </w:pPr>
          </w:p>
          <w:p w14:paraId="64BA95B8" w14:textId="77777777" w:rsidR="00D006E2" w:rsidRDefault="00D006E2" w:rsidP="00577FC3">
            <w:pPr>
              <w:spacing w:after="120"/>
              <w:rPr>
                <w:rFonts w:asciiTheme="minorHAnsi" w:hAnsiTheme="minorHAnsi" w:cstheme="minorHAnsi"/>
              </w:rPr>
            </w:pPr>
          </w:p>
          <w:p w14:paraId="7EEA3665" w14:textId="77777777" w:rsidR="00D006E2" w:rsidRDefault="00D006E2" w:rsidP="00577FC3">
            <w:pPr>
              <w:spacing w:after="120"/>
              <w:rPr>
                <w:rFonts w:asciiTheme="minorHAnsi" w:hAnsiTheme="minorHAnsi" w:cstheme="minorHAnsi"/>
              </w:rPr>
            </w:pPr>
          </w:p>
          <w:p w14:paraId="7C275812" w14:textId="77777777" w:rsidR="00D006E2" w:rsidRDefault="00D006E2" w:rsidP="00577FC3">
            <w:pPr>
              <w:spacing w:after="120"/>
              <w:rPr>
                <w:rFonts w:asciiTheme="minorHAnsi" w:hAnsiTheme="minorHAnsi" w:cstheme="minorHAnsi"/>
              </w:rPr>
            </w:pPr>
          </w:p>
          <w:p w14:paraId="73FF82F0" w14:textId="77777777" w:rsidR="00D006E2" w:rsidRDefault="00D006E2" w:rsidP="00577FC3">
            <w:pPr>
              <w:spacing w:after="120"/>
              <w:rPr>
                <w:rFonts w:asciiTheme="minorHAnsi" w:hAnsiTheme="minorHAnsi" w:cstheme="minorHAnsi"/>
              </w:rPr>
            </w:pPr>
          </w:p>
          <w:p w14:paraId="752F3AC2" w14:textId="77777777" w:rsidR="00D006E2" w:rsidRDefault="00D006E2" w:rsidP="00577FC3">
            <w:pPr>
              <w:spacing w:after="120"/>
              <w:rPr>
                <w:rFonts w:asciiTheme="minorHAnsi" w:hAnsiTheme="minorHAnsi" w:cstheme="minorHAnsi"/>
              </w:rPr>
            </w:pPr>
          </w:p>
          <w:p w14:paraId="474C07F8" w14:textId="77777777" w:rsidR="00D006E2" w:rsidRDefault="00D006E2" w:rsidP="00577FC3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</w:tbl>
    <w:p w14:paraId="40AE3825" w14:textId="77777777" w:rsidR="008251B8" w:rsidRDefault="008251B8" w:rsidP="00577FC3">
      <w:pPr>
        <w:spacing w:after="120"/>
        <w:rPr>
          <w:rFonts w:asciiTheme="minorHAnsi" w:hAnsiTheme="minorHAnsi" w:cstheme="minorHAnsi"/>
        </w:rPr>
      </w:pPr>
    </w:p>
    <w:p w14:paraId="7A0C03AE" w14:textId="77777777" w:rsidR="00D2433F" w:rsidRDefault="00D2433F" w:rsidP="00577FC3">
      <w:pPr>
        <w:spacing w:after="120"/>
        <w:rPr>
          <w:rFonts w:asciiTheme="minorHAnsi" w:hAnsiTheme="minorHAnsi" w:cstheme="minorHAnsi"/>
        </w:rPr>
      </w:pPr>
    </w:p>
    <w:p w14:paraId="0B7E7FDF" w14:textId="77777777" w:rsidR="00577FC3" w:rsidRDefault="00577FC3" w:rsidP="00577FC3">
      <w:pPr>
        <w:spacing w:after="120"/>
        <w:ind w:left="1701" w:hanging="1701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6. Method Statement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8142"/>
      </w:tblGrid>
      <w:tr w:rsidR="00CB73D3" w14:paraId="66F591EA" w14:textId="77777777" w:rsidTr="00CB73D3">
        <w:tc>
          <w:tcPr>
            <w:tcW w:w="993" w:type="dxa"/>
            <w:shd w:val="clear" w:color="auto" w:fill="FDE9D9" w:themeFill="accent6" w:themeFillTint="33"/>
          </w:tcPr>
          <w:p w14:paraId="45429F53" w14:textId="423CF370" w:rsidR="00CB73D3" w:rsidRDefault="00CB73D3" w:rsidP="00577FC3">
            <w:pPr>
              <w:spacing w:after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6.1</w:t>
            </w:r>
          </w:p>
        </w:tc>
        <w:tc>
          <w:tcPr>
            <w:tcW w:w="8142" w:type="dxa"/>
            <w:shd w:val="clear" w:color="auto" w:fill="FDE9D9" w:themeFill="accent6" w:themeFillTint="33"/>
          </w:tcPr>
          <w:p w14:paraId="27E713F6" w14:textId="72788118" w:rsidR="00CB73D3" w:rsidRPr="00CB73D3" w:rsidRDefault="00CB73D3" w:rsidP="00577FC3">
            <w:pPr>
              <w:spacing w:after="120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FF20C9">
              <w:rPr>
                <w:rFonts w:asciiTheme="minorHAnsi" w:hAnsiTheme="minorHAnsi" w:cstheme="minorHAnsi"/>
                <w:b/>
                <w:bCs/>
                <w:szCs w:val="22"/>
              </w:rPr>
              <w:t>Explain how you will complete the planning, design, and construction as described in this RFP</w:t>
            </w:r>
            <w:r>
              <w:rPr>
                <w:rFonts w:asciiTheme="minorHAnsi" w:hAnsiTheme="minorHAnsi" w:cstheme="minorHAnsi"/>
                <w:b/>
                <w:bCs/>
                <w:szCs w:val="22"/>
              </w:rPr>
              <w:t>.</w:t>
            </w:r>
          </w:p>
        </w:tc>
      </w:tr>
      <w:tr w:rsidR="00CB73D3" w14:paraId="015E5976" w14:textId="77777777" w:rsidTr="00CB73D3">
        <w:tc>
          <w:tcPr>
            <w:tcW w:w="993" w:type="dxa"/>
          </w:tcPr>
          <w:p w14:paraId="75EBBE22" w14:textId="77777777" w:rsidR="00CB73D3" w:rsidRDefault="00CB73D3" w:rsidP="00577FC3">
            <w:pPr>
              <w:spacing w:after="12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142" w:type="dxa"/>
          </w:tcPr>
          <w:p w14:paraId="5959853D" w14:textId="77777777" w:rsidR="00CB73D3" w:rsidRDefault="00CB73D3" w:rsidP="00577FC3">
            <w:pPr>
              <w:spacing w:after="120"/>
              <w:rPr>
                <w:rFonts w:asciiTheme="minorHAnsi" w:hAnsiTheme="minorHAnsi" w:cstheme="minorHAnsi"/>
                <w:b/>
              </w:rPr>
            </w:pPr>
          </w:p>
          <w:p w14:paraId="328B5E64" w14:textId="77777777" w:rsidR="00CB73D3" w:rsidRDefault="00CB73D3" w:rsidP="00577FC3">
            <w:pPr>
              <w:spacing w:after="120"/>
              <w:rPr>
                <w:rFonts w:asciiTheme="minorHAnsi" w:hAnsiTheme="minorHAnsi" w:cstheme="minorHAnsi"/>
                <w:b/>
              </w:rPr>
            </w:pPr>
          </w:p>
          <w:p w14:paraId="4CE0829E" w14:textId="77777777" w:rsidR="00CB73D3" w:rsidRDefault="00CB73D3" w:rsidP="00577FC3">
            <w:pPr>
              <w:spacing w:after="120"/>
              <w:rPr>
                <w:rFonts w:asciiTheme="minorHAnsi" w:hAnsiTheme="minorHAnsi" w:cstheme="minorHAnsi"/>
                <w:b/>
              </w:rPr>
            </w:pPr>
          </w:p>
          <w:p w14:paraId="004B7451" w14:textId="77777777" w:rsidR="00CB73D3" w:rsidRDefault="00CB73D3" w:rsidP="00577FC3">
            <w:pPr>
              <w:spacing w:after="120"/>
              <w:rPr>
                <w:rFonts w:asciiTheme="minorHAnsi" w:hAnsiTheme="minorHAnsi" w:cstheme="minorHAnsi"/>
                <w:b/>
              </w:rPr>
            </w:pPr>
          </w:p>
          <w:p w14:paraId="1CC499A6" w14:textId="77777777" w:rsidR="00CB73D3" w:rsidRDefault="00CB73D3" w:rsidP="00577FC3">
            <w:pPr>
              <w:spacing w:after="120"/>
              <w:rPr>
                <w:rFonts w:asciiTheme="minorHAnsi" w:hAnsiTheme="minorHAnsi" w:cstheme="minorHAnsi"/>
                <w:b/>
              </w:rPr>
            </w:pPr>
          </w:p>
          <w:p w14:paraId="6FEE3B90" w14:textId="77777777" w:rsidR="00CB73D3" w:rsidRDefault="00CB73D3" w:rsidP="00577FC3">
            <w:pPr>
              <w:spacing w:after="120"/>
              <w:rPr>
                <w:rFonts w:asciiTheme="minorHAnsi" w:hAnsiTheme="minorHAnsi" w:cstheme="minorHAnsi"/>
                <w:b/>
              </w:rPr>
            </w:pPr>
          </w:p>
          <w:p w14:paraId="61BC6B44" w14:textId="77777777" w:rsidR="00CB73D3" w:rsidRDefault="00CB73D3" w:rsidP="00577FC3">
            <w:pPr>
              <w:spacing w:after="120"/>
              <w:rPr>
                <w:rFonts w:asciiTheme="minorHAnsi" w:hAnsiTheme="minorHAnsi" w:cstheme="minorHAnsi"/>
                <w:b/>
              </w:rPr>
            </w:pPr>
          </w:p>
          <w:p w14:paraId="0EB3FF97" w14:textId="77777777" w:rsidR="00CB73D3" w:rsidRDefault="00CB73D3" w:rsidP="00577FC3">
            <w:pPr>
              <w:spacing w:after="120"/>
              <w:rPr>
                <w:rFonts w:asciiTheme="minorHAnsi" w:hAnsiTheme="minorHAnsi" w:cstheme="minorHAnsi"/>
                <w:b/>
              </w:rPr>
            </w:pPr>
          </w:p>
          <w:p w14:paraId="6FEA0F6A" w14:textId="77777777" w:rsidR="00CB73D3" w:rsidRDefault="00CB73D3" w:rsidP="00577FC3">
            <w:pPr>
              <w:spacing w:after="120"/>
              <w:rPr>
                <w:rFonts w:asciiTheme="minorHAnsi" w:hAnsiTheme="minorHAnsi" w:cstheme="minorHAnsi"/>
                <w:b/>
              </w:rPr>
            </w:pPr>
          </w:p>
        </w:tc>
      </w:tr>
      <w:tr w:rsidR="00CB73D3" w14:paraId="502B37AF" w14:textId="77777777" w:rsidTr="00CB73D3">
        <w:tc>
          <w:tcPr>
            <w:tcW w:w="993" w:type="dxa"/>
            <w:shd w:val="clear" w:color="auto" w:fill="FDE9D9" w:themeFill="accent6" w:themeFillTint="33"/>
          </w:tcPr>
          <w:p w14:paraId="1B9AB266" w14:textId="70006987" w:rsidR="00CB73D3" w:rsidRDefault="00CB73D3" w:rsidP="00577FC3">
            <w:pPr>
              <w:spacing w:after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6.2</w:t>
            </w:r>
          </w:p>
        </w:tc>
        <w:tc>
          <w:tcPr>
            <w:tcW w:w="8142" w:type="dxa"/>
            <w:shd w:val="clear" w:color="auto" w:fill="FDE9D9" w:themeFill="accent6" w:themeFillTint="33"/>
          </w:tcPr>
          <w:p w14:paraId="18BAC52E" w14:textId="7D84C654" w:rsidR="00CB73D3" w:rsidRPr="00CB73D3" w:rsidRDefault="00CB73D3" w:rsidP="00577FC3">
            <w:pPr>
              <w:spacing w:after="120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Please outline various challenges, potential risks, and risk mitigation based on the current situation.</w:t>
            </w:r>
          </w:p>
        </w:tc>
      </w:tr>
      <w:tr w:rsidR="00CB73D3" w14:paraId="0FEFB8D7" w14:textId="77777777" w:rsidTr="00CB73D3">
        <w:tc>
          <w:tcPr>
            <w:tcW w:w="993" w:type="dxa"/>
          </w:tcPr>
          <w:p w14:paraId="25041F16" w14:textId="77777777" w:rsidR="00CB73D3" w:rsidRDefault="00CB73D3" w:rsidP="00577FC3">
            <w:pPr>
              <w:spacing w:after="12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142" w:type="dxa"/>
          </w:tcPr>
          <w:p w14:paraId="3FC9FAF2" w14:textId="77777777" w:rsidR="00CB73D3" w:rsidRDefault="00CB73D3" w:rsidP="00577FC3">
            <w:pPr>
              <w:spacing w:after="120"/>
              <w:rPr>
                <w:rFonts w:asciiTheme="minorHAnsi" w:hAnsiTheme="minorHAnsi" w:cstheme="minorHAnsi"/>
                <w:b/>
              </w:rPr>
            </w:pPr>
          </w:p>
          <w:p w14:paraId="00E0C07F" w14:textId="77777777" w:rsidR="00CB73D3" w:rsidRDefault="00CB73D3" w:rsidP="00577FC3">
            <w:pPr>
              <w:spacing w:after="120"/>
              <w:rPr>
                <w:rFonts w:asciiTheme="minorHAnsi" w:hAnsiTheme="minorHAnsi" w:cstheme="minorHAnsi"/>
                <w:b/>
              </w:rPr>
            </w:pPr>
          </w:p>
          <w:p w14:paraId="067F2BEC" w14:textId="77777777" w:rsidR="00CB73D3" w:rsidRDefault="00CB73D3" w:rsidP="00577FC3">
            <w:pPr>
              <w:spacing w:after="120"/>
              <w:rPr>
                <w:rFonts w:asciiTheme="minorHAnsi" w:hAnsiTheme="minorHAnsi" w:cstheme="minorHAnsi"/>
                <w:b/>
              </w:rPr>
            </w:pPr>
          </w:p>
          <w:p w14:paraId="31C2611B" w14:textId="77777777" w:rsidR="00CB73D3" w:rsidRDefault="00CB73D3" w:rsidP="00577FC3">
            <w:pPr>
              <w:spacing w:after="120"/>
              <w:rPr>
                <w:rFonts w:asciiTheme="minorHAnsi" w:hAnsiTheme="minorHAnsi" w:cstheme="minorHAnsi"/>
                <w:b/>
              </w:rPr>
            </w:pPr>
          </w:p>
          <w:p w14:paraId="63EF7292" w14:textId="77777777" w:rsidR="00CB73D3" w:rsidRDefault="00CB73D3" w:rsidP="00577FC3">
            <w:pPr>
              <w:spacing w:after="120"/>
              <w:rPr>
                <w:rFonts w:asciiTheme="minorHAnsi" w:hAnsiTheme="minorHAnsi" w:cstheme="minorHAnsi"/>
                <w:b/>
              </w:rPr>
            </w:pPr>
          </w:p>
          <w:p w14:paraId="2A295D5E" w14:textId="77777777" w:rsidR="00CB73D3" w:rsidRDefault="00CB73D3" w:rsidP="00577FC3">
            <w:pPr>
              <w:spacing w:after="120"/>
              <w:rPr>
                <w:rFonts w:asciiTheme="minorHAnsi" w:hAnsiTheme="minorHAnsi" w:cstheme="minorHAnsi"/>
                <w:b/>
              </w:rPr>
            </w:pPr>
          </w:p>
        </w:tc>
      </w:tr>
      <w:tr w:rsidR="00CB73D3" w14:paraId="3C4FE036" w14:textId="77777777" w:rsidTr="00CB73D3">
        <w:tc>
          <w:tcPr>
            <w:tcW w:w="993" w:type="dxa"/>
            <w:shd w:val="clear" w:color="auto" w:fill="FDE9D9" w:themeFill="accent6" w:themeFillTint="33"/>
          </w:tcPr>
          <w:p w14:paraId="7A92D3D6" w14:textId="096A7A7B" w:rsidR="00CB73D3" w:rsidRDefault="00CB73D3" w:rsidP="00577FC3">
            <w:pPr>
              <w:spacing w:after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6.3</w:t>
            </w:r>
          </w:p>
        </w:tc>
        <w:tc>
          <w:tcPr>
            <w:tcW w:w="8142" w:type="dxa"/>
            <w:shd w:val="clear" w:color="auto" w:fill="FDE9D9" w:themeFill="accent6" w:themeFillTint="33"/>
          </w:tcPr>
          <w:p w14:paraId="6DD5C0BC" w14:textId="4EEA0C0F" w:rsidR="00CB73D3" w:rsidRPr="00CB73D3" w:rsidRDefault="00CB73D3" w:rsidP="00577FC3">
            <w:pPr>
              <w:spacing w:after="120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FF20C9">
              <w:rPr>
                <w:rFonts w:asciiTheme="minorHAnsi" w:hAnsiTheme="minorHAnsi" w:cstheme="minorHAnsi"/>
                <w:b/>
                <w:bCs/>
                <w:szCs w:val="22"/>
              </w:rPr>
              <w:t>What are the mitigations of risk and challenges</w:t>
            </w:r>
            <w:r>
              <w:rPr>
                <w:rFonts w:asciiTheme="minorHAnsi" w:hAnsiTheme="minorHAnsi" w:cstheme="minorHAnsi"/>
                <w:b/>
                <w:bCs/>
                <w:szCs w:val="22"/>
              </w:rPr>
              <w:t>, and what are your strategies for completing</w:t>
            </w:r>
            <w:r w:rsidRPr="00FF20C9">
              <w:rPr>
                <w:rFonts w:asciiTheme="minorHAnsi" w:hAnsiTheme="minorHAnsi" w:cstheme="minorHAnsi"/>
                <w:b/>
                <w:bCs/>
                <w:szCs w:val="22"/>
              </w:rPr>
              <w:t xml:space="preserve"> the project according to your work plan?</w:t>
            </w:r>
          </w:p>
        </w:tc>
      </w:tr>
      <w:tr w:rsidR="00CB73D3" w14:paraId="6DAA185B" w14:textId="77777777" w:rsidTr="00CB73D3">
        <w:tc>
          <w:tcPr>
            <w:tcW w:w="993" w:type="dxa"/>
          </w:tcPr>
          <w:p w14:paraId="30721334" w14:textId="77777777" w:rsidR="00CB73D3" w:rsidRDefault="00CB73D3" w:rsidP="00577FC3">
            <w:pPr>
              <w:spacing w:after="12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142" w:type="dxa"/>
          </w:tcPr>
          <w:p w14:paraId="60EC74EF" w14:textId="77777777" w:rsidR="00CB73D3" w:rsidRDefault="00CB73D3" w:rsidP="00CB73D3">
            <w:pPr>
              <w:spacing w:after="120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  <w:p w14:paraId="6EE4C433" w14:textId="77777777" w:rsidR="00CB73D3" w:rsidRDefault="00CB73D3" w:rsidP="00CB73D3">
            <w:pPr>
              <w:spacing w:after="120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  <w:p w14:paraId="32A8E2D2" w14:textId="77777777" w:rsidR="00CB73D3" w:rsidRDefault="00CB73D3" w:rsidP="00CB73D3">
            <w:pPr>
              <w:spacing w:after="120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  <w:p w14:paraId="222F9B23" w14:textId="77777777" w:rsidR="00CB73D3" w:rsidRDefault="00CB73D3" w:rsidP="00CB73D3">
            <w:pPr>
              <w:spacing w:after="120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  <w:p w14:paraId="3DA51758" w14:textId="77777777" w:rsidR="00CB73D3" w:rsidRDefault="00CB73D3" w:rsidP="00CB73D3">
            <w:pPr>
              <w:spacing w:after="120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  <w:p w14:paraId="3F3B7148" w14:textId="77777777" w:rsidR="00CB73D3" w:rsidRDefault="00CB73D3" w:rsidP="00CB73D3">
            <w:pPr>
              <w:spacing w:after="120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  <w:p w14:paraId="4B75EAE3" w14:textId="77777777" w:rsidR="00CB73D3" w:rsidRDefault="00CB73D3" w:rsidP="00CB73D3">
            <w:pPr>
              <w:spacing w:after="120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  <w:p w14:paraId="519DF6B3" w14:textId="77777777" w:rsidR="00CB73D3" w:rsidRDefault="00CB73D3" w:rsidP="00CB73D3">
            <w:pPr>
              <w:spacing w:after="120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  <w:p w14:paraId="1AC66CAF" w14:textId="77777777" w:rsidR="00CB73D3" w:rsidRDefault="00CB73D3" w:rsidP="00CB73D3">
            <w:pPr>
              <w:spacing w:after="120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  <w:p w14:paraId="58BF142F" w14:textId="77777777" w:rsidR="00CB73D3" w:rsidRDefault="00CB73D3" w:rsidP="00CB73D3">
            <w:pPr>
              <w:spacing w:after="120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  <w:p w14:paraId="54F45EB2" w14:textId="77777777" w:rsidR="00CB73D3" w:rsidRDefault="00CB73D3" w:rsidP="00CB73D3">
            <w:pPr>
              <w:spacing w:after="120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  <w:p w14:paraId="16C3159B" w14:textId="77777777" w:rsidR="00CB73D3" w:rsidRDefault="00CB73D3" w:rsidP="00CB73D3">
            <w:pPr>
              <w:spacing w:after="120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  <w:p w14:paraId="5E7CB665" w14:textId="77777777" w:rsidR="00CB73D3" w:rsidRDefault="00CB73D3" w:rsidP="00CB73D3">
            <w:pPr>
              <w:spacing w:after="120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  <w:p w14:paraId="2357782D" w14:textId="77777777" w:rsidR="00CB73D3" w:rsidRPr="00FF20C9" w:rsidRDefault="00CB73D3" w:rsidP="00CB73D3">
            <w:pPr>
              <w:spacing w:after="120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</w:tr>
    </w:tbl>
    <w:p w14:paraId="65C73675" w14:textId="24088707" w:rsidR="00301606" w:rsidRPr="00870374" w:rsidRDefault="00301606" w:rsidP="00B85FB9">
      <w:pPr>
        <w:widowControl w:val="0"/>
        <w:tabs>
          <w:tab w:val="left" w:pos="2410"/>
        </w:tabs>
        <w:spacing w:after="120"/>
        <w:jc w:val="left"/>
        <w:outlineLvl w:val="1"/>
        <w:rPr>
          <w:rFonts w:asciiTheme="minorHAnsi" w:hAnsiTheme="minorHAnsi" w:cstheme="minorHAnsi"/>
          <w:b/>
          <w:bCs/>
          <w:iCs/>
          <w:sz w:val="32"/>
          <w:szCs w:val="32"/>
        </w:rPr>
      </w:pPr>
      <w:bookmarkStart w:id="3" w:name="_Toc166480012"/>
      <w:r w:rsidRPr="00870374">
        <w:rPr>
          <w:rFonts w:asciiTheme="minorHAnsi" w:hAnsiTheme="minorHAnsi" w:cstheme="minorHAnsi"/>
          <w:b/>
          <w:bCs/>
          <w:iCs/>
          <w:sz w:val="32"/>
          <w:szCs w:val="32"/>
        </w:rPr>
        <w:t>B</w:t>
      </w:r>
      <w:r w:rsidR="00866158" w:rsidRPr="00870374">
        <w:rPr>
          <w:rFonts w:asciiTheme="minorHAnsi" w:hAnsiTheme="minorHAnsi" w:cstheme="minorHAnsi"/>
          <w:b/>
          <w:bCs/>
          <w:iCs/>
          <w:sz w:val="32"/>
          <w:szCs w:val="32"/>
        </w:rPr>
        <w:t>ID FORM</w:t>
      </w:r>
      <w:r w:rsidRPr="00870374">
        <w:rPr>
          <w:rFonts w:asciiTheme="minorHAnsi" w:hAnsiTheme="minorHAnsi" w:cstheme="minorHAnsi"/>
          <w:b/>
          <w:bCs/>
          <w:iCs/>
          <w:sz w:val="32"/>
          <w:szCs w:val="32"/>
        </w:rPr>
        <w:t xml:space="preserve"> </w:t>
      </w:r>
      <w:r w:rsidR="00870374">
        <w:rPr>
          <w:rFonts w:asciiTheme="minorHAnsi" w:hAnsiTheme="minorHAnsi" w:cstheme="minorHAnsi"/>
          <w:b/>
          <w:bCs/>
          <w:iCs/>
          <w:sz w:val="32"/>
          <w:szCs w:val="32"/>
        </w:rPr>
        <w:t xml:space="preserve">- </w:t>
      </w:r>
      <w:r w:rsidR="00791467" w:rsidRPr="00870374">
        <w:rPr>
          <w:rFonts w:asciiTheme="minorHAnsi" w:hAnsiTheme="minorHAnsi" w:cstheme="minorHAnsi"/>
          <w:b/>
          <w:bCs/>
          <w:iCs/>
          <w:sz w:val="32"/>
          <w:szCs w:val="32"/>
        </w:rPr>
        <w:t>2</w:t>
      </w:r>
      <w:r w:rsidR="00B85FB9" w:rsidRPr="00870374">
        <w:rPr>
          <w:rFonts w:asciiTheme="minorHAnsi" w:hAnsiTheme="minorHAnsi" w:cstheme="minorHAnsi"/>
          <w:b/>
          <w:bCs/>
          <w:iCs/>
          <w:sz w:val="32"/>
          <w:szCs w:val="32"/>
        </w:rPr>
        <w:t>:</w:t>
      </w:r>
      <w:r w:rsidRPr="00870374">
        <w:rPr>
          <w:rFonts w:asciiTheme="minorHAnsi" w:hAnsiTheme="minorHAnsi" w:cstheme="minorHAnsi"/>
          <w:b/>
          <w:bCs/>
          <w:iCs/>
          <w:sz w:val="32"/>
          <w:szCs w:val="32"/>
        </w:rPr>
        <w:t xml:space="preserve"> </w:t>
      </w:r>
      <w:r w:rsidR="00B85FB9" w:rsidRPr="00870374">
        <w:rPr>
          <w:rFonts w:asciiTheme="minorHAnsi" w:hAnsiTheme="minorHAnsi" w:cstheme="minorHAnsi"/>
          <w:b/>
          <w:bCs/>
          <w:iCs/>
          <w:sz w:val="32"/>
          <w:szCs w:val="32"/>
        </w:rPr>
        <w:tab/>
      </w:r>
      <w:r w:rsidRPr="00870374">
        <w:rPr>
          <w:rFonts w:asciiTheme="minorHAnsi" w:hAnsiTheme="minorHAnsi" w:cstheme="minorHAnsi"/>
          <w:b/>
          <w:bCs/>
          <w:iCs/>
          <w:sz w:val="32"/>
          <w:szCs w:val="32"/>
        </w:rPr>
        <w:t>REFERENCES</w:t>
      </w:r>
      <w:bookmarkEnd w:id="3"/>
    </w:p>
    <w:p w14:paraId="26810092" w14:textId="77777777" w:rsidR="00301606" w:rsidRPr="0090510F" w:rsidRDefault="00301606" w:rsidP="00301606"/>
    <w:p w14:paraId="3DFFA141" w14:textId="58221CF7" w:rsidR="00301606" w:rsidRPr="0005373E" w:rsidRDefault="00301606" w:rsidP="00301606">
      <w:pPr>
        <w:rPr>
          <w:rFonts w:asciiTheme="minorHAnsi" w:hAnsiTheme="minorHAnsi" w:cstheme="minorHAnsi"/>
          <w:sz w:val="24"/>
        </w:rPr>
      </w:pPr>
      <w:r w:rsidRPr="0005373E">
        <w:rPr>
          <w:rFonts w:asciiTheme="minorHAnsi" w:hAnsiTheme="minorHAnsi" w:cstheme="minorHAnsi"/>
          <w:sz w:val="24"/>
        </w:rPr>
        <w:t>PROVIDE MINIMUM T</w:t>
      </w:r>
      <w:r w:rsidR="000B248B">
        <w:rPr>
          <w:rFonts w:asciiTheme="minorHAnsi" w:hAnsiTheme="minorHAnsi" w:cstheme="minorHAnsi"/>
          <w:sz w:val="24"/>
        </w:rPr>
        <w:t>WO</w:t>
      </w:r>
      <w:r w:rsidRPr="0005373E">
        <w:rPr>
          <w:rFonts w:asciiTheme="minorHAnsi" w:hAnsiTheme="minorHAnsi" w:cstheme="minorHAnsi"/>
          <w:sz w:val="24"/>
        </w:rPr>
        <w:t xml:space="preserve"> REFERENCES with your TECHNICAL PROPOSAL (</w:t>
      </w:r>
      <w:r w:rsidRPr="003578A6">
        <w:rPr>
          <w:rFonts w:asciiTheme="minorHAnsi" w:hAnsiTheme="minorHAnsi" w:cstheme="minorHAnsi"/>
          <w:b/>
          <w:bCs/>
          <w:sz w:val="28"/>
          <w:szCs w:val="28"/>
        </w:rPr>
        <w:t>Envelope A</w:t>
      </w:r>
      <w:r w:rsidRPr="0005373E">
        <w:rPr>
          <w:rFonts w:asciiTheme="minorHAnsi" w:hAnsiTheme="minorHAnsi" w:cstheme="minorHAnsi"/>
          <w:sz w:val="24"/>
        </w:rPr>
        <w:t>), in the following format.</w:t>
      </w:r>
    </w:p>
    <w:p w14:paraId="12DA07A5" w14:textId="77777777" w:rsidR="00301606" w:rsidRDefault="00301606" w:rsidP="00301606">
      <w:pPr>
        <w:rPr>
          <w:rFonts w:eastAsiaTheme="minorEastAsia"/>
        </w:rPr>
      </w:pPr>
    </w:p>
    <w:p w14:paraId="42E52077" w14:textId="77777777" w:rsidR="00393E1B" w:rsidRDefault="00393E1B" w:rsidP="00393E1B">
      <w:pPr>
        <w:tabs>
          <w:tab w:val="center" w:pos="4397"/>
        </w:tabs>
        <w:rPr>
          <w:rFonts w:asciiTheme="minorHAnsi" w:hAnsiTheme="minorHAnsi" w:cstheme="minorHAnsi"/>
          <w:szCs w:val="22"/>
        </w:rPr>
      </w:pPr>
    </w:p>
    <w:tbl>
      <w:tblPr>
        <w:tblStyle w:val="TableGrid"/>
        <w:tblW w:w="0" w:type="auto"/>
        <w:shd w:val="clear" w:color="auto" w:fill="E5B8B7" w:themeFill="accent2" w:themeFillTint="66"/>
        <w:tblLook w:val="04A0" w:firstRow="1" w:lastRow="0" w:firstColumn="1" w:lastColumn="0" w:noHBand="0" w:noVBand="1"/>
      </w:tblPr>
      <w:tblGrid>
        <w:gridCol w:w="8784"/>
      </w:tblGrid>
      <w:tr w:rsidR="00393E1B" w14:paraId="11AC979A" w14:textId="77777777" w:rsidTr="00AE3BAE">
        <w:tc>
          <w:tcPr>
            <w:tcW w:w="8784" w:type="dxa"/>
            <w:shd w:val="clear" w:color="auto" w:fill="E5B8B7" w:themeFill="accent2" w:themeFillTint="66"/>
          </w:tcPr>
          <w:p w14:paraId="6B1B4ED8" w14:textId="77777777" w:rsidR="00393E1B" w:rsidRPr="00F86CD0" w:rsidRDefault="00393E1B" w:rsidP="00AE3BAE">
            <w:pPr>
              <w:rPr>
                <w:rFonts w:eastAsiaTheme="minorEastAsia"/>
                <w:b/>
                <w:bCs/>
              </w:rPr>
            </w:pPr>
            <w:r w:rsidRPr="00F86CD0">
              <w:rPr>
                <w:rFonts w:eastAsiaTheme="minorEastAsia"/>
                <w:b/>
                <w:bCs/>
              </w:rPr>
              <w:t>Reference 1</w:t>
            </w:r>
          </w:p>
        </w:tc>
      </w:tr>
    </w:tbl>
    <w:p w14:paraId="2540AE69" w14:textId="77777777" w:rsidR="00393E1B" w:rsidRPr="0090510F" w:rsidRDefault="00393E1B" w:rsidP="00393E1B">
      <w:pPr>
        <w:rPr>
          <w:rFonts w:eastAsiaTheme="minorEastAsia"/>
        </w:rPr>
      </w:pPr>
    </w:p>
    <w:p w14:paraId="3D6FC637" w14:textId="77777777" w:rsidR="00393E1B" w:rsidRDefault="00393E1B" w:rsidP="00CE1FEA">
      <w:pPr>
        <w:pStyle w:val="ListParagraph"/>
        <w:numPr>
          <w:ilvl w:val="0"/>
          <w:numId w:val="40"/>
        </w:numPr>
        <w:tabs>
          <w:tab w:val="left" w:pos="284"/>
        </w:tabs>
        <w:ind w:left="0" w:firstLine="0"/>
        <w:jc w:val="left"/>
        <w:rPr>
          <w:rFonts w:asciiTheme="minorHAnsi" w:eastAsiaTheme="minorEastAsia" w:hAnsiTheme="minorHAnsi" w:cstheme="minorHAnsi"/>
        </w:rPr>
      </w:pPr>
      <w:r w:rsidRPr="00F86CD0">
        <w:rPr>
          <w:rFonts w:asciiTheme="minorHAnsi" w:eastAsiaTheme="minorEastAsia" w:hAnsiTheme="minorHAnsi" w:cstheme="minorHAnsi"/>
        </w:rPr>
        <w:t>Name of the Project:</w:t>
      </w:r>
    </w:p>
    <w:p w14:paraId="0413FE2E" w14:textId="77777777" w:rsidR="00393E1B" w:rsidRPr="00F86CD0" w:rsidRDefault="00393E1B" w:rsidP="00393E1B">
      <w:pPr>
        <w:pStyle w:val="ListParagraph"/>
        <w:tabs>
          <w:tab w:val="left" w:pos="284"/>
        </w:tabs>
        <w:ind w:left="0"/>
        <w:jc w:val="left"/>
        <w:rPr>
          <w:rFonts w:asciiTheme="minorHAnsi" w:eastAsiaTheme="minorEastAsia" w:hAnsiTheme="minorHAnsi" w:cstheme="minorHAnsi"/>
        </w:rPr>
      </w:pPr>
    </w:p>
    <w:p w14:paraId="0E0AE828" w14:textId="77777777" w:rsidR="00393E1B" w:rsidRDefault="00393E1B" w:rsidP="00CE1FEA">
      <w:pPr>
        <w:pStyle w:val="ListParagraph"/>
        <w:numPr>
          <w:ilvl w:val="0"/>
          <w:numId w:val="40"/>
        </w:numPr>
        <w:tabs>
          <w:tab w:val="left" w:pos="284"/>
        </w:tabs>
        <w:ind w:left="0" w:firstLine="0"/>
        <w:jc w:val="left"/>
        <w:rPr>
          <w:rFonts w:asciiTheme="minorHAnsi" w:eastAsiaTheme="minorEastAsia" w:hAnsiTheme="minorHAnsi" w:cstheme="minorHAnsi"/>
        </w:rPr>
      </w:pPr>
      <w:r w:rsidRPr="00F86CD0">
        <w:rPr>
          <w:rFonts w:asciiTheme="minorHAnsi" w:eastAsiaTheme="minorEastAsia" w:hAnsiTheme="minorHAnsi" w:cstheme="minorHAnsi"/>
        </w:rPr>
        <w:t xml:space="preserve">Owner of the Project: </w:t>
      </w:r>
    </w:p>
    <w:p w14:paraId="5378F7E8" w14:textId="77777777" w:rsidR="00393E1B" w:rsidRPr="00F86CD0" w:rsidRDefault="00393E1B" w:rsidP="00393E1B">
      <w:pPr>
        <w:pStyle w:val="ListParagraph"/>
        <w:tabs>
          <w:tab w:val="left" w:pos="284"/>
        </w:tabs>
        <w:ind w:left="0"/>
        <w:jc w:val="left"/>
        <w:rPr>
          <w:rFonts w:asciiTheme="minorHAnsi" w:eastAsiaTheme="minorEastAsia" w:hAnsiTheme="minorHAnsi" w:cstheme="minorHAnsi"/>
        </w:rPr>
      </w:pPr>
    </w:p>
    <w:p w14:paraId="62CB7405" w14:textId="77777777" w:rsidR="00393E1B" w:rsidRDefault="00393E1B" w:rsidP="00CE1FEA">
      <w:pPr>
        <w:pStyle w:val="ListParagraph"/>
        <w:numPr>
          <w:ilvl w:val="0"/>
          <w:numId w:val="40"/>
        </w:numPr>
        <w:tabs>
          <w:tab w:val="left" w:pos="284"/>
        </w:tabs>
        <w:ind w:left="0" w:firstLine="0"/>
        <w:jc w:val="left"/>
        <w:rPr>
          <w:rFonts w:asciiTheme="minorHAnsi" w:eastAsiaTheme="minorEastAsia" w:hAnsiTheme="minorHAnsi" w:cstheme="minorHAnsi"/>
        </w:rPr>
      </w:pPr>
      <w:r w:rsidRPr="00F86CD0">
        <w:rPr>
          <w:rFonts w:asciiTheme="minorHAnsi" w:eastAsiaTheme="minorEastAsia" w:hAnsiTheme="minorHAnsi" w:cstheme="minorHAnsi"/>
        </w:rPr>
        <w:t xml:space="preserve">Contact Person: </w:t>
      </w:r>
    </w:p>
    <w:p w14:paraId="322EBD82" w14:textId="77777777" w:rsidR="00393E1B" w:rsidRPr="00F86CD0" w:rsidRDefault="00393E1B" w:rsidP="00393E1B">
      <w:pPr>
        <w:pStyle w:val="ListParagraph"/>
        <w:tabs>
          <w:tab w:val="left" w:pos="284"/>
        </w:tabs>
        <w:ind w:left="0"/>
        <w:jc w:val="left"/>
        <w:rPr>
          <w:rFonts w:asciiTheme="minorHAnsi" w:eastAsiaTheme="minorEastAsia" w:hAnsiTheme="minorHAnsi" w:cstheme="minorHAnsi"/>
        </w:rPr>
      </w:pPr>
    </w:p>
    <w:p w14:paraId="4628E7F6" w14:textId="77777777" w:rsidR="00393E1B" w:rsidRDefault="00393E1B" w:rsidP="00CE1FEA">
      <w:pPr>
        <w:pStyle w:val="ListParagraph"/>
        <w:numPr>
          <w:ilvl w:val="0"/>
          <w:numId w:val="40"/>
        </w:numPr>
        <w:tabs>
          <w:tab w:val="left" w:pos="284"/>
        </w:tabs>
        <w:ind w:left="0" w:firstLine="0"/>
        <w:jc w:val="left"/>
        <w:rPr>
          <w:rFonts w:asciiTheme="minorHAnsi" w:eastAsiaTheme="minorEastAsia" w:hAnsiTheme="minorHAnsi" w:cstheme="minorHAnsi"/>
        </w:rPr>
      </w:pPr>
      <w:r w:rsidRPr="00F86CD0">
        <w:rPr>
          <w:rFonts w:asciiTheme="minorHAnsi" w:eastAsiaTheme="minorEastAsia" w:hAnsiTheme="minorHAnsi" w:cstheme="minorHAnsi"/>
        </w:rPr>
        <w:t xml:space="preserve">Email:  </w:t>
      </w:r>
    </w:p>
    <w:p w14:paraId="2A57AA00" w14:textId="77777777" w:rsidR="00393E1B" w:rsidRPr="00F86CD0" w:rsidRDefault="00393E1B" w:rsidP="00393E1B">
      <w:pPr>
        <w:pStyle w:val="ListParagraph"/>
        <w:tabs>
          <w:tab w:val="left" w:pos="284"/>
        </w:tabs>
        <w:ind w:left="0"/>
        <w:jc w:val="left"/>
        <w:rPr>
          <w:rFonts w:asciiTheme="minorHAnsi" w:eastAsiaTheme="minorEastAsia" w:hAnsiTheme="minorHAnsi" w:cstheme="minorHAnsi"/>
        </w:rPr>
      </w:pPr>
    </w:p>
    <w:p w14:paraId="00218F7B" w14:textId="77777777" w:rsidR="00393E1B" w:rsidRDefault="00393E1B" w:rsidP="00CE1FEA">
      <w:pPr>
        <w:pStyle w:val="ListParagraph"/>
        <w:numPr>
          <w:ilvl w:val="0"/>
          <w:numId w:val="40"/>
        </w:numPr>
        <w:tabs>
          <w:tab w:val="left" w:pos="284"/>
        </w:tabs>
        <w:ind w:left="0" w:firstLine="0"/>
        <w:jc w:val="left"/>
        <w:rPr>
          <w:rFonts w:asciiTheme="minorHAnsi" w:eastAsiaTheme="minorEastAsia" w:hAnsiTheme="minorHAnsi" w:cstheme="minorHAnsi"/>
        </w:rPr>
      </w:pPr>
      <w:r w:rsidRPr="00F86CD0">
        <w:rPr>
          <w:rFonts w:asciiTheme="minorHAnsi" w:eastAsiaTheme="minorEastAsia" w:hAnsiTheme="minorHAnsi" w:cstheme="minorHAnsi"/>
        </w:rPr>
        <w:t xml:space="preserve">Telephone No: </w:t>
      </w:r>
    </w:p>
    <w:p w14:paraId="228A0E1E" w14:textId="77777777" w:rsidR="00393E1B" w:rsidRPr="00F86CD0" w:rsidRDefault="00393E1B" w:rsidP="00393E1B">
      <w:pPr>
        <w:pStyle w:val="ListParagraph"/>
        <w:tabs>
          <w:tab w:val="left" w:pos="284"/>
        </w:tabs>
        <w:ind w:left="0"/>
        <w:jc w:val="left"/>
        <w:rPr>
          <w:rFonts w:asciiTheme="minorHAnsi" w:eastAsiaTheme="minorEastAsia" w:hAnsiTheme="minorHAnsi" w:cstheme="minorHAnsi"/>
        </w:rPr>
      </w:pPr>
    </w:p>
    <w:p w14:paraId="254C63BA" w14:textId="77777777" w:rsidR="00393E1B" w:rsidRDefault="00393E1B" w:rsidP="00CE1FEA">
      <w:pPr>
        <w:pStyle w:val="ListParagraph"/>
        <w:numPr>
          <w:ilvl w:val="0"/>
          <w:numId w:val="40"/>
        </w:numPr>
        <w:tabs>
          <w:tab w:val="left" w:pos="284"/>
        </w:tabs>
        <w:ind w:left="0" w:firstLine="0"/>
        <w:jc w:val="left"/>
        <w:rPr>
          <w:rFonts w:asciiTheme="minorHAnsi" w:eastAsiaTheme="minorEastAsia" w:hAnsiTheme="minorHAnsi" w:cstheme="minorHAnsi"/>
        </w:rPr>
      </w:pPr>
      <w:r w:rsidRPr="00F86CD0">
        <w:rPr>
          <w:rFonts w:asciiTheme="minorHAnsi" w:eastAsiaTheme="minorEastAsia" w:hAnsiTheme="minorHAnsi" w:cstheme="minorHAnsi"/>
        </w:rPr>
        <w:t>Fax No.:</w:t>
      </w:r>
    </w:p>
    <w:p w14:paraId="7E9A9BBA" w14:textId="77777777" w:rsidR="00393E1B" w:rsidRPr="00F86CD0" w:rsidRDefault="00393E1B" w:rsidP="00393E1B">
      <w:pPr>
        <w:pStyle w:val="ListParagraph"/>
        <w:tabs>
          <w:tab w:val="left" w:pos="284"/>
        </w:tabs>
        <w:ind w:left="0"/>
        <w:jc w:val="left"/>
        <w:rPr>
          <w:rFonts w:asciiTheme="minorHAnsi" w:eastAsiaTheme="minorEastAsia" w:hAnsiTheme="minorHAnsi" w:cstheme="minorHAnsi"/>
        </w:rPr>
      </w:pPr>
    </w:p>
    <w:p w14:paraId="0C552184" w14:textId="77777777" w:rsidR="00393E1B" w:rsidRDefault="00393E1B" w:rsidP="00CE1FEA">
      <w:pPr>
        <w:pStyle w:val="ListParagraph"/>
        <w:numPr>
          <w:ilvl w:val="0"/>
          <w:numId w:val="40"/>
        </w:numPr>
        <w:tabs>
          <w:tab w:val="left" w:pos="284"/>
        </w:tabs>
        <w:ind w:left="0" w:firstLine="0"/>
        <w:jc w:val="left"/>
        <w:rPr>
          <w:rFonts w:asciiTheme="minorHAnsi" w:eastAsiaTheme="minorEastAsia" w:hAnsiTheme="minorHAnsi" w:cstheme="minorHAnsi"/>
        </w:rPr>
      </w:pPr>
      <w:r w:rsidRPr="00F86CD0">
        <w:rPr>
          <w:rFonts w:asciiTheme="minorHAnsi" w:eastAsiaTheme="minorEastAsia" w:hAnsiTheme="minorHAnsi" w:cstheme="minorHAnsi"/>
        </w:rPr>
        <w:t>Contract value of the Project:</w:t>
      </w:r>
    </w:p>
    <w:p w14:paraId="38F36AA5" w14:textId="77777777" w:rsidR="00393E1B" w:rsidRPr="00F86CD0" w:rsidRDefault="00393E1B" w:rsidP="00393E1B">
      <w:pPr>
        <w:pStyle w:val="ListParagraph"/>
        <w:tabs>
          <w:tab w:val="left" w:pos="284"/>
        </w:tabs>
        <w:ind w:left="0"/>
        <w:jc w:val="left"/>
        <w:rPr>
          <w:rFonts w:asciiTheme="minorHAnsi" w:eastAsiaTheme="minorEastAsia" w:hAnsiTheme="minorHAnsi" w:cstheme="minorHAnsi"/>
        </w:rPr>
      </w:pPr>
    </w:p>
    <w:p w14:paraId="6D4EFD6D" w14:textId="77777777" w:rsidR="00393E1B" w:rsidRDefault="00393E1B" w:rsidP="00CE1FEA">
      <w:pPr>
        <w:pStyle w:val="ListParagraph"/>
        <w:numPr>
          <w:ilvl w:val="0"/>
          <w:numId w:val="40"/>
        </w:numPr>
        <w:tabs>
          <w:tab w:val="left" w:pos="284"/>
        </w:tabs>
        <w:ind w:left="0" w:firstLine="0"/>
        <w:jc w:val="left"/>
        <w:rPr>
          <w:rFonts w:asciiTheme="minorHAnsi" w:eastAsiaTheme="minorEastAsia" w:hAnsiTheme="minorHAnsi" w:cstheme="minorHAnsi"/>
        </w:rPr>
      </w:pPr>
      <w:r w:rsidRPr="00F86CD0">
        <w:rPr>
          <w:rFonts w:asciiTheme="minorHAnsi" w:eastAsiaTheme="minorEastAsia" w:hAnsiTheme="minorHAnsi" w:cstheme="minorHAnsi"/>
        </w:rPr>
        <w:t>Project start date:</w:t>
      </w:r>
      <w:r w:rsidRPr="00F86CD0">
        <w:rPr>
          <w:rFonts w:asciiTheme="minorHAnsi" w:eastAsiaTheme="minorEastAsia" w:hAnsiTheme="minorHAnsi" w:cstheme="minorHAnsi"/>
        </w:rPr>
        <w:tab/>
      </w:r>
    </w:p>
    <w:p w14:paraId="0A5D355D" w14:textId="77777777" w:rsidR="00393E1B" w:rsidRPr="00F86CD0" w:rsidRDefault="00393E1B" w:rsidP="00393E1B">
      <w:pPr>
        <w:pStyle w:val="ListParagraph"/>
        <w:tabs>
          <w:tab w:val="left" w:pos="284"/>
        </w:tabs>
        <w:ind w:left="0"/>
        <w:jc w:val="left"/>
        <w:rPr>
          <w:rFonts w:asciiTheme="minorHAnsi" w:eastAsiaTheme="minorEastAsia" w:hAnsiTheme="minorHAnsi" w:cstheme="minorHAnsi"/>
        </w:rPr>
      </w:pPr>
    </w:p>
    <w:p w14:paraId="34D4E084" w14:textId="77777777" w:rsidR="00393E1B" w:rsidRDefault="00393E1B" w:rsidP="00CE1FEA">
      <w:pPr>
        <w:pStyle w:val="ListParagraph"/>
        <w:numPr>
          <w:ilvl w:val="0"/>
          <w:numId w:val="40"/>
        </w:numPr>
        <w:tabs>
          <w:tab w:val="left" w:pos="284"/>
        </w:tabs>
        <w:ind w:left="0" w:firstLine="0"/>
        <w:jc w:val="left"/>
        <w:rPr>
          <w:rFonts w:asciiTheme="minorHAnsi" w:eastAsiaTheme="minorEastAsia" w:hAnsiTheme="minorHAnsi" w:cstheme="minorHAnsi"/>
        </w:rPr>
      </w:pPr>
      <w:r w:rsidRPr="00F86CD0">
        <w:rPr>
          <w:rFonts w:asciiTheme="minorHAnsi" w:eastAsiaTheme="minorEastAsia" w:hAnsiTheme="minorHAnsi" w:cstheme="minorHAnsi"/>
        </w:rPr>
        <w:t>Project completion date:</w:t>
      </w:r>
      <w:r w:rsidRPr="00F86CD0">
        <w:rPr>
          <w:rFonts w:asciiTheme="minorHAnsi" w:eastAsiaTheme="minorEastAsia" w:hAnsiTheme="minorHAnsi" w:cstheme="minorHAnsi"/>
        </w:rPr>
        <w:tab/>
      </w:r>
    </w:p>
    <w:p w14:paraId="65B5F67A" w14:textId="77777777" w:rsidR="00393E1B" w:rsidRPr="00F86CD0" w:rsidRDefault="00393E1B" w:rsidP="00393E1B">
      <w:pPr>
        <w:pStyle w:val="ListParagraph"/>
        <w:tabs>
          <w:tab w:val="left" w:pos="284"/>
        </w:tabs>
        <w:ind w:left="0"/>
        <w:jc w:val="left"/>
        <w:rPr>
          <w:rFonts w:asciiTheme="minorHAnsi" w:eastAsiaTheme="minorEastAsia" w:hAnsiTheme="minorHAnsi" w:cstheme="minorHAnsi"/>
        </w:rPr>
      </w:pPr>
    </w:p>
    <w:p w14:paraId="10BD8DF3" w14:textId="77777777" w:rsidR="00393E1B" w:rsidRPr="00F86CD0" w:rsidRDefault="00393E1B" w:rsidP="00CE1FEA">
      <w:pPr>
        <w:pStyle w:val="ListParagraph"/>
        <w:numPr>
          <w:ilvl w:val="0"/>
          <w:numId w:val="40"/>
        </w:numPr>
        <w:tabs>
          <w:tab w:val="left" w:pos="284"/>
        </w:tabs>
        <w:ind w:left="0" w:firstLine="0"/>
        <w:jc w:val="left"/>
        <w:rPr>
          <w:rFonts w:asciiTheme="minorHAnsi" w:eastAsiaTheme="minorEastAsia" w:hAnsiTheme="minorHAnsi" w:cstheme="minorHAnsi"/>
        </w:rPr>
      </w:pPr>
      <w:r w:rsidRPr="00F86CD0">
        <w:rPr>
          <w:rFonts w:asciiTheme="minorHAnsi" w:eastAsiaTheme="minorEastAsia" w:hAnsiTheme="minorHAnsi" w:cstheme="minorHAnsi"/>
        </w:rPr>
        <w:t xml:space="preserve">Brief description of the work carried out:  </w:t>
      </w:r>
    </w:p>
    <w:p w14:paraId="52FB5EC5" w14:textId="77777777" w:rsidR="00393E1B" w:rsidRDefault="00393E1B" w:rsidP="00393E1B">
      <w:pPr>
        <w:jc w:val="center"/>
        <w:rPr>
          <w:rFonts w:asciiTheme="minorHAnsi" w:hAnsiTheme="minorHAnsi" w:cstheme="minorHAnsi"/>
          <w:b/>
          <w:szCs w:val="22"/>
        </w:rPr>
      </w:pPr>
    </w:p>
    <w:p w14:paraId="106F8DF3" w14:textId="77777777" w:rsidR="00393E1B" w:rsidRDefault="00393E1B" w:rsidP="00393E1B">
      <w:pPr>
        <w:jc w:val="left"/>
        <w:rPr>
          <w:sz w:val="30"/>
        </w:rPr>
      </w:pPr>
    </w:p>
    <w:p w14:paraId="6137BF55" w14:textId="77777777" w:rsidR="00301606" w:rsidRDefault="00301606" w:rsidP="00301606">
      <w:pPr>
        <w:jc w:val="center"/>
        <w:rPr>
          <w:rFonts w:asciiTheme="minorHAnsi" w:hAnsiTheme="minorHAnsi" w:cstheme="minorHAnsi"/>
          <w:b/>
          <w:szCs w:val="22"/>
        </w:rPr>
      </w:pPr>
    </w:p>
    <w:p w14:paraId="32B40FE6" w14:textId="77777777" w:rsidR="00301606" w:rsidRPr="00E952B0" w:rsidRDefault="00301606" w:rsidP="00301606">
      <w:pPr>
        <w:jc w:val="left"/>
        <w:rPr>
          <w:sz w:val="30"/>
        </w:rPr>
      </w:pPr>
    </w:p>
    <w:p w14:paraId="40D2B33C" w14:textId="77777777" w:rsidR="00301606" w:rsidRDefault="00301606" w:rsidP="00301606">
      <w:pPr>
        <w:jc w:val="left"/>
        <w:rPr>
          <w:sz w:val="30"/>
        </w:rPr>
      </w:pPr>
    </w:p>
    <w:p w14:paraId="4AF3886D" w14:textId="77777777" w:rsidR="00FF20C9" w:rsidRDefault="00FF20C9">
      <w:pPr>
        <w:jc w:val="left"/>
      </w:pPr>
    </w:p>
    <w:p w14:paraId="66553519" w14:textId="77777777" w:rsidR="00FF20C9" w:rsidRDefault="00FF20C9">
      <w:pPr>
        <w:jc w:val="left"/>
      </w:pPr>
    </w:p>
    <w:p w14:paraId="37415132" w14:textId="77777777" w:rsidR="00FF20C9" w:rsidRDefault="00FF20C9">
      <w:pPr>
        <w:jc w:val="left"/>
      </w:pPr>
    </w:p>
    <w:p w14:paraId="7D71AD3E" w14:textId="77777777" w:rsidR="00FF20C9" w:rsidRDefault="00FF20C9">
      <w:pPr>
        <w:jc w:val="left"/>
      </w:pPr>
    </w:p>
    <w:p w14:paraId="3F9923EC" w14:textId="77777777" w:rsidR="00FF20C9" w:rsidRDefault="00FF20C9">
      <w:pPr>
        <w:jc w:val="left"/>
      </w:pPr>
    </w:p>
    <w:p w14:paraId="3C1E4F05" w14:textId="77777777" w:rsidR="00FF20C9" w:rsidRDefault="00FF20C9">
      <w:pPr>
        <w:jc w:val="left"/>
      </w:pPr>
    </w:p>
    <w:p w14:paraId="762E3A41" w14:textId="77777777" w:rsidR="00FF20C9" w:rsidRDefault="00FF20C9">
      <w:pPr>
        <w:jc w:val="left"/>
      </w:pPr>
    </w:p>
    <w:p w14:paraId="04C5493A" w14:textId="77777777" w:rsidR="00FF20C9" w:rsidRDefault="00FF20C9">
      <w:pPr>
        <w:jc w:val="left"/>
      </w:pPr>
    </w:p>
    <w:p w14:paraId="7B8791A8" w14:textId="77777777" w:rsidR="00FF20C9" w:rsidRDefault="00FF20C9">
      <w:pPr>
        <w:jc w:val="left"/>
      </w:pPr>
    </w:p>
    <w:p w14:paraId="65ACDB21" w14:textId="77777777" w:rsidR="00FF20C9" w:rsidRDefault="00FF20C9">
      <w:pPr>
        <w:jc w:val="left"/>
      </w:pPr>
    </w:p>
    <w:p w14:paraId="7056B8B4" w14:textId="77777777" w:rsidR="00FF20C9" w:rsidRDefault="00FF20C9">
      <w:pPr>
        <w:jc w:val="left"/>
      </w:pPr>
    </w:p>
    <w:p w14:paraId="6A53DCF7" w14:textId="77777777" w:rsidR="00FF20C9" w:rsidRDefault="00FF20C9">
      <w:pPr>
        <w:jc w:val="left"/>
      </w:pPr>
    </w:p>
    <w:p w14:paraId="6FA1B18F" w14:textId="77777777" w:rsidR="00FF20C9" w:rsidRDefault="00FF20C9">
      <w:pPr>
        <w:jc w:val="left"/>
      </w:pPr>
    </w:p>
    <w:p w14:paraId="2381A745" w14:textId="77777777" w:rsidR="00FF20C9" w:rsidRDefault="00FF20C9">
      <w:pPr>
        <w:jc w:val="left"/>
      </w:pPr>
    </w:p>
    <w:p w14:paraId="1340E292" w14:textId="77777777" w:rsidR="00FF20C9" w:rsidRDefault="00FF20C9">
      <w:pPr>
        <w:jc w:val="left"/>
      </w:pPr>
    </w:p>
    <w:p w14:paraId="3ED508B3" w14:textId="77777777" w:rsidR="00FF20C9" w:rsidRDefault="00FF20C9">
      <w:pPr>
        <w:jc w:val="left"/>
      </w:pPr>
    </w:p>
    <w:p w14:paraId="6E4E1135" w14:textId="77777777" w:rsidR="00FF20C9" w:rsidRDefault="00FF20C9">
      <w:pPr>
        <w:jc w:val="left"/>
      </w:pPr>
    </w:p>
    <w:p w14:paraId="7F6D23A9" w14:textId="77777777" w:rsidR="00FF20C9" w:rsidRDefault="00FF20C9" w:rsidP="00FF20C9">
      <w:pPr>
        <w:tabs>
          <w:tab w:val="center" w:pos="4397"/>
        </w:tabs>
        <w:rPr>
          <w:rFonts w:asciiTheme="minorHAnsi" w:hAnsiTheme="minorHAnsi" w:cstheme="minorHAnsi"/>
          <w:szCs w:val="22"/>
        </w:rPr>
      </w:pPr>
    </w:p>
    <w:tbl>
      <w:tblPr>
        <w:tblStyle w:val="TableGrid"/>
        <w:tblW w:w="0" w:type="auto"/>
        <w:shd w:val="clear" w:color="auto" w:fill="E5B8B7" w:themeFill="accent2" w:themeFillTint="66"/>
        <w:tblLook w:val="04A0" w:firstRow="1" w:lastRow="0" w:firstColumn="1" w:lastColumn="0" w:noHBand="0" w:noVBand="1"/>
      </w:tblPr>
      <w:tblGrid>
        <w:gridCol w:w="8784"/>
      </w:tblGrid>
      <w:tr w:rsidR="00FF20C9" w14:paraId="65A9F8BD" w14:textId="77777777" w:rsidTr="00D47DF9">
        <w:tc>
          <w:tcPr>
            <w:tcW w:w="8784" w:type="dxa"/>
            <w:shd w:val="clear" w:color="auto" w:fill="E5B8B7" w:themeFill="accent2" w:themeFillTint="66"/>
          </w:tcPr>
          <w:p w14:paraId="18FE0F9F" w14:textId="6945D7A4" w:rsidR="00FF20C9" w:rsidRPr="00F86CD0" w:rsidRDefault="00FF20C9" w:rsidP="00D47DF9">
            <w:pPr>
              <w:rPr>
                <w:rFonts w:eastAsiaTheme="minorEastAsia"/>
                <w:b/>
                <w:bCs/>
              </w:rPr>
            </w:pPr>
            <w:r w:rsidRPr="00F86CD0">
              <w:rPr>
                <w:rFonts w:eastAsiaTheme="minorEastAsia"/>
                <w:b/>
                <w:bCs/>
              </w:rPr>
              <w:t xml:space="preserve">Reference </w:t>
            </w:r>
            <w:r>
              <w:rPr>
                <w:rFonts w:eastAsiaTheme="minorEastAsia"/>
                <w:b/>
                <w:bCs/>
              </w:rPr>
              <w:t>2</w:t>
            </w:r>
          </w:p>
        </w:tc>
      </w:tr>
    </w:tbl>
    <w:p w14:paraId="44B84A6B" w14:textId="77777777" w:rsidR="00FF20C9" w:rsidRPr="0090510F" w:rsidRDefault="00FF20C9" w:rsidP="00FF20C9">
      <w:pPr>
        <w:rPr>
          <w:rFonts w:eastAsiaTheme="minorEastAsia"/>
        </w:rPr>
      </w:pPr>
    </w:p>
    <w:p w14:paraId="6D0BC9F4" w14:textId="77777777" w:rsidR="00FF20C9" w:rsidRDefault="00FF20C9" w:rsidP="00FF20C9">
      <w:pPr>
        <w:pStyle w:val="ListParagraph"/>
        <w:numPr>
          <w:ilvl w:val="0"/>
          <w:numId w:val="40"/>
        </w:numPr>
        <w:tabs>
          <w:tab w:val="left" w:pos="284"/>
        </w:tabs>
        <w:ind w:left="0" w:firstLine="0"/>
        <w:jc w:val="left"/>
        <w:rPr>
          <w:rFonts w:asciiTheme="minorHAnsi" w:eastAsiaTheme="minorEastAsia" w:hAnsiTheme="minorHAnsi" w:cstheme="minorHAnsi"/>
        </w:rPr>
      </w:pPr>
      <w:r w:rsidRPr="00F86CD0">
        <w:rPr>
          <w:rFonts w:asciiTheme="minorHAnsi" w:eastAsiaTheme="minorEastAsia" w:hAnsiTheme="minorHAnsi" w:cstheme="minorHAnsi"/>
        </w:rPr>
        <w:t>Name of the Project:</w:t>
      </w:r>
    </w:p>
    <w:p w14:paraId="784F82BC" w14:textId="77777777" w:rsidR="00FF20C9" w:rsidRPr="00F86CD0" w:rsidRDefault="00FF20C9" w:rsidP="00FF20C9">
      <w:pPr>
        <w:pStyle w:val="ListParagraph"/>
        <w:tabs>
          <w:tab w:val="left" w:pos="284"/>
        </w:tabs>
        <w:ind w:left="0"/>
        <w:jc w:val="left"/>
        <w:rPr>
          <w:rFonts w:asciiTheme="minorHAnsi" w:eastAsiaTheme="minorEastAsia" w:hAnsiTheme="minorHAnsi" w:cstheme="minorHAnsi"/>
        </w:rPr>
      </w:pPr>
    </w:p>
    <w:p w14:paraId="1D57521F" w14:textId="77777777" w:rsidR="00FF20C9" w:rsidRDefault="00FF20C9" w:rsidP="00FF20C9">
      <w:pPr>
        <w:pStyle w:val="ListParagraph"/>
        <w:numPr>
          <w:ilvl w:val="0"/>
          <w:numId w:val="40"/>
        </w:numPr>
        <w:tabs>
          <w:tab w:val="left" w:pos="284"/>
        </w:tabs>
        <w:ind w:left="0" w:firstLine="0"/>
        <w:jc w:val="left"/>
        <w:rPr>
          <w:rFonts w:asciiTheme="minorHAnsi" w:eastAsiaTheme="minorEastAsia" w:hAnsiTheme="minorHAnsi" w:cstheme="minorHAnsi"/>
        </w:rPr>
      </w:pPr>
      <w:r w:rsidRPr="00F86CD0">
        <w:rPr>
          <w:rFonts w:asciiTheme="minorHAnsi" w:eastAsiaTheme="minorEastAsia" w:hAnsiTheme="minorHAnsi" w:cstheme="minorHAnsi"/>
        </w:rPr>
        <w:t xml:space="preserve">Owner of the Project: </w:t>
      </w:r>
    </w:p>
    <w:p w14:paraId="39F6316D" w14:textId="77777777" w:rsidR="00FF20C9" w:rsidRPr="00F86CD0" w:rsidRDefault="00FF20C9" w:rsidP="00FF20C9">
      <w:pPr>
        <w:pStyle w:val="ListParagraph"/>
        <w:tabs>
          <w:tab w:val="left" w:pos="284"/>
        </w:tabs>
        <w:ind w:left="0"/>
        <w:jc w:val="left"/>
        <w:rPr>
          <w:rFonts w:asciiTheme="minorHAnsi" w:eastAsiaTheme="minorEastAsia" w:hAnsiTheme="minorHAnsi" w:cstheme="minorHAnsi"/>
        </w:rPr>
      </w:pPr>
    </w:p>
    <w:p w14:paraId="34D2E4FC" w14:textId="77777777" w:rsidR="00FF20C9" w:rsidRDefault="00FF20C9" w:rsidP="00FF20C9">
      <w:pPr>
        <w:pStyle w:val="ListParagraph"/>
        <w:numPr>
          <w:ilvl w:val="0"/>
          <w:numId w:val="40"/>
        </w:numPr>
        <w:tabs>
          <w:tab w:val="left" w:pos="284"/>
        </w:tabs>
        <w:ind w:left="0" w:firstLine="0"/>
        <w:jc w:val="left"/>
        <w:rPr>
          <w:rFonts w:asciiTheme="minorHAnsi" w:eastAsiaTheme="minorEastAsia" w:hAnsiTheme="minorHAnsi" w:cstheme="minorHAnsi"/>
        </w:rPr>
      </w:pPr>
      <w:r w:rsidRPr="00F86CD0">
        <w:rPr>
          <w:rFonts w:asciiTheme="minorHAnsi" w:eastAsiaTheme="minorEastAsia" w:hAnsiTheme="minorHAnsi" w:cstheme="minorHAnsi"/>
        </w:rPr>
        <w:t xml:space="preserve">Contact Person: </w:t>
      </w:r>
    </w:p>
    <w:p w14:paraId="19A76ED7" w14:textId="77777777" w:rsidR="00FF20C9" w:rsidRPr="00F86CD0" w:rsidRDefault="00FF20C9" w:rsidP="00FF20C9">
      <w:pPr>
        <w:pStyle w:val="ListParagraph"/>
        <w:tabs>
          <w:tab w:val="left" w:pos="284"/>
        </w:tabs>
        <w:ind w:left="0"/>
        <w:jc w:val="left"/>
        <w:rPr>
          <w:rFonts w:asciiTheme="minorHAnsi" w:eastAsiaTheme="minorEastAsia" w:hAnsiTheme="minorHAnsi" w:cstheme="minorHAnsi"/>
        </w:rPr>
      </w:pPr>
    </w:p>
    <w:p w14:paraId="4753F909" w14:textId="77777777" w:rsidR="00FF20C9" w:rsidRDefault="00FF20C9" w:rsidP="00FF20C9">
      <w:pPr>
        <w:pStyle w:val="ListParagraph"/>
        <w:numPr>
          <w:ilvl w:val="0"/>
          <w:numId w:val="40"/>
        </w:numPr>
        <w:tabs>
          <w:tab w:val="left" w:pos="284"/>
        </w:tabs>
        <w:ind w:left="0" w:firstLine="0"/>
        <w:jc w:val="left"/>
        <w:rPr>
          <w:rFonts w:asciiTheme="minorHAnsi" w:eastAsiaTheme="minorEastAsia" w:hAnsiTheme="minorHAnsi" w:cstheme="minorHAnsi"/>
        </w:rPr>
      </w:pPr>
      <w:r w:rsidRPr="00F86CD0">
        <w:rPr>
          <w:rFonts w:asciiTheme="minorHAnsi" w:eastAsiaTheme="minorEastAsia" w:hAnsiTheme="minorHAnsi" w:cstheme="minorHAnsi"/>
        </w:rPr>
        <w:t xml:space="preserve">Email:  </w:t>
      </w:r>
    </w:p>
    <w:p w14:paraId="7B859A52" w14:textId="77777777" w:rsidR="00FF20C9" w:rsidRPr="00F86CD0" w:rsidRDefault="00FF20C9" w:rsidP="00FF20C9">
      <w:pPr>
        <w:pStyle w:val="ListParagraph"/>
        <w:tabs>
          <w:tab w:val="left" w:pos="284"/>
        </w:tabs>
        <w:ind w:left="0"/>
        <w:jc w:val="left"/>
        <w:rPr>
          <w:rFonts w:asciiTheme="minorHAnsi" w:eastAsiaTheme="minorEastAsia" w:hAnsiTheme="minorHAnsi" w:cstheme="minorHAnsi"/>
        </w:rPr>
      </w:pPr>
    </w:p>
    <w:p w14:paraId="4F7E23A4" w14:textId="77777777" w:rsidR="00FF20C9" w:rsidRDefault="00FF20C9" w:rsidP="00FF20C9">
      <w:pPr>
        <w:pStyle w:val="ListParagraph"/>
        <w:numPr>
          <w:ilvl w:val="0"/>
          <w:numId w:val="40"/>
        </w:numPr>
        <w:tabs>
          <w:tab w:val="left" w:pos="284"/>
        </w:tabs>
        <w:ind w:left="0" w:firstLine="0"/>
        <w:jc w:val="left"/>
        <w:rPr>
          <w:rFonts w:asciiTheme="minorHAnsi" w:eastAsiaTheme="minorEastAsia" w:hAnsiTheme="minorHAnsi" w:cstheme="minorHAnsi"/>
        </w:rPr>
      </w:pPr>
      <w:r w:rsidRPr="00F86CD0">
        <w:rPr>
          <w:rFonts w:asciiTheme="minorHAnsi" w:eastAsiaTheme="minorEastAsia" w:hAnsiTheme="minorHAnsi" w:cstheme="minorHAnsi"/>
        </w:rPr>
        <w:t xml:space="preserve">Telephone No: </w:t>
      </w:r>
    </w:p>
    <w:p w14:paraId="352A1B21" w14:textId="77777777" w:rsidR="00FF20C9" w:rsidRPr="00F86CD0" w:rsidRDefault="00FF20C9" w:rsidP="00FF20C9">
      <w:pPr>
        <w:pStyle w:val="ListParagraph"/>
        <w:tabs>
          <w:tab w:val="left" w:pos="284"/>
        </w:tabs>
        <w:ind w:left="0"/>
        <w:jc w:val="left"/>
        <w:rPr>
          <w:rFonts w:asciiTheme="minorHAnsi" w:eastAsiaTheme="minorEastAsia" w:hAnsiTheme="minorHAnsi" w:cstheme="minorHAnsi"/>
        </w:rPr>
      </w:pPr>
    </w:p>
    <w:p w14:paraId="2B5F7E95" w14:textId="77777777" w:rsidR="00FF20C9" w:rsidRDefault="00FF20C9" w:rsidP="00FF20C9">
      <w:pPr>
        <w:pStyle w:val="ListParagraph"/>
        <w:numPr>
          <w:ilvl w:val="0"/>
          <w:numId w:val="40"/>
        </w:numPr>
        <w:tabs>
          <w:tab w:val="left" w:pos="284"/>
        </w:tabs>
        <w:ind w:left="0" w:firstLine="0"/>
        <w:jc w:val="left"/>
        <w:rPr>
          <w:rFonts w:asciiTheme="minorHAnsi" w:eastAsiaTheme="minorEastAsia" w:hAnsiTheme="minorHAnsi" w:cstheme="minorHAnsi"/>
        </w:rPr>
      </w:pPr>
      <w:r w:rsidRPr="00F86CD0">
        <w:rPr>
          <w:rFonts w:asciiTheme="minorHAnsi" w:eastAsiaTheme="minorEastAsia" w:hAnsiTheme="minorHAnsi" w:cstheme="minorHAnsi"/>
        </w:rPr>
        <w:t>Fax No.:</w:t>
      </w:r>
    </w:p>
    <w:p w14:paraId="0987D972" w14:textId="77777777" w:rsidR="00FF20C9" w:rsidRPr="00F86CD0" w:rsidRDefault="00FF20C9" w:rsidP="00FF20C9">
      <w:pPr>
        <w:pStyle w:val="ListParagraph"/>
        <w:tabs>
          <w:tab w:val="left" w:pos="284"/>
        </w:tabs>
        <w:ind w:left="0"/>
        <w:jc w:val="left"/>
        <w:rPr>
          <w:rFonts w:asciiTheme="minorHAnsi" w:eastAsiaTheme="minorEastAsia" w:hAnsiTheme="minorHAnsi" w:cstheme="minorHAnsi"/>
        </w:rPr>
      </w:pPr>
    </w:p>
    <w:p w14:paraId="3BADB08C" w14:textId="77777777" w:rsidR="00FF20C9" w:rsidRDefault="00FF20C9" w:rsidP="00FF20C9">
      <w:pPr>
        <w:pStyle w:val="ListParagraph"/>
        <w:numPr>
          <w:ilvl w:val="0"/>
          <w:numId w:val="40"/>
        </w:numPr>
        <w:tabs>
          <w:tab w:val="left" w:pos="284"/>
        </w:tabs>
        <w:ind w:left="0" w:firstLine="0"/>
        <w:jc w:val="left"/>
        <w:rPr>
          <w:rFonts w:asciiTheme="minorHAnsi" w:eastAsiaTheme="minorEastAsia" w:hAnsiTheme="minorHAnsi" w:cstheme="minorHAnsi"/>
        </w:rPr>
      </w:pPr>
      <w:r w:rsidRPr="00F86CD0">
        <w:rPr>
          <w:rFonts w:asciiTheme="minorHAnsi" w:eastAsiaTheme="minorEastAsia" w:hAnsiTheme="minorHAnsi" w:cstheme="minorHAnsi"/>
        </w:rPr>
        <w:t>Contract value of the Project:</w:t>
      </w:r>
    </w:p>
    <w:p w14:paraId="115AC54D" w14:textId="77777777" w:rsidR="00FF20C9" w:rsidRPr="00F86CD0" w:rsidRDefault="00FF20C9" w:rsidP="00FF20C9">
      <w:pPr>
        <w:pStyle w:val="ListParagraph"/>
        <w:tabs>
          <w:tab w:val="left" w:pos="284"/>
        </w:tabs>
        <w:ind w:left="0"/>
        <w:jc w:val="left"/>
        <w:rPr>
          <w:rFonts w:asciiTheme="minorHAnsi" w:eastAsiaTheme="minorEastAsia" w:hAnsiTheme="minorHAnsi" w:cstheme="minorHAnsi"/>
        </w:rPr>
      </w:pPr>
    </w:p>
    <w:p w14:paraId="624FD7AA" w14:textId="77777777" w:rsidR="00FF20C9" w:rsidRDefault="00FF20C9" w:rsidP="00FF20C9">
      <w:pPr>
        <w:pStyle w:val="ListParagraph"/>
        <w:numPr>
          <w:ilvl w:val="0"/>
          <w:numId w:val="40"/>
        </w:numPr>
        <w:tabs>
          <w:tab w:val="left" w:pos="284"/>
        </w:tabs>
        <w:ind w:left="0" w:firstLine="0"/>
        <w:jc w:val="left"/>
        <w:rPr>
          <w:rFonts w:asciiTheme="minorHAnsi" w:eastAsiaTheme="minorEastAsia" w:hAnsiTheme="minorHAnsi" w:cstheme="minorHAnsi"/>
        </w:rPr>
      </w:pPr>
      <w:r w:rsidRPr="00F86CD0">
        <w:rPr>
          <w:rFonts w:asciiTheme="minorHAnsi" w:eastAsiaTheme="minorEastAsia" w:hAnsiTheme="minorHAnsi" w:cstheme="minorHAnsi"/>
        </w:rPr>
        <w:t>Project start date:</w:t>
      </w:r>
      <w:r w:rsidRPr="00F86CD0">
        <w:rPr>
          <w:rFonts w:asciiTheme="minorHAnsi" w:eastAsiaTheme="minorEastAsia" w:hAnsiTheme="minorHAnsi" w:cstheme="minorHAnsi"/>
        </w:rPr>
        <w:tab/>
      </w:r>
    </w:p>
    <w:p w14:paraId="2C11738B" w14:textId="77777777" w:rsidR="00FF20C9" w:rsidRPr="00F86CD0" w:rsidRDefault="00FF20C9" w:rsidP="00FF20C9">
      <w:pPr>
        <w:pStyle w:val="ListParagraph"/>
        <w:tabs>
          <w:tab w:val="left" w:pos="284"/>
        </w:tabs>
        <w:ind w:left="0"/>
        <w:jc w:val="left"/>
        <w:rPr>
          <w:rFonts w:asciiTheme="minorHAnsi" w:eastAsiaTheme="minorEastAsia" w:hAnsiTheme="minorHAnsi" w:cstheme="minorHAnsi"/>
        </w:rPr>
      </w:pPr>
    </w:p>
    <w:p w14:paraId="348A6CB8" w14:textId="77777777" w:rsidR="00FF20C9" w:rsidRDefault="00FF20C9" w:rsidP="00FF20C9">
      <w:pPr>
        <w:pStyle w:val="ListParagraph"/>
        <w:numPr>
          <w:ilvl w:val="0"/>
          <w:numId w:val="40"/>
        </w:numPr>
        <w:tabs>
          <w:tab w:val="left" w:pos="284"/>
        </w:tabs>
        <w:ind w:left="0" w:firstLine="0"/>
        <w:jc w:val="left"/>
        <w:rPr>
          <w:rFonts w:asciiTheme="minorHAnsi" w:eastAsiaTheme="minorEastAsia" w:hAnsiTheme="minorHAnsi" w:cstheme="minorHAnsi"/>
        </w:rPr>
      </w:pPr>
      <w:r w:rsidRPr="00F86CD0">
        <w:rPr>
          <w:rFonts w:asciiTheme="minorHAnsi" w:eastAsiaTheme="minorEastAsia" w:hAnsiTheme="minorHAnsi" w:cstheme="minorHAnsi"/>
        </w:rPr>
        <w:t>Project completion date:</w:t>
      </w:r>
      <w:r w:rsidRPr="00F86CD0">
        <w:rPr>
          <w:rFonts w:asciiTheme="minorHAnsi" w:eastAsiaTheme="minorEastAsia" w:hAnsiTheme="minorHAnsi" w:cstheme="minorHAnsi"/>
        </w:rPr>
        <w:tab/>
      </w:r>
    </w:p>
    <w:p w14:paraId="3D79A4C9" w14:textId="77777777" w:rsidR="00FF20C9" w:rsidRPr="00F86CD0" w:rsidRDefault="00FF20C9" w:rsidP="00FF20C9">
      <w:pPr>
        <w:pStyle w:val="ListParagraph"/>
        <w:tabs>
          <w:tab w:val="left" w:pos="284"/>
        </w:tabs>
        <w:ind w:left="0"/>
        <w:jc w:val="left"/>
        <w:rPr>
          <w:rFonts w:asciiTheme="minorHAnsi" w:eastAsiaTheme="minorEastAsia" w:hAnsiTheme="minorHAnsi" w:cstheme="minorHAnsi"/>
        </w:rPr>
      </w:pPr>
    </w:p>
    <w:p w14:paraId="7EB399F8" w14:textId="77777777" w:rsidR="00FF20C9" w:rsidRPr="00F86CD0" w:rsidRDefault="00FF20C9" w:rsidP="00FF20C9">
      <w:pPr>
        <w:pStyle w:val="ListParagraph"/>
        <w:numPr>
          <w:ilvl w:val="0"/>
          <w:numId w:val="40"/>
        </w:numPr>
        <w:tabs>
          <w:tab w:val="left" w:pos="284"/>
        </w:tabs>
        <w:ind w:left="0" w:firstLine="0"/>
        <w:jc w:val="left"/>
        <w:rPr>
          <w:rFonts w:asciiTheme="minorHAnsi" w:eastAsiaTheme="minorEastAsia" w:hAnsiTheme="minorHAnsi" w:cstheme="minorHAnsi"/>
        </w:rPr>
      </w:pPr>
      <w:r w:rsidRPr="00F86CD0">
        <w:rPr>
          <w:rFonts w:asciiTheme="minorHAnsi" w:eastAsiaTheme="minorEastAsia" w:hAnsiTheme="minorHAnsi" w:cstheme="minorHAnsi"/>
        </w:rPr>
        <w:t xml:space="preserve">Brief description of the work carried out:  </w:t>
      </w:r>
    </w:p>
    <w:p w14:paraId="4B26AEF6" w14:textId="77777777" w:rsidR="00FF20C9" w:rsidRDefault="00FF20C9" w:rsidP="00FF20C9">
      <w:pPr>
        <w:jc w:val="center"/>
        <w:rPr>
          <w:rFonts w:asciiTheme="minorHAnsi" w:hAnsiTheme="minorHAnsi" w:cstheme="minorHAnsi"/>
          <w:b/>
          <w:szCs w:val="22"/>
        </w:rPr>
      </w:pPr>
    </w:p>
    <w:p w14:paraId="2612F48D" w14:textId="77777777" w:rsidR="00FF20C9" w:rsidRDefault="00FF20C9" w:rsidP="00FF20C9">
      <w:pPr>
        <w:jc w:val="left"/>
        <w:rPr>
          <w:sz w:val="30"/>
        </w:rPr>
      </w:pPr>
    </w:p>
    <w:p w14:paraId="403C8F41" w14:textId="77777777" w:rsidR="00FF20C9" w:rsidRDefault="00FF20C9" w:rsidP="00FF20C9">
      <w:pPr>
        <w:jc w:val="center"/>
        <w:rPr>
          <w:rFonts w:asciiTheme="minorHAnsi" w:hAnsiTheme="minorHAnsi" w:cstheme="minorHAnsi"/>
          <w:b/>
          <w:szCs w:val="22"/>
        </w:rPr>
      </w:pPr>
    </w:p>
    <w:p w14:paraId="6E5075C5" w14:textId="77777777" w:rsidR="00FF20C9" w:rsidRPr="00E952B0" w:rsidRDefault="00FF20C9" w:rsidP="00FF20C9">
      <w:pPr>
        <w:jc w:val="left"/>
        <w:rPr>
          <w:sz w:val="30"/>
        </w:rPr>
      </w:pPr>
    </w:p>
    <w:p w14:paraId="1FC2F982" w14:textId="77777777" w:rsidR="00FF20C9" w:rsidRDefault="00FF20C9" w:rsidP="00FF20C9">
      <w:pPr>
        <w:jc w:val="left"/>
        <w:rPr>
          <w:sz w:val="30"/>
        </w:rPr>
      </w:pPr>
    </w:p>
    <w:p w14:paraId="66BE9D80" w14:textId="275DEDFB" w:rsidR="00A15E3D" w:rsidRDefault="00A15E3D">
      <w:pPr>
        <w:jc w:val="left"/>
      </w:pPr>
    </w:p>
    <w:sectPr w:rsidR="00A15E3D" w:rsidSect="006376E7">
      <w:headerReference w:type="default" r:id="rId13"/>
      <w:footerReference w:type="default" r:id="rId14"/>
      <w:type w:val="continuous"/>
      <w:pgSz w:w="11907" w:h="16839" w:code="9"/>
      <w:pgMar w:top="1440" w:right="1440" w:bottom="1440" w:left="1440" w:header="680" w:footer="851" w:gutter="0"/>
      <w:cols w:space="720"/>
      <w:formProt w:val="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647BC9" w14:textId="77777777" w:rsidR="00E807DF" w:rsidRDefault="00E807DF">
      <w:r>
        <w:separator/>
      </w:r>
    </w:p>
  </w:endnote>
  <w:endnote w:type="continuationSeparator" w:id="0">
    <w:p w14:paraId="5710C04A" w14:textId="77777777" w:rsidR="00E807DF" w:rsidRDefault="00E807DF">
      <w:r>
        <w:continuationSeparator/>
      </w:r>
    </w:p>
  </w:endnote>
  <w:endnote w:type="continuationNotice" w:id="1">
    <w:p w14:paraId="7B1692BA" w14:textId="77777777" w:rsidR="00E807DF" w:rsidRDefault="00E807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330778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EBECE2" w14:textId="0CFCD9EB" w:rsidR="008273A5" w:rsidRDefault="008273A5">
        <w:pPr>
          <w:pStyle w:val="Footer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7A42A51E" wp14:editId="1BD7F13C">
                  <wp:extent cx="5467350" cy="54610"/>
                  <wp:effectExtent l="9525" t="19050" r="9525" b="12065"/>
                  <wp:docPr id="2081886692" name="Flowchart: Decision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673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0F68A43B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owchart: Decision 7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" fillcolor="black">
                  <w10:anchorlock/>
                </v:shape>
              </w:pict>
            </mc:Fallback>
          </mc:AlternateContent>
        </w:r>
      </w:p>
      <w:p w14:paraId="56EB6FF8" w14:textId="476F1EC9" w:rsidR="008273A5" w:rsidRDefault="008273A5">
        <w:pPr>
          <w:pStyle w:val="Footer"/>
          <w:jc w:val="center"/>
        </w:pPr>
        <w:r>
          <w:fldChar w:fldCharType="begin"/>
        </w:r>
        <w:r>
          <w:instrText xml:space="preserve"> PAGE 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1D6A197" w14:textId="77777777" w:rsidR="008273A5" w:rsidRDefault="008273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65A40F" w14:textId="56D33A34" w:rsidR="0095089E" w:rsidRPr="00463A42" w:rsidRDefault="0095089E" w:rsidP="00DE2A46">
    <w:pPr>
      <w:pStyle w:val="Footer"/>
      <w:tabs>
        <w:tab w:val="clear" w:pos="8306"/>
        <w:tab w:val="right" w:pos="9360"/>
      </w:tabs>
      <w:ind w:right="-233"/>
      <w:rPr>
        <w:rFonts w:asciiTheme="majorHAnsi" w:eastAsiaTheme="majorEastAsia" w:hAnsiTheme="majorHAnsi" w:cstheme="majorBidi"/>
        <w:szCs w:val="22"/>
        <w:lang w:eastAsia="en-CA"/>
      </w:rPr>
    </w:pPr>
    <w:r w:rsidRPr="005F4450">
      <w:rPr>
        <w:rFonts w:ascii="Tahoma" w:eastAsiaTheme="majorEastAsia" w:hAnsi="Tahoma" w:cs="Tahoma"/>
        <w:noProof/>
        <w:color w:val="548DD4" w:themeColor="text2" w:themeTint="99"/>
        <w:szCs w:val="16"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A26915B" wp14:editId="24A328C7">
              <wp:simplePos x="0" y="0"/>
              <wp:positionH relativeFrom="column">
                <wp:posOffset>-36195</wp:posOffset>
              </wp:positionH>
              <wp:positionV relativeFrom="paragraph">
                <wp:posOffset>3810</wp:posOffset>
              </wp:positionV>
              <wp:extent cx="6356350" cy="0"/>
              <wp:effectExtent l="11430" t="13335" r="13970" b="5715"/>
              <wp:wrapNone/>
              <wp:docPr id="1" name="AutoShape 4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63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99E7A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45" o:spid="_x0000_s1026" type="#_x0000_t32" style="position:absolute;margin-left:-2.85pt;margin-top:.3pt;width:500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">
              <v:shadow color="#7f7f7f" opacity=".5" offset="1pt"/>
            </v:shape>
          </w:pict>
        </mc:Fallback>
      </mc:AlternateContent>
    </w:r>
    <w:r w:rsidR="00657350">
      <w:rPr>
        <w:rFonts w:ascii="Tahoma" w:eastAsiaTheme="majorEastAsia" w:hAnsi="Tahoma" w:cs="Tahoma"/>
        <w:color w:val="548DD4" w:themeColor="text2" w:themeTint="99"/>
        <w:szCs w:val="16"/>
        <w:lang w:eastAsia="en-CA"/>
      </w:rPr>
      <w:t>Design and Construction Warehouse and Training Centre</w:t>
    </w:r>
    <w:r>
      <w:rPr>
        <w:rFonts w:ascii="Tahoma" w:eastAsiaTheme="majorEastAsia" w:hAnsi="Tahoma" w:cs="Tahoma"/>
        <w:color w:val="548DD4" w:themeColor="text2" w:themeTint="99"/>
        <w:sz w:val="18"/>
        <w:szCs w:val="20"/>
        <w:lang w:eastAsia="en-CA"/>
      </w:rPr>
      <w:t xml:space="preserve">       </w:t>
    </w:r>
    <w:r>
      <w:rPr>
        <w:rFonts w:asciiTheme="majorHAnsi" w:eastAsiaTheme="majorEastAsia" w:hAnsiTheme="majorHAnsi" w:cstheme="majorBidi"/>
        <w:szCs w:val="22"/>
        <w:lang w:eastAsia="en-CA"/>
      </w:rPr>
      <w:tab/>
    </w:r>
    <w:r w:rsidRPr="006C49AB">
      <w:rPr>
        <w:rFonts w:asciiTheme="majorHAnsi" w:eastAsiaTheme="majorEastAsia" w:hAnsiTheme="majorHAnsi" w:cstheme="majorBidi"/>
        <w:sz w:val="20"/>
        <w:szCs w:val="22"/>
        <w:lang w:eastAsia="en-CA"/>
      </w:rPr>
      <w:t xml:space="preserve">Page </w:t>
    </w:r>
    <w:r w:rsidRPr="006C49AB">
      <w:rPr>
        <w:rFonts w:asciiTheme="minorHAnsi" w:eastAsiaTheme="minorEastAsia" w:hAnsiTheme="minorHAnsi" w:cstheme="minorBidi"/>
        <w:sz w:val="20"/>
        <w:szCs w:val="22"/>
        <w:lang w:eastAsia="en-CA"/>
      </w:rPr>
      <w:fldChar w:fldCharType="begin"/>
    </w:r>
    <w:r w:rsidRPr="006C49AB">
      <w:rPr>
        <w:rFonts w:asciiTheme="minorHAnsi" w:eastAsiaTheme="minorEastAsia" w:hAnsiTheme="minorHAnsi" w:cstheme="minorBidi"/>
        <w:sz w:val="20"/>
        <w:szCs w:val="22"/>
        <w:lang w:eastAsia="en-CA"/>
      </w:rPr>
      <w:instrText xml:space="preserve"> PAGE   \* MERGEFORMAT </w:instrText>
    </w:r>
    <w:r w:rsidRPr="006C49AB">
      <w:rPr>
        <w:rFonts w:asciiTheme="minorHAnsi" w:eastAsiaTheme="minorEastAsia" w:hAnsiTheme="minorHAnsi" w:cstheme="minorBidi"/>
        <w:sz w:val="20"/>
        <w:szCs w:val="22"/>
        <w:lang w:eastAsia="en-CA"/>
      </w:rPr>
      <w:fldChar w:fldCharType="separate"/>
    </w:r>
    <w:r w:rsidR="00E17908" w:rsidRPr="00E17908">
      <w:rPr>
        <w:rFonts w:asciiTheme="majorHAnsi" w:eastAsiaTheme="majorEastAsia" w:hAnsiTheme="majorHAnsi" w:cstheme="majorBidi"/>
        <w:noProof/>
        <w:sz w:val="20"/>
        <w:szCs w:val="22"/>
        <w:lang w:eastAsia="en-CA"/>
      </w:rPr>
      <w:t>3</w:t>
    </w:r>
    <w:r w:rsidRPr="006C49AB">
      <w:rPr>
        <w:rFonts w:asciiTheme="majorHAnsi" w:eastAsiaTheme="majorEastAsia" w:hAnsiTheme="majorHAnsi" w:cstheme="majorBidi"/>
        <w:noProof/>
        <w:sz w:val="20"/>
        <w:szCs w:val="22"/>
        <w:lang w:eastAsia="en-CA"/>
      </w:rPr>
      <w:fldChar w:fldCharType="end"/>
    </w:r>
  </w:p>
  <w:p w14:paraId="0153976A" w14:textId="77777777" w:rsidR="0095089E" w:rsidRDefault="0095089E" w:rsidP="00463A42">
    <w:pPr>
      <w:pStyle w:val="Footer"/>
      <w:tabs>
        <w:tab w:val="clear" w:pos="4153"/>
        <w:tab w:val="clear" w:pos="8306"/>
        <w:tab w:val="left" w:pos="1701"/>
        <w:tab w:val="center" w:pos="4820"/>
        <w:tab w:val="left" w:pos="8222"/>
        <w:tab w:val="right" w:pos="909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DDBF85" w14:textId="77777777" w:rsidR="00E807DF" w:rsidRDefault="00E807DF">
      <w:r>
        <w:separator/>
      </w:r>
    </w:p>
  </w:footnote>
  <w:footnote w:type="continuationSeparator" w:id="0">
    <w:p w14:paraId="0A4BCE72" w14:textId="77777777" w:rsidR="00E807DF" w:rsidRDefault="00E807DF">
      <w:r>
        <w:continuationSeparator/>
      </w:r>
    </w:p>
  </w:footnote>
  <w:footnote w:type="continuationNotice" w:id="1">
    <w:p w14:paraId="2245203B" w14:textId="77777777" w:rsidR="00E807DF" w:rsidRDefault="00E807D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D19601" w14:textId="651E88ED" w:rsidR="009F7AF0" w:rsidRDefault="009F7AF0" w:rsidP="00276679">
    <w:pPr>
      <w:pStyle w:val="Header"/>
      <w:jc w:val="right"/>
    </w:pPr>
  </w:p>
  <w:p w14:paraId="2F94EDCB" w14:textId="749BB4E6" w:rsidR="008D2577" w:rsidRDefault="00276679" w:rsidP="008D2577">
    <w:pPr>
      <w:pStyle w:val="Header"/>
      <w:jc w:val="right"/>
      <w:rPr>
        <w:noProof/>
        <w:lang w:val="en-IN" w:eastAsia="en-IN"/>
      </w:rPr>
    </w:pPr>
    <w:r>
      <w:rPr>
        <w:noProof/>
        <w:lang w:val="en-IN" w:eastAsia="en-IN"/>
      </w:rPr>
      <w:drawing>
        <wp:inline distT="0" distB="0" distL="0" distR="0" wp14:anchorId="1477CE1F" wp14:editId="532B4AC3">
          <wp:extent cx="2193282" cy="370180"/>
          <wp:effectExtent l="0" t="0" r="0" b="0"/>
          <wp:docPr id="1342373995" name="Picture 1342373995" descr="http://volunteer.indianredcross.org/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http://volunteer.indianredcross.org/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9328" cy="4032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E340DE" w14:textId="524BA9A0" w:rsidR="009F7AF0" w:rsidRDefault="009F7AF0" w:rsidP="008D2577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05744B" w14:textId="2DA344DF" w:rsidR="000D0709" w:rsidRDefault="0095089E" w:rsidP="009805EC">
    <w:pPr>
      <w:pStyle w:val="Header"/>
      <w:tabs>
        <w:tab w:val="clear" w:pos="8640"/>
        <w:tab w:val="left" w:pos="4320"/>
      </w:tabs>
      <w:ind w:left="6048"/>
    </w:pPr>
    <w:r>
      <w:rPr>
        <w:noProof/>
        <w:lang w:val="en-US"/>
      </w:rPr>
      <w:drawing>
        <wp:inline distT="0" distB="0" distL="0" distR="0" wp14:anchorId="5BE6D6B1" wp14:editId="6F5C8FB3">
          <wp:extent cx="2260120" cy="370205"/>
          <wp:effectExtent l="0" t="0" r="6985" b="0"/>
          <wp:docPr id="2" name="Picture 2" descr="http://volunteer.indianredcross.org/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http://volunteer.indianredcross.org/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3912" cy="392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2F92E3" w14:textId="460621D7" w:rsidR="000D0709" w:rsidRDefault="000D0709" w:rsidP="007532E8">
    <w:pPr>
      <w:pStyle w:val="Header"/>
      <w:tabs>
        <w:tab w:val="clear" w:pos="8640"/>
        <w:tab w:val="left" w:pos="4320"/>
      </w:tabs>
      <w:ind w:left="604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C30C413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3736F3A"/>
    <w:multiLevelType w:val="multilevel"/>
    <w:tmpl w:val="C36486F6"/>
    <w:lvl w:ilvl="0">
      <w:start w:val="1"/>
      <w:numFmt w:val="decimal"/>
      <w:pStyle w:val="Heading1"/>
      <w:suff w:val="space"/>
      <w:lvlText w:val="SECTION  %1"/>
      <w:lvlJc w:val="left"/>
      <w:pPr>
        <w:ind w:left="1704" w:hanging="144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30"/>
        <w:szCs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A.5.%2."/>
      <w:lvlJc w:val="left"/>
      <w:pPr>
        <w:tabs>
          <w:tab w:val="num" w:pos="1440"/>
        </w:tabs>
        <w:ind w:left="1440" w:hanging="576"/>
      </w:pPr>
      <w:rPr>
        <w:rFonts w:hint="default"/>
        <w:b w:val="0"/>
        <w:i w:val="0"/>
        <w:color w:val="auto"/>
      </w:rPr>
    </w:lvl>
    <w:lvl w:ilvl="2">
      <w:start w:val="1"/>
      <w:numFmt w:val="decimal"/>
      <w:pStyle w:val="Heading3"/>
      <w:lvlText w:val="%1.7.%3"/>
      <w:lvlJc w:val="left"/>
      <w:pPr>
        <w:tabs>
          <w:tab w:val="num" w:pos="1440"/>
        </w:tabs>
        <w:ind w:left="1440" w:hanging="576"/>
      </w:pPr>
      <w:rPr>
        <w:rFonts w:asciiTheme="minorHAnsi" w:hAnsiTheme="minorHAnsi" w:cstheme="minorHAnsi" w:hint="default"/>
        <w:b w:val="0"/>
        <w:color w:val="auto"/>
      </w:rPr>
    </w:lvl>
    <w:lvl w:ilvl="3">
      <w:start w:val="1"/>
      <w:numFmt w:val="decimal"/>
      <w:lvlText w:val="1.%4"/>
      <w:lvlJc w:val="left"/>
      <w:pPr>
        <w:tabs>
          <w:tab w:val="num" w:pos="1296"/>
        </w:tabs>
        <w:ind w:left="1296" w:hanging="432"/>
      </w:pPr>
      <w:rPr>
        <w:rFonts w:hint="default"/>
        <w:b w:val="0"/>
        <w:i w:val="0"/>
        <w:color w:val="auto"/>
        <w:szCs w:val="22"/>
      </w:rPr>
    </w:lvl>
    <w:lvl w:ilvl="4">
      <w:start w:val="1"/>
      <w:numFmt w:val="lowerLetter"/>
      <w:pStyle w:val="Heading5"/>
      <w:lvlText w:val="%5."/>
      <w:lvlJc w:val="left"/>
      <w:pPr>
        <w:tabs>
          <w:tab w:val="num" w:pos="2431"/>
        </w:tabs>
        <w:ind w:left="2431" w:hanging="432"/>
      </w:pPr>
      <w:rPr>
        <w:rFonts w:hint="default"/>
      </w:rPr>
    </w:lvl>
    <w:lvl w:ilvl="5">
      <w:start w:val="1"/>
      <w:numFmt w:val="lowerRoman"/>
      <w:pStyle w:val="Heading6"/>
      <w:lvlText w:val="%6)"/>
      <w:lvlJc w:val="left"/>
      <w:pPr>
        <w:tabs>
          <w:tab w:val="num" w:pos="2456"/>
        </w:tabs>
        <w:ind w:left="2456" w:hanging="432"/>
      </w:pPr>
      <w:rPr>
        <w:rFonts w:asciiTheme="minorHAnsi" w:eastAsia="Times New Roman" w:hAnsiTheme="minorHAnsi" w:cstheme="minorHAnsi"/>
        <w:b w:val="0"/>
      </w:rPr>
    </w:lvl>
    <w:lvl w:ilvl="6">
      <w:start w:val="1"/>
      <w:numFmt w:val="bullet"/>
      <w:pStyle w:val="Heading7"/>
      <w:lvlText w:val=""/>
      <w:lvlJc w:val="left"/>
      <w:pPr>
        <w:tabs>
          <w:tab w:val="num" w:pos="2744"/>
        </w:tabs>
        <w:ind w:left="2744" w:hanging="288"/>
      </w:pPr>
      <w:rPr>
        <w:rFonts w:ascii="Symbol" w:hAnsi="Symbol"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1016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1016" w:firstLine="0"/>
      </w:pPr>
      <w:rPr>
        <w:rFonts w:hint="default"/>
      </w:rPr>
    </w:lvl>
  </w:abstractNum>
  <w:abstractNum w:abstractNumId="2" w15:restartNumberingAfterBreak="0">
    <w:nsid w:val="05AD7ABE"/>
    <w:multiLevelType w:val="multilevel"/>
    <w:tmpl w:val="3376BBC8"/>
    <w:lvl w:ilvl="0">
      <w:start w:val="1"/>
      <w:numFmt w:val="decimalZero"/>
      <w:pStyle w:val="Comment"/>
      <w:lvlText w:val="1%1"/>
      <w:lvlJc w:val="left"/>
      <w:pPr>
        <w:tabs>
          <w:tab w:val="num" w:pos="720"/>
        </w:tabs>
        <w:ind w:left="720" w:hanging="648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C802F0"/>
    <w:multiLevelType w:val="hybridMultilevel"/>
    <w:tmpl w:val="EE9688C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894635"/>
    <w:multiLevelType w:val="hybridMultilevel"/>
    <w:tmpl w:val="56741D44"/>
    <w:lvl w:ilvl="0" w:tplc="2B3E4628">
      <w:start w:val="3"/>
      <w:numFmt w:val="lowerRoman"/>
      <w:lvlText w:val="%1."/>
      <w:lvlJc w:val="left"/>
      <w:pPr>
        <w:ind w:left="56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026C6078">
      <w:numFmt w:val="bullet"/>
      <w:lvlText w:val="•"/>
      <w:lvlJc w:val="left"/>
      <w:pPr>
        <w:ind w:left="871" w:hanging="360"/>
      </w:pPr>
      <w:rPr>
        <w:rFonts w:hint="default"/>
        <w:lang w:val="en-US" w:eastAsia="en-US" w:bidi="ar-SA"/>
      </w:rPr>
    </w:lvl>
    <w:lvl w:ilvl="2" w:tplc="78CCCD2E">
      <w:numFmt w:val="bullet"/>
      <w:lvlText w:val="•"/>
      <w:lvlJc w:val="left"/>
      <w:pPr>
        <w:ind w:left="1183" w:hanging="360"/>
      </w:pPr>
      <w:rPr>
        <w:rFonts w:hint="default"/>
        <w:lang w:val="en-US" w:eastAsia="en-US" w:bidi="ar-SA"/>
      </w:rPr>
    </w:lvl>
    <w:lvl w:ilvl="3" w:tplc="103059AC">
      <w:numFmt w:val="bullet"/>
      <w:lvlText w:val="•"/>
      <w:lvlJc w:val="left"/>
      <w:pPr>
        <w:ind w:left="1494" w:hanging="360"/>
      </w:pPr>
      <w:rPr>
        <w:rFonts w:hint="default"/>
        <w:lang w:val="en-US" w:eastAsia="en-US" w:bidi="ar-SA"/>
      </w:rPr>
    </w:lvl>
    <w:lvl w:ilvl="4" w:tplc="817E612A">
      <w:numFmt w:val="bullet"/>
      <w:lvlText w:val="•"/>
      <w:lvlJc w:val="left"/>
      <w:pPr>
        <w:ind w:left="1806" w:hanging="360"/>
      </w:pPr>
      <w:rPr>
        <w:rFonts w:hint="default"/>
        <w:lang w:val="en-US" w:eastAsia="en-US" w:bidi="ar-SA"/>
      </w:rPr>
    </w:lvl>
    <w:lvl w:ilvl="5" w:tplc="F7C62722">
      <w:numFmt w:val="bullet"/>
      <w:lvlText w:val="•"/>
      <w:lvlJc w:val="left"/>
      <w:pPr>
        <w:ind w:left="2117" w:hanging="360"/>
      </w:pPr>
      <w:rPr>
        <w:rFonts w:hint="default"/>
        <w:lang w:val="en-US" w:eastAsia="en-US" w:bidi="ar-SA"/>
      </w:rPr>
    </w:lvl>
    <w:lvl w:ilvl="6" w:tplc="8FD2E98E">
      <w:numFmt w:val="bullet"/>
      <w:lvlText w:val="•"/>
      <w:lvlJc w:val="left"/>
      <w:pPr>
        <w:ind w:left="2429" w:hanging="360"/>
      </w:pPr>
      <w:rPr>
        <w:rFonts w:hint="default"/>
        <w:lang w:val="en-US" w:eastAsia="en-US" w:bidi="ar-SA"/>
      </w:rPr>
    </w:lvl>
    <w:lvl w:ilvl="7" w:tplc="7FE27A24">
      <w:numFmt w:val="bullet"/>
      <w:lvlText w:val="•"/>
      <w:lvlJc w:val="left"/>
      <w:pPr>
        <w:ind w:left="2740" w:hanging="360"/>
      </w:pPr>
      <w:rPr>
        <w:rFonts w:hint="default"/>
        <w:lang w:val="en-US" w:eastAsia="en-US" w:bidi="ar-SA"/>
      </w:rPr>
    </w:lvl>
    <w:lvl w:ilvl="8" w:tplc="49F00E38">
      <w:numFmt w:val="bullet"/>
      <w:lvlText w:val="•"/>
      <w:lvlJc w:val="left"/>
      <w:pPr>
        <w:ind w:left="3052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0EBC643E"/>
    <w:multiLevelType w:val="hybridMultilevel"/>
    <w:tmpl w:val="88FCD2FC"/>
    <w:lvl w:ilvl="0" w:tplc="CBE0CC3A">
      <w:start w:val="1"/>
      <w:numFmt w:val="decimal"/>
      <w:lvlText w:val="6.%1"/>
      <w:lvlJc w:val="left"/>
      <w:pPr>
        <w:ind w:left="720" w:hanging="360"/>
      </w:pPr>
      <w:rPr>
        <w:rFonts w:hint="default"/>
        <w:b/>
        <w:bCs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276B8C"/>
    <w:multiLevelType w:val="hybridMultilevel"/>
    <w:tmpl w:val="A7BC4D5E"/>
    <w:lvl w:ilvl="0" w:tplc="05F49F04">
      <w:start w:val="1"/>
      <w:numFmt w:val="lowerRoman"/>
      <w:lvlText w:val="%1."/>
      <w:lvlJc w:val="right"/>
      <w:pPr>
        <w:ind w:left="1080" w:hanging="360"/>
      </w:pPr>
      <w:rPr>
        <w:rFonts w:hint="default"/>
        <w:b w:val="0"/>
        <w:bCs/>
      </w:rPr>
    </w:lvl>
    <w:lvl w:ilvl="1" w:tplc="A4DC3FA2">
      <w:start w:val="1"/>
      <w:numFmt w:val="lowerLetter"/>
      <w:lvlText w:val="%2)"/>
      <w:lvlJc w:val="left"/>
      <w:pPr>
        <w:ind w:left="1870" w:hanging="43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5B27F72"/>
    <w:multiLevelType w:val="multilevel"/>
    <w:tmpl w:val="03181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A8514A2"/>
    <w:multiLevelType w:val="hybridMultilevel"/>
    <w:tmpl w:val="89680324"/>
    <w:lvl w:ilvl="0" w:tplc="10090011">
      <w:start w:val="1"/>
      <w:numFmt w:val="decimal"/>
      <w:lvlText w:val="%1)"/>
      <w:lvlJc w:val="left"/>
      <w:pPr>
        <w:ind w:left="777" w:hanging="360"/>
      </w:pPr>
    </w:lvl>
    <w:lvl w:ilvl="1" w:tplc="10090019" w:tentative="1">
      <w:start w:val="1"/>
      <w:numFmt w:val="lowerLetter"/>
      <w:lvlText w:val="%2."/>
      <w:lvlJc w:val="left"/>
      <w:pPr>
        <w:ind w:left="1497" w:hanging="360"/>
      </w:pPr>
    </w:lvl>
    <w:lvl w:ilvl="2" w:tplc="1009001B" w:tentative="1">
      <w:start w:val="1"/>
      <w:numFmt w:val="lowerRoman"/>
      <w:lvlText w:val="%3."/>
      <w:lvlJc w:val="right"/>
      <w:pPr>
        <w:ind w:left="2217" w:hanging="180"/>
      </w:pPr>
    </w:lvl>
    <w:lvl w:ilvl="3" w:tplc="1009000F" w:tentative="1">
      <w:start w:val="1"/>
      <w:numFmt w:val="decimal"/>
      <w:lvlText w:val="%4."/>
      <w:lvlJc w:val="left"/>
      <w:pPr>
        <w:ind w:left="2937" w:hanging="360"/>
      </w:pPr>
    </w:lvl>
    <w:lvl w:ilvl="4" w:tplc="10090019" w:tentative="1">
      <w:start w:val="1"/>
      <w:numFmt w:val="lowerLetter"/>
      <w:lvlText w:val="%5."/>
      <w:lvlJc w:val="left"/>
      <w:pPr>
        <w:ind w:left="3657" w:hanging="360"/>
      </w:pPr>
    </w:lvl>
    <w:lvl w:ilvl="5" w:tplc="1009001B" w:tentative="1">
      <w:start w:val="1"/>
      <w:numFmt w:val="lowerRoman"/>
      <w:lvlText w:val="%6."/>
      <w:lvlJc w:val="right"/>
      <w:pPr>
        <w:ind w:left="4377" w:hanging="180"/>
      </w:pPr>
    </w:lvl>
    <w:lvl w:ilvl="6" w:tplc="1009000F" w:tentative="1">
      <w:start w:val="1"/>
      <w:numFmt w:val="decimal"/>
      <w:lvlText w:val="%7."/>
      <w:lvlJc w:val="left"/>
      <w:pPr>
        <w:ind w:left="5097" w:hanging="360"/>
      </w:pPr>
    </w:lvl>
    <w:lvl w:ilvl="7" w:tplc="10090019" w:tentative="1">
      <w:start w:val="1"/>
      <w:numFmt w:val="lowerLetter"/>
      <w:lvlText w:val="%8."/>
      <w:lvlJc w:val="left"/>
      <w:pPr>
        <w:ind w:left="5817" w:hanging="360"/>
      </w:pPr>
    </w:lvl>
    <w:lvl w:ilvl="8" w:tplc="10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9" w15:restartNumberingAfterBreak="0">
    <w:nsid w:val="1B77503C"/>
    <w:multiLevelType w:val="multilevel"/>
    <w:tmpl w:val="B2142F44"/>
    <w:lvl w:ilvl="0">
      <w:start w:val="1"/>
      <w:numFmt w:val="decimal"/>
      <w:pStyle w:val="ContractHead2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 w15:restartNumberingAfterBreak="0">
    <w:nsid w:val="1BC87948"/>
    <w:multiLevelType w:val="hybridMultilevel"/>
    <w:tmpl w:val="122C8FD6"/>
    <w:lvl w:ilvl="0" w:tplc="10090017">
      <w:start w:val="1"/>
      <w:numFmt w:val="lowerLetter"/>
      <w:lvlText w:val="%1)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C6B6A43"/>
    <w:multiLevelType w:val="hybridMultilevel"/>
    <w:tmpl w:val="5FB2A75C"/>
    <w:lvl w:ilvl="0" w:tplc="1009001B">
      <w:start w:val="1"/>
      <w:numFmt w:val="lowerRoman"/>
      <w:lvlText w:val="%1."/>
      <w:lvlJc w:val="right"/>
      <w:pPr>
        <w:ind w:left="1713" w:hanging="360"/>
      </w:pPr>
    </w:lvl>
    <w:lvl w:ilvl="1" w:tplc="FFFFFFFF">
      <w:start w:val="1"/>
      <w:numFmt w:val="lowerLetter"/>
      <w:lvlText w:val="%2."/>
      <w:lvlJc w:val="left"/>
      <w:pPr>
        <w:ind w:left="2433" w:hanging="360"/>
      </w:pPr>
    </w:lvl>
    <w:lvl w:ilvl="2" w:tplc="FFFFFFFF" w:tentative="1">
      <w:start w:val="1"/>
      <w:numFmt w:val="lowerRoman"/>
      <w:lvlText w:val="%3."/>
      <w:lvlJc w:val="right"/>
      <w:pPr>
        <w:ind w:left="3153" w:hanging="180"/>
      </w:pPr>
    </w:lvl>
    <w:lvl w:ilvl="3" w:tplc="FFFFFFFF" w:tentative="1">
      <w:start w:val="1"/>
      <w:numFmt w:val="decimal"/>
      <w:lvlText w:val="%4."/>
      <w:lvlJc w:val="left"/>
      <w:pPr>
        <w:ind w:left="3873" w:hanging="360"/>
      </w:pPr>
    </w:lvl>
    <w:lvl w:ilvl="4" w:tplc="FFFFFFFF" w:tentative="1">
      <w:start w:val="1"/>
      <w:numFmt w:val="lowerLetter"/>
      <w:lvlText w:val="%5."/>
      <w:lvlJc w:val="left"/>
      <w:pPr>
        <w:ind w:left="4593" w:hanging="360"/>
      </w:pPr>
    </w:lvl>
    <w:lvl w:ilvl="5" w:tplc="FFFFFFFF" w:tentative="1">
      <w:start w:val="1"/>
      <w:numFmt w:val="lowerRoman"/>
      <w:lvlText w:val="%6."/>
      <w:lvlJc w:val="right"/>
      <w:pPr>
        <w:ind w:left="5313" w:hanging="180"/>
      </w:pPr>
    </w:lvl>
    <w:lvl w:ilvl="6" w:tplc="FFFFFFFF" w:tentative="1">
      <w:start w:val="1"/>
      <w:numFmt w:val="decimal"/>
      <w:lvlText w:val="%7."/>
      <w:lvlJc w:val="left"/>
      <w:pPr>
        <w:ind w:left="6033" w:hanging="360"/>
      </w:pPr>
    </w:lvl>
    <w:lvl w:ilvl="7" w:tplc="FFFFFFFF" w:tentative="1">
      <w:start w:val="1"/>
      <w:numFmt w:val="lowerLetter"/>
      <w:lvlText w:val="%8."/>
      <w:lvlJc w:val="left"/>
      <w:pPr>
        <w:ind w:left="6753" w:hanging="360"/>
      </w:pPr>
    </w:lvl>
    <w:lvl w:ilvl="8" w:tplc="FFFFFFFF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2" w15:restartNumberingAfterBreak="0">
    <w:nsid w:val="1CA1790A"/>
    <w:multiLevelType w:val="hybridMultilevel"/>
    <w:tmpl w:val="09B81272"/>
    <w:lvl w:ilvl="0" w:tplc="FFFFFFFF">
      <w:start w:val="1"/>
      <w:numFmt w:val="lowerRoman"/>
      <w:lvlText w:val="%1."/>
      <w:lvlJc w:val="left"/>
      <w:pPr>
        <w:ind w:left="70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997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1295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1592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1890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2187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2485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2782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3080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1CFA60BD"/>
    <w:multiLevelType w:val="hybridMultilevel"/>
    <w:tmpl w:val="510E1488"/>
    <w:lvl w:ilvl="0" w:tplc="050C0348">
      <w:start w:val="1"/>
      <w:numFmt w:val="decimal"/>
      <w:lvlText w:val="8.5.%1"/>
      <w:lvlJc w:val="left"/>
      <w:pPr>
        <w:ind w:left="1571" w:hanging="360"/>
      </w:pPr>
      <w:rPr>
        <w:rFonts w:hint="default"/>
        <w:b/>
        <w:bCs/>
      </w:rPr>
    </w:lvl>
    <w:lvl w:ilvl="1" w:tplc="10090019" w:tentative="1">
      <w:start w:val="1"/>
      <w:numFmt w:val="lowerLetter"/>
      <w:lvlText w:val="%2."/>
      <w:lvlJc w:val="left"/>
      <w:pPr>
        <w:ind w:left="2291" w:hanging="360"/>
      </w:pPr>
    </w:lvl>
    <w:lvl w:ilvl="2" w:tplc="1009001B" w:tentative="1">
      <w:start w:val="1"/>
      <w:numFmt w:val="lowerRoman"/>
      <w:lvlText w:val="%3."/>
      <w:lvlJc w:val="right"/>
      <w:pPr>
        <w:ind w:left="3011" w:hanging="180"/>
      </w:pPr>
    </w:lvl>
    <w:lvl w:ilvl="3" w:tplc="1009000F" w:tentative="1">
      <w:start w:val="1"/>
      <w:numFmt w:val="decimal"/>
      <w:lvlText w:val="%4."/>
      <w:lvlJc w:val="left"/>
      <w:pPr>
        <w:ind w:left="3731" w:hanging="360"/>
      </w:pPr>
    </w:lvl>
    <w:lvl w:ilvl="4" w:tplc="10090019" w:tentative="1">
      <w:start w:val="1"/>
      <w:numFmt w:val="lowerLetter"/>
      <w:lvlText w:val="%5."/>
      <w:lvlJc w:val="left"/>
      <w:pPr>
        <w:ind w:left="4451" w:hanging="360"/>
      </w:pPr>
    </w:lvl>
    <w:lvl w:ilvl="5" w:tplc="1009001B" w:tentative="1">
      <w:start w:val="1"/>
      <w:numFmt w:val="lowerRoman"/>
      <w:lvlText w:val="%6."/>
      <w:lvlJc w:val="right"/>
      <w:pPr>
        <w:ind w:left="5171" w:hanging="180"/>
      </w:pPr>
    </w:lvl>
    <w:lvl w:ilvl="6" w:tplc="1009000F" w:tentative="1">
      <w:start w:val="1"/>
      <w:numFmt w:val="decimal"/>
      <w:lvlText w:val="%7."/>
      <w:lvlJc w:val="left"/>
      <w:pPr>
        <w:ind w:left="5891" w:hanging="360"/>
      </w:pPr>
    </w:lvl>
    <w:lvl w:ilvl="7" w:tplc="10090019" w:tentative="1">
      <w:start w:val="1"/>
      <w:numFmt w:val="lowerLetter"/>
      <w:lvlText w:val="%8."/>
      <w:lvlJc w:val="left"/>
      <w:pPr>
        <w:ind w:left="6611" w:hanging="360"/>
      </w:pPr>
    </w:lvl>
    <w:lvl w:ilvl="8" w:tplc="10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1ED47225"/>
    <w:multiLevelType w:val="multilevel"/>
    <w:tmpl w:val="9CDC0F5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235E1602"/>
    <w:multiLevelType w:val="multilevel"/>
    <w:tmpl w:val="4F0CD8AC"/>
    <w:lvl w:ilvl="0">
      <w:start w:val="1"/>
      <w:numFmt w:val="upperRoman"/>
      <w:pStyle w:val="BLHeading1"/>
      <w:suff w:val="nothing"/>
      <w:lvlText w:val="SECTION %1 "/>
      <w:lvlJc w:val="left"/>
      <w:pPr>
        <w:ind w:left="5310" w:firstLine="0"/>
      </w:pPr>
      <w:rPr>
        <w:rFonts w:hint="default"/>
        <w:u w:val="none"/>
      </w:rPr>
    </w:lvl>
    <w:lvl w:ilvl="1">
      <w:start w:val="1"/>
      <w:numFmt w:val="decimalZero"/>
      <w:pStyle w:val="BLHeading2"/>
      <w:isLgl/>
      <w:lvlText w:val="%1.%2"/>
      <w:lvlJc w:val="left"/>
      <w:pPr>
        <w:tabs>
          <w:tab w:val="num" w:pos="2880"/>
        </w:tabs>
        <w:ind w:left="2880" w:hanging="720"/>
      </w:pPr>
      <w:rPr>
        <w:rFonts w:hint="default"/>
        <w:u w:val="none"/>
      </w:rPr>
    </w:lvl>
    <w:lvl w:ilvl="2">
      <w:start w:val="1"/>
      <w:numFmt w:val="lowerLetter"/>
      <w:pStyle w:val="BLHeading3"/>
      <w:lvlText w:val="(%3)"/>
      <w:lvlJc w:val="left"/>
      <w:pPr>
        <w:tabs>
          <w:tab w:val="num" w:pos="900"/>
        </w:tabs>
        <w:ind w:left="900" w:hanging="720"/>
      </w:pPr>
      <w:rPr>
        <w:rFonts w:ascii="Times New Roman" w:hAnsi="Times New Roman" w:hint="default"/>
      </w:rPr>
    </w:lvl>
    <w:lvl w:ilvl="3">
      <w:start w:val="1"/>
      <w:numFmt w:val="lowerRoman"/>
      <w:lvlText w:val="(%4)"/>
      <w:lvlJc w:val="left"/>
      <w:pPr>
        <w:tabs>
          <w:tab w:val="num" w:pos="4680"/>
        </w:tabs>
        <w:ind w:left="4680" w:hanging="72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4">
      <w:start w:val="1"/>
      <w:numFmt w:val="decimal"/>
      <w:lvlText w:val="(%5)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5">
      <w:start w:val="1"/>
      <w:numFmt w:val="upperLetter"/>
      <w:lvlText w:val="(%6)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6">
      <w:start w:val="1"/>
      <w:numFmt w:val="upperRoman"/>
      <w:lvlText w:val="(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480"/>
        </w:tabs>
        <w:ind w:left="6480" w:hanging="72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720"/>
      </w:pPr>
      <w:rPr>
        <w:rFonts w:hint="default"/>
      </w:rPr>
    </w:lvl>
  </w:abstractNum>
  <w:abstractNum w:abstractNumId="16" w15:restartNumberingAfterBreak="0">
    <w:nsid w:val="23676D84"/>
    <w:multiLevelType w:val="multilevel"/>
    <w:tmpl w:val="BB9827D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.2.%2."/>
      <w:lvlJc w:val="left"/>
      <w:pPr>
        <w:ind w:left="12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40" w:hanging="1440"/>
      </w:pPr>
      <w:rPr>
        <w:rFonts w:hint="default"/>
      </w:rPr>
    </w:lvl>
  </w:abstractNum>
  <w:abstractNum w:abstractNumId="17" w15:restartNumberingAfterBreak="0">
    <w:nsid w:val="24866E8A"/>
    <w:multiLevelType w:val="multilevel"/>
    <w:tmpl w:val="F1F63518"/>
    <w:lvl w:ilvl="0">
      <w:start w:val="1"/>
      <w:numFmt w:val="decimal"/>
      <w:pStyle w:val="MBAGRbL1"/>
      <w:suff w:val="nothing"/>
      <w:lvlText w:val="Section %1"/>
      <w:lvlJc w:val="left"/>
      <w:pPr>
        <w:ind w:left="0" w:firstLine="0"/>
      </w:pPr>
    </w:lvl>
    <w:lvl w:ilvl="1">
      <w:start w:val="1"/>
      <w:numFmt w:val="decimal"/>
      <w:pStyle w:val="MBAGRbL2"/>
      <w:lvlText w:val="%1.%2"/>
      <w:lvlJc w:val="left"/>
      <w:pPr>
        <w:tabs>
          <w:tab w:val="num" w:pos="720"/>
        </w:tabs>
        <w:ind w:left="720" w:hanging="720"/>
      </w:pPr>
      <w:rPr>
        <w:b/>
      </w:rPr>
    </w:lvl>
    <w:lvl w:ilvl="2">
      <w:start w:val="1"/>
      <w:numFmt w:val="decimal"/>
      <w:pStyle w:val="MBAGRbL3"/>
      <w:lvlText w:val="(%3)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pStyle w:val="MBAGRbL4"/>
      <w:lvlText w:val="(%4)"/>
      <w:lvlJc w:val="left"/>
      <w:pPr>
        <w:tabs>
          <w:tab w:val="num" w:pos="1440"/>
        </w:tabs>
        <w:ind w:left="1440" w:hanging="720"/>
      </w:pPr>
    </w:lvl>
    <w:lvl w:ilvl="4">
      <w:start w:val="1"/>
      <w:numFmt w:val="lowerRoman"/>
      <w:pStyle w:val="MBAGRbL5"/>
      <w:lvlText w:val="(%5)"/>
      <w:lvlJc w:val="left"/>
      <w:pPr>
        <w:tabs>
          <w:tab w:val="num" w:pos="2160"/>
        </w:tabs>
        <w:ind w:left="2160" w:hanging="720"/>
      </w:pPr>
    </w:lvl>
    <w:lvl w:ilvl="5">
      <w:start w:val="1"/>
      <w:numFmt w:val="upperLetter"/>
      <w:pStyle w:val="MBAGRbL6"/>
      <w:lvlText w:val="(%6)"/>
      <w:lvlJc w:val="left"/>
      <w:pPr>
        <w:tabs>
          <w:tab w:val="num" w:pos="2880"/>
        </w:tabs>
        <w:ind w:left="2880" w:hanging="720"/>
      </w:pPr>
    </w:lvl>
    <w:lvl w:ilvl="6">
      <w:start w:val="1"/>
      <w:numFmt w:val="upperRoman"/>
      <w:pStyle w:val="MBAGRbL7"/>
      <w:lvlText w:val="(%7)"/>
      <w:lvlJc w:val="left"/>
      <w:pPr>
        <w:tabs>
          <w:tab w:val="num" w:pos="3600"/>
        </w:tabs>
        <w:ind w:left="3600" w:hanging="720"/>
      </w:pPr>
    </w:lvl>
    <w:lvl w:ilvl="7">
      <w:start w:val="1"/>
      <w:numFmt w:val="lowerLetter"/>
      <w:pStyle w:val="MBAGRbL8"/>
      <w:lvlText w:val="%8)"/>
      <w:lvlJc w:val="left"/>
      <w:pPr>
        <w:tabs>
          <w:tab w:val="num" w:pos="4320"/>
        </w:tabs>
        <w:ind w:left="4320" w:hanging="720"/>
      </w:pPr>
    </w:lvl>
    <w:lvl w:ilvl="8">
      <w:start w:val="1"/>
      <w:numFmt w:val="lowerRoman"/>
      <w:pStyle w:val="MBAGRbL9"/>
      <w:lvlText w:val="%9)"/>
      <w:lvlJc w:val="left"/>
      <w:pPr>
        <w:tabs>
          <w:tab w:val="num" w:pos="5040"/>
        </w:tabs>
        <w:ind w:left="5040" w:hanging="720"/>
      </w:pPr>
    </w:lvl>
  </w:abstractNum>
  <w:abstractNum w:abstractNumId="18" w15:restartNumberingAfterBreak="0">
    <w:nsid w:val="25AE2DFF"/>
    <w:multiLevelType w:val="hybridMultilevel"/>
    <w:tmpl w:val="B194EE96"/>
    <w:lvl w:ilvl="0" w:tplc="F2181DE2">
      <w:start w:val="1"/>
      <w:numFmt w:val="lowerRoman"/>
      <w:lvlText w:val="%1)"/>
      <w:lvlJc w:val="left"/>
      <w:pPr>
        <w:ind w:left="1584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944" w:hanging="360"/>
      </w:pPr>
    </w:lvl>
    <w:lvl w:ilvl="2" w:tplc="1009001B" w:tentative="1">
      <w:start w:val="1"/>
      <w:numFmt w:val="lowerRoman"/>
      <w:lvlText w:val="%3."/>
      <w:lvlJc w:val="right"/>
      <w:pPr>
        <w:ind w:left="2664" w:hanging="180"/>
      </w:pPr>
    </w:lvl>
    <w:lvl w:ilvl="3" w:tplc="1009000F" w:tentative="1">
      <w:start w:val="1"/>
      <w:numFmt w:val="decimal"/>
      <w:lvlText w:val="%4."/>
      <w:lvlJc w:val="left"/>
      <w:pPr>
        <w:ind w:left="3384" w:hanging="360"/>
      </w:pPr>
    </w:lvl>
    <w:lvl w:ilvl="4" w:tplc="10090019" w:tentative="1">
      <w:start w:val="1"/>
      <w:numFmt w:val="lowerLetter"/>
      <w:lvlText w:val="%5."/>
      <w:lvlJc w:val="left"/>
      <w:pPr>
        <w:ind w:left="4104" w:hanging="360"/>
      </w:pPr>
    </w:lvl>
    <w:lvl w:ilvl="5" w:tplc="1009001B" w:tentative="1">
      <w:start w:val="1"/>
      <w:numFmt w:val="lowerRoman"/>
      <w:lvlText w:val="%6."/>
      <w:lvlJc w:val="right"/>
      <w:pPr>
        <w:ind w:left="4824" w:hanging="180"/>
      </w:pPr>
    </w:lvl>
    <w:lvl w:ilvl="6" w:tplc="1009000F" w:tentative="1">
      <w:start w:val="1"/>
      <w:numFmt w:val="decimal"/>
      <w:lvlText w:val="%7."/>
      <w:lvlJc w:val="left"/>
      <w:pPr>
        <w:ind w:left="5544" w:hanging="360"/>
      </w:pPr>
    </w:lvl>
    <w:lvl w:ilvl="7" w:tplc="10090019" w:tentative="1">
      <w:start w:val="1"/>
      <w:numFmt w:val="lowerLetter"/>
      <w:lvlText w:val="%8."/>
      <w:lvlJc w:val="left"/>
      <w:pPr>
        <w:ind w:left="6264" w:hanging="360"/>
      </w:pPr>
    </w:lvl>
    <w:lvl w:ilvl="8" w:tplc="10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9" w15:restartNumberingAfterBreak="0">
    <w:nsid w:val="25EF7E66"/>
    <w:multiLevelType w:val="hybridMultilevel"/>
    <w:tmpl w:val="A6FECE94"/>
    <w:lvl w:ilvl="0" w:tplc="C2A0ED10">
      <w:start w:val="1"/>
      <w:numFmt w:val="lowerRoman"/>
      <w:lvlText w:val="%1."/>
      <w:lvlJc w:val="left"/>
      <w:pPr>
        <w:ind w:left="1393" w:hanging="48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0FEC277C">
      <w:numFmt w:val="bullet"/>
      <w:lvlText w:val="•"/>
      <w:lvlJc w:val="left"/>
      <w:pPr>
        <w:ind w:left="2403" w:hanging="488"/>
      </w:pPr>
      <w:rPr>
        <w:rFonts w:hint="default"/>
        <w:lang w:val="en-US" w:eastAsia="en-US" w:bidi="ar-SA"/>
      </w:rPr>
    </w:lvl>
    <w:lvl w:ilvl="2" w:tplc="4D22A52A">
      <w:numFmt w:val="bullet"/>
      <w:lvlText w:val="•"/>
      <w:lvlJc w:val="left"/>
      <w:pPr>
        <w:ind w:left="3406" w:hanging="488"/>
      </w:pPr>
      <w:rPr>
        <w:rFonts w:hint="default"/>
        <w:lang w:val="en-US" w:eastAsia="en-US" w:bidi="ar-SA"/>
      </w:rPr>
    </w:lvl>
    <w:lvl w:ilvl="3" w:tplc="DD989D84">
      <w:numFmt w:val="bullet"/>
      <w:lvlText w:val="•"/>
      <w:lvlJc w:val="left"/>
      <w:pPr>
        <w:ind w:left="4409" w:hanging="488"/>
      </w:pPr>
      <w:rPr>
        <w:rFonts w:hint="default"/>
        <w:lang w:val="en-US" w:eastAsia="en-US" w:bidi="ar-SA"/>
      </w:rPr>
    </w:lvl>
    <w:lvl w:ilvl="4" w:tplc="7B3E890C">
      <w:numFmt w:val="bullet"/>
      <w:lvlText w:val="•"/>
      <w:lvlJc w:val="left"/>
      <w:pPr>
        <w:ind w:left="5412" w:hanging="488"/>
      </w:pPr>
      <w:rPr>
        <w:rFonts w:hint="default"/>
        <w:lang w:val="en-US" w:eastAsia="en-US" w:bidi="ar-SA"/>
      </w:rPr>
    </w:lvl>
    <w:lvl w:ilvl="5" w:tplc="1BC26BE6">
      <w:numFmt w:val="bullet"/>
      <w:lvlText w:val="•"/>
      <w:lvlJc w:val="left"/>
      <w:pPr>
        <w:ind w:left="6415" w:hanging="488"/>
      </w:pPr>
      <w:rPr>
        <w:rFonts w:hint="default"/>
        <w:lang w:val="en-US" w:eastAsia="en-US" w:bidi="ar-SA"/>
      </w:rPr>
    </w:lvl>
    <w:lvl w:ilvl="6" w:tplc="B136E748">
      <w:numFmt w:val="bullet"/>
      <w:lvlText w:val="•"/>
      <w:lvlJc w:val="left"/>
      <w:pPr>
        <w:ind w:left="7418" w:hanging="488"/>
      </w:pPr>
      <w:rPr>
        <w:rFonts w:hint="default"/>
        <w:lang w:val="en-US" w:eastAsia="en-US" w:bidi="ar-SA"/>
      </w:rPr>
    </w:lvl>
    <w:lvl w:ilvl="7" w:tplc="34C8526A">
      <w:numFmt w:val="bullet"/>
      <w:lvlText w:val="•"/>
      <w:lvlJc w:val="left"/>
      <w:pPr>
        <w:ind w:left="8421" w:hanging="488"/>
      </w:pPr>
      <w:rPr>
        <w:rFonts w:hint="default"/>
        <w:lang w:val="en-US" w:eastAsia="en-US" w:bidi="ar-SA"/>
      </w:rPr>
    </w:lvl>
    <w:lvl w:ilvl="8" w:tplc="0FD0F61E">
      <w:numFmt w:val="bullet"/>
      <w:lvlText w:val="•"/>
      <w:lvlJc w:val="left"/>
      <w:pPr>
        <w:ind w:left="9424" w:hanging="488"/>
      </w:pPr>
      <w:rPr>
        <w:rFonts w:hint="default"/>
        <w:lang w:val="en-US" w:eastAsia="en-US" w:bidi="ar-SA"/>
      </w:rPr>
    </w:lvl>
  </w:abstractNum>
  <w:abstractNum w:abstractNumId="20" w15:restartNumberingAfterBreak="0">
    <w:nsid w:val="2BA22D20"/>
    <w:multiLevelType w:val="hybridMultilevel"/>
    <w:tmpl w:val="C1D6EB08"/>
    <w:lvl w:ilvl="0" w:tplc="E24C17C2">
      <w:start w:val="1"/>
      <w:numFmt w:val="lowerRoman"/>
      <w:lvlText w:val="%1)"/>
      <w:lvlJc w:val="left"/>
      <w:pPr>
        <w:ind w:left="1224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944" w:hanging="360"/>
      </w:pPr>
    </w:lvl>
    <w:lvl w:ilvl="2" w:tplc="1009001B" w:tentative="1">
      <w:start w:val="1"/>
      <w:numFmt w:val="lowerRoman"/>
      <w:lvlText w:val="%3."/>
      <w:lvlJc w:val="right"/>
      <w:pPr>
        <w:ind w:left="2664" w:hanging="180"/>
      </w:pPr>
    </w:lvl>
    <w:lvl w:ilvl="3" w:tplc="1009000F" w:tentative="1">
      <w:start w:val="1"/>
      <w:numFmt w:val="decimal"/>
      <w:lvlText w:val="%4."/>
      <w:lvlJc w:val="left"/>
      <w:pPr>
        <w:ind w:left="3384" w:hanging="360"/>
      </w:pPr>
    </w:lvl>
    <w:lvl w:ilvl="4" w:tplc="10090019" w:tentative="1">
      <w:start w:val="1"/>
      <w:numFmt w:val="lowerLetter"/>
      <w:lvlText w:val="%5."/>
      <w:lvlJc w:val="left"/>
      <w:pPr>
        <w:ind w:left="4104" w:hanging="360"/>
      </w:pPr>
    </w:lvl>
    <w:lvl w:ilvl="5" w:tplc="1009001B" w:tentative="1">
      <w:start w:val="1"/>
      <w:numFmt w:val="lowerRoman"/>
      <w:lvlText w:val="%6."/>
      <w:lvlJc w:val="right"/>
      <w:pPr>
        <w:ind w:left="4824" w:hanging="180"/>
      </w:pPr>
    </w:lvl>
    <w:lvl w:ilvl="6" w:tplc="1009000F" w:tentative="1">
      <w:start w:val="1"/>
      <w:numFmt w:val="decimal"/>
      <w:lvlText w:val="%7."/>
      <w:lvlJc w:val="left"/>
      <w:pPr>
        <w:ind w:left="5544" w:hanging="360"/>
      </w:pPr>
    </w:lvl>
    <w:lvl w:ilvl="7" w:tplc="10090019" w:tentative="1">
      <w:start w:val="1"/>
      <w:numFmt w:val="lowerLetter"/>
      <w:lvlText w:val="%8."/>
      <w:lvlJc w:val="left"/>
      <w:pPr>
        <w:ind w:left="6264" w:hanging="360"/>
      </w:pPr>
    </w:lvl>
    <w:lvl w:ilvl="8" w:tplc="10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21" w15:restartNumberingAfterBreak="0">
    <w:nsid w:val="2F051FE4"/>
    <w:multiLevelType w:val="hybridMultilevel"/>
    <w:tmpl w:val="5D10AD9E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905BD2"/>
    <w:multiLevelType w:val="multilevel"/>
    <w:tmpl w:val="5BE25B32"/>
    <w:name w:val="MB General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lowerLetter"/>
      <w:lvlText w:val="(%2)"/>
      <w:lvlJc w:val="left"/>
      <w:pPr>
        <w:ind w:left="1440" w:hanging="720"/>
      </w:pPr>
    </w:lvl>
    <w:lvl w:ilvl="2">
      <w:start w:val="1"/>
      <w:numFmt w:val="lowerRoman"/>
      <w:lvlText w:val="(%3)"/>
      <w:lvlJc w:val="left"/>
      <w:pPr>
        <w:ind w:left="2160" w:hanging="720"/>
      </w:pPr>
    </w:lvl>
    <w:lvl w:ilvl="3">
      <w:start w:val="1"/>
      <w:numFmt w:val="decimal"/>
      <w:lvlText w:val="(%4)"/>
      <w:lvlJc w:val="left"/>
      <w:pPr>
        <w:ind w:left="2880" w:hanging="720"/>
      </w:pPr>
    </w:lvl>
    <w:lvl w:ilvl="4">
      <w:start w:val="1"/>
      <w:numFmt w:val="upperLetter"/>
      <w:lvlText w:val="(%5)"/>
      <w:lvlJc w:val="left"/>
      <w:pPr>
        <w:ind w:left="3600" w:hanging="720"/>
      </w:pPr>
    </w:lvl>
    <w:lvl w:ilvl="5">
      <w:start w:val="1"/>
      <w:numFmt w:val="upperRoman"/>
      <w:lvlText w:val="(%6)"/>
      <w:lvlJc w:val="left"/>
      <w:pPr>
        <w:ind w:left="4320" w:hanging="720"/>
      </w:pPr>
    </w:lvl>
    <w:lvl w:ilvl="6">
      <w:start w:val="1"/>
      <w:numFmt w:val="decimal"/>
      <w:lvlText w:val="%7)"/>
      <w:lvlJc w:val="left"/>
      <w:pPr>
        <w:ind w:left="5040" w:hanging="720"/>
      </w:pPr>
    </w:lvl>
    <w:lvl w:ilvl="7">
      <w:start w:val="1"/>
      <w:numFmt w:val="lowerLetter"/>
      <w:lvlText w:val="%8)"/>
      <w:lvlJc w:val="left"/>
      <w:pPr>
        <w:ind w:left="5760" w:hanging="720"/>
      </w:pPr>
    </w:lvl>
    <w:lvl w:ilvl="8">
      <w:start w:val="1"/>
      <w:numFmt w:val="lowerRoman"/>
      <w:lvlText w:val="%9)"/>
      <w:lvlJc w:val="left"/>
      <w:pPr>
        <w:ind w:left="6480" w:hanging="720"/>
      </w:pPr>
    </w:lvl>
  </w:abstractNum>
  <w:abstractNum w:abstractNumId="23" w15:restartNumberingAfterBreak="0">
    <w:nsid w:val="3CA2596B"/>
    <w:multiLevelType w:val="hybridMultilevel"/>
    <w:tmpl w:val="544A2546"/>
    <w:lvl w:ilvl="0" w:tplc="C2B66760">
      <w:start w:val="1"/>
      <w:numFmt w:val="decimal"/>
      <w:lvlText w:val="6.7.%1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4B964D3E">
      <w:start w:val="6"/>
      <w:numFmt w:val="bullet"/>
      <w:lvlText w:val=""/>
      <w:lvlJc w:val="left"/>
      <w:pPr>
        <w:ind w:left="2340" w:hanging="360"/>
      </w:pPr>
      <w:rPr>
        <w:rFonts w:ascii="Wingdings" w:eastAsia="Times New Roman" w:hAnsi="Wingdings" w:cstheme="minorHAnsi" w:hint="default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E4277B"/>
    <w:multiLevelType w:val="hybridMultilevel"/>
    <w:tmpl w:val="8A3235F8"/>
    <w:lvl w:ilvl="0" w:tplc="E24C17C2">
      <w:start w:val="1"/>
      <w:numFmt w:val="lowerRoman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DB4759D"/>
    <w:multiLevelType w:val="hybridMultilevel"/>
    <w:tmpl w:val="BB100B14"/>
    <w:lvl w:ilvl="0" w:tplc="31BC5B28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 w15:restartNumberingAfterBreak="0">
    <w:nsid w:val="40F662C7"/>
    <w:multiLevelType w:val="multilevel"/>
    <w:tmpl w:val="46A6D4A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2"/>
      <w:numFmt w:val="decimal"/>
      <w:lvlText w:val="2.2.%3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  <w:strike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 w15:restartNumberingAfterBreak="0">
    <w:nsid w:val="4626646F"/>
    <w:multiLevelType w:val="multilevel"/>
    <w:tmpl w:val="6D48C54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A.1.%3."/>
      <w:lvlJc w:val="left"/>
      <w:pPr>
        <w:tabs>
          <w:tab w:val="num" w:pos="1571"/>
        </w:tabs>
        <w:ind w:left="1571" w:hanging="720"/>
      </w:pPr>
      <w:rPr>
        <w:rFonts w:asciiTheme="minorHAnsi" w:hAnsiTheme="minorHAnsi" w:cstheme="minorHAnsi" w:hint="default"/>
        <w:b w:val="0"/>
        <w:i w:val="0"/>
        <w:strike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 w15:restartNumberingAfterBreak="0">
    <w:nsid w:val="48A776F2"/>
    <w:multiLevelType w:val="hybridMultilevel"/>
    <w:tmpl w:val="DFB8593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E95E3A"/>
    <w:multiLevelType w:val="hybridMultilevel"/>
    <w:tmpl w:val="575E172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D610AD"/>
    <w:multiLevelType w:val="hybridMultilevel"/>
    <w:tmpl w:val="3920C98C"/>
    <w:lvl w:ilvl="0" w:tplc="9C9A6530">
      <w:start w:val="3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789" w:hanging="360"/>
      </w:pPr>
    </w:lvl>
    <w:lvl w:ilvl="2" w:tplc="1009001B">
      <w:start w:val="1"/>
      <w:numFmt w:val="lowerRoman"/>
      <w:lvlText w:val="%3."/>
      <w:lvlJc w:val="right"/>
      <w:pPr>
        <w:ind w:left="2509" w:hanging="180"/>
      </w:pPr>
    </w:lvl>
    <w:lvl w:ilvl="3" w:tplc="1009000F" w:tentative="1">
      <w:start w:val="1"/>
      <w:numFmt w:val="decimal"/>
      <w:lvlText w:val="%4."/>
      <w:lvlJc w:val="left"/>
      <w:pPr>
        <w:ind w:left="3229" w:hanging="360"/>
      </w:pPr>
    </w:lvl>
    <w:lvl w:ilvl="4" w:tplc="10090019" w:tentative="1">
      <w:start w:val="1"/>
      <w:numFmt w:val="lowerLetter"/>
      <w:lvlText w:val="%5."/>
      <w:lvlJc w:val="left"/>
      <w:pPr>
        <w:ind w:left="3949" w:hanging="360"/>
      </w:pPr>
    </w:lvl>
    <w:lvl w:ilvl="5" w:tplc="1009001B" w:tentative="1">
      <w:start w:val="1"/>
      <w:numFmt w:val="lowerRoman"/>
      <w:lvlText w:val="%6."/>
      <w:lvlJc w:val="right"/>
      <w:pPr>
        <w:ind w:left="4669" w:hanging="180"/>
      </w:pPr>
    </w:lvl>
    <w:lvl w:ilvl="6" w:tplc="1009000F" w:tentative="1">
      <w:start w:val="1"/>
      <w:numFmt w:val="decimal"/>
      <w:lvlText w:val="%7."/>
      <w:lvlJc w:val="left"/>
      <w:pPr>
        <w:ind w:left="5389" w:hanging="360"/>
      </w:pPr>
    </w:lvl>
    <w:lvl w:ilvl="7" w:tplc="10090019" w:tentative="1">
      <w:start w:val="1"/>
      <w:numFmt w:val="lowerLetter"/>
      <w:lvlText w:val="%8."/>
      <w:lvlJc w:val="left"/>
      <w:pPr>
        <w:ind w:left="6109" w:hanging="360"/>
      </w:pPr>
    </w:lvl>
    <w:lvl w:ilvl="8" w:tplc="1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2303889"/>
    <w:multiLevelType w:val="hybridMultilevel"/>
    <w:tmpl w:val="5816AB3A"/>
    <w:lvl w:ilvl="0" w:tplc="405087E8">
      <w:start w:val="1"/>
      <w:numFmt w:val="decimal"/>
      <w:lvlText w:val="8.6.%1"/>
      <w:lvlJc w:val="left"/>
      <w:pPr>
        <w:ind w:left="720" w:hanging="360"/>
      </w:pPr>
      <w:rPr>
        <w:rFonts w:hint="default"/>
        <w:b/>
        <w:bCs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DD0B46"/>
    <w:multiLevelType w:val="multilevel"/>
    <w:tmpl w:val="6DA268C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A.3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 w15:restartNumberingAfterBreak="0">
    <w:nsid w:val="54A5102F"/>
    <w:multiLevelType w:val="hybridMultilevel"/>
    <w:tmpl w:val="1BAE61C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A13745"/>
    <w:multiLevelType w:val="hybridMultilevel"/>
    <w:tmpl w:val="09B81272"/>
    <w:lvl w:ilvl="0" w:tplc="25129EAC">
      <w:start w:val="1"/>
      <w:numFmt w:val="lowerRoman"/>
      <w:lvlText w:val="%1."/>
      <w:lvlJc w:val="left"/>
      <w:pPr>
        <w:ind w:left="70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B8DC41AA">
      <w:numFmt w:val="bullet"/>
      <w:lvlText w:val="•"/>
      <w:lvlJc w:val="left"/>
      <w:pPr>
        <w:ind w:left="997" w:hanging="360"/>
      </w:pPr>
      <w:rPr>
        <w:rFonts w:hint="default"/>
        <w:lang w:val="en-US" w:eastAsia="en-US" w:bidi="ar-SA"/>
      </w:rPr>
    </w:lvl>
    <w:lvl w:ilvl="2" w:tplc="84DA16E4">
      <w:numFmt w:val="bullet"/>
      <w:lvlText w:val="•"/>
      <w:lvlJc w:val="left"/>
      <w:pPr>
        <w:ind w:left="1295" w:hanging="360"/>
      </w:pPr>
      <w:rPr>
        <w:rFonts w:hint="default"/>
        <w:lang w:val="en-US" w:eastAsia="en-US" w:bidi="ar-SA"/>
      </w:rPr>
    </w:lvl>
    <w:lvl w:ilvl="3" w:tplc="763C68BA">
      <w:numFmt w:val="bullet"/>
      <w:lvlText w:val="•"/>
      <w:lvlJc w:val="left"/>
      <w:pPr>
        <w:ind w:left="1592" w:hanging="360"/>
      </w:pPr>
      <w:rPr>
        <w:rFonts w:hint="default"/>
        <w:lang w:val="en-US" w:eastAsia="en-US" w:bidi="ar-SA"/>
      </w:rPr>
    </w:lvl>
    <w:lvl w:ilvl="4" w:tplc="352A1D16">
      <w:numFmt w:val="bullet"/>
      <w:lvlText w:val="•"/>
      <w:lvlJc w:val="left"/>
      <w:pPr>
        <w:ind w:left="1890" w:hanging="360"/>
      </w:pPr>
      <w:rPr>
        <w:rFonts w:hint="default"/>
        <w:lang w:val="en-US" w:eastAsia="en-US" w:bidi="ar-SA"/>
      </w:rPr>
    </w:lvl>
    <w:lvl w:ilvl="5" w:tplc="59C092CE">
      <w:numFmt w:val="bullet"/>
      <w:lvlText w:val="•"/>
      <w:lvlJc w:val="left"/>
      <w:pPr>
        <w:ind w:left="2187" w:hanging="360"/>
      </w:pPr>
      <w:rPr>
        <w:rFonts w:hint="default"/>
        <w:lang w:val="en-US" w:eastAsia="en-US" w:bidi="ar-SA"/>
      </w:rPr>
    </w:lvl>
    <w:lvl w:ilvl="6" w:tplc="8CE48C78">
      <w:numFmt w:val="bullet"/>
      <w:lvlText w:val="•"/>
      <w:lvlJc w:val="left"/>
      <w:pPr>
        <w:ind w:left="2485" w:hanging="360"/>
      </w:pPr>
      <w:rPr>
        <w:rFonts w:hint="default"/>
        <w:lang w:val="en-US" w:eastAsia="en-US" w:bidi="ar-SA"/>
      </w:rPr>
    </w:lvl>
    <w:lvl w:ilvl="7" w:tplc="83DE65D8">
      <w:numFmt w:val="bullet"/>
      <w:lvlText w:val="•"/>
      <w:lvlJc w:val="left"/>
      <w:pPr>
        <w:ind w:left="2782" w:hanging="360"/>
      </w:pPr>
      <w:rPr>
        <w:rFonts w:hint="default"/>
        <w:lang w:val="en-US" w:eastAsia="en-US" w:bidi="ar-SA"/>
      </w:rPr>
    </w:lvl>
    <w:lvl w:ilvl="8" w:tplc="67660F9E">
      <w:numFmt w:val="bullet"/>
      <w:lvlText w:val="•"/>
      <w:lvlJc w:val="left"/>
      <w:pPr>
        <w:ind w:left="3080" w:hanging="360"/>
      </w:pPr>
      <w:rPr>
        <w:rFonts w:hint="default"/>
        <w:lang w:val="en-US" w:eastAsia="en-US" w:bidi="ar-SA"/>
      </w:rPr>
    </w:lvl>
  </w:abstractNum>
  <w:abstractNum w:abstractNumId="35" w15:restartNumberingAfterBreak="0">
    <w:nsid w:val="5789774A"/>
    <w:multiLevelType w:val="hybridMultilevel"/>
    <w:tmpl w:val="2520890A"/>
    <w:lvl w:ilvl="0" w:tplc="D4543C62">
      <w:start w:val="1"/>
      <w:numFmt w:val="decimal"/>
      <w:lvlText w:val="7.%1"/>
      <w:lvlJc w:val="left"/>
      <w:pPr>
        <w:ind w:left="720" w:hanging="360"/>
      </w:pPr>
      <w:rPr>
        <w:rFonts w:hint="default"/>
        <w:b/>
        <w:bCs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C949D5"/>
    <w:multiLevelType w:val="hybridMultilevel"/>
    <w:tmpl w:val="458ED4DE"/>
    <w:lvl w:ilvl="0" w:tplc="C2A4C798">
      <w:start w:val="1"/>
      <w:numFmt w:val="decimal"/>
      <w:lvlText w:val="%1."/>
      <w:lvlJc w:val="left"/>
      <w:pPr>
        <w:ind w:left="920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C4AC9ACC">
      <w:start w:val="1"/>
      <w:numFmt w:val="lowerLetter"/>
      <w:lvlText w:val="%2)"/>
      <w:lvlJc w:val="left"/>
      <w:pPr>
        <w:ind w:left="1412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en-US" w:bidi="ar-SA"/>
      </w:rPr>
    </w:lvl>
    <w:lvl w:ilvl="2" w:tplc="14D2127A">
      <w:numFmt w:val="bullet"/>
      <w:lvlText w:val="•"/>
      <w:lvlJc w:val="left"/>
      <w:pPr>
        <w:ind w:left="2532" w:hanging="360"/>
      </w:pPr>
      <w:rPr>
        <w:rFonts w:hint="default"/>
        <w:lang w:val="en-US" w:eastAsia="en-US" w:bidi="ar-SA"/>
      </w:rPr>
    </w:lvl>
    <w:lvl w:ilvl="3" w:tplc="15A6C31A">
      <w:numFmt w:val="bullet"/>
      <w:lvlText w:val="•"/>
      <w:lvlJc w:val="left"/>
      <w:pPr>
        <w:ind w:left="3644" w:hanging="360"/>
      </w:pPr>
      <w:rPr>
        <w:rFonts w:hint="default"/>
        <w:lang w:val="en-US" w:eastAsia="en-US" w:bidi="ar-SA"/>
      </w:rPr>
    </w:lvl>
    <w:lvl w:ilvl="4" w:tplc="5B3C780C">
      <w:numFmt w:val="bullet"/>
      <w:lvlText w:val="•"/>
      <w:lvlJc w:val="left"/>
      <w:pPr>
        <w:ind w:left="4757" w:hanging="360"/>
      </w:pPr>
      <w:rPr>
        <w:rFonts w:hint="default"/>
        <w:lang w:val="en-US" w:eastAsia="en-US" w:bidi="ar-SA"/>
      </w:rPr>
    </w:lvl>
    <w:lvl w:ilvl="5" w:tplc="E3B88E18">
      <w:numFmt w:val="bullet"/>
      <w:lvlText w:val="•"/>
      <w:lvlJc w:val="left"/>
      <w:pPr>
        <w:ind w:left="5869" w:hanging="360"/>
      </w:pPr>
      <w:rPr>
        <w:rFonts w:hint="default"/>
        <w:lang w:val="en-US" w:eastAsia="en-US" w:bidi="ar-SA"/>
      </w:rPr>
    </w:lvl>
    <w:lvl w:ilvl="6" w:tplc="A3DCA374">
      <w:numFmt w:val="bullet"/>
      <w:lvlText w:val="•"/>
      <w:lvlJc w:val="left"/>
      <w:pPr>
        <w:ind w:left="6981" w:hanging="360"/>
      </w:pPr>
      <w:rPr>
        <w:rFonts w:hint="default"/>
        <w:lang w:val="en-US" w:eastAsia="en-US" w:bidi="ar-SA"/>
      </w:rPr>
    </w:lvl>
    <w:lvl w:ilvl="7" w:tplc="3AD0A4B6">
      <w:numFmt w:val="bullet"/>
      <w:lvlText w:val="•"/>
      <w:lvlJc w:val="left"/>
      <w:pPr>
        <w:ind w:left="8094" w:hanging="360"/>
      </w:pPr>
      <w:rPr>
        <w:rFonts w:hint="default"/>
        <w:lang w:val="en-US" w:eastAsia="en-US" w:bidi="ar-SA"/>
      </w:rPr>
    </w:lvl>
    <w:lvl w:ilvl="8" w:tplc="72689446">
      <w:numFmt w:val="bullet"/>
      <w:lvlText w:val="•"/>
      <w:lvlJc w:val="left"/>
      <w:pPr>
        <w:ind w:left="9206" w:hanging="360"/>
      </w:pPr>
      <w:rPr>
        <w:rFonts w:hint="default"/>
        <w:lang w:val="en-US" w:eastAsia="en-US" w:bidi="ar-SA"/>
      </w:rPr>
    </w:lvl>
  </w:abstractNum>
  <w:abstractNum w:abstractNumId="37" w15:restartNumberingAfterBreak="0">
    <w:nsid w:val="5A065185"/>
    <w:multiLevelType w:val="hybridMultilevel"/>
    <w:tmpl w:val="2EB2E658"/>
    <w:lvl w:ilvl="0" w:tplc="4D6202C6">
      <w:start w:val="1"/>
      <w:numFmt w:val="lowerRoman"/>
      <w:lvlText w:val="%1."/>
      <w:lvlJc w:val="left"/>
      <w:pPr>
        <w:ind w:left="56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DD1E8294">
      <w:numFmt w:val="bullet"/>
      <w:lvlText w:val="•"/>
      <w:lvlJc w:val="left"/>
      <w:pPr>
        <w:ind w:left="871" w:hanging="360"/>
      </w:pPr>
      <w:rPr>
        <w:rFonts w:hint="default"/>
        <w:lang w:val="en-US" w:eastAsia="en-US" w:bidi="ar-SA"/>
      </w:rPr>
    </w:lvl>
    <w:lvl w:ilvl="2" w:tplc="100E2E74">
      <w:numFmt w:val="bullet"/>
      <w:lvlText w:val="•"/>
      <w:lvlJc w:val="left"/>
      <w:pPr>
        <w:ind w:left="1183" w:hanging="360"/>
      </w:pPr>
      <w:rPr>
        <w:rFonts w:hint="default"/>
        <w:lang w:val="en-US" w:eastAsia="en-US" w:bidi="ar-SA"/>
      </w:rPr>
    </w:lvl>
    <w:lvl w:ilvl="3" w:tplc="7DF23516">
      <w:numFmt w:val="bullet"/>
      <w:lvlText w:val="•"/>
      <w:lvlJc w:val="left"/>
      <w:pPr>
        <w:ind w:left="1494" w:hanging="360"/>
      </w:pPr>
      <w:rPr>
        <w:rFonts w:hint="default"/>
        <w:lang w:val="en-US" w:eastAsia="en-US" w:bidi="ar-SA"/>
      </w:rPr>
    </w:lvl>
    <w:lvl w:ilvl="4" w:tplc="16A66338">
      <w:numFmt w:val="bullet"/>
      <w:lvlText w:val="•"/>
      <w:lvlJc w:val="left"/>
      <w:pPr>
        <w:ind w:left="1806" w:hanging="360"/>
      </w:pPr>
      <w:rPr>
        <w:rFonts w:hint="default"/>
        <w:lang w:val="en-US" w:eastAsia="en-US" w:bidi="ar-SA"/>
      </w:rPr>
    </w:lvl>
    <w:lvl w:ilvl="5" w:tplc="F6B4E358">
      <w:numFmt w:val="bullet"/>
      <w:lvlText w:val="•"/>
      <w:lvlJc w:val="left"/>
      <w:pPr>
        <w:ind w:left="2117" w:hanging="360"/>
      </w:pPr>
      <w:rPr>
        <w:rFonts w:hint="default"/>
        <w:lang w:val="en-US" w:eastAsia="en-US" w:bidi="ar-SA"/>
      </w:rPr>
    </w:lvl>
    <w:lvl w:ilvl="6" w:tplc="67A22DA2">
      <w:numFmt w:val="bullet"/>
      <w:lvlText w:val="•"/>
      <w:lvlJc w:val="left"/>
      <w:pPr>
        <w:ind w:left="2429" w:hanging="360"/>
      </w:pPr>
      <w:rPr>
        <w:rFonts w:hint="default"/>
        <w:lang w:val="en-US" w:eastAsia="en-US" w:bidi="ar-SA"/>
      </w:rPr>
    </w:lvl>
    <w:lvl w:ilvl="7" w:tplc="EC68D12E">
      <w:numFmt w:val="bullet"/>
      <w:lvlText w:val="•"/>
      <w:lvlJc w:val="left"/>
      <w:pPr>
        <w:ind w:left="2740" w:hanging="360"/>
      </w:pPr>
      <w:rPr>
        <w:rFonts w:hint="default"/>
        <w:lang w:val="en-US" w:eastAsia="en-US" w:bidi="ar-SA"/>
      </w:rPr>
    </w:lvl>
    <w:lvl w:ilvl="8" w:tplc="5A8AF35E">
      <w:numFmt w:val="bullet"/>
      <w:lvlText w:val="•"/>
      <w:lvlJc w:val="left"/>
      <w:pPr>
        <w:ind w:left="3052" w:hanging="360"/>
      </w:pPr>
      <w:rPr>
        <w:rFonts w:hint="default"/>
        <w:lang w:val="en-US" w:eastAsia="en-US" w:bidi="ar-SA"/>
      </w:rPr>
    </w:lvl>
  </w:abstractNum>
  <w:abstractNum w:abstractNumId="38" w15:restartNumberingAfterBreak="0">
    <w:nsid w:val="5BAF203A"/>
    <w:multiLevelType w:val="hybridMultilevel"/>
    <w:tmpl w:val="0C72E880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C137EEB"/>
    <w:multiLevelType w:val="hybridMultilevel"/>
    <w:tmpl w:val="6E9AAC8C"/>
    <w:lvl w:ilvl="0" w:tplc="E7809668">
      <w:start w:val="1"/>
      <w:numFmt w:val="decimal"/>
      <w:lvlText w:val="A.%1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CC37142"/>
    <w:multiLevelType w:val="hybridMultilevel"/>
    <w:tmpl w:val="5D505FF8"/>
    <w:lvl w:ilvl="0" w:tplc="E24C17C2">
      <w:start w:val="1"/>
      <w:numFmt w:val="lowerRoman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0B65E9F"/>
    <w:multiLevelType w:val="hybridMultilevel"/>
    <w:tmpl w:val="96C21F0A"/>
    <w:lvl w:ilvl="0" w:tplc="E24C17C2">
      <w:start w:val="1"/>
      <w:numFmt w:val="lowerRoman"/>
      <w:lvlText w:val="%1)"/>
      <w:lvlJc w:val="left"/>
      <w:pPr>
        <w:ind w:left="1224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944" w:hanging="360"/>
      </w:pPr>
    </w:lvl>
    <w:lvl w:ilvl="2" w:tplc="1009001B" w:tentative="1">
      <w:start w:val="1"/>
      <w:numFmt w:val="lowerRoman"/>
      <w:lvlText w:val="%3."/>
      <w:lvlJc w:val="right"/>
      <w:pPr>
        <w:ind w:left="2664" w:hanging="180"/>
      </w:pPr>
    </w:lvl>
    <w:lvl w:ilvl="3" w:tplc="1009000F" w:tentative="1">
      <w:start w:val="1"/>
      <w:numFmt w:val="decimal"/>
      <w:lvlText w:val="%4."/>
      <w:lvlJc w:val="left"/>
      <w:pPr>
        <w:ind w:left="3384" w:hanging="360"/>
      </w:pPr>
    </w:lvl>
    <w:lvl w:ilvl="4" w:tplc="10090019" w:tentative="1">
      <w:start w:val="1"/>
      <w:numFmt w:val="lowerLetter"/>
      <w:lvlText w:val="%5."/>
      <w:lvlJc w:val="left"/>
      <w:pPr>
        <w:ind w:left="4104" w:hanging="360"/>
      </w:pPr>
    </w:lvl>
    <w:lvl w:ilvl="5" w:tplc="1009001B" w:tentative="1">
      <w:start w:val="1"/>
      <w:numFmt w:val="lowerRoman"/>
      <w:lvlText w:val="%6."/>
      <w:lvlJc w:val="right"/>
      <w:pPr>
        <w:ind w:left="4824" w:hanging="180"/>
      </w:pPr>
    </w:lvl>
    <w:lvl w:ilvl="6" w:tplc="1009000F" w:tentative="1">
      <w:start w:val="1"/>
      <w:numFmt w:val="decimal"/>
      <w:lvlText w:val="%7."/>
      <w:lvlJc w:val="left"/>
      <w:pPr>
        <w:ind w:left="5544" w:hanging="360"/>
      </w:pPr>
    </w:lvl>
    <w:lvl w:ilvl="7" w:tplc="10090019" w:tentative="1">
      <w:start w:val="1"/>
      <w:numFmt w:val="lowerLetter"/>
      <w:lvlText w:val="%8."/>
      <w:lvlJc w:val="left"/>
      <w:pPr>
        <w:ind w:left="6264" w:hanging="360"/>
      </w:pPr>
    </w:lvl>
    <w:lvl w:ilvl="8" w:tplc="10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42" w15:restartNumberingAfterBreak="0">
    <w:nsid w:val="61665194"/>
    <w:multiLevelType w:val="multilevel"/>
    <w:tmpl w:val="3C805C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A.4.%3."/>
      <w:lvlJc w:val="left"/>
      <w:pPr>
        <w:ind w:left="1224" w:hanging="504"/>
      </w:pPr>
      <w:rPr>
        <w:rFonts w:hint="default"/>
        <w:b w:val="0"/>
        <w:i w:val="0"/>
        <w:strike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518264A"/>
    <w:multiLevelType w:val="hybridMultilevel"/>
    <w:tmpl w:val="29ECC92E"/>
    <w:lvl w:ilvl="0" w:tplc="64ACAAF2">
      <w:start w:val="1"/>
      <w:numFmt w:val="decimal"/>
      <w:lvlText w:val="%1."/>
      <w:lvlJc w:val="left"/>
      <w:pPr>
        <w:ind w:left="593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u w:val="thick" w:color="000000"/>
        <w:lang w:val="en-US" w:eastAsia="en-US" w:bidi="ar-SA"/>
      </w:rPr>
    </w:lvl>
    <w:lvl w:ilvl="1" w:tplc="B192B906">
      <w:start w:val="1"/>
      <w:numFmt w:val="lowerRoman"/>
      <w:lvlText w:val="%2)"/>
      <w:lvlJc w:val="left"/>
      <w:pPr>
        <w:ind w:left="739" w:hanging="20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2" w:tplc="B33A4BCA">
      <w:numFmt w:val="bullet"/>
      <w:lvlText w:val="•"/>
      <w:lvlJc w:val="left"/>
      <w:pPr>
        <w:ind w:left="948" w:hanging="207"/>
      </w:pPr>
      <w:rPr>
        <w:rFonts w:hint="default"/>
        <w:lang w:val="en-US" w:eastAsia="en-US" w:bidi="ar-SA"/>
      </w:rPr>
    </w:lvl>
    <w:lvl w:ilvl="3" w:tplc="0D3AD200">
      <w:numFmt w:val="bullet"/>
      <w:lvlText w:val="•"/>
      <w:lvlJc w:val="left"/>
      <w:pPr>
        <w:ind w:left="1156" w:hanging="207"/>
      </w:pPr>
      <w:rPr>
        <w:rFonts w:hint="default"/>
        <w:lang w:val="en-US" w:eastAsia="en-US" w:bidi="ar-SA"/>
      </w:rPr>
    </w:lvl>
    <w:lvl w:ilvl="4" w:tplc="FAE01C1C">
      <w:numFmt w:val="bullet"/>
      <w:lvlText w:val="•"/>
      <w:lvlJc w:val="left"/>
      <w:pPr>
        <w:ind w:left="1365" w:hanging="207"/>
      </w:pPr>
      <w:rPr>
        <w:rFonts w:hint="default"/>
        <w:lang w:val="en-US" w:eastAsia="en-US" w:bidi="ar-SA"/>
      </w:rPr>
    </w:lvl>
    <w:lvl w:ilvl="5" w:tplc="BD24A9E8">
      <w:numFmt w:val="bullet"/>
      <w:lvlText w:val="•"/>
      <w:lvlJc w:val="left"/>
      <w:pPr>
        <w:ind w:left="1573" w:hanging="207"/>
      </w:pPr>
      <w:rPr>
        <w:rFonts w:hint="default"/>
        <w:lang w:val="en-US" w:eastAsia="en-US" w:bidi="ar-SA"/>
      </w:rPr>
    </w:lvl>
    <w:lvl w:ilvl="6" w:tplc="B70E4370">
      <w:numFmt w:val="bullet"/>
      <w:lvlText w:val="•"/>
      <w:lvlJc w:val="left"/>
      <w:pPr>
        <w:ind w:left="1782" w:hanging="207"/>
      </w:pPr>
      <w:rPr>
        <w:rFonts w:hint="default"/>
        <w:lang w:val="en-US" w:eastAsia="en-US" w:bidi="ar-SA"/>
      </w:rPr>
    </w:lvl>
    <w:lvl w:ilvl="7" w:tplc="A3B61600">
      <w:numFmt w:val="bullet"/>
      <w:lvlText w:val="•"/>
      <w:lvlJc w:val="left"/>
      <w:pPr>
        <w:ind w:left="1990" w:hanging="207"/>
      </w:pPr>
      <w:rPr>
        <w:rFonts w:hint="default"/>
        <w:lang w:val="en-US" w:eastAsia="en-US" w:bidi="ar-SA"/>
      </w:rPr>
    </w:lvl>
    <w:lvl w:ilvl="8" w:tplc="4C24942C">
      <w:numFmt w:val="bullet"/>
      <w:lvlText w:val="•"/>
      <w:lvlJc w:val="left"/>
      <w:pPr>
        <w:ind w:left="2199" w:hanging="207"/>
      </w:pPr>
      <w:rPr>
        <w:rFonts w:hint="default"/>
        <w:lang w:val="en-US" w:eastAsia="en-US" w:bidi="ar-SA"/>
      </w:rPr>
    </w:lvl>
  </w:abstractNum>
  <w:abstractNum w:abstractNumId="44" w15:restartNumberingAfterBreak="0">
    <w:nsid w:val="65EA1757"/>
    <w:multiLevelType w:val="hybridMultilevel"/>
    <w:tmpl w:val="1D4C630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6C26BD1"/>
    <w:multiLevelType w:val="hybridMultilevel"/>
    <w:tmpl w:val="02B0998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8845741"/>
    <w:multiLevelType w:val="hybridMultilevel"/>
    <w:tmpl w:val="D86E6D22"/>
    <w:lvl w:ilvl="0" w:tplc="FFFFFFFF">
      <w:start w:val="1"/>
      <w:numFmt w:val="upperRoman"/>
      <w:lvlText w:val="%1."/>
      <w:lvlJc w:val="left"/>
      <w:pPr>
        <w:ind w:left="1033" w:hanging="500"/>
        <w:jc w:val="right"/>
      </w:pPr>
      <w:rPr>
        <w:rFonts w:hint="default"/>
        <w:spacing w:val="-4"/>
        <w:w w:val="99"/>
        <w:lang w:val="en-US" w:eastAsia="en-US" w:bidi="ar-SA"/>
      </w:rPr>
    </w:lvl>
    <w:lvl w:ilvl="1" w:tplc="FFFFFFFF">
      <w:start w:val="1"/>
      <w:numFmt w:val="lowerLetter"/>
      <w:lvlText w:val="%2)"/>
      <w:lvlJc w:val="left"/>
      <w:pPr>
        <w:ind w:left="1693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en-US" w:bidi="ar-SA"/>
      </w:rPr>
    </w:lvl>
    <w:lvl w:ilvl="2" w:tplc="FFFFFFFF">
      <w:numFmt w:val="bullet"/>
      <w:lvlText w:val="•"/>
      <w:lvlJc w:val="left"/>
      <w:pPr>
        <w:ind w:left="2781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862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943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6024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106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187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268" w:hanging="360"/>
      </w:pPr>
      <w:rPr>
        <w:rFonts w:hint="default"/>
        <w:lang w:val="en-US" w:eastAsia="en-US" w:bidi="ar-SA"/>
      </w:rPr>
    </w:lvl>
  </w:abstractNum>
  <w:abstractNum w:abstractNumId="47" w15:restartNumberingAfterBreak="0">
    <w:nsid w:val="6AB60A5E"/>
    <w:multiLevelType w:val="hybridMultilevel"/>
    <w:tmpl w:val="D86E6D22"/>
    <w:lvl w:ilvl="0" w:tplc="43E62090">
      <w:start w:val="1"/>
      <w:numFmt w:val="upperRoman"/>
      <w:lvlText w:val="%1."/>
      <w:lvlJc w:val="left"/>
      <w:pPr>
        <w:ind w:left="1033" w:hanging="500"/>
        <w:jc w:val="right"/>
      </w:pPr>
      <w:rPr>
        <w:rFonts w:hint="default"/>
        <w:spacing w:val="-4"/>
        <w:w w:val="99"/>
        <w:lang w:val="en-US" w:eastAsia="en-US" w:bidi="ar-SA"/>
      </w:rPr>
    </w:lvl>
    <w:lvl w:ilvl="1" w:tplc="80142812">
      <w:start w:val="1"/>
      <w:numFmt w:val="lowerLetter"/>
      <w:lvlText w:val="%2)"/>
      <w:lvlJc w:val="left"/>
      <w:pPr>
        <w:ind w:left="1693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en-US" w:bidi="ar-SA"/>
      </w:rPr>
    </w:lvl>
    <w:lvl w:ilvl="2" w:tplc="9E7A28F6">
      <w:numFmt w:val="bullet"/>
      <w:lvlText w:val="•"/>
      <w:lvlJc w:val="left"/>
      <w:pPr>
        <w:ind w:left="2781" w:hanging="360"/>
      </w:pPr>
      <w:rPr>
        <w:rFonts w:hint="default"/>
        <w:lang w:val="en-US" w:eastAsia="en-US" w:bidi="ar-SA"/>
      </w:rPr>
    </w:lvl>
    <w:lvl w:ilvl="3" w:tplc="F42E386E">
      <w:numFmt w:val="bullet"/>
      <w:lvlText w:val="•"/>
      <w:lvlJc w:val="left"/>
      <w:pPr>
        <w:ind w:left="3862" w:hanging="360"/>
      </w:pPr>
      <w:rPr>
        <w:rFonts w:hint="default"/>
        <w:lang w:val="en-US" w:eastAsia="en-US" w:bidi="ar-SA"/>
      </w:rPr>
    </w:lvl>
    <w:lvl w:ilvl="4" w:tplc="2C9850EC">
      <w:numFmt w:val="bullet"/>
      <w:lvlText w:val="•"/>
      <w:lvlJc w:val="left"/>
      <w:pPr>
        <w:ind w:left="4943" w:hanging="360"/>
      </w:pPr>
      <w:rPr>
        <w:rFonts w:hint="default"/>
        <w:lang w:val="en-US" w:eastAsia="en-US" w:bidi="ar-SA"/>
      </w:rPr>
    </w:lvl>
    <w:lvl w:ilvl="5" w:tplc="DCD20386">
      <w:numFmt w:val="bullet"/>
      <w:lvlText w:val="•"/>
      <w:lvlJc w:val="left"/>
      <w:pPr>
        <w:ind w:left="6024" w:hanging="360"/>
      </w:pPr>
      <w:rPr>
        <w:rFonts w:hint="default"/>
        <w:lang w:val="en-US" w:eastAsia="en-US" w:bidi="ar-SA"/>
      </w:rPr>
    </w:lvl>
    <w:lvl w:ilvl="6" w:tplc="8EE20A6C">
      <w:numFmt w:val="bullet"/>
      <w:lvlText w:val="•"/>
      <w:lvlJc w:val="left"/>
      <w:pPr>
        <w:ind w:left="7106" w:hanging="360"/>
      </w:pPr>
      <w:rPr>
        <w:rFonts w:hint="default"/>
        <w:lang w:val="en-US" w:eastAsia="en-US" w:bidi="ar-SA"/>
      </w:rPr>
    </w:lvl>
    <w:lvl w:ilvl="7" w:tplc="42F8B0B8">
      <w:numFmt w:val="bullet"/>
      <w:lvlText w:val="•"/>
      <w:lvlJc w:val="left"/>
      <w:pPr>
        <w:ind w:left="8187" w:hanging="360"/>
      </w:pPr>
      <w:rPr>
        <w:rFonts w:hint="default"/>
        <w:lang w:val="en-US" w:eastAsia="en-US" w:bidi="ar-SA"/>
      </w:rPr>
    </w:lvl>
    <w:lvl w:ilvl="8" w:tplc="0722FC6A">
      <w:numFmt w:val="bullet"/>
      <w:lvlText w:val="•"/>
      <w:lvlJc w:val="left"/>
      <w:pPr>
        <w:ind w:left="9268" w:hanging="360"/>
      </w:pPr>
      <w:rPr>
        <w:rFonts w:hint="default"/>
        <w:lang w:val="en-US" w:eastAsia="en-US" w:bidi="ar-SA"/>
      </w:rPr>
    </w:lvl>
  </w:abstractNum>
  <w:abstractNum w:abstractNumId="48" w15:restartNumberingAfterBreak="0">
    <w:nsid w:val="720E4576"/>
    <w:multiLevelType w:val="hybridMultilevel"/>
    <w:tmpl w:val="3ADA4266"/>
    <w:lvl w:ilvl="0" w:tplc="916E97C4">
      <w:start w:val="1"/>
      <w:numFmt w:val="decimal"/>
      <w:lvlText w:val="8.%1"/>
      <w:lvlJc w:val="left"/>
      <w:pPr>
        <w:ind w:left="862" w:hanging="360"/>
      </w:pPr>
      <w:rPr>
        <w:rFonts w:hint="default"/>
        <w:b/>
        <w:bCs/>
      </w:rPr>
    </w:lvl>
    <w:lvl w:ilvl="1" w:tplc="10090019">
      <w:start w:val="1"/>
      <w:numFmt w:val="lowerLetter"/>
      <w:lvlText w:val="%2."/>
      <w:lvlJc w:val="left"/>
      <w:pPr>
        <w:ind w:left="1582" w:hanging="360"/>
      </w:pPr>
    </w:lvl>
    <w:lvl w:ilvl="2" w:tplc="1009001B" w:tentative="1">
      <w:start w:val="1"/>
      <w:numFmt w:val="lowerRoman"/>
      <w:lvlText w:val="%3."/>
      <w:lvlJc w:val="right"/>
      <w:pPr>
        <w:ind w:left="2302" w:hanging="180"/>
      </w:pPr>
    </w:lvl>
    <w:lvl w:ilvl="3" w:tplc="1009000F" w:tentative="1">
      <w:start w:val="1"/>
      <w:numFmt w:val="decimal"/>
      <w:lvlText w:val="%4."/>
      <w:lvlJc w:val="left"/>
      <w:pPr>
        <w:ind w:left="3022" w:hanging="360"/>
      </w:pPr>
    </w:lvl>
    <w:lvl w:ilvl="4" w:tplc="10090019" w:tentative="1">
      <w:start w:val="1"/>
      <w:numFmt w:val="lowerLetter"/>
      <w:lvlText w:val="%5."/>
      <w:lvlJc w:val="left"/>
      <w:pPr>
        <w:ind w:left="3742" w:hanging="360"/>
      </w:pPr>
    </w:lvl>
    <w:lvl w:ilvl="5" w:tplc="1009001B" w:tentative="1">
      <w:start w:val="1"/>
      <w:numFmt w:val="lowerRoman"/>
      <w:lvlText w:val="%6."/>
      <w:lvlJc w:val="right"/>
      <w:pPr>
        <w:ind w:left="4462" w:hanging="180"/>
      </w:pPr>
    </w:lvl>
    <w:lvl w:ilvl="6" w:tplc="1009000F" w:tentative="1">
      <w:start w:val="1"/>
      <w:numFmt w:val="decimal"/>
      <w:lvlText w:val="%7."/>
      <w:lvlJc w:val="left"/>
      <w:pPr>
        <w:ind w:left="5182" w:hanging="360"/>
      </w:pPr>
    </w:lvl>
    <w:lvl w:ilvl="7" w:tplc="10090019" w:tentative="1">
      <w:start w:val="1"/>
      <w:numFmt w:val="lowerLetter"/>
      <w:lvlText w:val="%8."/>
      <w:lvlJc w:val="left"/>
      <w:pPr>
        <w:ind w:left="5902" w:hanging="360"/>
      </w:pPr>
    </w:lvl>
    <w:lvl w:ilvl="8" w:tplc="10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9" w15:restartNumberingAfterBreak="0">
    <w:nsid w:val="728237E2"/>
    <w:multiLevelType w:val="hybridMultilevel"/>
    <w:tmpl w:val="FE42CBF8"/>
    <w:lvl w:ilvl="0" w:tplc="7B282D08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4397E45"/>
    <w:multiLevelType w:val="hybridMultilevel"/>
    <w:tmpl w:val="E68ABA48"/>
    <w:lvl w:ilvl="0" w:tplc="FFFFFFFF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E24C17C2">
      <w:start w:val="1"/>
      <w:numFmt w:val="lowerRoman"/>
      <w:lvlText w:val="%2)"/>
      <w:lvlJc w:val="left"/>
      <w:pPr>
        <w:ind w:left="108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0FD6009C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D3C294F"/>
    <w:multiLevelType w:val="hybridMultilevel"/>
    <w:tmpl w:val="DC2871D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FE12F41"/>
    <w:multiLevelType w:val="hybridMultilevel"/>
    <w:tmpl w:val="378C7EE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22448802">
    <w:abstractNumId w:val="2"/>
  </w:num>
  <w:num w:numId="2" w16cid:durableId="1565681699">
    <w:abstractNumId w:val="9"/>
  </w:num>
  <w:num w:numId="3" w16cid:durableId="466123952">
    <w:abstractNumId w:val="25"/>
  </w:num>
  <w:num w:numId="4" w16cid:durableId="1192955652">
    <w:abstractNumId w:val="1"/>
  </w:num>
  <w:num w:numId="5" w16cid:durableId="782770789">
    <w:abstractNumId w:val="0"/>
  </w:num>
  <w:num w:numId="6" w16cid:durableId="1890068930">
    <w:abstractNumId w:val="6"/>
  </w:num>
  <w:num w:numId="7" w16cid:durableId="664935133">
    <w:abstractNumId w:val="52"/>
  </w:num>
  <w:num w:numId="8" w16cid:durableId="2056849059">
    <w:abstractNumId w:val="1"/>
  </w:num>
  <w:num w:numId="9" w16cid:durableId="30616631">
    <w:abstractNumId w:val="49"/>
  </w:num>
  <w:num w:numId="10" w16cid:durableId="1848247971">
    <w:abstractNumId w:val="15"/>
  </w:num>
  <w:num w:numId="11" w16cid:durableId="110677253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1733172">
    <w:abstractNumId w:val="28"/>
  </w:num>
  <w:num w:numId="13" w16cid:durableId="2012178038">
    <w:abstractNumId w:val="33"/>
  </w:num>
  <w:num w:numId="14" w16cid:durableId="1623734009">
    <w:abstractNumId w:val="10"/>
  </w:num>
  <w:num w:numId="15" w16cid:durableId="961039743">
    <w:abstractNumId w:val="11"/>
  </w:num>
  <w:num w:numId="16" w16cid:durableId="1820416287">
    <w:abstractNumId w:val="24"/>
  </w:num>
  <w:num w:numId="17" w16cid:durableId="2092697191">
    <w:abstractNumId w:val="40"/>
  </w:num>
  <w:num w:numId="18" w16cid:durableId="307252197">
    <w:abstractNumId w:val="50"/>
  </w:num>
  <w:num w:numId="19" w16cid:durableId="974067345">
    <w:abstractNumId w:val="41"/>
  </w:num>
  <w:num w:numId="20" w16cid:durableId="1405180052">
    <w:abstractNumId w:val="20"/>
  </w:num>
  <w:num w:numId="21" w16cid:durableId="940915119">
    <w:abstractNumId w:val="18"/>
  </w:num>
  <w:num w:numId="22" w16cid:durableId="2007980493">
    <w:abstractNumId w:val="5"/>
  </w:num>
  <w:num w:numId="23" w16cid:durableId="1729844366">
    <w:abstractNumId w:val="23"/>
  </w:num>
  <w:num w:numId="24" w16cid:durableId="1389574712">
    <w:abstractNumId w:val="35"/>
  </w:num>
  <w:num w:numId="25" w16cid:durableId="503521900">
    <w:abstractNumId w:val="48"/>
  </w:num>
  <w:num w:numId="26" w16cid:durableId="1375544744">
    <w:abstractNumId w:val="13"/>
  </w:num>
  <w:num w:numId="27" w16cid:durableId="1278677630">
    <w:abstractNumId w:val="31"/>
  </w:num>
  <w:num w:numId="28" w16cid:durableId="1477993889">
    <w:abstractNumId w:val="32"/>
  </w:num>
  <w:num w:numId="29" w16cid:durableId="1912961582">
    <w:abstractNumId w:val="27"/>
  </w:num>
  <w:num w:numId="30" w16cid:durableId="1285845435">
    <w:abstractNumId w:val="26"/>
  </w:num>
  <w:num w:numId="31" w16cid:durableId="1742017339">
    <w:abstractNumId w:val="42"/>
  </w:num>
  <w:num w:numId="32" w16cid:durableId="315184216">
    <w:abstractNumId w:val="16"/>
  </w:num>
  <w:num w:numId="33" w16cid:durableId="376510323">
    <w:abstractNumId w:val="39"/>
  </w:num>
  <w:num w:numId="34" w16cid:durableId="1747799776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995378274">
    <w:abstractNumId w:val="51"/>
  </w:num>
  <w:num w:numId="36" w16cid:durableId="2106266167">
    <w:abstractNumId w:val="29"/>
  </w:num>
  <w:num w:numId="37" w16cid:durableId="1025327151">
    <w:abstractNumId w:val="44"/>
  </w:num>
  <w:num w:numId="38" w16cid:durableId="1521627785">
    <w:abstractNumId w:val="14"/>
  </w:num>
  <w:num w:numId="39" w16cid:durableId="75825342">
    <w:abstractNumId w:val="38"/>
  </w:num>
  <w:num w:numId="40" w16cid:durableId="2046786269">
    <w:abstractNumId w:val="21"/>
  </w:num>
  <w:num w:numId="41" w16cid:durableId="359285309">
    <w:abstractNumId w:val="7"/>
  </w:num>
  <w:num w:numId="42" w16cid:durableId="464079309">
    <w:abstractNumId w:val="3"/>
  </w:num>
  <w:num w:numId="43" w16cid:durableId="453525109">
    <w:abstractNumId w:val="30"/>
  </w:num>
  <w:num w:numId="44" w16cid:durableId="583608901">
    <w:abstractNumId w:val="19"/>
  </w:num>
  <w:num w:numId="45" w16cid:durableId="709451596">
    <w:abstractNumId w:val="43"/>
  </w:num>
  <w:num w:numId="46" w16cid:durableId="74713415">
    <w:abstractNumId w:val="4"/>
  </w:num>
  <w:num w:numId="47" w16cid:durableId="1598437858">
    <w:abstractNumId w:val="37"/>
  </w:num>
  <w:num w:numId="48" w16cid:durableId="219559762">
    <w:abstractNumId w:val="34"/>
  </w:num>
  <w:num w:numId="49" w16cid:durableId="1860511582">
    <w:abstractNumId w:val="36"/>
  </w:num>
  <w:num w:numId="50" w16cid:durableId="1858620493">
    <w:abstractNumId w:val="47"/>
  </w:num>
  <w:num w:numId="51" w16cid:durableId="841160210">
    <w:abstractNumId w:val="46"/>
  </w:num>
  <w:num w:numId="52" w16cid:durableId="1097092602">
    <w:abstractNumId w:val="12"/>
  </w:num>
  <w:num w:numId="53" w16cid:durableId="212814444">
    <w:abstractNumId w:val="45"/>
  </w:num>
  <w:num w:numId="54" w16cid:durableId="1214729264">
    <w:abstractNumId w:val="8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64"/>
  <w:drawingGridHorizontalSpacing w:val="11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7EE9"/>
    <w:rsid w:val="00000996"/>
    <w:rsid w:val="00000B0A"/>
    <w:rsid w:val="00000B24"/>
    <w:rsid w:val="0000146A"/>
    <w:rsid w:val="0000239A"/>
    <w:rsid w:val="000023DC"/>
    <w:rsid w:val="0000287E"/>
    <w:rsid w:val="000034FE"/>
    <w:rsid w:val="00004167"/>
    <w:rsid w:val="00004D02"/>
    <w:rsid w:val="00004FA2"/>
    <w:rsid w:val="000057BA"/>
    <w:rsid w:val="000066F4"/>
    <w:rsid w:val="000073E3"/>
    <w:rsid w:val="000075E9"/>
    <w:rsid w:val="0000770B"/>
    <w:rsid w:val="000078E9"/>
    <w:rsid w:val="00007C9C"/>
    <w:rsid w:val="00007DC2"/>
    <w:rsid w:val="00010052"/>
    <w:rsid w:val="000100E4"/>
    <w:rsid w:val="000106A8"/>
    <w:rsid w:val="00012417"/>
    <w:rsid w:val="000125E4"/>
    <w:rsid w:val="00013519"/>
    <w:rsid w:val="00013642"/>
    <w:rsid w:val="0001385F"/>
    <w:rsid w:val="00013865"/>
    <w:rsid w:val="000138B4"/>
    <w:rsid w:val="000138D7"/>
    <w:rsid w:val="00014CCD"/>
    <w:rsid w:val="00014DD5"/>
    <w:rsid w:val="00015DB8"/>
    <w:rsid w:val="00015EC0"/>
    <w:rsid w:val="00016641"/>
    <w:rsid w:val="00016BC5"/>
    <w:rsid w:val="00017D6C"/>
    <w:rsid w:val="00017ECC"/>
    <w:rsid w:val="00020B40"/>
    <w:rsid w:val="00022250"/>
    <w:rsid w:val="00022707"/>
    <w:rsid w:val="0002303C"/>
    <w:rsid w:val="00024ABA"/>
    <w:rsid w:val="00025909"/>
    <w:rsid w:val="0002652D"/>
    <w:rsid w:val="000274E6"/>
    <w:rsid w:val="00027816"/>
    <w:rsid w:val="00027DE3"/>
    <w:rsid w:val="00030AA9"/>
    <w:rsid w:val="00031A5C"/>
    <w:rsid w:val="00032543"/>
    <w:rsid w:val="000329AD"/>
    <w:rsid w:val="00033F70"/>
    <w:rsid w:val="000340E2"/>
    <w:rsid w:val="0003473C"/>
    <w:rsid w:val="00035ED5"/>
    <w:rsid w:val="00036DB5"/>
    <w:rsid w:val="000372BC"/>
    <w:rsid w:val="00037340"/>
    <w:rsid w:val="00037958"/>
    <w:rsid w:val="000405F7"/>
    <w:rsid w:val="00040889"/>
    <w:rsid w:val="00040A2B"/>
    <w:rsid w:val="0004142B"/>
    <w:rsid w:val="00041BEC"/>
    <w:rsid w:val="00042C97"/>
    <w:rsid w:val="000437EF"/>
    <w:rsid w:val="000438D9"/>
    <w:rsid w:val="0004424F"/>
    <w:rsid w:val="000443F8"/>
    <w:rsid w:val="000444A8"/>
    <w:rsid w:val="0004466A"/>
    <w:rsid w:val="00045817"/>
    <w:rsid w:val="00045AE4"/>
    <w:rsid w:val="00046A5F"/>
    <w:rsid w:val="000472F0"/>
    <w:rsid w:val="00047834"/>
    <w:rsid w:val="00047ECB"/>
    <w:rsid w:val="00050183"/>
    <w:rsid w:val="00050A2A"/>
    <w:rsid w:val="00050B99"/>
    <w:rsid w:val="00050C52"/>
    <w:rsid w:val="00052388"/>
    <w:rsid w:val="00052479"/>
    <w:rsid w:val="00052C14"/>
    <w:rsid w:val="000533F6"/>
    <w:rsid w:val="0005373E"/>
    <w:rsid w:val="00053B28"/>
    <w:rsid w:val="0005489C"/>
    <w:rsid w:val="00055800"/>
    <w:rsid w:val="000559F6"/>
    <w:rsid w:val="00056009"/>
    <w:rsid w:val="00056781"/>
    <w:rsid w:val="0005701E"/>
    <w:rsid w:val="000614F9"/>
    <w:rsid w:val="00061ACF"/>
    <w:rsid w:val="000639A2"/>
    <w:rsid w:val="00063A51"/>
    <w:rsid w:val="00064CB9"/>
    <w:rsid w:val="00064F61"/>
    <w:rsid w:val="000654C7"/>
    <w:rsid w:val="00065C43"/>
    <w:rsid w:val="000663C3"/>
    <w:rsid w:val="00066952"/>
    <w:rsid w:val="00066A02"/>
    <w:rsid w:val="00066C61"/>
    <w:rsid w:val="00067569"/>
    <w:rsid w:val="0007001A"/>
    <w:rsid w:val="0007011D"/>
    <w:rsid w:val="0007074A"/>
    <w:rsid w:val="00071772"/>
    <w:rsid w:val="00072382"/>
    <w:rsid w:val="0007260F"/>
    <w:rsid w:val="00072AB9"/>
    <w:rsid w:val="00073CC2"/>
    <w:rsid w:val="00074114"/>
    <w:rsid w:val="00074DC9"/>
    <w:rsid w:val="00074E84"/>
    <w:rsid w:val="00075311"/>
    <w:rsid w:val="000753B0"/>
    <w:rsid w:val="00075771"/>
    <w:rsid w:val="00075D48"/>
    <w:rsid w:val="00076436"/>
    <w:rsid w:val="00076B74"/>
    <w:rsid w:val="00076DC9"/>
    <w:rsid w:val="000773BA"/>
    <w:rsid w:val="000774FE"/>
    <w:rsid w:val="00080597"/>
    <w:rsid w:val="00080BBA"/>
    <w:rsid w:val="00080FDC"/>
    <w:rsid w:val="000812BB"/>
    <w:rsid w:val="00082504"/>
    <w:rsid w:val="00083054"/>
    <w:rsid w:val="00084F6B"/>
    <w:rsid w:val="00085586"/>
    <w:rsid w:val="00085EA8"/>
    <w:rsid w:val="00086227"/>
    <w:rsid w:val="000864CB"/>
    <w:rsid w:val="0008758E"/>
    <w:rsid w:val="00087FD1"/>
    <w:rsid w:val="000900B1"/>
    <w:rsid w:val="00090CD8"/>
    <w:rsid w:val="00091190"/>
    <w:rsid w:val="000911A6"/>
    <w:rsid w:val="0009124A"/>
    <w:rsid w:val="00091308"/>
    <w:rsid w:val="00091933"/>
    <w:rsid w:val="00092368"/>
    <w:rsid w:val="00092A40"/>
    <w:rsid w:val="0009357E"/>
    <w:rsid w:val="00093D9F"/>
    <w:rsid w:val="00094492"/>
    <w:rsid w:val="00095A8E"/>
    <w:rsid w:val="00095C14"/>
    <w:rsid w:val="00095C26"/>
    <w:rsid w:val="00095C45"/>
    <w:rsid w:val="000963B7"/>
    <w:rsid w:val="00096924"/>
    <w:rsid w:val="0009698F"/>
    <w:rsid w:val="000971AA"/>
    <w:rsid w:val="0009774D"/>
    <w:rsid w:val="000A0B56"/>
    <w:rsid w:val="000A1505"/>
    <w:rsid w:val="000A1A05"/>
    <w:rsid w:val="000A1A73"/>
    <w:rsid w:val="000A2508"/>
    <w:rsid w:val="000A2859"/>
    <w:rsid w:val="000A2903"/>
    <w:rsid w:val="000A2D54"/>
    <w:rsid w:val="000A3602"/>
    <w:rsid w:val="000A3F5B"/>
    <w:rsid w:val="000A482D"/>
    <w:rsid w:val="000A5486"/>
    <w:rsid w:val="000A570D"/>
    <w:rsid w:val="000A5760"/>
    <w:rsid w:val="000A5B44"/>
    <w:rsid w:val="000A608E"/>
    <w:rsid w:val="000A69F1"/>
    <w:rsid w:val="000A6B26"/>
    <w:rsid w:val="000A6D99"/>
    <w:rsid w:val="000A7754"/>
    <w:rsid w:val="000B016F"/>
    <w:rsid w:val="000B0B50"/>
    <w:rsid w:val="000B1079"/>
    <w:rsid w:val="000B248B"/>
    <w:rsid w:val="000B3B2B"/>
    <w:rsid w:val="000B3B64"/>
    <w:rsid w:val="000B3F26"/>
    <w:rsid w:val="000B4939"/>
    <w:rsid w:val="000B4E78"/>
    <w:rsid w:val="000B539D"/>
    <w:rsid w:val="000B69A8"/>
    <w:rsid w:val="000C107A"/>
    <w:rsid w:val="000C1259"/>
    <w:rsid w:val="000C13C3"/>
    <w:rsid w:val="000C1C6B"/>
    <w:rsid w:val="000C1CC3"/>
    <w:rsid w:val="000C2A32"/>
    <w:rsid w:val="000C3B3F"/>
    <w:rsid w:val="000C3DCB"/>
    <w:rsid w:val="000C41DE"/>
    <w:rsid w:val="000C5D54"/>
    <w:rsid w:val="000C64E7"/>
    <w:rsid w:val="000C661D"/>
    <w:rsid w:val="000C6B0A"/>
    <w:rsid w:val="000C6C8E"/>
    <w:rsid w:val="000C70DF"/>
    <w:rsid w:val="000C7237"/>
    <w:rsid w:val="000C7AB1"/>
    <w:rsid w:val="000C7F84"/>
    <w:rsid w:val="000D04C2"/>
    <w:rsid w:val="000D0709"/>
    <w:rsid w:val="000D07A0"/>
    <w:rsid w:val="000D181F"/>
    <w:rsid w:val="000D1B52"/>
    <w:rsid w:val="000D1BB0"/>
    <w:rsid w:val="000D2A03"/>
    <w:rsid w:val="000D2DB2"/>
    <w:rsid w:val="000D34EF"/>
    <w:rsid w:val="000D3F87"/>
    <w:rsid w:val="000D3FD6"/>
    <w:rsid w:val="000D4666"/>
    <w:rsid w:val="000D6737"/>
    <w:rsid w:val="000D6A69"/>
    <w:rsid w:val="000D72FC"/>
    <w:rsid w:val="000D7462"/>
    <w:rsid w:val="000D7C0A"/>
    <w:rsid w:val="000E02FE"/>
    <w:rsid w:val="000E0F9F"/>
    <w:rsid w:val="000E1A7E"/>
    <w:rsid w:val="000E1AFB"/>
    <w:rsid w:val="000E2109"/>
    <w:rsid w:val="000E274E"/>
    <w:rsid w:val="000E353D"/>
    <w:rsid w:val="000E412A"/>
    <w:rsid w:val="000E464F"/>
    <w:rsid w:val="000E46CC"/>
    <w:rsid w:val="000E5141"/>
    <w:rsid w:val="000E51AB"/>
    <w:rsid w:val="000E531D"/>
    <w:rsid w:val="000E5501"/>
    <w:rsid w:val="000E5560"/>
    <w:rsid w:val="000E59AE"/>
    <w:rsid w:val="000E5B3F"/>
    <w:rsid w:val="000E5C50"/>
    <w:rsid w:val="000E5DED"/>
    <w:rsid w:val="000E5E48"/>
    <w:rsid w:val="000E5E80"/>
    <w:rsid w:val="000E61A6"/>
    <w:rsid w:val="000E6C61"/>
    <w:rsid w:val="000E6D92"/>
    <w:rsid w:val="000E741F"/>
    <w:rsid w:val="000E7C50"/>
    <w:rsid w:val="000F09D5"/>
    <w:rsid w:val="000F0EEB"/>
    <w:rsid w:val="000F0F10"/>
    <w:rsid w:val="000F1572"/>
    <w:rsid w:val="000F2A1C"/>
    <w:rsid w:val="000F2AFA"/>
    <w:rsid w:val="000F3047"/>
    <w:rsid w:val="000F32E2"/>
    <w:rsid w:val="000F39D5"/>
    <w:rsid w:val="000F438C"/>
    <w:rsid w:val="000F4C9D"/>
    <w:rsid w:val="000F5564"/>
    <w:rsid w:val="000F5997"/>
    <w:rsid w:val="000F5A57"/>
    <w:rsid w:val="000F5ACE"/>
    <w:rsid w:val="000F5DB8"/>
    <w:rsid w:val="000F63F4"/>
    <w:rsid w:val="000F7806"/>
    <w:rsid w:val="000F7A90"/>
    <w:rsid w:val="000F7BAC"/>
    <w:rsid w:val="000F7E43"/>
    <w:rsid w:val="000F7F05"/>
    <w:rsid w:val="00101234"/>
    <w:rsid w:val="00101348"/>
    <w:rsid w:val="00101CD5"/>
    <w:rsid w:val="001024D9"/>
    <w:rsid w:val="001028CB"/>
    <w:rsid w:val="00102C10"/>
    <w:rsid w:val="001036CA"/>
    <w:rsid w:val="0010447B"/>
    <w:rsid w:val="001044DB"/>
    <w:rsid w:val="00104B5E"/>
    <w:rsid w:val="001053E5"/>
    <w:rsid w:val="001054C9"/>
    <w:rsid w:val="00105857"/>
    <w:rsid w:val="001063F1"/>
    <w:rsid w:val="0010668F"/>
    <w:rsid w:val="00106738"/>
    <w:rsid w:val="001077FE"/>
    <w:rsid w:val="00110347"/>
    <w:rsid w:val="00110EE7"/>
    <w:rsid w:val="0011113B"/>
    <w:rsid w:val="001119CC"/>
    <w:rsid w:val="00111BAA"/>
    <w:rsid w:val="001127C8"/>
    <w:rsid w:val="00112CBB"/>
    <w:rsid w:val="00113BA6"/>
    <w:rsid w:val="001142B3"/>
    <w:rsid w:val="00114FE3"/>
    <w:rsid w:val="00115D70"/>
    <w:rsid w:val="00116B02"/>
    <w:rsid w:val="00116BE4"/>
    <w:rsid w:val="00116C33"/>
    <w:rsid w:val="00117046"/>
    <w:rsid w:val="001200C2"/>
    <w:rsid w:val="00120582"/>
    <w:rsid w:val="001205BA"/>
    <w:rsid w:val="0012060E"/>
    <w:rsid w:val="00120D46"/>
    <w:rsid w:val="00120E90"/>
    <w:rsid w:val="00121149"/>
    <w:rsid w:val="001213EE"/>
    <w:rsid w:val="00121BF1"/>
    <w:rsid w:val="00121C34"/>
    <w:rsid w:val="00121F57"/>
    <w:rsid w:val="00124159"/>
    <w:rsid w:val="001244DB"/>
    <w:rsid w:val="001255BB"/>
    <w:rsid w:val="001257C2"/>
    <w:rsid w:val="001258F7"/>
    <w:rsid w:val="00125ED9"/>
    <w:rsid w:val="0012649D"/>
    <w:rsid w:val="00127581"/>
    <w:rsid w:val="0013015E"/>
    <w:rsid w:val="001302F7"/>
    <w:rsid w:val="00131748"/>
    <w:rsid w:val="0013185A"/>
    <w:rsid w:val="00131EAA"/>
    <w:rsid w:val="001331BA"/>
    <w:rsid w:val="001337BF"/>
    <w:rsid w:val="00133B47"/>
    <w:rsid w:val="0013446E"/>
    <w:rsid w:val="00134C53"/>
    <w:rsid w:val="00135683"/>
    <w:rsid w:val="001358C5"/>
    <w:rsid w:val="001362CC"/>
    <w:rsid w:val="00136642"/>
    <w:rsid w:val="0013720F"/>
    <w:rsid w:val="00137953"/>
    <w:rsid w:val="00141DA4"/>
    <w:rsid w:val="001421A0"/>
    <w:rsid w:val="00142A2F"/>
    <w:rsid w:val="00143073"/>
    <w:rsid w:val="00144427"/>
    <w:rsid w:val="00144494"/>
    <w:rsid w:val="001456DA"/>
    <w:rsid w:val="001459DD"/>
    <w:rsid w:val="00146114"/>
    <w:rsid w:val="001462A4"/>
    <w:rsid w:val="00147752"/>
    <w:rsid w:val="001503CC"/>
    <w:rsid w:val="00151784"/>
    <w:rsid w:val="001519E7"/>
    <w:rsid w:val="00151D97"/>
    <w:rsid w:val="001521D5"/>
    <w:rsid w:val="001529AB"/>
    <w:rsid w:val="001530FA"/>
    <w:rsid w:val="001533B1"/>
    <w:rsid w:val="00155C89"/>
    <w:rsid w:val="0015613A"/>
    <w:rsid w:val="001566EB"/>
    <w:rsid w:val="001610C2"/>
    <w:rsid w:val="00161415"/>
    <w:rsid w:val="00161920"/>
    <w:rsid w:val="00161F18"/>
    <w:rsid w:val="001632CF"/>
    <w:rsid w:val="001634A1"/>
    <w:rsid w:val="0016399F"/>
    <w:rsid w:val="00164589"/>
    <w:rsid w:val="00164F28"/>
    <w:rsid w:val="00165943"/>
    <w:rsid w:val="00166BA9"/>
    <w:rsid w:val="00167427"/>
    <w:rsid w:val="00167591"/>
    <w:rsid w:val="001676E7"/>
    <w:rsid w:val="00167AA0"/>
    <w:rsid w:val="001700C1"/>
    <w:rsid w:val="001703B5"/>
    <w:rsid w:val="0017096A"/>
    <w:rsid w:val="00171BCC"/>
    <w:rsid w:val="00171E34"/>
    <w:rsid w:val="00172ACB"/>
    <w:rsid w:val="00172B04"/>
    <w:rsid w:val="00172DAD"/>
    <w:rsid w:val="00172EF9"/>
    <w:rsid w:val="00173B54"/>
    <w:rsid w:val="00173C51"/>
    <w:rsid w:val="00174052"/>
    <w:rsid w:val="001751D8"/>
    <w:rsid w:val="001752A4"/>
    <w:rsid w:val="00175667"/>
    <w:rsid w:val="00176171"/>
    <w:rsid w:val="0017643E"/>
    <w:rsid w:val="00176E2F"/>
    <w:rsid w:val="0017703C"/>
    <w:rsid w:val="001779FA"/>
    <w:rsid w:val="00177BC9"/>
    <w:rsid w:val="00180050"/>
    <w:rsid w:val="001814DF"/>
    <w:rsid w:val="001816B0"/>
    <w:rsid w:val="00181A6D"/>
    <w:rsid w:val="00181BD8"/>
    <w:rsid w:val="0018233D"/>
    <w:rsid w:val="001825A0"/>
    <w:rsid w:val="001826AD"/>
    <w:rsid w:val="00182A1F"/>
    <w:rsid w:val="00182FDB"/>
    <w:rsid w:val="00183B7A"/>
    <w:rsid w:val="00183BAF"/>
    <w:rsid w:val="00183E9A"/>
    <w:rsid w:val="001844D0"/>
    <w:rsid w:val="0018479F"/>
    <w:rsid w:val="0018579F"/>
    <w:rsid w:val="00186527"/>
    <w:rsid w:val="00186B4F"/>
    <w:rsid w:val="00186EEB"/>
    <w:rsid w:val="00186F68"/>
    <w:rsid w:val="00187098"/>
    <w:rsid w:val="00187615"/>
    <w:rsid w:val="00187A22"/>
    <w:rsid w:val="00187D1F"/>
    <w:rsid w:val="00187EC0"/>
    <w:rsid w:val="00187FA5"/>
    <w:rsid w:val="00190778"/>
    <w:rsid w:val="0019115D"/>
    <w:rsid w:val="00192F3C"/>
    <w:rsid w:val="001933E7"/>
    <w:rsid w:val="0019365A"/>
    <w:rsid w:val="00193E2F"/>
    <w:rsid w:val="001949BD"/>
    <w:rsid w:val="00194A89"/>
    <w:rsid w:val="00194A8E"/>
    <w:rsid w:val="00194D42"/>
    <w:rsid w:val="00194E62"/>
    <w:rsid w:val="00196332"/>
    <w:rsid w:val="0019761D"/>
    <w:rsid w:val="00197D7C"/>
    <w:rsid w:val="001A0028"/>
    <w:rsid w:val="001A07DB"/>
    <w:rsid w:val="001A126C"/>
    <w:rsid w:val="001A139D"/>
    <w:rsid w:val="001A1ED2"/>
    <w:rsid w:val="001A1FC6"/>
    <w:rsid w:val="001A31F5"/>
    <w:rsid w:val="001A372E"/>
    <w:rsid w:val="001A3B6F"/>
    <w:rsid w:val="001A3DCA"/>
    <w:rsid w:val="001A41B8"/>
    <w:rsid w:val="001A47DA"/>
    <w:rsid w:val="001A4CA2"/>
    <w:rsid w:val="001A4E51"/>
    <w:rsid w:val="001A4F25"/>
    <w:rsid w:val="001A566F"/>
    <w:rsid w:val="001A5975"/>
    <w:rsid w:val="001A5993"/>
    <w:rsid w:val="001A5995"/>
    <w:rsid w:val="001A6C8E"/>
    <w:rsid w:val="001A7E78"/>
    <w:rsid w:val="001B039C"/>
    <w:rsid w:val="001B06BE"/>
    <w:rsid w:val="001B0ED2"/>
    <w:rsid w:val="001B22BD"/>
    <w:rsid w:val="001B2963"/>
    <w:rsid w:val="001B32E0"/>
    <w:rsid w:val="001B3F65"/>
    <w:rsid w:val="001B432E"/>
    <w:rsid w:val="001B48A0"/>
    <w:rsid w:val="001B4988"/>
    <w:rsid w:val="001B4FBF"/>
    <w:rsid w:val="001B5046"/>
    <w:rsid w:val="001B54A0"/>
    <w:rsid w:val="001B59E9"/>
    <w:rsid w:val="001B5ABC"/>
    <w:rsid w:val="001B5BFC"/>
    <w:rsid w:val="001B617E"/>
    <w:rsid w:val="001B6246"/>
    <w:rsid w:val="001B74D2"/>
    <w:rsid w:val="001B7B2F"/>
    <w:rsid w:val="001C073A"/>
    <w:rsid w:val="001C0B5E"/>
    <w:rsid w:val="001C11F6"/>
    <w:rsid w:val="001C27B6"/>
    <w:rsid w:val="001C2B77"/>
    <w:rsid w:val="001C2F3C"/>
    <w:rsid w:val="001C30A9"/>
    <w:rsid w:val="001C3E9D"/>
    <w:rsid w:val="001C460F"/>
    <w:rsid w:val="001C4BFD"/>
    <w:rsid w:val="001C4F98"/>
    <w:rsid w:val="001C5078"/>
    <w:rsid w:val="001C57FF"/>
    <w:rsid w:val="001C6273"/>
    <w:rsid w:val="001C6684"/>
    <w:rsid w:val="001C6BD9"/>
    <w:rsid w:val="001C6E3E"/>
    <w:rsid w:val="001C7B0A"/>
    <w:rsid w:val="001C7B97"/>
    <w:rsid w:val="001D0040"/>
    <w:rsid w:val="001D1DB1"/>
    <w:rsid w:val="001D2E16"/>
    <w:rsid w:val="001D2FBD"/>
    <w:rsid w:val="001D3AE8"/>
    <w:rsid w:val="001D3BA1"/>
    <w:rsid w:val="001D53C7"/>
    <w:rsid w:val="001D5663"/>
    <w:rsid w:val="001D582D"/>
    <w:rsid w:val="001D7A38"/>
    <w:rsid w:val="001D7B08"/>
    <w:rsid w:val="001E062A"/>
    <w:rsid w:val="001E0CAA"/>
    <w:rsid w:val="001E17AC"/>
    <w:rsid w:val="001E180F"/>
    <w:rsid w:val="001E22BF"/>
    <w:rsid w:val="001E3332"/>
    <w:rsid w:val="001E35E9"/>
    <w:rsid w:val="001E46E7"/>
    <w:rsid w:val="001E4AF3"/>
    <w:rsid w:val="001E4BC2"/>
    <w:rsid w:val="001E5DAD"/>
    <w:rsid w:val="001E5E4D"/>
    <w:rsid w:val="001E643E"/>
    <w:rsid w:val="001E651E"/>
    <w:rsid w:val="001E693F"/>
    <w:rsid w:val="001E727F"/>
    <w:rsid w:val="001E78DD"/>
    <w:rsid w:val="001F087A"/>
    <w:rsid w:val="001F1257"/>
    <w:rsid w:val="001F1291"/>
    <w:rsid w:val="001F1330"/>
    <w:rsid w:val="001F13A7"/>
    <w:rsid w:val="001F147C"/>
    <w:rsid w:val="001F1E96"/>
    <w:rsid w:val="001F211E"/>
    <w:rsid w:val="001F2731"/>
    <w:rsid w:val="001F29EA"/>
    <w:rsid w:val="001F2C04"/>
    <w:rsid w:val="001F2D9A"/>
    <w:rsid w:val="001F30C0"/>
    <w:rsid w:val="001F35C9"/>
    <w:rsid w:val="001F3B9C"/>
    <w:rsid w:val="001F3F57"/>
    <w:rsid w:val="001F4375"/>
    <w:rsid w:val="001F4895"/>
    <w:rsid w:val="001F491B"/>
    <w:rsid w:val="001F4FA1"/>
    <w:rsid w:val="001F54B4"/>
    <w:rsid w:val="001F6041"/>
    <w:rsid w:val="001F62C6"/>
    <w:rsid w:val="001F62CE"/>
    <w:rsid w:val="001F6ED6"/>
    <w:rsid w:val="001F704A"/>
    <w:rsid w:val="002006E2"/>
    <w:rsid w:val="00200ACC"/>
    <w:rsid w:val="00200C8E"/>
    <w:rsid w:val="002011DB"/>
    <w:rsid w:val="0020161C"/>
    <w:rsid w:val="002016E6"/>
    <w:rsid w:val="00201ED3"/>
    <w:rsid w:val="00202636"/>
    <w:rsid w:val="00202976"/>
    <w:rsid w:val="0020346D"/>
    <w:rsid w:val="002038EF"/>
    <w:rsid w:val="00203F86"/>
    <w:rsid w:val="002041F7"/>
    <w:rsid w:val="002046BF"/>
    <w:rsid w:val="00204FFB"/>
    <w:rsid w:val="002053EA"/>
    <w:rsid w:val="0020547D"/>
    <w:rsid w:val="00206F3D"/>
    <w:rsid w:val="00206F46"/>
    <w:rsid w:val="00207372"/>
    <w:rsid w:val="00207C07"/>
    <w:rsid w:val="002109D3"/>
    <w:rsid w:val="00210D78"/>
    <w:rsid w:val="00211747"/>
    <w:rsid w:val="00211D0C"/>
    <w:rsid w:val="00211FD1"/>
    <w:rsid w:val="002125DA"/>
    <w:rsid w:val="00213158"/>
    <w:rsid w:val="00213649"/>
    <w:rsid w:val="00214D29"/>
    <w:rsid w:val="0021543F"/>
    <w:rsid w:val="00216726"/>
    <w:rsid w:val="00216942"/>
    <w:rsid w:val="002169B4"/>
    <w:rsid w:val="00216D9E"/>
    <w:rsid w:val="00220228"/>
    <w:rsid w:val="00220923"/>
    <w:rsid w:val="00221529"/>
    <w:rsid w:val="00222BF7"/>
    <w:rsid w:val="00223565"/>
    <w:rsid w:val="00223571"/>
    <w:rsid w:val="00223F1E"/>
    <w:rsid w:val="00224323"/>
    <w:rsid w:val="00224B0D"/>
    <w:rsid w:val="0022573C"/>
    <w:rsid w:val="00226D5F"/>
    <w:rsid w:val="0022742E"/>
    <w:rsid w:val="002274C7"/>
    <w:rsid w:val="00227793"/>
    <w:rsid w:val="00230455"/>
    <w:rsid w:val="0023070D"/>
    <w:rsid w:val="00230EC0"/>
    <w:rsid w:val="0023240C"/>
    <w:rsid w:val="002327B3"/>
    <w:rsid w:val="00232B79"/>
    <w:rsid w:val="00232C38"/>
    <w:rsid w:val="00233571"/>
    <w:rsid w:val="00233B81"/>
    <w:rsid w:val="00234093"/>
    <w:rsid w:val="002352CF"/>
    <w:rsid w:val="0023608C"/>
    <w:rsid w:val="002366D5"/>
    <w:rsid w:val="00236989"/>
    <w:rsid w:val="00236C3F"/>
    <w:rsid w:val="00236CEB"/>
    <w:rsid w:val="002375C3"/>
    <w:rsid w:val="0023784D"/>
    <w:rsid w:val="00240C5E"/>
    <w:rsid w:val="002418B1"/>
    <w:rsid w:val="00241B9D"/>
    <w:rsid w:val="00241DF4"/>
    <w:rsid w:val="002428DF"/>
    <w:rsid w:val="00242A3E"/>
    <w:rsid w:val="00242E4B"/>
    <w:rsid w:val="002430AE"/>
    <w:rsid w:val="00243CDB"/>
    <w:rsid w:val="0024402F"/>
    <w:rsid w:val="00244211"/>
    <w:rsid w:val="002448C2"/>
    <w:rsid w:val="002449DA"/>
    <w:rsid w:val="002450DC"/>
    <w:rsid w:val="0024542A"/>
    <w:rsid w:val="00245AC3"/>
    <w:rsid w:val="00245C99"/>
    <w:rsid w:val="002460F4"/>
    <w:rsid w:val="00250576"/>
    <w:rsid w:val="00251A1A"/>
    <w:rsid w:val="00251D01"/>
    <w:rsid w:val="00251DE0"/>
    <w:rsid w:val="002525AF"/>
    <w:rsid w:val="002526A1"/>
    <w:rsid w:val="00252903"/>
    <w:rsid w:val="0025300C"/>
    <w:rsid w:val="00253AE8"/>
    <w:rsid w:val="00254012"/>
    <w:rsid w:val="00254084"/>
    <w:rsid w:val="002547F5"/>
    <w:rsid w:val="0025485B"/>
    <w:rsid w:val="00254B43"/>
    <w:rsid w:val="0025532D"/>
    <w:rsid w:val="002555FB"/>
    <w:rsid w:val="0025632C"/>
    <w:rsid w:val="002564AE"/>
    <w:rsid w:val="00257712"/>
    <w:rsid w:val="00261EC0"/>
    <w:rsid w:val="0026277D"/>
    <w:rsid w:val="0026391D"/>
    <w:rsid w:val="00263B39"/>
    <w:rsid w:val="0026426B"/>
    <w:rsid w:val="002649CD"/>
    <w:rsid w:val="00264A9B"/>
    <w:rsid w:val="00264F3F"/>
    <w:rsid w:val="002656E3"/>
    <w:rsid w:val="00265AE6"/>
    <w:rsid w:val="00267674"/>
    <w:rsid w:val="00267EF1"/>
    <w:rsid w:val="00267F8D"/>
    <w:rsid w:val="00270BBE"/>
    <w:rsid w:val="002710B9"/>
    <w:rsid w:val="0027111B"/>
    <w:rsid w:val="00271636"/>
    <w:rsid w:val="0027252B"/>
    <w:rsid w:val="00272FC6"/>
    <w:rsid w:val="002736E5"/>
    <w:rsid w:val="00273B2F"/>
    <w:rsid w:val="00274111"/>
    <w:rsid w:val="002744E7"/>
    <w:rsid w:val="002745D8"/>
    <w:rsid w:val="00274A39"/>
    <w:rsid w:val="00274C91"/>
    <w:rsid w:val="00275280"/>
    <w:rsid w:val="00275583"/>
    <w:rsid w:val="00275851"/>
    <w:rsid w:val="002762FF"/>
    <w:rsid w:val="00276679"/>
    <w:rsid w:val="00276D0B"/>
    <w:rsid w:val="00276E38"/>
    <w:rsid w:val="00277AF6"/>
    <w:rsid w:val="00281457"/>
    <w:rsid w:val="00281F29"/>
    <w:rsid w:val="00281FE2"/>
    <w:rsid w:val="00282792"/>
    <w:rsid w:val="002829D4"/>
    <w:rsid w:val="00283F03"/>
    <w:rsid w:val="00284CD1"/>
    <w:rsid w:val="00285447"/>
    <w:rsid w:val="002857FF"/>
    <w:rsid w:val="00285A71"/>
    <w:rsid w:val="00286195"/>
    <w:rsid w:val="0028700A"/>
    <w:rsid w:val="00287181"/>
    <w:rsid w:val="00287B2B"/>
    <w:rsid w:val="0029080B"/>
    <w:rsid w:val="00290E88"/>
    <w:rsid w:val="00292706"/>
    <w:rsid w:val="00292783"/>
    <w:rsid w:val="00294356"/>
    <w:rsid w:val="0029436A"/>
    <w:rsid w:val="00294AB5"/>
    <w:rsid w:val="00294FF9"/>
    <w:rsid w:val="0029599D"/>
    <w:rsid w:val="00296201"/>
    <w:rsid w:val="0029646B"/>
    <w:rsid w:val="00296671"/>
    <w:rsid w:val="00296C9F"/>
    <w:rsid w:val="002971CF"/>
    <w:rsid w:val="00297AD9"/>
    <w:rsid w:val="002A0256"/>
    <w:rsid w:val="002A02FF"/>
    <w:rsid w:val="002A06D1"/>
    <w:rsid w:val="002A0F16"/>
    <w:rsid w:val="002A22FA"/>
    <w:rsid w:val="002A2300"/>
    <w:rsid w:val="002A35F9"/>
    <w:rsid w:val="002A42E2"/>
    <w:rsid w:val="002A4BD0"/>
    <w:rsid w:val="002A5754"/>
    <w:rsid w:val="002A5A8C"/>
    <w:rsid w:val="002A6A9A"/>
    <w:rsid w:val="002A6FDE"/>
    <w:rsid w:val="002A79FA"/>
    <w:rsid w:val="002B04F5"/>
    <w:rsid w:val="002B0B81"/>
    <w:rsid w:val="002B11E3"/>
    <w:rsid w:val="002B1795"/>
    <w:rsid w:val="002B1955"/>
    <w:rsid w:val="002B1ADC"/>
    <w:rsid w:val="002B22C8"/>
    <w:rsid w:val="002B2695"/>
    <w:rsid w:val="002B2784"/>
    <w:rsid w:val="002B29E6"/>
    <w:rsid w:val="002B2BCC"/>
    <w:rsid w:val="002B3F06"/>
    <w:rsid w:val="002B4E1F"/>
    <w:rsid w:val="002B5E7E"/>
    <w:rsid w:val="002B6536"/>
    <w:rsid w:val="002B6E9E"/>
    <w:rsid w:val="002B795A"/>
    <w:rsid w:val="002B79D0"/>
    <w:rsid w:val="002B7EDF"/>
    <w:rsid w:val="002C0299"/>
    <w:rsid w:val="002C0629"/>
    <w:rsid w:val="002C0E5E"/>
    <w:rsid w:val="002C0F21"/>
    <w:rsid w:val="002C1450"/>
    <w:rsid w:val="002C158C"/>
    <w:rsid w:val="002C1EBB"/>
    <w:rsid w:val="002C1F98"/>
    <w:rsid w:val="002C2E1D"/>
    <w:rsid w:val="002C3800"/>
    <w:rsid w:val="002C38B2"/>
    <w:rsid w:val="002C4251"/>
    <w:rsid w:val="002C5415"/>
    <w:rsid w:val="002C5A7B"/>
    <w:rsid w:val="002C6326"/>
    <w:rsid w:val="002C66DA"/>
    <w:rsid w:val="002C70E9"/>
    <w:rsid w:val="002C71B3"/>
    <w:rsid w:val="002C7245"/>
    <w:rsid w:val="002C7F7A"/>
    <w:rsid w:val="002D0F0A"/>
    <w:rsid w:val="002D1172"/>
    <w:rsid w:val="002D1318"/>
    <w:rsid w:val="002D17AD"/>
    <w:rsid w:val="002D17DB"/>
    <w:rsid w:val="002D196A"/>
    <w:rsid w:val="002D2610"/>
    <w:rsid w:val="002D26D4"/>
    <w:rsid w:val="002D27C6"/>
    <w:rsid w:val="002D2A79"/>
    <w:rsid w:val="002D2F09"/>
    <w:rsid w:val="002D3300"/>
    <w:rsid w:val="002D4008"/>
    <w:rsid w:val="002D47D4"/>
    <w:rsid w:val="002D48C7"/>
    <w:rsid w:val="002D5F27"/>
    <w:rsid w:val="002D61D5"/>
    <w:rsid w:val="002D651B"/>
    <w:rsid w:val="002D66BA"/>
    <w:rsid w:val="002D6EB5"/>
    <w:rsid w:val="002D7D0C"/>
    <w:rsid w:val="002D7EB0"/>
    <w:rsid w:val="002E0029"/>
    <w:rsid w:val="002E0053"/>
    <w:rsid w:val="002E07DF"/>
    <w:rsid w:val="002E2819"/>
    <w:rsid w:val="002E2A14"/>
    <w:rsid w:val="002E2F51"/>
    <w:rsid w:val="002E35A3"/>
    <w:rsid w:val="002E4C10"/>
    <w:rsid w:val="002E4CE4"/>
    <w:rsid w:val="002E6149"/>
    <w:rsid w:val="002E617C"/>
    <w:rsid w:val="002E6D49"/>
    <w:rsid w:val="002E6E78"/>
    <w:rsid w:val="002E793C"/>
    <w:rsid w:val="002E7AD8"/>
    <w:rsid w:val="002E7D24"/>
    <w:rsid w:val="002E7E49"/>
    <w:rsid w:val="002F00D3"/>
    <w:rsid w:val="002F0477"/>
    <w:rsid w:val="002F168A"/>
    <w:rsid w:val="002F1991"/>
    <w:rsid w:val="002F19FD"/>
    <w:rsid w:val="002F1DE6"/>
    <w:rsid w:val="002F2126"/>
    <w:rsid w:val="002F22B4"/>
    <w:rsid w:val="002F22E5"/>
    <w:rsid w:val="002F30EB"/>
    <w:rsid w:val="002F469C"/>
    <w:rsid w:val="002F5C10"/>
    <w:rsid w:val="002F7E10"/>
    <w:rsid w:val="002F7F41"/>
    <w:rsid w:val="00300FC2"/>
    <w:rsid w:val="003010E2"/>
    <w:rsid w:val="00301331"/>
    <w:rsid w:val="003013E8"/>
    <w:rsid w:val="00301541"/>
    <w:rsid w:val="00301606"/>
    <w:rsid w:val="00301E57"/>
    <w:rsid w:val="00302E0B"/>
    <w:rsid w:val="00303F8F"/>
    <w:rsid w:val="003040C9"/>
    <w:rsid w:val="003049C4"/>
    <w:rsid w:val="00304C71"/>
    <w:rsid w:val="0030519B"/>
    <w:rsid w:val="003053CA"/>
    <w:rsid w:val="0030546A"/>
    <w:rsid w:val="00305ED8"/>
    <w:rsid w:val="00306E26"/>
    <w:rsid w:val="00307B49"/>
    <w:rsid w:val="00310091"/>
    <w:rsid w:val="0031021D"/>
    <w:rsid w:val="00311741"/>
    <w:rsid w:val="003121C4"/>
    <w:rsid w:val="00312728"/>
    <w:rsid w:val="00312C0B"/>
    <w:rsid w:val="00312EFD"/>
    <w:rsid w:val="003139B6"/>
    <w:rsid w:val="00313BBB"/>
    <w:rsid w:val="00313C29"/>
    <w:rsid w:val="00313C8B"/>
    <w:rsid w:val="00314732"/>
    <w:rsid w:val="00314C0C"/>
    <w:rsid w:val="0031557E"/>
    <w:rsid w:val="00315594"/>
    <w:rsid w:val="00315D91"/>
    <w:rsid w:val="00315DEC"/>
    <w:rsid w:val="00316BAD"/>
    <w:rsid w:val="003175EC"/>
    <w:rsid w:val="003176BC"/>
    <w:rsid w:val="003179ED"/>
    <w:rsid w:val="00320991"/>
    <w:rsid w:val="00320CC3"/>
    <w:rsid w:val="00321816"/>
    <w:rsid w:val="00321A7F"/>
    <w:rsid w:val="0032209C"/>
    <w:rsid w:val="0032305E"/>
    <w:rsid w:val="0032378D"/>
    <w:rsid w:val="00323D4A"/>
    <w:rsid w:val="003240BD"/>
    <w:rsid w:val="00324A7D"/>
    <w:rsid w:val="00324DAD"/>
    <w:rsid w:val="00325ABA"/>
    <w:rsid w:val="00325CD8"/>
    <w:rsid w:val="00325F44"/>
    <w:rsid w:val="00325FEF"/>
    <w:rsid w:val="0032602A"/>
    <w:rsid w:val="00326304"/>
    <w:rsid w:val="00326792"/>
    <w:rsid w:val="003270B8"/>
    <w:rsid w:val="00327490"/>
    <w:rsid w:val="00327CDD"/>
    <w:rsid w:val="00330026"/>
    <w:rsid w:val="00330250"/>
    <w:rsid w:val="00331CE3"/>
    <w:rsid w:val="00331FD0"/>
    <w:rsid w:val="00332361"/>
    <w:rsid w:val="0033242E"/>
    <w:rsid w:val="00332BD9"/>
    <w:rsid w:val="00332D03"/>
    <w:rsid w:val="00333266"/>
    <w:rsid w:val="00333E40"/>
    <w:rsid w:val="00333F61"/>
    <w:rsid w:val="003342DD"/>
    <w:rsid w:val="003343C1"/>
    <w:rsid w:val="0033489C"/>
    <w:rsid w:val="00334906"/>
    <w:rsid w:val="003349CF"/>
    <w:rsid w:val="00334C77"/>
    <w:rsid w:val="00334E38"/>
    <w:rsid w:val="0033590F"/>
    <w:rsid w:val="00335B10"/>
    <w:rsid w:val="00335BF3"/>
    <w:rsid w:val="0033677C"/>
    <w:rsid w:val="003370A8"/>
    <w:rsid w:val="0033737C"/>
    <w:rsid w:val="00337B26"/>
    <w:rsid w:val="00340919"/>
    <w:rsid w:val="00341DE5"/>
    <w:rsid w:val="00342001"/>
    <w:rsid w:val="00342864"/>
    <w:rsid w:val="00342B39"/>
    <w:rsid w:val="00342E39"/>
    <w:rsid w:val="00342F92"/>
    <w:rsid w:val="003430D4"/>
    <w:rsid w:val="00343341"/>
    <w:rsid w:val="00343CCC"/>
    <w:rsid w:val="00343D08"/>
    <w:rsid w:val="00344E2D"/>
    <w:rsid w:val="00345358"/>
    <w:rsid w:val="00345FB5"/>
    <w:rsid w:val="00346146"/>
    <w:rsid w:val="003461C6"/>
    <w:rsid w:val="00346AC8"/>
    <w:rsid w:val="00346AF8"/>
    <w:rsid w:val="00346BB8"/>
    <w:rsid w:val="00346FD7"/>
    <w:rsid w:val="00347593"/>
    <w:rsid w:val="00347862"/>
    <w:rsid w:val="0035049B"/>
    <w:rsid w:val="003505F6"/>
    <w:rsid w:val="00350A43"/>
    <w:rsid w:val="0035165B"/>
    <w:rsid w:val="0035205C"/>
    <w:rsid w:val="0035249C"/>
    <w:rsid w:val="003530D3"/>
    <w:rsid w:val="003531D7"/>
    <w:rsid w:val="003532AE"/>
    <w:rsid w:val="003532E8"/>
    <w:rsid w:val="003535EA"/>
    <w:rsid w:val="003538CA"/>
    <w:rsid w:val="003551FD"/>
    <w:rsid w:val="00355227"/>
    <w:rsid w:val="0035564D"/>
    <w:rsid w:val="003556D5"/>
    <w:rsid w:val="00355EC1"/>
    <w:rsid w:val="00355FD0"/>
    <w:rsid w:val="0035636F"/>
    <w:rsid w:val="00356656"/>
    <w:rsid w:val="00356E70"/>
    <w:rsid w:val="003578A6"/>
    <w:rsid w:val="00357962"/>
    <w:rsid w:val="003601C4"/>
    <w:rsid w:val="00360FA0"/>
    <w:rsid w:val="003610EF"/>
    <w:rsid w:val="00361148"/>
    <w:rsid w:val="003612BF"/>
    <w:rsid w:val="003612E4"/>
    <w:rsid w:val="003615E3"/>
    <w:rsid w:val="003617BC"/>
    <w:rsid w:val="00361C94"/>
    <w:rsid w:val="00363269"/>
    <w:rsid w:val="00363555"/>
    <w:rsid w:val="00364734"/>
    <w:rsid w:val="00365006"/>
    <w:rsid w:val="00365536"/>
    <w:rsid w:val="0036586A"/>
    <w:rsid w:val="00365EF6"/>
    <w:rsid w:val="00366946"/>
    <w:rsid w:val="00366C87"/>
    <w:rsid w:val="00367245"/>
    <w:rsid w:val="0037129C"/>
    <w:rsid w:val="003713C7"/>
    <w:rsid w:val="0037259C"/>
    <w:rsid w:val="003748B5"/>
    <w:rsid w:val="0037499D"/>
    <w:rsid w:val="00374C10"/>
    <w:rsid w:val="00376AA6"/>
    <w:rsid w:val="00376F00"/>
    <w:rsid w:val="00377298"/>
    <w:rsid w:val="0037796A"/>
    <w:rsid w:val="00380810"/>
    <w:rsid w:val="00380939"/>
    <w:rsid w:val="00380AEE"/>
    <w:rsid w:val="00380E17"/>
    <w:rsid w:val="00380F25"/>
    <w:rsid w:val="0038121B"/>
    <w:rsid w:val="00382A90"/>
    <w:rsid w:val="00382B9A"/>
    <w:rsid w:val="00382BE4"/>
    <w:rsid w:val="00382F4E"/>
    <w:rsid w:val="0038319D"/>
    <w:rsid w:val="0038400A"/>
    <w:rsid w:val="00384379"/>
    <w:rsid w:val="00384A05"/>
    <w:rsid w:val="003859C1"/>
    <w:rsid w:val="003859F3"/>
    <w:rsid w:val="00385C34"/>
    <w:rsid w:val="003861A3"/>
    <w:rsid w:val="003867DE"/>
    <w:rsid w:val="00386C11"/>
    <w:rsid w:val="00387674"/>
    <w:rsid w:val="003903AE"/>
    <w:rsid w:val="003905E6"/>
    <w:rsid w:val="00391518"/>
    <w:rsid w:val="00392509"/>
    <w:rsid w:val="00392A32"/>
    <w:rsid w:val="0039325D"/>
    <w:rsid w:val="003933FE"/>
    <w:rsid w:val="0039341E"/>
    <w:rsid w:val="00393E1B"/>
    <w:rsid w:val="003950B8"/>
    <w:rsid w:val="003955E3"/>
    <w:rsid w:val="0039600D"/>
    <w:rsid w:val="0039611A"/>
    <w:rsid w:val="0039665E"/>
    <w:rsid w:val="003968B6"/>
    <w:rsid w:val="00396C99"/>
    <w:rsid w:val="00397BC6"/>
    <w:rsid w:val="003A08A9"/>
    <w:rsid w:val="003A2017"/>
    <w:rsid w:val="003A2618"/>
    <w:rsid w:val="003A274F"/>
    <w:rsid w:val="003A2C33"/>
    <w:rsid w:val="003A349F"/>
    <w:rsid w:val="003A3B1C"/>
    <w:rsid w:val="003A4C56"/>
    <w:rsid w:val="003A56CA"/>
    <w:rsid w:val="003A6602"/>
    <w:rsid w:val="003A677D"/>
    <w:rsid w:val="003A69A5"/>
    <w:rsid w:val="003A6AAA"/>
    <w:rsid w:val="003A6B13"/>
    <w:rsid w:val="003A7E38"/>
    <w:rsid w:val="003B07AA"/>
    <w:rsid w:val="003B09BE"/>
    <w:rsid w:val="003B0ABA"/>
    <w:rsid w:val="003B1DBA"/>
    <w:rsid w:val="003B332C"/>
    <w:rsid w:val="003B337E"/>
    <w:rsid w:val="003B3876"/>
    <w:rsid w:val="003B3936"/>
    <w:rsid w:val="003B49E8"/>
    <w:rsid w:val="003B4DBF"/>
    <w:rsid w:val="003B5957"/>
    <w:rsid w:val="003B5CDC"/>
    <w:rsid w:val="003B6033"/>
    <w:rsid w:val="003B68DB"/>
    <w:rsid w:val="003B6EDF"/>
    <w:rsid w:val="003B703F"/>
    <w:rsid w:val="003C07EC"/>
    <w:rsid w:val="003C0814"/>
    <w:rsid w:val="003C1240"/>
    <w:rsid w:val="003C1B49"/>
    <w:rsid w:val="003C2494"/>
    <w:rsid w:val="003C25EC"/>
    <w:rsid w:val="003C28A2"/>
    <w:rsid w:val="003C2F05"/>
    <w:rsid w:val="003C38BC"/>
    <w:rsid w:val="003C39C0"/>
    <w:rsid w:val="003C46AC"/>
    <w:rsid w:val="003C4FBC"/>
    <w:rsid w:val="003C4FC2"/>
    <w:rsid w:val="003C5219"/>
    <w:rsid w:val="003C5B46"/>
    <w:rsid w:val="003C604C"/>
    <w:rsid w:val="003C69E6"/>
    <w:rsid w:val="003C6A64"/>
    <w:rsid w:val="003C749A"/>
    <w:rsid w:val="003C7A8A"/>
    <w:rsid w:val="003D05B1"/>
    <w:rsid w:val="003D0C26"/>
    <w:rsid w:val="003D1466"/>
    <w:rsid w:val="003D22DF"/>
    <w:rsid w:val="003D2527"/>
    <w:rsid w:val="003D4D0B"/>
    <w:rsid w:val="003D4E3B"/>
    <w:rsid w:val="003D51DF"/>
    <w:rsid w:val="003D59B6"/>
    <w:rsid w:val="003D5A13"/>
    <w:rsid w:val="003D6607"/>
    <w:rsid w:val="003D7188"/>
    <w:rsid w:val="003E0FEF"/>
    <w:rsid w:val="003E1CDC"/>
    <w:rsid w:val="003E21D9"/>
    <w:rsid w:val="003E25DC"/>
    <w:rsid w:val="003E2814"/>
    <w:rsid w:val="003E3DF9"/>
    <w:rsid w:val="003E4162"/>
    <w:rsid w:val="003E417C"/>
    <w:rsid w:val="003E4572"/>
    <w:rsid w:val="003E4B33"/>
    <w:rsid w:val="003E4CE4"/>
    <w:rsid w:val="003E4CFC"/>
    <w:rsid w:val="003E5526"/>
    <w:rsid w:val="003E59C5"/>
    <w:rsid w:val="003E5EB1"/>
    <w:rsid w:val="003E5F30"/>
    <w:rsid w:val="003E66E5"/>
    <w:rsid w:val="003E6957"/>
    <w:rsid w:val="003E77E6"/>
    <w:rsid w:val="003E7D94"/>
    <w:rsid w:val="003E7FB8"/>
    <w:rsid w:val="003F0095"/>
    <w:rsid w:val="003F2808"/>
    <w:rsid w:val="003F318F"/>
    <w:rsid w:val="003F3573"/>
    <w:rsid w:val="003F4022"/>
    <w:rsid w:val="003F46D4"/>
    <w:rsid w:val="003F5899"/>
    <w:rsid w:val="003F5C38"/>
    <w:rsid w:val="003F611D"/>
    <w:rsid w:val="003F6B10"/>
    <w:rsid w:val="003F6F48"/>
    <w:rsid w:val="003F701C"/>
    <w:rsid w:val="003F703D"/>
    <w:rsid w:val="003F7AB7"/>
    <w:rsid w:val="003F7B3C"/>
    <w:rsid w:val="00402AB4"/>
    <w:rsid w:val="00402E78"/>
    <w:rsid w:val="00403773"/>
    <w:rsid w:val="00403E40"/>
    <w:rsid w:val="004052A8"/>
    <w:rsid w:val="00405435"/>
    <w:rsid w:val="004055B2"/>
    <w:rsid w:val="0040581D"/>
    <w:rsid w:val="00406C46"/>
    <w:rsid w:val="00407110"/>
    <w:rsid w:val="00407114"/>
    <w:rsid w:val="004072B9"/>
    <w:rsid w:val="00407BDF"/>
    <w:rsid w:val="00407DAE"/>
    <w:rsid w:val="00410001"/>
    <w:rsid w:val="004102ED"/>
    <w:rsid w:val="00410CEF"/>
    <w:rsid w:val="00411224"/>
    <w:rsid w:val="004117FB"/>
    <w:rsid w:val="004124DE"/>
    <w:rsid w:val="00412F38"/>
    <w:rsid w:val="00413A56"/>
    <w:rsid w:val="004143DB"/>
    <w:rsid w:val="00414EA5"/>
    <w:rsid w:val="00415134"/>
    <w:rsid w:val="00417ACD"/>
    <w:rsid w:val="00417CDF"/>
    <w:rsid w:val="00417EAD"/>
    <w:rsid w:val="0042042C"/>
    <w:rsid w:val="00420674"/>
    <w:rsid w:val="004209FE"/>
    <w:rsid w:val="00420D17"/>
    <w:rsid w:val="00421549"/>
    <w:rsid w:val="00421709"/>
    <w:rsid w:val="00421A11"/>
    <w:rsid w:val="00421A57"/>
    <w:rsid w:val="00421C98"/>
    <w:rsid w:val="00423571"/>
    <w:rsid w:val="004236D6"/>
    <w:rsid w:val="0042380D"/>
    <w:rsid w:val="00423EA4"/>
    <w:rsid w:val="00425BBD"/>
    <w:rsid w:val="00426156"/>
    <w:rsid w:val="00426BBB"/>
    <w:rsid w:val="00426F29"/>
    <w:rsid w:val="0042704B"/>
    <w:rsid w:val="004300B4"/>
    <w:rsid w:val="00430AC4"/>
    <w:rsid w:val="004314DA"/>
    <w:rsid w:val="00432C78"/>
    <w:rsid w:val="00432D77"/>
    <w:rsid w:val="00432EE8"/>
    <w:rsid w:val="004331E5"/>
    <w:rsid w:val="0043329C"/>
    <w:rsid w:val="00433491"/>
    <w:rsid w:val="004336B8"/>
    <w:rsid w:val="00434556"/>
    <w:rsid w:val="0043574D"/>
    <w:rsid w:val="004371B6"/>
    <w:rsid w:val="0044007D"/>
    <w:rsid w:val="00440117"/>
    <w:rsid w:val="00440E2E"/>
    <w:rsid w:val="0044108E"/>
    <w:rsid w:val="00441156"/>
    <w:rsid w:val="00441C2C"/>
    <w:rsid w:val="004429A0"/>
    <w:rsid w:val="00442A1D"/>
    <w:rsid w:val="00443119"/>
    <w:rsid w:val="00443266"/>
    <w:rsid w:val="004432DB"/>
    <w:rsid w:val="00444093"/>
    <w:rsid w:val="00444567"/>
    <w:rsid w:val="0044569E"/>
    <w:rsid w:val="00445B7F"/>
    <w:rsid w:val="00445D35"/>
    <w:rsid w:val="00446FB9"/>
    <w:rsid w:val="0044791D"/>
    <w:rsid w:val="00447F9E"/>
    <w:rsid w:val="00447FE9"/>
    <w:rsid w:val="0045018F"/>
    <w:rsid w:val="00451066"/>
    <w:rsid w:val="00451512"/>
    <w:rsid w:val="00451E00"/>
    <w:rsid w:val="004522B1"/>
    <w:rsid w:val="0045241B"/>
    <w:rsid w:val="00456398"/>
    <w:rsid w:val="004564F6"/>
    <w:rsid w:val="0045684F"/>
    <w:rsid w:val="004569BD"/>
    <w:rsid w:val="00457FC3"/>
    <w:rsid w:val="004606D8"/>
    <w:rsid w:val="00460851"/>
    <w:rsid w:val="00460DA7"/>
    <w:rsid w:val="004618AC"/>
    <w:rsid w:val="00461C1B"/>
    <w:rsid w:val="00463A42"/>
    <w:rsid w:val="00463B42"/>
    <w:rsid w:val="00465520"/>
    <w:rsid w:val="004657EF"/>
    <w:rsid w:val="0046629E"/>
    <w:rsid w:val="0046648A"/>
    <w:rsid w:val="004666D1"/>
    <w:rsid w:val="004668EC"/>
    <w:rsid w:val="004669E6"/>
    <w:rsid w:val="00467374"/>
    <w:rsid w:val="00467C4B"/>
    <w:rsid w:val="00467D80"/>
    <w:rsid w:val="00467E9E"/>
    <w:rsid w:val="004715A6"/>
    <w:rsid w:val="00471E55"/>
    <w:rsid w:val="00473DDE"/>
    <w:rsid w:val="004745E4"/>
    <w:rsid w:val="00474B2C"/>
    <w:rsid w:val="00474F3B"/>
    <w:rsid w:val="00475276"/>
    <w:rsid w:val="00475EF7"/>
    <w:rsid w:val="0047617C"/>
    <w:rsid w:val="00476196"/>
    <w:rsid w:val="004763BA"/>
    <w:rsid w:val="0047686A"/>
    <w:rsid w:val="004769DA"/>
    <w:rsid w:val="00476B01"/>
    <w:rsid w:val="00476DA0"/>
    <w:rsid w:val="00480035"/>
    <w:rsid w:val="00480807"/>
    <w:rsid w:val="00481BF2"/>
    <w:rsid w:val="00481D1F"/>
    <w:rsid w:val="00482635"/>
    <w:rsid w:val="00482E5C"/>
    <w:rsid w:val="0048319E"/>
    <w:rsid w:val="00483283"/>
    <w:rsid w:val="004834AA"/>
    <w:rsid w:val="00483940"/>
    <w:rsid w:val="00483DD1"/>
    <w:rsid w:val="00484CAD"/>
    <w:rsid w:val="00484FDC"/>
    <w:rsid w:val="00487239"/>
    <w:rsid w:val="0048743B"/>
    <w:rsid w:val="004908B5"/>
    <w:rsid w:val="004913AE"/>
    <w:rsid w:val="0049187A"/>
    <w:rsid w:val="00491D7C"/>
    <w:rsid w:val="00492EF5"/>
    <w:rsid w:val="00493A95"/>
    <w:rsid w:val="00493EE9"/>
    <w:rsid w:val="00493F16"/>
    <w:rsid w:val="00494820"/>
    <w:rsid w:val="00494BA2"/>
    <w:rsid w:val="00494CDE"/>
    <w:rsid w:val="00494F46"/>
    <w:rsid w:val="004950DA"/>
    <w:rsid w:val="004952E7"/>
    <w:rsid w:val="00496233"/>
    <w:rsid w:val="00496C9B"/>
    <w:rsid w:val="004971B0"/>
    <w:rsid w:val="004975CA"/>
    <w:rsid w:val="00497673"/>
    <w:rsid w:val="00497A09"/>
    <w:rsid w:val="004A0462"/>
    <w:rsid w:val="004A1038"/>
    <w:rsid w:val="004A1AA6"/>
    <w:rsid w:val="004A1C09"/>
    <w:rsid w:val="004A2B79"/>
    <w:rsid w:val="004A3245"/>
    <w:rsid w:val="004A3B71"/>
    <w:rsid w:val="004A3FDB"/>
    <w:rsid w:val="004A42DE"/>
    <w:rsid w:val="004A5603"/>
    <w:rsid w:val="004A5AA6"/>
    <w:rsid w:val="004A5F52"/>
    <w:rsid w:val="004A6185"/>
    <w:rsid w:val="004A67AE"/>
    <w:rsid w:val="004A6A1A"/>
    <w:rsid w:val="004B0737"/>
    <w:rsid w:val="004B0EEB"/>
    <w:rsid w:val="004B19C5"/>
    <w:rsid w:val="004B1D44"/>
    <w:rsid w:val="004B2182"/>
    <w:rsid w:val="004B25CB"/>
    <w:rsid w:val="004B390C"/>
    <w:rsid w:val="004B4776"/>
    <w:rsid w:val="004B7701"/>
    <w:rsid w:val="004C0FD2"/>
    <w:rsid w:val="004C10A5"/>
    <w:rsid w:val="004C2ADC"/>
    <w:rsid w:val="004C2B0C"/>
    <w:rsid w:val="004C2B62"/>
    <w:rsid w:val="004C2C41"/>
    <w:rsid w:val="004C3FE4"/>
    <w:rsid w:val="004C4540"/>
    <w:rsid w:val="004C49F5"/>
    <w:rsid w:val="004C5B9B"/>
    <w:rsid w:val="004C5BD8"/>
    <w:rsid w:val="004C7553"/>
    <w:rsid w:val="004C79DA"/>
    <w:rsid w:val="004C7A5B"/>
    <w:rsid w:val="004D0055"/>
    <w:rsid w:val="004D0679"/>
    <w:rsid w:val="004D1529"/>
    <w:rsid w:val="004D1940"/>
    <w:rsid w:val="004D1A15"/>
    <w:rsid w:val="004D1B6B"/>
    <w:rsid w:val="004D2509"/>
    <w:rsid w:val="004D40FD"/>
    <w:rsid w:val="004D495C"/>
    <w:rsid w:val="004D4B36"/>
    <w:rsid w:val="004D5700"/>
    <w:rsid w:val="004D5D15"/>
    <w:rsid w:val="004D5E82"/>
    <w:rsid w:val="004D646D"/>
    <w:rsid w:val="004D75C9"/>
    <w:rsid w:val="004D77C5"/>
    <w:rsid w:val="004D7AA8"/>
    <w:rsid w:val="004E09C3"/>
    <w:rsid w:val="004E10A4"/>
    <w:rsid w:val="004E1626"/>
    <w:rsid w:val="004E17E3"/>
    <w:rsid w:val="004E2492"/>
    <w:rsid w:val="004E29EB"/>
    <w:rsid w:val="004E2AE7"/>
    <w:rsid w:val="004E2C89"/>
    <w:rsid w:val="004E2DB4"/>
    <w:rsid w:val="004E2E0D"/>
    <w:rsid w:val="004E2FEB"/>
    <w:rsid w:val="004E32A0"/>
    <w:rsid w:val="004E3A3C"/>
    <w:rsid w:val="004E3B3E"/>
    <w:rsid w:val="004E3BEF"/>
    <w:rsid w:val="004E42ED"/>
    <w:rsid w:val="004E4E4E"/>
    <w:rsid w:val="004E546E"/>
    <w:rsid w:val="004E570B"/>
    <w:rsid w:val="004E5A8D"/>
    <w:rsid w:val="004E5CA2"/>
    <w:rsid w:val="004E61FE"/>
    <w:rsid w:val="004E6868"/>
    <w:rsid w:val="004E6C89"/>
    <w:rsid w:val="004E6EDC"/>
    <w:rsid w:val="004E7448"/>
    <w:rsid w:val="004E793E"/>
    <w:rsid w:val="004F0361"/>
    <w:rsid w:val="004F059F"/>
    <w:rsid w:val="004F1196"/>
    <w:rsid w:val="004F1CB9"/>
    <w:rsid w:val="004F228E"/>
    <w:rsid w:val="004F3339"/>
    <w:rsid w:val="004F3C20"/>
    <w:rsid w:val="004F3DAE"/>
    <w:rsid w:val="004F440A"/>
    <w:rsid w:val="004F4F73"/>
    <w:rsid w:val="004F5369"/>
    <w:rsid w:val="004F549B"/>
    <w:rsid w:val="004F5ECF"/>
    <w:rsid w:val="004F6B8E"/>
    <w:rsid w:val="004F6BD0"/>
    <w:rsid w:val="004F7190"/>
    <w:rsid w:val="004F7408"/>
    <w:rsid w:val="004F7F9E"/>
    <w:rsid w:val="005005B1"/>
    <w:rsid w:val="00500E16"/>
    <w:rsid w:val="00500F20"/>
    <w:rsid w:val="00502058"/>
    <w:rsid w:val="00502193"/>
    <w:rsid w:val="00503750"/>
    <w:rsid w:val="0050484B"/>
    <w:rsid w:val="00504D41"/>
    <w:rsid w:val="005054CA"/>
    <w:rsid w:val="00505F26"/>
    <w:rsid w:val="005060F3"/>
    <w:rsid w:val="0050728E"/>
    <w:rsid w:val="005076C0"/>
    <w:rsid w:val="00510610"/>
    <w:rsid w:val="00510A83"/>
    <w:rsid w:val="005120A3"/>
    <w:rsid w:val="00512C53"/>
    <w:rsid w:val="00513070"/>
    <w:rsid w:val="00513F1D"/>
    <w:rsid w:val="0051446C"/>
    <w:rsid w:val="0051471C"/>
    <w:rsid w:val="00514861"/>
    <w:rsid w:val="00517A5F"/>
    <w:rsid w:val="00520030"/>
    <w:rsid w:val="0052110B"/>
    <w:rsid w:val="00521487"/>
    <w:rsid w:val="00521758"/>
    <w:rsid w:val="005219C4"/>
    <w:rsid w:val="00521D2C"/>
    <w:rsid w:val="00522EB5"/>
    <w:rsid w:val="00523C01"/>
    <w:rsid w:val="00523EAE"/>
    <w:rsid w:val="005242F5"/>
    <w:rsid w:val="00525184"/>
    <w:rsid w:val="0052584A"/>
    <w:rsid w:val="00525FCC"/>
    <w:rsid w:val="0052669E"/>
    <w:rsid w:val="00527060"/>
    <w:rsid w:val="00527AD3"/>
    <w:rsid w:val="00527B71"/>
    <w:rsid w:val="00530A7E"/>
    <w:rsid w:val="00530A7F"/>
    <w:rsid w:val="00530D76"/>
    <w:rsid w:val="00531F0C"/>
    <w:rsid w:val="00532094"/>
    <w:rsid w:val="00532572"/>
    <w:rsid w:val="00532A0D"/>
    <w:rsid w:val="00532D84"/>
    <w:rsid w:val="00532FBF"/>
    <w:rsid w:val="0053339E"/>
    <w:rsid w:val="00535EFF"/>
    <w:rsid w:val="00535F2B"/>
    <w:rsid w:val="00535FD7"/>
    <w:rsid w:val="00536C5A"/>
    <w:rsid w:val="00537E3C"/>
    <w:rsid w:val="00537E4B"/>
    <w:rsid w:val="00540413"/>
    <w:rsid w:val="00540437"/>
    <w:rsid w:val="00540A5E"/>
    <w:rsid w:val="005418EC"/>
    <w:rsid w:val="005421AB"/>
    <w:rsid w:val="005426F2"/>
    <w:rsid w:val="005434B7"/>
    <w:rsid w:val="0054386D"/>
    <w:rsid w:val="00544041"/>
    <w:rsid w:val="005447A4"/>
    <w:rsid w:val="00545DA5"/>
    <w:rsid w:val="00546048"/>
    <w:rsid w:val="0054656C"/>
    <w:rsid w:val="00546679"/>
    <w:rsid w:val="0055013C"/>
    <w:rsid w:val="0055021B"/>
    <w:rsid w:val="0055026F"/>
    <w:rsid w:val="0055067B"/>
    <w:rsid w:val="00552069"/>
    <w:rsid w:val="005520ED"/>
    <w:rsid w:val="005522AC"/>
    <w:rsid w:val="00552B3D"/>
    <w:rsid w:val="00552FD3"/>
    <w:rsid w:val="0055324B"/>
    <w:rsid w:val="005535C7"/>
    <w:rsid w:val="005537FE"/>
    <w:rsid w:val="00553DA9"/>
    <w:rsid w:val="00553FE9"/>
    <w:rsid w:val="005544A7"/>
    <w:rsid w:val="0055541A"/>
    <w:rsid w:val="00555701"/>
    <w:rsid w:val="005558EE"/>
    <w:rsid w:val="00556108"/>
    <w:rsid w:val="00556D67"/>
    <w:rsid w:val="00556F41"/>
    <w:rsid w:val="00557ABC"/>
    <w:rsid w:val="00557AEB"/>
    <w:rsid w:val="00560D0C"/>
    <w:rsid w:val="00560E02"/>
    <w:rsid w:val="0056140F"/>
    <w:rsid w:val="00561D35"/>
    <w:rsid w:val="005622F9"/>
    <w:rsid w:val="0056247D"/>
    <w:rsid w:val="005625AE"/>
    <w:rsid w:val="00562C98"/>
    <w:rsid w:val="00562F62"/>
    <w:rsid w:val="005638A1"/>
    <w:rsid w:val="00563C0A"/>
    <w:rsid w:val="00564999"/>
    <w:rsid w:val="00564A95"/>
    <w:rsid w:val="00564C0F"/>
    <w:rsid w:val="00565968"/>
    <w:rsid w:val="00566093"/>
    <w:rsid w:val="0056615C"/>
    <w:rsid w:val="005679A6"/>
    <w:rsid w:val="00567B29"/>
    <w:rsid w:val="00567B45"/>
    <w:rsid w:val="00570C84"/>
    <w:rsid w:val="005710E6"/>
    <w:rsid w:val="00571F59"/>
    <w:rsid w:val="005724D7"/>
    <w:rsid w:val="005728FD"/>
    <w:rsid w:val="005734FA"/>
    <w:rsid w:val="00573F55"/>
    <w:rsid w:val="0057421D"/>
    <w:rsid w:val="005748AD"/>
    <w:rsid w:val="00574E56"/>
    <w:rsid w:val="00575331"/>
    <w:rsid w:val="00575A7D"/>
    <w:rsid w:val="00576CCD"/>
    <w:rsid w:val="0057708B"/>
    <w:rsid w:val="00577239"/>
    <w:rsid w:val="005779E4"/>
    <w:rsid w:val="00577A50"/>
    <w:rsid w:val="00577FC3"/>
    <w:rsid w:val="00580152"/>
    <w:rsid w:val="005801D1"/>
    <w:rsid w:val="00580AEA"/>
    <w:rsid w:val="0058162E"/>
    <w:rsid w:val="00581B13"/>
    <w:rsid w:val="00581C26"/>
    <w:rsid w:val="005820DD"/>
    <w:rsid w:val="00582416"/>
    <w:rsid w:val="005824EC"/>
    <w:rsid w:val="005826F1"/>
    <w:rsid w:val="00582C14"/>
    <w:rsid w:val="00582DEB"/>
    <w:rsid w:val="005832B7"/>
    <w:rsid w:val="00583925"/>
    <w:rsid w:val="00583C2C"/>
    <w:rsid w:val="00583E4F"/>
    <w:rsid w:val="005841DB"/>
    <w:rsid w:val="0058457E"/>
    <w:rsid w:val="005849B4"/>
    <w:rsid w:val="0058574A"/>
    <w:rsid w:val="00585BC7"/>
    <w:rsid w:val="00586112"/>
    <w:rsid w:val="005862BB"/>
    <w:rsid w:val="00586830"/>
    <w:rsid w:val="0058743C"/>
    <w:rsid w:val="00587F0C"/>
    <w:rsid w:val="005902FE"/>
    <w:rsid w:val="00590915"/>
    <w:rsid w:val="00591866"/>
    <w:rsid w:val="005929B2"/>
    <w:rsid w:val="00592AE4"/>
    <w:rsid w:val="00592C0C"/>
    <w:rsid w:val="00593280"/>
    <w:rsid w:val="00593979"/>
    <w:rsid w:val="00593AE6"/>
    <w:rsid w:val="00594478"/>
    <w:rsid w:val="0059484B"/>
    <w:rsid w:val="00594FA0"/>
    <w:rsid w:val="00595325"/>
    <w:rsid w:val="00595A91"/>
    <w:rsid w:val="0059603D"/>
    <w:rsid w:val="00596124"/>
    <w:rsid w:val="00596872"/>
    <w:rsid w:val="005A0D25"/>
    <w:rsid w:val="005A1051"/>
    <w:rsid w:val="005A1295"/>
    <w:rsid w:val="005A1BBE"/>
    <w:rsid w:val="005A2008"/>
    <w:rsid w:val="005A22C4"/>
    <w:rsid w:val="005A2302"/>
    <w:rsid w:val="005A39FA"/>
    <w:rsid w:val="005A3DD8"/>
    <w:rsid w:val="005A4315"/>
    <w:rsid w:val="005A4601"/>
    <w:rsid w:val="005A480C"/>
    <w:rsid w:val="005A56CA"/>
    <w:rsid w:val="005A6482"/>
    <w:rsid w:val="005A6780"/>
    <w:rsid w:val="005A68BE"/>
    <w:rsid w:val="005A6CFC"/>
    <w:rsid w:val="005A7282"/>
    <w:rsid w:val="005A7A6B"/>
    <w:rsid w:val="005B0531"/>
    <w:rsid w:val="005B0C6A"/>
    <w:rsid w:val="005B1D99"/>
    <w:rsid w:val="005B2057"/>
    <w:rsid w:val="005B3455"/>
    <w:rsid w:val="005B34D9"/>
    <w:rsid w:val="005B3D01"/>
    <w:rsid w:val="005B3D95"/>
    <w:rsid w:val="005B3F10"/>
    <w:rsid w:val="005B46A5"/>
    <w:rsid w:val="005B48DE"/>
    <w:rsid w:val="005B4929"/>
    <w:rsid w:val="005B4C20"/>
    <w:rsid w:val="005B4D93"/>
    <w:rsid w:val="005B5C4B"/>
    <w:rsid w:val="005B6184"/>
    <w:rsid w:val="005B7C4F"/>
    <w:rsid w:val="005C0864"/>
    <w:rsid w:val="005C0ADB"/>
    <w:rsid w:val="005C0FEA"/>
    <w:rsid w:val="005C1B1D"/>
    <w:rsid w:val="005C1F19"/>
    <w:rsid w:val="005C217E"/>
    <w:rsid w:val="005C35ED"/>
    <w:rsid w:val="005C3BD7"/>
    <w:rsid w:val="005C3EB9"/>
    <w:rsid w:val="005C4037"/>
    <w:rsid w:val="005C5014"/>
    <w:rsid w:val="005C56F2"/>
    <w:rsid w:val="005C62C8"/>
    <w:rsid w:val="005C652B"/>
    <w:rsid w:val="005C67BF"/>
    <w:rsid w:val="005C69D2"/>
    <w:rsid w:val="005C6AB2"/>
    <w:rsid w:val="005C722D"/>
    <w:rsid w:val="005C7BF5"/>
    <w:rsid w:val="005C7E8A"/>
    <w:rsid w:val="005C7F1C"/>
    <w:rsid w:val="005D08D1"/>
    <w:rsid w:val="005D0CD4"/>
    <w:rsid w:val="005D1A39"/>
    <w:rsid w:val="005D2277"/>
    <w:rsid w:val="005D2DAD"/>
    <w:rsid w:val="005D3E16"/>
    <w:rsid w:val="005D40DB"/>
    <w:rsid w:val="005D4764"/>
    <w:rsid w:val="005D4D19"/>
    <w:rsid w:val="005D57E2"/>
    <w:rsid w:val="005D5A32"/>
    <w:rsid w:val="005D5EB9"/>
    <w:rsid w:val="005D606C"/>
    <w:rsid w:val="005D68B7"/>
    <w:rsid w:val="005D6AD4"/>
    <w:rsid w:val="005D6B35"/>
    <w:rsid w:val="005D6E34"/>
    <w:rsid w:val="005D6F37"/>
    <w:rsid w:val="005D7721"/>
    <w:rsid w:val="005E0A40"/>
    <w:rsid w:val="005E0CD3"/>
    <w:rsid w:val="005E105A"/>
    <w:rsid w:val="005E1982"/>
    <w:rsid w:val="005E2724"/>
    <w:rsid w:val="005E2901"/>
    <w:rsid w:val="005E2964"/>
    <w:rsid w:val="005E2C1D"/>
    <w:rsid w:val="005E2F4A"/>
    <w:rsid w:val="005E3170"/>
    <w:rsid w:val="005E3178"/>
    <w:rsid w:val="005E3199"/>
    <w:rsid w:val="005E4269"/>
    <w:rsid w:val="005E4467"/>
    <w:rsid w:val="005E463D"/>
    <w:rsid w:val="005E4C54"/>
    <w:rsid w:val="005E5D0C"/>
    <w:rsid w:val="005E6220"/>
    <w:rsid w:val="005E657A"/>
    <w:rsid w:val="005E65B4"/>
    <w:rsid w:val="005E751E"/>
    <w:rsid w:val="005E79DD"/>
    <w:rsid w:val="005E7ACF"/>
    <w:rsid w:val="005F07EB"/>
    <w:rsid w:val="005F0A0C"/>
    <w:rsid w:val="005F1270"/>
    <w:rsid w:val="005F1519"/>
    <w:rsid w:val="005F26DC"/>
    <w:rsid w:val="005F3887"/>
    <w:rsid w:val="005F418B"/>
    <w:rsid w:val="005F4231"/>
    <w:rsid w:val="005F4424"/>
    <w:rsid w:val="005F4450"/>
    <w:rsid w:val="005F4653"/>
    <w:rsid w:val="005F4E33"/>
    <w:rsid w:val="005F53A5"/>
    <w:rsid w:val="005F6C3B"/>
    <w:rsid w:val="005F6C3F"/>
    <w:rsid w:val="005F7128"/>
    <w:rsid w:val="005F791A"/>
    <w:rsid w:val="005F7B1B"/>
    <w:rsid w:val="005F7E92"/>
    <w:rsid w:val="00600351"/>
    <w:rsid w:val="006018B3"/>
    <w:rsid w:val="006018C2"/>
    <w:rsid w:val="00602562"/>
    <w:rsid w:val="00603C34"/>
    <w:rsid w:val="00603C93"/>
    <w:rsid w:val="00604709"/>
    <w:rsid w:val="00605629"/>
    <w:rsid w:val="006068C4"/>
    <w:rsid w:val="0060731E"/>
    <w:rsid w:val="0060737F"/>
    <w:rsid w:val="006076D3"/>
    <w:rsid w:val="006078DD"/>
    <w:rsid w:val="00610533"/>
    <w:rsid w:val="0061054D"/>
    <w:rsid w:val="0061093F"/>
    <w:rsid w:val="00611638"/>
    <w:rsid w:val="00611749"/>
    <w:rsid w:val="00611D88"/>
    <w:rsid w:val="00611F6F"/>
    <w:rsid w:val="006125D5"/>
    <w:rsid w:val="0061313D"/>
    <w:rsid w:val="00613940"/>
    <w:rsid w:val="006144D3"/>
    <w:rsid w:val="006144D9"/>
    <w:rsid w:val="006151B9"/>
    <w:rsid w:val="006158DA"/>
    <w:rsid w:val="00615CD7"/>
    <w:rsid w:val="006173A6"/>
    <w:rsid w:val="00617516"/>
    <w:rsid w:val="00617613"/>
    <w:rsid w:val="00617B43"/>
    <w:rsid w:val="00617E26"/>
    <w:rsid w:val="00620792"/>
    <w:rsid w:val="00620844"/>
    <w:rsid w:val="00620C61"/>
    <w:rsid w:val="00621A2C"/>
    <w:rsid w:val="00621C0B"/>
    <w:rsid w:val="00621F29"/>
    <w:rsid w:val="006229A6"/>
    <w:rsid w:val="00622C29"/>
    <w:rsid w:val="00623E32"/>
    <w:rsid w:val="00624550"/>
    <w:rsid w:val="006249C0"/>
    <w:rsid w:val="00624B29"/>
    <w:rsid w:val="00625A49"/>
    <w:rsid w:val="0062624B"/>
    <w:rsid w:val="0062637C"/>
    <w:rsid w:val="0062663B"/>
    <w:rsid w:val="0062677C"/>
    <w:rsid w:val="00626D0F"/>
    <w:rsid w:val="00627BD6"/>
    <w:rsid w:val="00627EB4"/>
    <w:rsid w:val="00630223"/>
    <w:rsid w:val="00630250"/>
    <w:rsid w:val="00632515"/>
    <w:rsid w:val="006327F8"/>
    <w:rsid w:val="00632956"/>
    <w:rsid w:val="006339EA"/>
    <w:rsid w:val="00633EE0"/>
    <w:rsid w:val="0063468F"/>
    <w:rsid w:val="00634777"/>
    <w:rsid w:val="00634DF7"/>
    <w:rsid w:val="0063519E"/>
    <w:rsid w:val="0063556B"/>
    <w:rsid w:val="006376E7"/>
    <w:rsid w:val="00640B5E"/>
    <w:rsid w:val="00641F00"/>
    <w:rsid w:val="00642072"/>
    <w:rsid w:val="0064207C"/>
    <w:rsid w:val="0064304A"/>
    <w:rsid w:val="00643523"/>
    <w:rsid w:val="0064419D"/>
    <w:rsid w:val="006451C4"/>
    <w:rsid w:val="00645262"/>
    <w:rsid w:val="006454D2"/>
    <w:rsid w:val="00645ACB"/>
    <w:rsid w:val="00645BE8"/>
    <w:rsid w:val="00645C50"/>
    <w:rsid w:val="00646014"/>
    <w:rsid w:val="006465F6"/>
    <w:rsid w:val="0064668D"/>
    <w:rsid w:val="00646BFF"/>
    <w:rsid w:val="00647102"/>
    <w:rsid w:val="006471D3"/>
    <w:rsid w:val="00647455"/>
    <w:rsid w:val="00647BAF"/>
    <w:rsid w:val="00650A06"/>
    <w:rsid w:val="00650BE4"/>
    <w:rsid w:val="0065158F"/>
    <w:rsid w:val="00652F76"/>
    <w:rsid w:val="0065303D"/>
    <w:rsid w:val="006531DD"/>
    <w:rsid w:val="0065335D"/>
    <w:rsid w:val="00653ECA"/>
    <w:rsid w:val="006541D0"/>
    <w:rsid w:val="006545E6"/>
    <w:rsid w:val="00655094"/>
    <w:rsid w:val="006554C9"/>
    <w:rsid w:val="00655921"/>
    <w:rsid w:val="00655DA3"/>
    <w:rsid w:val="00656CC7"/>
    <w:rsid w:val="00657350"/>
    <w:rsid w:val="0065737E"/>
    <w:rsid w:val="0065791D"/>
    <w:rsid w:val="00657CBA"/>
    <w:rsid w:val="00660622"/>
    <w:rsid w:val="00660C6A"/>
    <w:rsid w:val="0066130F"/>
    <w:rsid w:val="00661C0F"/>
    <w:rsid w:val="00661D13"/>
    <w:rsid w:val="00662A7B"/>
    <w:rsid w:val="00662AD9"/>
    <w:rsid w:val="00665242"/>
    <w:rsid w:val="006659BC"/>
    <w:rsid w:val="00665FE0"/>
    <w:rsid w:val="00666395"/>
    <w:rsid w:val="00666B9D"/>
    <w:rsid w:val="00670195"/>
    <w:rsid w:val="00670427"/>
    <w:rsid w:val="00670568"/>
    <w:rsid w:val="0067067B"/>
    <w:rsid w:val="00670FA2"/>
    <w:rsid w:val="006710FE"/>
    <w:rsid w:val="00671D81"/>
    <w:rsid w:val="00674153"/>
    <w:rsid w:val="00674A43"/>
    <w:rsid w:val="00674ACD"/>
    <w:rsid w:val="00675B68"/>
    <w:rsid w:val="00676089"/>
    <w:rsid w:val="0067621D"/>
    <w:rsid w:val="006766F7"/>
    <w:rsid w:val="00676E85"/>
    <w:rsid w:val="006771A6"/>
    <w:rsid w:val="00677BCA"/>
    <w:rsid w:val="00680474"/>
    <w:rsid w:val="00680632"/>
    <w:rsid w:val="00680B3D"/>
    <w:rsid w:val="00681E32"/>
    <w:rsid w:val="0068278B"/>
    <w:rsid w:val="006827F7"/>
    <w:rsid w:val="00682B7A"/>
    <w:rsid w:val="00682DEF"/>
    <w:rsid w:val="006831BA"/>
    <w:rsid w:val="006836B9"/>
    <w:rsid w:val="006839F4"/>
    <w:rsid w:val="00683A6B"/>
    <w:rsid w:val="00683C6D"/>
    <w:rsid w:val="0068466B"/>
    <w:rsid w:val="006846FA"/>
    <w:rsid w:val="00684794"/>
    <w:rsid w:val="006849AA"/>
    <w:rsid w:val="00684CE2"/>
    <w:rsid w:val="006858C7"/>
    <w:rsid w:val="006873DC"/>
    <w:rsid w:val="0069010F"/>
    <w:rsid w:val="00690629"/>
    <w:rsid w:val="00690D05"/>
    <w:rsid w:val="00690D59"/>
    <w:rsid w:val="00691045"/>
    <w:rsid w:val="00691549"/>
    <w:rsid w:val="00692FDB"/>
    <w:rsid w:val="00693181"/>
    <w:rsid w:val="0069454D"/>
    <w:rsid w:val="00694FBD"/>
    <w:rsid w:val="006953BF"/>
    <w:rsid w:val="00696996"/>
    <w:rsid w:val="00696AD2"/>
    <w:rsid w:val="00696BDC"/>
    <w:rsid w:val="00697672"/>
    <w:rsid w:val="006979C0"/>
    <w:rsid w:val="00697BD5"/>
    <w:rsid w:val="00697DCB"/>
    <w:rsid w:val="006A0A32"/>
    <w:rsid w:val="006A1280"/>
    <w:rsid w:val="006A2F8F"/>
    <w:rsid w:val="006A39B2"/>
    <w:rsid w:val="006A3FCB"/>
    <w:rsid w:val="006A40B6"/>
    <w:rsid w:val="006A4264"/>
    <w:rsid w:val="006A4B9E"/>
    <w:rsid w:val="006A5440"/>
    <w:rsid w:val="006A5AE4"/>
    <w:rsid w:val="006A674C"/>
    <w:rsid w:val="006A7176"/>
    <w:rsid w:val="006A7AD5"/>
    <w:rsid w:val="006B0074"/>
    <w:rsid w:val="006B034B"/>
    <w:rsid w:val="006B03D9"/>
    <w:rsid w:val="006B0F42"/>
    <w:rsid w:val="006B0F4C"/>
    <w:rsid w:val="006B1616"/>
    <w:rsid w:val="006B1E49"/>
    <w:rsid w:val="006B27DE"/>
    <w:rsid w:val="006B2EE0"/>
    <w:rsid w:val="006B3E45"/>
    <w:rsid w:val="006B3F82"/>
    <w:rsid w:val="006B41AB"/>
    <w:rsid w:val="006B46F6"/>
    <w:rsid w:val="006B494C"/>
    <w:rsid w:val="006B4E62"/>
    <w:rsid w:val="006B57CA"/>
    <w:rsid w:val="006B588E"/>
    <w:rsid w:val="006B5979"/>
    <w:rsid w:val="006B643F"/>
    <w:rsid w:val="006B696A"/>
    <w:rsid w:val="006B6D43"/>
    <w:rsid w:val="006B6DA7"/>
    <w:rsid w:val="006B6E65"/>
    <w:rsid w:val="006B75B4"/>
    <w:rsid w:val="006B7E60"/>
    <w:rsid w:val="006C01F6"/>
    <w:rsid w:val="006C02CA"/>
    <w:rsid w:val="006C085E"/>
    <w:rsid w:val="006C1520"/>
    <w:rsid w:val="006C15F9"/>
    <w:rsid w:val="006C1EC2"/>
    <w:rsid w:val="006C2A3D"/>
    <w:rsid w:val="006C2C1C"/>
    <w:rsid w:val="006C3EF2"/>
    <w:rsid w:val="006C4106"/>
    <w:rsid w:val="006C49AB"/>
    <w:rsid w:val="006C50FD"/>
    <w:rsid w:val="006C5550"/>
    <w:rsid w:val="006C5B7F"/>
    <w:rsid w:val="006C6FD3"/>
    <w:rsid w:val="006C74A0"/>
    <w:rsid w:val="006C7C76"/>
    <w:rsid w:val="006C7D47"/>
    <w:rsid w:val="006D09C7"/>
    <w:rsid w:val="006D0FBF"/>
    <w:rsid w:val="006D198E"/>
    <w:rsid w:val="006D2DC0"/>
    <w:rsid w:val="006D2E1E"/>
    <w:rsid w:val="006D2ECF"/>
    <w:rsid w:val="006D3AF3"/>
    <w:rsid w:val="006D3E8A"/>
    <w:rsid w:val="006D42D7"/>
    <w:rsid w:val="006D5155"/>
    <w:rsid w:val="006D57BA"/>
    <w:rsid w:val="006D73C2"/>
    <w:rsid w:val="006E025D"/>
    <w:rsid w:val="006E030C"/>
    <w:rsid w:val="006E06AC"/>
    <w:rsid w:val="006E0957"/>
    <w:rsid w:val="006E0C9C"/>
    <w:rsid w:val="006E0D9F"/>
    <w:rsid w:val="006E0F91"/>
    <w:rsid w:val="006E19E3"/>
    <w:rsid w:val="006E1AF2"/>
    <w:rsid w:val="006E25CB"/>
    <w:rsid w:val="006E3A81"/>
    <w:rsid w:val="006E3B84"/>
    <w:rsid w:val="006E3ED8"/>
    <w:rsid w:val="006E473F"/>
    <w:rsid w:val="006E4A5B"/>
    <w:rsid w:val="006E518B"/>
    <w:rsid w:val="006E5536"/>
    <w:rsid w:val="006E58F4"/>
    <w:rsid w:val="006E5EC2"/>
    <w:rsid w:val="006E65E8"/>
    <w:rsid w:val="006E6D05"/>
    <w:rsid w:val="006E6E43"/>
    <w:rsid w:val="006E7644"/>
    <w:rsid w:val="006E7BF8"/>
    <w:rsid w:val="006E7C9F"/>
    <w:rsid w:val="006F0887"/>
    <w:rsid w:val="006F1349"/>
    <w:rsid w:val="006F1851"/>
    <w:rsid w:val="006F1A14"/>
    <w:rsid w:val="006F222D"/>
    <w:rsid w:val="006F252B"/>
    <w:rsid w:val="006F2851"/>
    <w:rsid w:val="006F2A5B"/>
    <w:rsid w:val="006F353D"/>
    <w:rsid w:val="006F3DA8"/>
    <w:rsid w:val="006F4497"/>
    <w:rsid w:val="006F5AB5"/>
    <w:rsid w:val="006F5C76"/>
    <w:rsid w:val="006F7317"/>
    <w:rsid w:val="006F758B"/>
    <w:rsid w:val="0070093B"/>
    <w:rsid w:val="00700B14"/>
    <w:rsid w:val="00700F87"/>
    <w:rsid w:val="00700F9E"/>
    <w:rsid w:val="007012F0"/>
    <w:rsid w:val="007020BB"/>
    <w:rsid w:val="00702795"/>
    <w:rsid w:val="00702DA2"/>
    <w:rsid w:val="007048F9"/>
    <w:rsid w:val="00704EEE"/>
    <w:rsid w:val="007050D2"/>
    <w:rsid w:val="0070603E"/>
    <w:rsid w:val="007065C3"/>
    <w:rsid w:val="007067F5"/>
    <w:rsid w:val="00706DDA"/>
    <w:rsid w:val="0070734D"/>
    <w:rsid w:val="007075E1"/>
    <w:rsid w:val="00707606"/>
    <w:rsid w:val="00707F8D"/>
    <w:rsid w:val="00710208"/>
    <w:rsid w:val="00710715"/>
    <w:rsid w:val="007109AE"/>
    <w:rsid w:val="00712072"/>
    <w:rsid w:val="007124C0"/>
    <w:rsid w:val="00712798"/>
    <w:rsid w:val="00712D8E"/>
    <w:rsid w:val="00713678"/>
    <w:rsid w:val="0071381C"/>
    <w:rsid w:val="007138FA"/>
    <w:rsid w:val="00713F68"/>
    <w:rsid w:val="00713FF2"/>
    <w:rsid w:val="007140BE"/>
    <w:rsid w:val="00714A61"/>
    <w:rsid w:val="00714C3B"/>
    <w:rsid w:val="00714F54"/>
    <w:rsid w:val="007153DB"/>
    <w:rsid w:val="007160A0"/>
    <w:rsid w:val="0071657A"/>
    <w:rsid w:val="007167C3"/>
    <w:rsid w:val="00716ADA"/>
    <w:rsid w:val="00717EE0"/>
    <w:rsid w:val="0072156A"/>
    <w:rsid w:val="007217C7"/>
    <w:rsid w:val="007218BC"/>
    <w:rsid w:val="00722680"/>
    <w:rsid w:val="00722F0F"/>
    <w:rsid w:val="00723AA5"/>
    <w:rsid w:val="00723BE1"/>
    <w:rsid w:val="00724B2B"/>
    <w:rsid w:val="00724C13"/>
    <w:rsid w:val="007255C2"/>
    <w:rsid w:val="00725656"/>
    <w:rsid w:val="00726814"/>
    <w:rsid w:val="00726E3A"/>
    <w:rsid w:val="00730589"/>
    <w:rsid w:val="00730FDF"/>
    <w:rsid w:val="007310C8"/>
    <w:rsid w:val="0073153C"/>
    <w:rsid w:val="00731735"/>
    <w:rsid w:val="00732638"/>
    <w:rsid w:val="00732D80"/>
    <w:rsid w:val="00733168"/>
    <w:rsid w:val="00733F22"/>
    <w:rsid w:val="007344AE"/>
    <w:rsid w:val="007356ED"/>
    <w:rsid w:val="0073595E"/>
    <w:rsid w:val="007359B4"/>
    <w:rsid w:val="007367A6"/>
    <w:rsid w:val="00736ACD"/>
    <w:rsid w:val="00737435"/>
    <w:rsid w:val="0073769A"/>
    <w:rsid w:val="0073787D"/>
    <w:rsid w:val="00741354"/>
    <w:rsid w:val="007417E0"/>
    <w:rsid w:val="00741900"/>
    <w:rsid w:val="007425FF"/>
    <w:rsid w:val="0074276A"/>
    <w:rsid w:val="00742A13"/>
    <w:rsid w:val="00742F1B"/>
    <w:rsid w:val="00742F39"/>
    <w:rsid w:val="00742F82"/>
    <w:rsid w:val="007430E4"/>
    <w:rsid w:val="007434BE"/>
    <w:rsid w:val="007437DC"/>
    <w:rsid w:val="0074716C"/>
    <w:rsid w:val="00747546"/>
    <w:rsid w:val="007479C0"/>
    <w:rsid w:val="00747E90"/>
    <w:rsid w:val="00750378"/>
    <w:rsid w:val="007505D4"/>
    <w:rsid w:val="00750835"/>
    <w:rsid w:val="00750B1A"/>
    <w:rsid w:val="0075108D"/>
    <w:rsid w:val="0075164F"/>
    <w:rsid w:val="007518F0"/>
    <w:rsid w:val="00752666"/>
    <w:rsid w:val="00752E43"/>
    <w:rsid w:val="007532E8"/>
    <w:rsid w:val="00753D82"/>
    <w:rsid w:val="007546C7"/>
    <w:rsid w:val="007550BB"/>
    <w:rsid w:val="00755D27"/>
    <w:rsid w:val="00756421"/>
    <w:rsid w:val="0075789E"/>
    <w:rsid w:val="007579C6"/>
    <w:rsid w:val="00757C8B"/>
    <w:rsid w:val="00761085"/>
    <w:rsid w:val="00761134"/>
    <w:rsid w:val="00761D64"/>
    <w:rsid w:val="0076333A"/>
    <w:rsid w:val="0076492E"/>
    <w:rsid w:val="00764EAC"/>
    <w:rsid w:val="0076573E"/>
    <w:rsid w:val="00765800"/>
    <w:rsid w:val="0076592A"/>
    <w:rsid w:val="00765A3F"/>
    <w:rsid w:val="00765FDC"/>
    <w:rsid w:val="00766DD3"/>
    <w:rsid w:val="00766F74"/>
    <w:rsid w:val="00767374"/>
    <w:rsid w:val="00767584"/>
    <w:rsid w:val="00770041"/>
    <w:rsid w:val="0077041F"/>
    <w:rsid w:val="0077149D"/>
    <w:rsid w:val="0077360E"/>
    <w:rsid w:val="0077460C"/>
    <w:rsid w:val="00774A59"/>
    <w:rsid w:val="00774EBF"/>
    <w:rsid w:val="007754E0"/>
    <w:rsid w:val="007756A0"/>
    <w:rsid w:val="007758E3"/>
    <w:rsid w:val="0077607F"/>
    <w:rsid w:val="00776903"/>
    <w:rsid w:val="00776D7C"/>
    <w:rsid w:val="00777DE6"/>
    <w:rsid w:val="00777E5B"/>
    <w:rsid w:val="00780029"/>
    <w:rsid w:val="0078066A"/>
    <w:rsid w:val="00780968"/>
    <w:rsid w:val="00781784"/>
    <w:rsid w:val="00781BEE"/>
    <w:rsid w:val="00782453"/>
    <w:rsid w:val="00782CFD"/>
    <w:rsid w:val="00782EFB"/>
    <w:rsid w:val="00783516"/>
    <w:rsid w:val="00783A2F"/>
    <w:rsid w:val="007840FF"/>
    <w:rsid w:val="00784607"/>
    <w:rsid w:val="00784AA6"/>
    <w:rsid w:val="007850B7"/>
    <w:rsid w:val="007851DC"/>
    <w:rsid w:val="0078525F"/>
    <w:rsid w:val="00786151"/>
    <w:rsid w:val="00786799"/>
    <w:rsid w:val="00786859"/>
    <w:rsid w:val="007871A0"/>
    <w:rsid w:val="00790245"/>
    <w:rsid w:val="0079068A"/>
    <w:rsid w:val="00791467"/>
    <w:rsid w:val="00791D7F"/>
    <w:rsid w:val="007926CD"/>
    <w:rsid w:val="007927CC"/>
    <w:rsid w:val="00792C2B"/>
    <w:rsid w:val="00792E9E"/>
    <w:rsid w:val="007931FF"/>
    <w:rsid w:val="007932E7"/>
    <w:rsid w:val="0079394F"/>
    <w:rsid w:val="00793FDD"/>
    <w:rsid w:val="007945F6"/>
    <w:rsid w:val="00794B16"/>
    <w:rsid w:val="00794EB8"/>
    <w:rsid w:val="00796247"/>
    <w:rsid w:val="0079625D"/>
    <w:rsid w:val="007967C7"/>
    <w:rsid w:val="00796ECA"/>
    <w:rsid w:val="007972C0"/>
    <w:rsid w:val="0079749B"/>
    <w:rsid w:val="00797A6D"/>
    <w:rsid w:val="007A0B4B"/>
    <w:rsid w:val="007A1445"/>
    <w:rsid w:val="007A2087"/>
    <w:rsid w:val="007A223F"/>
    <w:rsid w:val="007A22B9"/>
    <w:rsid w:val="007A2A61"/>
    <w:rsid w:val="007A4669"/>
    <w:rsid w:val="007A499C"/>
    <w:rsid w:val="007A584A"/>
    <w:rsid w:val="007A5DE0"/>
    <w:rsid w:val="007A65DA"/>
    <w:rsid w:val="007A6800"/>
    <w:rsid w:val="007A79D0"/>
    <w:rsid w:val="007A7CE5"/>
    <w:rsid w:val="007B0515"/>
    <w:rsid w:val="007B0AD4"/>
    <w:rsid w:val="007B0B4E"/>
    <w:rsid w:val="007B1068"/>
    <w:rsid w:val="007B12FE"/>
    <w:rsid w:val="007B1CBD"/>
    <w:rsid w:val="007B22B6"/>
    <w:rsid w:val="007B23A4"/>
    <w:rsid w:val="007B2634"/>
    <w:rsid w:val="007B2FAE"/>
    <w:rsid w:val="007B312F"/>
    <w:rsid w:val="007B3674"/>
    <w:rsid w:val="007B45A3"/>
    <w:rsid w:val="007B49AA"/>
    <w:rsid w:val="007B52ED"/>
    <w:rsid w:val="007B5473"/>
    <w:rsid w:val="007B5B01"/>
    <w:rsid w:val="007B5EB1"/>
    <w:rsid w:val="007B5FD7"/>
    <w:rsid w:val="007B63BA"/>
    <w:rsid w:val="007B6B3D"/>
    <w:rsid w:val="007B782E"/>
    <w:rsid w:val="007B7F79"/>
    <w:rsid w:val="007C11F9"/>
    <w:rsid w:val="007C20C7"/>
    <w:rsid w:val="007C4B94"/>
    <w:rsid w:val="007C4CF4"/>
    <w:rsid w:val="007C5121"/>
    <w:rsid w:val="007C5F3F"/>
    <w:rsid w:val="007C7B86"/>
    <w:rsid w:val="007C7DB5"/>
    <w:rsid w:val="007D0007"/>
    <w:rsid w:val="007D08C4"/>
    <w:rsid w:val="007D0AD6"/>
    <w:rsid w:val="007D0C20"/>
    <w:rsid w:val="007D14B4"/>
    <w:rsid w:val="007D166F"/>
    <w:rsid w:val="007D1889"/>
    <w:rsid w:val="007D2A35"/>
    <w:rsid w:val="007D3987"/>
    <w:rsid w:val="007D49A8"/>
    <w:rsid w:val="007D4C89"/>
    <w:rsid w:val="007D67F6"/>
    <w:rsid w:val="007D699F"/>
    <w:rsid w:val="007D763E"/>
    <w:rsid w:val="007D7D71"/>
    <w:rsid w:val="007E012B"/>
    <w:rsid w:val="007E0D9B"/>
    <w:rsid w:val="007E0E70"/>
    <w:rsid w:val="007E132B"/>
    <w:rsid w:val="007E313C"/>
    <w:rsid w:val="007E3C28"/>
    <w:rsid w:val="007E4A9B"/>
    <w:rsid w:val="007E4E23"/>
    <w:rsid w:val="007E5342"/>
    <w:rsid w:val="007E5A58"/>
    <w:rsid w:val="007E5AC4"/>
    <w:rsid w:val="007E6171"/>
    <w:rsid w:val="007E6556"/>
    <w:rsid w:val="007E708E"/>
    <w:rsid w:val="007E7BA8"/>
    <w:rsid w:val="007E7D7D"/>
    <w:rsid w:val="007F14BE"/>
    <w:rsid w:val="007F17E2"/>
    <w:rsid w:val="007F204C"/>
    <w:rsid w:val="007F210B"/>
    <w:rsid w:val="007F27FC"/>
    <w:rsid w:val="007F28BD"/>
    <w:rsid w:val="007F2D74"/>
    <w:rsid w:val="007F301F"/>
    <w:rsid w:val="007F42DD"/>
    <w:rsid w:val="007F4B0D"/>
    <w:rsid w:val="007F5181"/>
    <w:rsid w:val="007F57BC"/>
    <w:rsid w:val="007F5A52"/>
    <w:rsid w:val="007F5E97"/>
    <w:rsid w:val="007F6356"/>
    <w:rsid w:val="007F69D8"/>
    <w:rsid w:val="007F6F2E"/>
    <w:rsid w:val="007F7497"/>
    <w:rsid w:val="007F756A"/>
    <w:rsid w:val="007F7ABF"/>
    <w:rsid w:val="007F7E94"/>
    <w:rsid w:val="0080051E"/>
    <w:rsid w:val="008006CA"/>
    <w:rsid w:val="00801F3D"/>
    <w:rsid w:val="00802886"/>
    <w:rsid w:val="008032B8"/>
    <w:rsid w:val="00803712"/>
    <w:rsid w:val="00804645"/>
    <w:rsid w:val="00804BAA"/>
    <w:rsid w:val="00805E41"/>
    <w:rsid w:val="008062CB"/>
    <w:rsid w:val="0080660E"/>
    <w:rsid w:val="00806E1B"/>
    <w:rsid w:val="00807338"/>
    <w:rsid w:val="008103A5"/>
    <w:rsid w:val="00810814"/>
    <w:rsid w:val="00810AF5"/>
    <w:rsid w:val="0081101F"/>
    <w:rsid w:val="00811174"/>
    <w:rsid w:val="0081118A"/>
    <w:rsid w:val="00811CC3"/>
    <w:rsid w:val="00812B14"/>
    <w:rsid w:val="00813AD0"/>
    <w:rsid w:val="00814119"/>
    <w:rsid w:val="00814222"/>
    <w:rsid w:val="0081444C"/>
    <w:rsid w:val="00814B0F"/>
    <w:rsid w:val="00814D11"/>
    <w:rsid w:val="00815C31"/>
    <w:rsid w:val="00815C52"/>
    <w:rsid w:val="0081676A"/>
    <w:rsid w:val="008169FC"/>
    <w:rsid w:val="008171CF"/>
    <w:rsid w:val="00817766"/>
    <w:rsid w:val="00817943"/>
    <w:rsid w:val="00817ED5"/>
    <w:rsid w:val="00820855"/>
    <w:rsid w:val="00820CA1"/>
    <w:rsid w:val="00820F00"/>
    <w:rsid w:val="00820FFC"/>
    <w:rsid w:val="00821B29"/>
    <w:rsid w:val="008228DC"/>
    <w:rsid w:val="00824120"/>
    <w:rsid w:val="00824457"/>
    <w:rsid w:val="008251B8"/>
    <w:rsid w:val="0082556F"/>
    <w:rsid w:val="0082566A"/>
    <w:rsid w:val="00825BBE"/>
    <w:rsid w:val="0082637A"/>
    <w:rsid w:val="008265FA"/>
    <w:rsid w:val="00826782"/>
    <w:rsid w:val="008273A5"/>
    <w:rsid w:val="00827CE3"/>
    <w:rsid w:val="0083096B"/>
    <w:rsid w:val="00830A76"/>
    <w:rsid w:val="00831094"/>
    <w:rsid w:val="00831CBB"/>
    <w:rsid w:val="008321E9"/>
    <w:rsid w:val="008328C6"/>
    <w:rsid w:val="00832995"/>
    <w:rsid w:val="008332B5"/>
    <w:rsid w:val="00834045"/>
    <w:rsid w:val="00835A81"/>
    <w:rsid w:val="00835D1C"/>
    <w:rsid w:val="00835D96"/>
    <w:rsid w:val="00835E5D"/>
    <w:rsid w:val="0083650E"/>
    <w:rsid w:val="00836BCC"/>
    <w:rsid w:val="00836DFB"/>
    <w:rsid w:val="00837158"/>
    <w:rsid w:val="00837372"/>
    <w:rsid w:val="0083785A"/>
    <w:rsid w:val="00837B40"/>
    <w:rsid w:val="00840451"/>
    <w:rsid w:val="00840D3A"/>
    <w:rsid w:val="00840E84"/>
    <w:rsid w:val="0084110D"/>
    <w:rsid w:val="008414C8"/>
    <w:rsid w:val="00841748"/>
    <w:rsid w:val="008418FD"/>
    <w:rsid w:val="00841F36"/>
    <w:rsid w:val="008423BD"/>
    <w:rsid w:val="0084338A"/>
    <w:rsid w:val="00843E5E"/>
    <w:rsid w:val="00844461"/>
    <w:rsid w:val="008448FF"/>
    <w:rsid w:val="00845306"/>
    <w:rsid w:val="0084542A"/>
    <w:rsid w:val="008455A3"/>
    <w:rsid w:val="0084595C"/>
    <w:rsid w:val="00845AFD"/>
    <w:rsid w:val="00845CC8"/>
    <w:rsid w:val="00847441"/>
    <w:rsid w:val="008474DD"/>
    <w:rsid w:val="00847842"/>
    <w:rsid w:val="008478B0"/>
    <w:rsid w:val="00847EF9"/>
    <w:rsid w:val="0085020F"/>
    <w:rsid w:val="00850D1A"/>
    <w:rsid w:val="008515CB"/>
    <w:rsid w:val="00851894"/>
    <w:rsid w:val="00851EA0"/>
    <w:rsid w:val="008523AC"/>
    <w:rsid w:val="00853F8C"/>
    <w:rsid w:val="0085418F"/>
    <w:rsid w:val="00854500"/>
    <w:rsid w:val="0085474C"/>
    <w:rsid w:val="00855B97"/>
    <w:rsid w:val="00857577"/>
    <w:rsid w:val="008603EE"/>
    <w:rsid w:val="008609CB"/>
    <w:rsid w:val="00860EEA"/>
    <w:rsid w:val="0086121B"/>
    <w:rsid w:val="008616DF"/>
    <w:rsid w:val="00861DCF"/>
    <w:rsid w:val="00861F36"/>
    <w:rsid w:val="00862BA0"/>
    <w:rsid w:val="00862DFD"/>
    <w:rsid w:val="00863026"/>
    <w:rsid w:val="008631DB"/>
    <w:rsid w:val="00863B90"/>
    <w:rsid w:val="00863D25"/>
    <w:rsid w:val="008647CF"/>
    <w:rsid w:val="00864C49"/>
    <w:rsid w:val="00864F0D"/>
    <w:rsid w:val="0086565D"/>
    <w:rsid w:val="00865A76"/>
    <w:rsid w:val="00866158"/>
    <w:rsid w:val="00866385"/>
    <w:rsid w:val="00866559"/>
    <w:rsid w:val="00867802"/>
    <w:rsid w:val="00867EA2"/>
    <w:rsid w:val="00870374"/>
    <w:rsid w:val="00870575"/>
    <w:rsid w:val="00871511"/>
    <w:rsid w:val="00871755"/>
    <w:rsid w:val="00871770"/>
    <w:rsid w:val="00872EDE"/>
    <w:rsid w:val="00872F98"/>
    <w:rsid w:val="00873347"/>
    <w:rsid w:val="00873794"/>
    <w:rsid w:val="00874D13"/>
    <w:rsid w:val="008754E7"/>
    <w:rsid w:val="0087575C"/>
    <w:rsid w:val="0087575F"/>
    <w:rsid w:val="00875840"/>
    <w:rsid w:val="00876167"/>
    <w:rsid w:val="00876245"/>
    <w:rsid w:val="0087647D"/>
    <w:rsid w:val="00876B08"/>
    <w:rsid w:val="00877116"/>
    <w:rsid w:val="00877650"/>
    <w:rsid w:val="00877B53"/>
    <w:rsid w:val="00880064"/>
    <w:rsid w:val="00880FCF"/>
    <w:rsid w:val="0088103B"/>
    <w:rsid w:val="00881378"/>
    <w:rsid w:val="00881571"/>
    <w:rsid w:val="008816D8"/>
    <w:rsid w:val="00881A44"/>
    <w:rsid w:val="00881FD4"/>
    <w:rsid w:val="00882145"/>
    <w:rsid w:val="00882948"/>
    <w:rsid w:val="008832C3"/>
    <w:rsid w:val="008835E5"/>
    <w:rsid w:val="00883C62"/>
    <w:rsid w:val="00883DEF"/>
    <w:rsid w:val="00884E4D"/>
    <w:rsid w:val="0088564E"/>
    <w:rsid w:val="008867F6"/>
    <w:rsid w:val="00886A67"/>
    <w:rsid w:val="00886E3C"/>
    <w:rsid w:val="00887597"/>
    <w:rsid w:val="00887B4B"/>
    <w:rsid w:val="008900EB"/>
    <w:rsid w:val="00891C6A"/>
    <w:rsid w:val="0089208D"/>
    <w:rsid w:val="0089346A"/>
    <w:rsid w:val="0089356C"/>
    <w:rsid w:val="008935B8"/>
    <w:rsid w:val="00893711"/>
    <w:rsid w:val="00893758"/>
    <w:rsid w:val="00893993"/>
    <w:rsid w:val="00893B85"/>
    <w:rsid w:val="00893BF2"/>
    <w:rsid w:val="00893CC0"/>
    <w:rsid w:val="00893E21"/>
    <w:rsid w:val="00893E70"/>
    <w:rsid w:val="008942F4"/>
    <w:rsid w:val="008943BC"/>
    <w:rsid w:val="008945F3"/>
    <w:rsid w:val="008948D0"/>
    <w:rsid w:val="00894A5F"/>
    <w:rsid w:val="00895B02"/>
    <w:rsid w:val="00896223"/>
    <w:rsid w:val="00896DC6"/>
    <w:rsid w:val="00896E16"/>
    <w:rsid w:val="00897203"/>
    <w:rsid w:val="00897267"/>
    <w:rsid w:val="008A075A"/>
    <w:rsid w:val="008A0AA9"/>
    <w:rsid w:val="008A1BA1"/>
    <w:rsid w:val="008A1D9B"/>
    <w:rsid w:val="008A234C"/>
    <w:rsid w:val="008A3039"/>
    <w:rsid w:val="008A376F"/>
    <w:rsid w:val="008A38F0"/>
    <w:rsid w:val="008A3C72"/>
    <w:rsid w:val="008A4001"/>
    <w:rsid w:val="008A533F"/>
    <w:rsid w:val="008A5A72"/>
    <w:rsid w:val="008A6027"/>
    <w:rsid w:val="008A643A"/>
    <w:rsid w:val="008A694B"/>
    <w:rsid w:val="008A6BB0"/>
    <w:rsid w:val="008A6F9D"/>
    <w:rsid w:val="008A77F5"/>
    <w:rsid w:val="008B04C5"/>
    <w:rsid w:val="008B11EA"/>
    <w:rsid w:val="008B13DF"/>
    <w:rsid w:val="008B18DF"/>
    <w:rsid w:val="008B1B2D"/>
    <w:rsid w:val="008B2025"/>
    <w:rsid w:val="008B2601"/>
    <w:rsid w:val="008B2CAC"/>
    <w:rsid w:val="008B3653"/>
    <w:rsid w:val="008B3B30"/>
    <w:rsid w:val="008B3D38"/>
    <w:rsid w:val="008B3F60"/>
    <w:rsid w:val="008B442B"/>
    <w:rsid w:val="008B4CC5"/>
    <w:rsid w:val="008B5337"/>
    <w:rsid w:val="008B611E"/>
    <w:rsid w:val="008B7393"/>
    <w:rsid w:val="008B787E"/>
    <w:rsid w:val="008B78CF"/>
    <w:rsid w:val="008B7B20"/>
    <w:rsid w:val="008C001A"/>
    <w:rsid w:val="008C0208"/>
    <w:rsid w:val="008C0466"/>
    <w:rsid w:val="008C1296"/>
    <w:rsid w:val="008C2588"/>
    <w:rsid w:val="008C266F"/>
    <w:rsid w:val="008C2805"/>
    <w:rsid w:val="008C2BE1"/>
    <w:rsid w:val="008C2CB5"/>
    <w:rsid w:val="008C2D15"/>
    <w:rsid w:val="008C2DF2"/>
    <w:rsid w:val="008C3357"/>
    <w:rsid w:val="008C3C21"/>
    <w:rsid w:val="008C458F"/>
    <w:rsid w:val="008C475B"/>
    <w:rsid w:val="008C54DA"/>
    <w:rsid w:val="008C60CA"/>
    <w:rsid w:val="008C6386"/>
    <w:rsid w:val="008D004E"/>
    <w:rsid w:val="008D00D2"/>
    <w:rsid w:val="008D05BE"/>
    <w:rsid w:val="008D0BE4"/>
    <w:rsid w:val="008D11FC"/>
    <w:rsid w:val="008D1D15"/>
    <w:rsid w:val="008D1E67"/>
    <w:rsid w:val="008D2335"/>
    <w:rsid w:val="008D2577"/>
    <w:rsid w:val="008D2E42"/>
    <w:rsid w:val="008D332E"/>
    <w:rsid w:val="008D54E3"/>
    <w:rsid w:val="008D55D1"/>
    <w:rsid w:val="008D5C98"/>
    <w:rsid w:val="008D62F1"/>
    <w:rsid w:val="008D6371"/>
    <w:rsid w:val="008D6A02"/>
    <w:rsid w:val="008D6C05"/>
    <w:rsid w:val="008E0362"/>
    <w:rsid w:val="008E1699"/>
    <w:rsid w:val="008E1C81"/>
    <w:rsid w:val="008E20D7"/>
    <w:rsid w:val="008E23E6"/>
    <w:rsid w:val="008E28EE"/>
    <w:rsid w:val="008E3381"/>
    <w:rsid w:val="008E4551"/>
    <w:rsid w:val="008E54E0"/>
    <w:rsid w:val="008E576F"/>
    <w:rsid w:val="008E5B30"/>
    <w:rsid w:val="008E610B"/>
    <w:rsid w:val="008E65B4"/>
    <w:rsid w:val="008E6F05"/>
    <w:rsid w:val="008E7352"/>
    <w:rsid w:val="008E7362"/>
    <w:rsid w:val="008E7BAF"/>
    <w:rsid w:val="008F17EF"/>
    <w:rsid w:val="008F1E64"/>
    <w:rsid w:val="008F2801"/>
    <w:rsid w:val="008F29F0"/>
    <w:rsid w:val="008F2A10"/>
    <w:rsid w:val="008F4C11"/>
    <w:rsid w:val="008F52ED"/>
    <w:rsid w:val="008F5C89"/>
    <w:rsid w:val="008F5DC8"/>
    <w:rsid w:val="008F5DDC"/>
    <w:rsid w:val="008F6071"/>
    <w:rsid w:val="008F6849"/>
    <w:rsid w:val="008F6D84"/>
    <w:rsid w:val="008F738F"/>
    <w:rsid w:val="008F7529"/>
    <w:rsid w:val="008F7A03"/>
    <w:rsid w:val="008F7C32"/>
    <w:rsid w:val="00900279"/>
    <w:rsid w:val="00900331"/>
    <w:rsid w:val="00900C05"/>
    <w:rsid w:val="0090144A"/>
    <w:rsid w:val="00901CD5"/>
    <w:rsid w:val="009031A6"/>
    <w:rsid w:val="0090342C"/>
    <w:rsid w:val="00903CD1"/>
    <w:rsid w:val="00903D0B"/>
    <w:rsid w:val="00903E48"/>
    <w:rsid w:val="0090400D"/>
    <w:rsid w:val="00904726"/>
    <w:rsid w:val="0090510F"/>
    <w:rsid w:val="009056C3"/>
    <w:rsid w:val="00905FDC"/>
    <w:rsid w:val="009061D9"/>
    <w:rsid w:val="00906966"/>
    <w:rsid w:val="00906AB2"/>
    <w:rsid w:val="00906C23"/>
    <w:rsid w:val="00906C4D"/>
    <w:rsid w:val="00907069"/>
    <w:rsid w:val="00907FFE"/>
    <w:rsid w:val="00910424"/>
    <w:rsid w:val="009106C6"/>
    <w:rsid w:val="00910783"/>
    <w:rsid w:val="00910795"/>
    <w:rsid w:val="009107EE"/>
    <w:rsid w:val="00910BA6"/>
    <w:rsid w:val="009111DD"/>
    <w:rsid w:val="00911A3C"/>
    <w:rsid w:val="00911B62"/>
    <w:rsid w:val="00912C4C"/>
    <w:rsid w:val="00913E98"/>
    <w:rsid w:val="00914191"/>
    <w:rsid w:val="009143C2"/>
    <w:rsid w:val="0091575D"/>
    <w:rsid w:val="00917302"/>
    <w:rsid w:val="00921291"/>
    <w:rsid w:val="009214AC"/>
    <w:rsid w:val="009215DA"/>
    <w:rsid w:val="00921E94"/>
    <w:rsid w:val="00922263"/>
    <w:rsid w:val="00922448"/>
    <w:rsid w:val="009229E7"/>
    <w:rsid w:val="009233AF"/>
    <w:rsid w:val="00923B89"/>
    <w:rsid w:val="00923D05"/>
    <w:rsid w:val="0092420B"/>
    <w:rsid w:val="00924FAC"/>
    <w:rsid w:val="00925DDC"/>
    <w:rsid w:val="009263B6"/>
    <w:rsid w:val="00926962"/>
    <w:rsid w:val="009269CF"/>
    <w:rsid w:val="00930A75"/>
    <w:rsid w:val="009310AE"/>
    <w:rsid w:val="00931637"/>
    <w:rsid w:val="009316C0"/>
    <w:rsid w:val="0093226E"/>
    <w:rsid w:val="009322EE"/>
    <w:rsid w:val="00932615"/>
    <w:rsid w:val="00932A55"/>
    <w:rsid w:val="0093311E"/>
    <w:rsid w:val="0093330A"/>
    <w:rsid w:val="009339C9"/>
    <w:rsid w:val="00933FE0"/>
    <w:rsid w:val="00934212"/>
    <w:rsid w:val="009358FF"/>
    <w:rsid w:val="0093661A"/>
    <w:rsid w:val="00937180"/>
    <w:rsid w:val="00937236"/>
    <w:rsid w:val="009406B5"/>
    <w:rsid w:val="00940A72"/>
    <w:rsid w:val="00941B95"/>
    <w:rsid w:val="00942578"/>
    <w:rsid w:val="00942695"/>
    <w:rsid w:val="00944D35"/>
    <w:rsid w:val="0094501F"/>
    <w:rsid w:val="0094541D"/>
    <w:rsid w:val="00945C03"/>
    <w:rsid w:val="00945E7B"/>
    <w:rsid w:val="009465C2"/>
    <w:rsid w:val="009471EF"/>
    <w:rsid w:val="0095022C"/>
    <w:rsid w:val="0095089E"/>
    <w:rsid w:val="00951118"/>
    <w:rsid w:val="009516F4"/>
    <w:rsid w:val="009518B6"/>
    <w:rsid w:val="00951CB2"/>
    <w:rsid w:val="009524D2"/>
    <w:rsid w:val="00953277"/>
    <w:rsid w:val="009532BC"/>
    <w:rsid w:val="00953364"/>
    <w:rsid w:val="009538C7"/>
    <w:rsid w:val="00954F6C"/>
    <w:rsid w:val="00955885"/>
    <w:rsid w:val="00955905"/>
    <w:rsid w:val="00955E41"/>
    <w:rsid w:val="0095600A"/>
    <w:rsid w:val="009561A4"/>
    <w:rsid w:val="0095644A"/>
    <w:rsid w:val="009564B4"/>
    <w:rsid w:val="00956943"/>
    <w:rsid w:val="00957500"/>
    <w:rsid w:val="0095756B"/>
    <w:rsid w:val="00957717"/>
    <w:rsid w:val="0095795F"/>
    <w:rsid w:val="00957C79"/>
    <w:rsid w:val="0096019E"/>
    <w:rsid w:val="00960383"/>
    <w:rsid w:val="00960441"/>
    <w:rsid w:val="00960AAA"/>
    <w:rsid w:val="009615E7"/>
    <w:rsid w:val="009619DD"/>
    <w:rsid w:val="00961AFD"/>
    <w:rsid w:val="00961B6E"/>
    <w:rsid w:val="0096490C"/>
    <w:rsid w:val="00964AE9"/>
    <w:rsid w:val="00965320"/>
    <w:rsid w:val="00965694"/>
    <w:rsid w:val="00965861"/>
    <w:rsid w:val="009658E3"/>
    <w:rsid w:val="00966CFB"/>
    <w:rsid w:val="00966DF3"/>
    <w:rsid w:val="00966E7A"/>
    <w:rsid w:val="00967615"/>
    <w:rsid w:val="00967869"/>
    <w:rsid w:val="009678F0"/>
    <w:rsid w:val="00970998"/>
    <w:rsid w:val="00970C2F"/>
    <w:rsid w:val="0097170C"/>
    <w:rsid w:val="009719DC"/>
    <w:rsid w:val="00971CD1"/>
    <w:rsid w:val="00972BCE"/>
    <w:rsid w:val="00972EA0"/>
    <w:rsid w:val="00973EB8"/>
    <w:rsid w:val="00974A6D"/>
    <w:rsid w:val="009774FE"/>
    <w:rsid w:val="00977DE0"/>
    <w:rsid w:val="0098008D"/>
    <w:rsid w:val="009800B3"/>
    <w:rsid w:val="009805EC"/>
    <w:rsid w:val="00980E35"/>
    <w:rsid w:val="00981078"/>
    <w:rsid w:val="00981913"/>
    <w:rsid w:val="00981B4A"/>
    <w:rsid w:val="009826EB"/>
    <w:rsid w:val="0098333E"/>
    <w:rsid w:val="00983A46"/>
    <w:rsid w:val="00983C00"/>
    <w:rsid w:val="00983D21"/>
    <w:rsid w:val="00984AE9"/>
    <w:rsid w:val="00984FFC"/>
    <w:rsid w:val="00985DD3"/>
    <w:rsid w:val="009869D9"/>
    <w:rsid w:val="00987A1E"/>
    <w:rsid w:val="00987EE9"/>
    <w:rsid w:val="00990141"/>
    <w:rsid w:val="009907EB"/>
    <w:rsid w:val="00990AA3"/>
    <w:rsid w:val="00991A80"/>
    <w:rsid w:val="00991DB1"/>
    <w:rsid w:val="009924BB"/>
    <w:rsid w:val="00992CE0"/>
    <w:rsid w:val="00993335"/>
    <w:rsid w:val="009938EB"/>
    <w:rsid w:val="00994455"/>
    <w:rsid w:val="00994B17"/>
    <w:rsid w:val="00995A41"/>
    <w:rsid w:val="00995C8B"/>
    <w:rsid w:val="00995D2F"/>
    <w:rsid w:val="00996295"/>
    <w:rsid w:val="00996464"/>
    <w:rsid w:val="0099716F"/>
    <w:rsid w:val="009974FC"/>
    <w:rsid w:val="009A00C9"/>
    <w:rsid w:val="009A02AC"/>
    <w:rsid w:val="009A0B52"/>
    <w:rsid w:val="009A0DB8"/>
    <w:rsid w:val="009A18D2"/>
    <w:rsid w:val="009A1A81"/>
    <w:rsid w:val="009A1E29"/>
    <w:rsid w:val="009A293C"/>
    <w:rsid w:val="009A2A92"/>
    <w:rsid w:val="009A2F20"/>
    <w:rsid w:val="009A3A81"/>
    <w:rsid w:val="009A43FA"/>
    <w:rsid w:val="009A58CA"/>
    <w:rsid w:val="009A5B5F"/>
    <w:rsid w:val="009A6191"/>
    <w:rsid w:val="009B0709"/>
    <w:rsid w:val="009B0784"/>
    <w:rsid w:val="009B11ED"/>
    <w:rsid w:val="009B1B9B"/>
    <w:rsid w:val="009B28DB"/>
    <w:rsid w:val="009B2D4B"/>
    <w:rsid w:val="009B2EFB"/>
    <w:rsid w:val="009B3318"/>
    <w:rsid w:val="009B388A"/>
    <w:rsid w:val="009B440F"/>
    <w:rsid w:val="009B4B39"/>
    <w:rsid w:val="009B54C2"/>
    <w:rsid w:val="009B5852"/>
    <w:rsid w:val="009B594C"/>
    <w:rsid w:val="009B59F8"/>
    <w:rsid w:val="009B5C7D"/>
    <w:rsid w:val="009B6889"/>
    <w:rsid w:val="009B6CAD"/>
    <w:rsid w:val="009B71BC"/>
    <w:rsid w:val="009B71CE"/>
    <w:rsid w:val="009B72AC"/>
    <w:rsid w:val="009B7A97"/>
    <w:rsid w:val="009B7E32"/>
    <w:rsid w:val="009C0505"/>
    <w:rsid w:val="009C0ADF"/>
    <w:rsid w:val="009C116C"/>
    <w:rsid w:val="009C11BF"/>
    <w:rsid w:val="009C1267"/>
    <w:rsid w:val="009C141D"/>
    <w:rsid w:val="009C1C50"/>
    <w:rsid w:val="009C1EB6"/>
    <w:rsid w:val="009C20CE"/>
    <w:rsid w:val="009C34D4"/>
    <w:rsid w:val="009C361F"/>
    <w:rsid w:val="009C39A1"/>
    <w:rsid w:val="009C3D86"/>
    <w:rsid w:val="009C3E3D"/>
    <w:rsid w:val="009C4513"/>
    <w:rsid w:val="009C4825"/>
    <w:rsid w:val="009C537E"/>
    <w:rsid w:val="009C55CB"/>
    <w:rsid w:val="009C61B5"/>
    <w:rsid w:val="009C714F"/>
    <w:rsid w:val="009C7868"/>
    <w:rsid w:val="009C7B7F"/>
    <w:rsid w:val="009D01EE"/>
    <w:rsid w:val="009D048B"/>
    <w:rsid w:val="009D1443"/>
    <w:rsid w:val="009D1825"/>
    <w:rsid w:val="009D2600"/>
    <w:rsid w:val="009D2CCD"/>
    <w:rsid w:val="009D2CDA"/>
    <w:rsid w:val="009D3316"/>
    <w:rsid w:val="009D3817"/>
    <w:rsid w:val="009D3E67"/>
    <w:rsid w:val="009D3FEA"/>
    <w:rsid w:val="009D40F3"/>
    <w:rsid w:val="009D4D85"/>
    <w:rsid w:val="009D4E28"/>
    <w:rsid w:val="009D50FA"/>
    <w:rsid w:val="009D71D3"/>
    <w:rsid w:val="009D77E0"/>
    <w:rsid w:val="009D7C23"/>
    <w:rsid w:val="009D7EE2"/>
    <w:rsid w:val="009E050D"/>
    <w:rsid w:val="009E07E1"/>
    <w:rsid w:val="009E0AF4"/>
    <w:rsid w:val="009E18C7"/>
    <w:rsid w:val="009E32EA"/>
    <w:rsid w:val="009E38FE"/>
    <w:rsid w:val="009E3EF0"/>
    <w:rsid w:val="009E40BB"/>
    <w:rsid w:val="009E4F1A"/>
    <w:rsid w:val="009E554C"/>
    <w:rsid w:val="009E5BF5"/>
    <w:rsid w:val="009E608D"/>
    <w:rsid w:val="009E641B"/>
    <w:rsid w:val="009E6EB1"/>
    <w:rsid w:val="009E765A"/>
    <w:rsid w:val="009F03AD"/>
    <w:rsid w:val="009F03C9"/>
    <w:rsid w:val="009F09EE"/>
    <w:rsid w:val="009F0AEF"/>
    <w:rsid w:val="009F0F21"/>
    <w:rsid w:val="009F2A4F"/>
    <w:rsid w:val="009F2AFC"/>
    <w:rsid w:val="009F498F"/>
    <w:rsid w:val="009F5277"/>
    <w:rsid w:val="009F53FB"/>
    <w:rsid w:val="009F5DB3"/>
    <w:rsid w:val="009F6264"/>
    <w:rsid w:val="009F6689"/>
    <w:rsid w:val="009F73BB"/>
    <w:rsid w:val="009F7982"/>
    <w:rsid w:val="009F7AF0"/>
    <w:rsid w:val="009F7CFE"/>
    <w:rsid w:val="00A011BA"/>
    <w:rsid w:val="00A0131E"/>
    <w:rsid w:val="00A01D31"/>
    <w:rsid w:val="00A024F2"/>
    <w:rsid w:val="00A02696"/>
    <w:rsid w:val="00A036A3"/>
    <w:rsid w:val="00A04F1E"/>
    <w:rsid w:val="00A0545D"/>
    <w:rsid w:val="00A0554F"/>
    <w:rsid w:val="00A05A6D"/>
    <w:rsid w:val="00A05B41"/>
    <w:rsid w:val="00A05E46"/>
    <w:rsid w:val="00A05FB1"/>
    <w:rsid w:val="00A063A6"/>
    <w:rsid w:val="00A0798A"/>
    <w:rsid w:val="00A079AD"/>
    <w:rsid w:val="00A1021B"/>
    <w:rsid w:val="00A1144F"/>
    <w:rsid w:val="00A114DE"/>
    <w:rsid w:val="00A12E5A"/>
    <w:rsid w:val="00A12ECA"/>
    <w:rsid w:val="00A1383F"/>
    <w:rsid w:val="00A13CEC"/>
    <w:rsid w:val="00A13D2B"/>
    <w:rsid w:val="00A13ECF"/>
    <w:rsid w:val="00A13FD1"/>
    <w:rsid w:val="00A14365"/>
    <w:rsid w:val="00A15852"/>
    <w:rsid w:val="00A15DFB"/>
    <w:rsid w:val="00A15E3D"/>
    <w:rsid w:val="00A1600D"/>
    <w:rsid w:val="00A163D4"/>
    <w:rsid w:val="00A167CF"/>
    <w:rsid w:val="00A16AA6"/>
    <w:rsid w:val="00A16CF8"/>
    <w:rsid w:val="00A1732E"/>
    <w:rsid w:val="00A178F0"/>
    <w:rsid w:val="00A200EA"/>
    <w:rsid w:val="00A20152"/>
    <w:rsid w:val="00A21244"/>
    <w:rsid w:val="00A22DA1"/>
    <w:rsid w:val="00A22E34"/>
    <w:rsid w:val="00A23B66"/>
    <w:rsid w:val="00A24E76"/>
    <w:rsid w:val="00A25CB4"/>
    <w:rsid w:val="00A2703F"/>
    <w:rsid w:val="00A27128"/>
    <w:rsid w:val="00A27231"/>
    <w:rsid w:val="00A27DB3"/>
    <w:rsid w:val="00A30931"/>
    <w:rsid w:val="00A31091"/>
    <w:rsid w:val="00A311FA"/>
    <w:rsid w:val="00A31379"/>
    <w:rsid w:val="00A319E6"/>
    <w:rsid w:val="00A31C5E"/>
    <w:rsid w:val="00A324FA"/>
    <w:rsid w:val="00A33FAF"/>
    <w:rsid w:val="00A344A1"/>
    <w:rsid w:val="00A35B6E"/>
    <w:rsid w:val="00A35CC8"/>
    <w:rsid w:val="00A360AF"/>
    <w:rsid w:val="00A36219"/>
    <w:rsid w:val="00A37A2E"/>
    <w:rsid w:val="00A37ABE"/>
    <w:rsid w:val="00A40087"/>
    <w:rsid w:val="00A4019B"/>
    <w:rsid w:val="00A402E5"/>
    <w:rsid w:val="00A40365"/>
    <w:rsid w:val="00A405EB"/>
    <w:rsid w:val="00A40764"/>
    <w:rsid w:val="00A40D92"/>
    <w:rsid w:val="00A412D1"/>
    <w:rsid w:val="00A41BF8"/>
    <w:rsid w:val="00A44AA8"/>
    <w:rsid w:val="00A44D3B"/>
    <w:rsid w:val="00A45646"/>
    <w:rsid w:val="00A45D72"/>
    <w:rsid w:val="00A4657E"/>
    <w:rsid w:val="00A46766"/>
    <w:rsid w:val="00A46DD8"/>
    <w:rsid w:val="00A473B6"/>
    <w:rsid w:val="00A4788F"/>
    <w:rsid w:val="00A47AAA"/>
    <w:rsid w:val="00A50066"/>
    <w:rsid w:val="00A503C7"/>
    <w:rsid w:val="00A50596"/>
    <w:rsid w:val="00A50C82"/>
    <w:rsid w:val="00A51AC0"/>
    <w:rsid w:val="00A51B3C"/>
    <w:rsid w:val="00A51D1F"/>
    <w:rsid w:val="00A51E36"/>
    <w:rsid w:val="00A520E2"/>
    <w:rsid w:val="00A52274"/>
    <w:rsid w:val="00A5237F"/>
    <w:rsid w:val="00A52DC2"/>
    <w:rsid w:val="00A52F5F"/>
    <w:rsid w:val="00A53925"/>
    <w:rsid w:val="00A539E6"/>
    <w:rsid w:val="00A53B95"/>
    <w:rsid w:val="00A53E00"/>
    <w:rsid w:val="00A559D0"/>
    <w:rsid w:val="00A55BF4"/>
    <w:rsid w:val="00A567AB"/>
    <w:rsid w:val="00A56BCC"/>
    <w:rsid w:val="00A56D7B"/>
    <w:rsid w:val="00A56E3D"/>
    <w:rsid w:val="00A5736F"/>
    <w:rsid w:val="00A57B23"/>
    <w:rsid w:val="00A605F0"/>
    <w:rsid w:val="00A616F0"/>
    <w:rsid w:val="00A621F0"/>
    <w:rsid w:val="00A63214"/>
    <w:rsid w:val="00A63739"/>
    <w:rsid w:val="00A6380A"/>
    <w:rsid w:val="00A63BBA"/>
    <w:rsid w:val="00A63C3B"/>
    <w:rsid w:val="00A64015"/>
    <w:rsid w:val="00A64832"/>
    <w:rsid w:val="00A65276"/>
    <w:rsid w:val="00A6627A"/>
    <w:rsid w:val="00A6635C"/>
    <w:rsid w:val="00A6666E"/>
    <w:rsid w:val="00A66B59"/>
    <w:rsid w:val="00A6703A"/>
    <w:rsid w:val="00A679B8"/>
    <w:rsid w:val="00A67AEB"/>
    <w:rsid w:val="00A67C1D"/>
    <w:rsid w:val="00A70AE9"/>
    <w:rsid w:val="00A71175"/>
    <w:rsid w:val="00A71358"/>
    <w:rsid w:val="00A729F4"/>
    <w:rsid w:val="00A73113"/>
    <w:rsid w:val="00A73345"/>
    <w:rsid w:val="00A73470"/>
    <w:rsid w:val="00A73A7A"/>
    <w:rsid w:val="00A744D4"/>
    <w:rsid w:val="00A75A0D"/>
    <w:rsid w:val="00A75A17"/>
    <w:rsid w:val="00A76C68"/>
    <w:rsid w:val="00A775CB"/>
    <w:rsid w:val="00A7778A"/>
    <w:rsid w:val="00A77EA3"/>
    <w:rsid w:val="00A800AE"/>
    <w:rsid w:val="00A8041F"/>
    <w:rsid w:val="00A80AA3"/>
    <w:rsid w:val="00A80CB2"/>
    <w:rsid w:val="00A80D9F"/>
    <w:rsid w:val="00A81285"/>
    <w:rsid w:val="00A83787"/>
    <w:rsid w:val="00A83A1C"/>
    <w:rsid w:val="00A83C6D"/>
    <w:rsid w:val="00A83FB8"/>
    <w:rsid w:val="00A83FDE"/>
    <w:rsid w:val="00A840F6"/>
    <w:rsid w:val="00A84C71"/>
    <w:rsid w:val="00A8512A"/>
    <w:rsid w:val="00A85994"/>
    <w:rsid w:val="00A85D2D"/>
    <w:rsid w:val="00A8670D"/>
    <w:rsid w:val="00A8671F"/>
    <w:rsid w:val="00A8720A"/>
    <w:rsid w:val="00A905BA"/>
    <w:rsid w:val="00A908D0"/>
    <w:rsid w:val="00A9094E"/>
    <w:rsid w:val="00A909A6"/>
    <w:rsid w:val="00A90D79"/>
    <w:rsid w:val="00A9120C"/>
    <w:rsid w:val="00A91329"/>
    <w:rsid w:val="00A9146A"/>
    <w:rsid w:val="00A91880"/>
    <w:rsid w:val="00A91B9B"/>
    <w:rsid w:val="00A9267C"/>
    <w:rsid w:val="00A93388"/>
    <w:rsid w:val="00A9370D"/>
    <w:rsid w:val="00A9380D"/>
    <w:rsid w:val="00A93B65"/>
    <w:rsid w:val="00A94126"/>
    <w:rsid w:val="00A9479A"/>
    <w:rsid w:val="00A94EFE"/>
    <w:rsid w:val="00A94F11"/>
    <w:rsid w:val="00A954C4"/>
    <w:rsid w:val="00A9575F"/>
    <w:rsid w:val="00A9579A"/>
    <w:rsid w:val="00A95919"/>
    <w:rsid w:val="00A96060"/>
    <w:rsid w:val="00AA040E"/>
    <w:rsid w:val="00AA0623"/>
    <w:rsid w:val="00AA13E5"/>
    <w:rsid w:val="00AA1A43"/>
    <w:rsid w:val="00AA20AA"/>
    <w:rsid w:val="00AA22FE"/>
    <w:rsid w:val="00AA325E"/>
    <w:rsid w:val="00AA481A"/>
    <w:rsid w:val="00AA58DE"/>
    <w:rsid w:val="00AA676D"/>
    <w:rsid w:val="00AA67EF"/>
    <w:rsid w:val="00AA6882"/>
    <w:rsid w:val="00AA736B"/>
    <w:rsid w:val="00AB0F06"/>
    <w:rsid w:val="00AB0FB3"/>
    <w:rsid w:val="00AB11EB"/>
    <w:rsid w:val="00AB1836"/>
    <w:rsid w:val="00AB276C"/>
    <w:rsid w:val="00AB27D9"/>
    <w:rsid w:val="00AB2A30"/>
    <w:rsid w:val="00AB2CD2"/>
    <w:rsid w:val="00AB2DF8"/>
    <w:rsid w:val="00AB4394"/>
    <w:rsid w:val="00AB4967"/>
    <w:rsid w:val="00AB6890"/>
    <w:rsid w:val="00AB6D0B"/>
    <w:rsid w:val="00AB7FFC"/>
    <w:rsid w:val="00AC2610"/>
    <w:rsid w:val="00AC3C5F"/>
    <w:rsid w:val="00AC3D54"/>
    <w:rsid w:val="00AC4704"/>
    <w:rsid w:val="00AC5161"/>
    <w:rsid w:val="00AC5A51"/>
    <w:rsid w:val="00AC61DB"/>
    <w:rsid w:val="00AC63E9"/>
    <w:rsid w:val="00AC6DA5"/>
    <w:rsid w:val="00AC7499"/>
    <w:rsid w:val="00AC7625"/>
    <w:rsid w:val="00AD0CF8"/>
    <w:rsid w:val="00AD0D2E"/>
    <w:rsid w:val="00AD26C7"/>
    <w:rsid w:val="00AD39F8"/>
    <w:rsid w:val="00AD3AF2"/>
    <w:rsid w:val="00AD4E5F"/>
    <w:rsid w:val="00AD5D15"/>
    <w:rsid w:val="00AD665D"/>
    <w:rsid w:val="00AD6CEC"/>
    <w:rsid w:val="00AD6D0B"/>
    <w:rsid w:val="00AD7899"/>
    <w:rsid w:val="00AD7D40"/>
    <w:rsid w:val="00AD7ED1"/>
    <w:rsid w:val="00AE002E"/>
    <w:rsid w:val="00AE050B"/>
    <w:rsid w:val="00AE0708"/>
    <w:rsid w:val="00AE0D26"/>
    <w:rsid w:val="00AE11C0"/>
    <w:rsid w:val="00AE2C0D"/>
    <w:rsid w:val="00AE367A"/>
    <w:rsid w:val="00AE381D"/>
    <w:rsid w:val="00AE3E30"/>
    <w:rsid w:val="00AE40C7"/>
    <w:rsid w:val="00AE43B5"/>
    <w:rsid w:val="00AE4C8E"/>
    <w:rsid w:val="00AE5494"/>
    <w:rsid w:val="00AE5769"/>
    <w:rsid w:val="00AE69EA"/>
    <w:rsid w:val="00AE70EB"/>
    <w:rsid w:val="00AE71C3"/>
    <w:rsid w:val="00AF0942"/>
    <w:rsid w:val="00AF09E5"/>
    <w:rsid w:val="00AF0AEF"/>
    <w:rsid w:val="00AF0CD6"/>
    <w:rsid w:val="00AF0FB6"/>
    <w:rsid w:val="00AF168A"/>
    <w:rsid w:val="00AF2879"/>
    <w:rsid w:val="00AF2AB5"/>
    <w:rsid w:val="00AF2FBC"/>
    <w:rsid w:val="00AF3375"/>
    <w:rsid w:val="00AF352C"/>
    <w:rsid w:val="00AF4494"/>
    <w:rsid w:val="00AF4FFF"/>
    <w:rsid w:val="00AF55E9"/>
    <w:rsid w:val="00AF5BF0"/>
    <w:rsid w:val="00AF5F93"/>
    <w:rsid w:val="00AF6199"/>
    <w:rsid w:val="00AF62AA"/>
    <w:rsid w:val="00AF6878"/>
    <w:rsid w:val="00AF6B63"/>
    <w:rsid w:val="00AF714B"/>
    <w:rsid w:val="00AF7231"/>
    <w:rsid w:val="00AF796C"/>
    <w:rsid w:val="00AF7C9F"/>
    <w:rsid w:val="00B001BA"/>
    <w:rsid w:val="00B00345"/>
    <w:rsid w:val="00B00767"/>
    <w:rsid w:val="00B01DF8"/>
    <w:rsid w:val="00B01EF0"/>
    <w:rsid w:val="00B02037"/>
    <w:rsid w:val="00B022BB"/>
    <w:rsid w:val="00B0279C"/>
    <w:rsid w:val="00B02B95"/>
    <w:rsid w:val="00B02FCA"/>
    <w:rsid w:val="00B0365D"/>
    <w:rsid w:val="00B03DD6"/>
    <w:rsid w:val="00B04DD8"/>
    <w:rsid w:val="00B0660D"/>
    <w:rsid w:val="00B0681F"/>
    <w:rsid w:val="00B068F1"/>
    <w:rsid w:val="00B06E4F"/>
    <w:rsid w:val="00B0730F"/>
    <w:rsid w:val="00B104C3"/>
    <w:rsid w:val="00B10605"/>
    <w:rsid w:val="00B108CE"/>
    <w:rsid w:val="00B10C38"/>
    <w:rsid w:val="00B124FC"/>
    <w:rsid w:val="00B127B9"/>
    <w:rsid w:val="00B147F3"/>
    <w:rsid w:val="00B1487A"/>
    <w:rsid w:val="00B14E94"/>
    <w:rsid w:val="00B1542E"/>
    <w:rsid w:val="00B15EAF"/>
    <w:rsid w:val="00B1649E"/>
    <w:rsid w:val="00B16683"/>
    <w:rsid w:val="00B1702D"/>
    <w:rsid w:val="00B176ED"/>
    <w:rsid w:val="00B178ED"/>
    <w:rsid w:val="00B17B3D"/>
    <w:rsid w:val="00B20445"/>
    <w:rsid w:val="00B20745"/>
    <w:rsid w:val="00B21426"/>
    <w:rsid w:val="00B21574"/>
    <w:rsid w:val="00B22477"/>
    <w:rsid w:val="00B2282E"/>
    <w:rsid w:val="00B22EDB"/>
    <w:rsid w:val="00B2345E"/>
    <w:rsid w:val="00B235B3"/>
    <w:rsid w:val="00B23D86"/>
    <w:rsid w:val="00B241CF"/>
    <w:rsid w:val="00B242D4"/>
    <w:rsid w:val="00B24690"/>
    <w:rsid w:val="00B247BD"/>
    <w:rsid w:val="00B25394"/>
    <w:rsid w:val="00B266FD"/>
    <w:rsid w:val="00B26BF6"/>
    <w:rsid w:val="00B26C93"/>
    <w:rsid w:val="00B26D5E"/>
    <w:rsid w:val="00B26F01"/>
    <w:rsid w:val="00B27302"/>
    <w:rsid w:val="00B27D01"/>
    <w:rsid w:val="00B27D2B"/>
    <w:rsid w:val="00B27E16"/>
    <w:rsid w:val="00B30AD7"/>
    <w:rsid w:val="00B31451"/>
    <w:rsid w:val="00B31618"/>
    <w:rsid w:val="00B31925"/>
    <w:rsid w:val="00B31A40"/>
    <w:rsid w:val="00B31B10"/>
    <w:rsid w:val="00B31BBB"/>
    <w:rsid w:val="00B31DC6"/>
    <w:rsid w:val="00B32AC1"/>
    <w:rsid w:val="00B32ED8"/>
    <w:rsid w:val="00B33C0C"/>
    <w:rsid w:val="00B33DA8"/>
    <w:rsid w:val="00B340E6"/>
    <w:rsid w:val="00B3457F"/>
    <w:rsid w:val="00B34A91"/>
    <w:rsid w:val="00B3526A"/>
    <w:rsid w:val="00B354C6"/>
    <w:rsid w:val="00B35A81"/>
    <w:rsid w:val="00B3650A"/>
    <w:rsid w:val="00B366EA"/>
    <w:rsid w:val="00B3781D"/>
    <w:rsid w:val="00B37A9B"/>
    <w:rsid w:val="00B37F34"/>
    <w:rsid w:val="00B403D5"/>
    <w:rsid w:val="00B40E11"/>
    <w:rsid w:val="00B40F3E"/>
    <w:rsid w:val="00B412BE"/>
    <w:rsid w:val="00B416DF"/>
    <w:rsid w:val="00B416E1"/>
    <w:rsid w:val="00B43319"/>
    <w:rsid w:val="00B438BB"/>
    <w:rsid w:val="00B439E3"/>
    <w:rsid w:val="00B44234"/>
    <w:rsid w:val="00B442F7"/>
    <w:rsid w:val="00B44F3C"/>
    <w:rsid w:val="00B45B91"/>
    <w:rsid w:val="00B46CE3"/>
    <w:rsid w:val="00B4750C"/>
    <w:rsid w:val="00B4764F"/>
    <w:rsid w:val="00B47876"/>
    <w:rsid w:val="00B50BB7"/>
    <w:rsid w:val="00B5187D"/>
    <w:rsid w:val="00B51C0A"/>
    <w:rsid w:val="00B51CA5"/>
    <w:rsid w:val="00B51F22"/>
    <w:rsid w:val="00B526BF"/>
    <w:rsid w:val="00B536CF"/>
    <w:rsid w:val="00B53873"/>
    <w:rsid w:val="00B53BB6"/>
    <w:rsid w:val="00B54296"/>
    <w:rsid w:val="00B5551E"/>
    <w:rsid w:val="00B55534"/>
    <w:rsid w:val="00B56B5C"/>
    <w:rsid w:val="00B56FFD"/>
    <w:rsid w:val="00B57B85"/>
    <w:rsid w:val="00B60B3A"/>
    <w:rsid w:val="00B616DC"/>
    <w:rsid w:val="00B61706"/>
    <w:rsid w:val="00B61A99"/>
    <w:rsid w:val="00B622B1"/>
    <w:rsid w:val="00B62A2B"/>
    <w:rsid w:val="00B62B16"/>
    <w:rsid w:val="00B62F13"/>
    <w:rsid w:val="00B63129"/>
    <w:rsid w:val="00B63B9B"/>
    <w:rsid w:val="00B64A06"/>
    <w:rsid w:val="00B64D8E"/>
    <w:rsid w:val="00B64E8A"/>
    <w:rsid w:val="00B6514C"/>
    <w:rsid w:val="00B65B84"/>
    <w:rsid w:val="00B661AE"/>
    <w:rsid w:val="00B663F2"/>
    <w:rsid w:val="00B668C2"/>
    <w:rsid w:val="00B66BA2"/>
    <w:rsid w:val="00B66DBB"/>
    <w:rsid w:val="00B66EAD"/>
    <w:rsid w:val="00B6707C"/>
    <w:rsid w:val="00B67A10"/>
    <w:rsid w:val="00B700CB"/>
    <w:rsid w:val="00B71069"/>
    <w:rsid w:val="00B71FE7"/>
    <w:rsid w:val="00B72F6D"/>
    <w:rsid w:val="00B730E8"/>
    <w:rsid w:val="00B73563"/>
    <w:rsid w:val="00B739B6"/>
    <w:rsid w:val="00B73A9A"/>
    <w:rsid w:val="00B73B22"/>
    <w:rsid w:val="00B73FA0"/>
    <w:rsid w:val="00B741A9"/>
    <w:rsid w:val="00B747B7"/>
    <w:rsid w:val="00B74803"/>
    <w:rsid w:val="00B75E72"/>
    <w:rsid w:val="00B77C09"/>
    <w:rsid w:val="00B8004A"/>
    <w:rsid w:val="00B80052"/>
    <w:rsid w:val="00B802DD"/>
    <w:rsid w:val="00B8107A"/>
    <w:rsid w:val="00B8109C"/>
    <w:rsid w:val="00B81309"/>
    <w:rsid w:val="00B81D5E"/>
    <w:rsid w:val="00B8232E"/>
    <w:rsid w:val="00B82EB5"/>
    <w:rsid w:val="00B83483"/>
    <w:rsid w:val="00B836B5"/>
    <w:rsid w:val="00B83CA0"/>
    <w:rsid w:val="00B84639"/>
    <w:rsid w:val="00B849A9"/>
    <w:rsid w:val="00B85037"/>
    <w:rsid w:val="00B850DB"/>
    <w:rsid w:val="00B8530E"/>
    <w:rsid w:val="00B85AF3"/>
    <w:rsid w:val="00B85B1E"/>
    <w:rsid w:val="00B85DF6"/>
    <w:rsid w:val="00B85FB9"/>
    <w:rsid w:val="00B867C4"/>
    <w:rsid w:val="00B86FB3"/>
    <w:rsid w:val="00B8743E"/>
    <w:rsid w:val="00B90098"/>
    <w:rsid w:val="00B90968"/>
    <w:rsid w:val="00B916CA"/>
    <w:rsid w:val="00B91DD3"/>
    <w:rsid w:val="00B92317"/>
    <w:rsid w:val="00B93B26"/>
    <w:rsid w:val="00B94AD8"/>
    <w:rsid w:val="00B9522F"/>
    <w:rsid w:val="00B952B7"/>
    <w:rsid w:val="00B9547D"/>
    <w:rsid w:val="00B955CB"/>
    <w:rsid w:val="00B957D9"/>
    <w:rsid w:val="00B96252"/>
    <w:rsid w:val="00B963FC"/>
    <w:rsid w:val="00B97438"/>
    <w:rsid w:val="00B97483"/>
    <w:rsid w:val="00B975CC"/>
    <w:rsid w:val="00B979EB"/>
    <w:rsid w:val="00B97FB0"/>
    <w:rsid w:val="00BA0E46"/>
    <w:rsid w:val="00BA16E7"/>
    <w:rsid w:val="00BA2417"/>
    <w:rsid w:val="00BA26FC"/>
    <w:rsid w:val="00BA30DE"/>
    <w:rsid w:val="00BA3579"/>
    <w:rsid w:val="00BA3913"/>
    <w:rsid w:val="00BA3E78"/>
    <w:rsid w:val="00BA3FE6"/>
    <w:rsid w:val="00BA4CC7"/>
    <w:rsid w:val="00BA4EE1"/>
    <w:rsid w:val="00BA51C1"/>
    <w:rsid w:val="00BA54EB"/>
    <w:rsid w:val="00BA565A"/>
    <w:rsid w:val="00BA66F4"/>
    <w:rsid w:val="00BA6B84"/>
    <w:rsid w:val="00BA6C69"/>
    <w:rsid w:val="00BB06DD"/>
    <w:rsid w:val="00BB1152"/>
    <w:rsid w:val="00BB1242"/>
    <w:rsid w:val="00BB1332"/>
    <w:rsid w:val="00BB16C1"/>
    <w:rsid w:val="00BB1E3B"/>
    <w:rsid w:val="00BB2088"/>
    <w:rsid w:val="00BB2799"/>
    <w:rsid w:val="00BB381C"/>
    <w:rsid w:val="00BB3A2A"/>
    <w:rsid w:val="00BB461A"/>
    <w:rsid w:val="00BB4634"/>
    <w:rsid w:val="00BB49AA"/>
    <w:rsid w:val="00BB4E66"/>
    <w:rsid w:val="00BB53E8"/>
    <w:rsid w:val="00BB56B2"/>
    <w:rsid w:val="00BB5BE0"/>
    <w:rsid w:val="00BB5CC1"/>
    <w:rsid w:val="00BB607D"/>
    <w:rsid w:val="00BB653D"/>
    <w:rsid w:val="00BB65EA"/>
    <w:rsid w:val="00BB69D4"/>
    <w:rsid w:val="00BB69FD"/>
    <w:rsid w:val="00BB6B1A"/>
    <w:rsid w:val="00BB7BDA"/>
    <w:rsid w:val="00BC0325"/>
    <w:rsid w:val="00BC047B"/>
    <w:rsid w:val="00BC0723"/>
    <w:rsid w:val="00BC1092"/>
    <w:rsid w:val="00BC185C"/>
    <w:rsid w:val="00BC3D25"/>
    <w:rsid w:val="00BC4464"/>
    <w:rsid w:val="00BC4C8F"/>
    <w:rsid w:val="00BC4D13"/>
    <w:rsid w:val="00BC555D"/>
    <w:rsid w:val="00BC5E4C"/>
    <w:rsid w:val="00BC65E0"/>
    <w:rsid w:val="00BC733A"/>
    <w:rsid w:val="00BC7DEA"/>
    <w:rsid w:val="00BD027B"/>
    <w:rsid w:val="00BD0458"/>
    <w:rsid w:val="00BD0956"/>
    <w:rsid w:val="00BD0A01"/>
    <w:rsid w:val="00BD0FAD"/>
    <w:rsid w:val="00BD1696"/>
    <w:rsid w:val="00BD2F81"/>
    <w:rsid w:val="00BD2FCF"/>
    <w:rsid w:val="00BD30D8"/>
    <w:rsid w:val="00BD3403"/>
    <w:rsid w:val="00BD3781"/>
    <w:rsid w:val="00BD3993"/>
    <w:rsid w:val="00BD3D08"/>
    <w:rsid w:val="00BD4286"/>
    <w:rsid w:val="00BD42B6"/>
    <w:rsid w:val="00BD44D7"/>
    <w:rsid w:val="00BD46D4"/>
    <w:rsid w:val="00BD49F3"/>
    <w:rsid w:val="00BD4E27"/>
    <w:rsid w:val="00BD4FFF"/>
    <w:rsid w:val="00BD51E2"/>
    <w:rsid w:val="00BD55CB"/>
    <w:rsid w:val="00BD573B"/>
    <w:rsid w:val="00BD6ED0"/>
    <w:rsid w:val="00BD74DB"/>
    <w:rsid w:val="00BD7642"/>
    <w:rsid w:val="00BD77D9"/>
    <w:rsid w:val="00BD7CB0"/>
    <w:rsid w:val="00BE02DC"/>
    <w:rsid w:val="00BE05AA"/>
    <w:rsid w:val="00BE0E6A"/>
    <w:rsid w:val="00BE1CC1"/>
    <w:rsid w:val="00BE1D8C"/>
    <w:rsid w:val="00BE1DD6"/>
    <w:rsid w:val="00BE1F02"/>
    <w:rsid w:val="00BE273F"/>
    <w:rsid w:val="00BE2B25"/>
    <w:rsid w:val="00BE2B54"/>
    <w:rsid w:val="00BE2EB8"/>
    <w:rsid w:val="00BE4976"/>
    <w:rsid w:val="00BE4A44"/>
    <w:rsid w:val="00BE6094"/>
    <w:rsid w:val="00BE64B7"/>
    <w:rsid w:val="00BE64F8"/>
    <w:rsid w:val="00BE69FF"/>
    <w:rsid w:val="00BF01DB"/>
    <w:rsid w:val="00BF0487"/>
    <w:rsid w:val="00BF0755"/>
    <w:rsid w:val="00BF120D"/>
    <w:rsid w:val="00BF1522"/>
    <w:rsid w:val="00BF1A8B"/>
    <w:rsid w:val="00BF2480"/>
    <w:rsid w:val="00BF2CD8"/>
    <w:rsid w:val="00BF309F"/>
    <w:rsid w:val="00BF3F1A"/>
    <w:rsid w:val="00BF3FB8"/>
    <w:rsid w:val="00BF4553"/>
    <w:rsid w:val="00BF45C0"/>
    <w:rsid w:val="00BF5844"/>
    <w:rsid w:val="00BF6BBE"/>
    <w:rsid w:val="00BF79ED"/>
    <w:rsid w:val="00BF7B5D"/>
    <w:rsid w:val="00C00FCE"/>
    <w:rsid w:val="00C010D6"/>
    <w:rsid w:val="00C01126"/>
    <w:rsid w:val="00C01C95"/>
    <w:rsid w:val="00C02784"/>
    <w:rsid w:val="00C03D74"/>
    <w:rsid w:val="00C04398"/>
    <w:rsid w:val="00C04A24"/>
    <w:rsid w:val="00C04E15"/>
    <w:rsid w:val="00C056E9"/>
    <w:rsid w:val="00C059C9"/>
    <w:rsid w:val="00C05B99"/>
    <w:rsid w:val="00C05E07"/>
    <w:rsid w:val="00C06AF9"/>
    <w:rsid w:val="00C07BC6"/>
    <w:rsid w:val="00C10000"/>
    <w:rsid w:val="00C109DB"/>
    <w:rsid w:val="00C11045"/>
    <w:rsid w:val="00C119FA"/>
    <w:rsid w:val="00C11CFC"/>
    <w:rsid w:val="00C1278E"/>
    <w:rsid w:val="00C1291F"/>
    <w:rsid w:val="00C12C68"/>
    <w:rsid w:val="00C12FF5"/>
    <w:rsid w:val="00C13114"/>
    <w:rsid w:val="00C1363D"/>
    <w:rsid w:val="00C13ED5"/>
    <w:rsid w:val="00C13F4E"/>
    <w:rsid w:val="00C14296"/>
    <w:rsid w:val="00C14DFB"/>
    <w:rsid w:val="00C15293"/>
    <w:rsid w:val="00C15A32"/>
    <w:rsid w:val="00C15ADB"/>
    <w:rsid w:val="00C15DAB"/>
    <w:rsid w:val="00C16408"/>
    <w:rsid w:val="00C169CD"/>
    <w:rsid w:val="00C16A0F"/>
    <w:rsid w:val="00C16F9D"/>
    <w:rsid w:val="00C1723E"/>
    <w:rsid w:val="00C17D56"/>
    <w:rsid w:val="00C17E93"/>
    <w:rsid w:val="00C2136E"/>
    <w:rsid w:val="00C21AA1"/>
    <w:rsid w:val="00C223CE"/>
    <w:rsid w:val="00C22562"/>
    <w:rsid w:val="00C22702"/>
    <w:rsid w:val="00C2281F"/>
    <w:rsid w:val="00C22848"/>
    <w:rsid w:val="00C233D6"/>
    <w:rsid w:val="00C2405D"/>
    <w:rsid w:val="00C245B0"/>
    <w:rsid w:val="00C2480E"/>
    <w:rsid w:val="00C24DFE"/>
    <w:rsid w:val="00C25797"/>
    <w:rsid w:val="00C25E6F"/>
    <w:rsid w:val="00C266E5"/>
    <w:rsid w:val="00C26774"/>
    <w:rsid w:val="00C267E0"/>
    <w:rsid w:val="00C2688E"/>
    <w:rsid w:val="00C2728F"/>
    <w:rsid w:val="00C276B9"/>
    <w:rsid w:val="00C304E1"/>
    <w:rsid w:val="00C3128F"/>
    <w:rsid w:val="00C33842"/>
    <w:rsid w:val="00C34AC1"/>
    <w:rsid w:val="00C34BD0"/>
    <w:rsid w:val="00C34C2B"/>
    <w:rsid w:val="00C36757"/>
    <w:rsid w:val="00C36B76"/>
    <w:rsid w:val="00C36DD4"/>
    <w:rsid w:val="00C4091A"/>
    <w:rsid w:val="00C40C1E"/>
    <w:rsid w:val="00C41DF0"/>
    <w:rsid w:val="00C42923"/>
    <w:rsid w:val="00C4347B"/>
    <w:rsid w:val="00C435FC"/>
    <w:rsid w:val="00C44636"/>
    <w:rsid w:val="00C450FE"/>
    <w:rsid w:val="00C45710"/>
    <w:rsid w:val="00C45822"/>
    <w:rsid w:val="00C458C3"/>
    <w:rsid w:val="00C45B1C"/>
    <w:rsid w:val="00C45C8D"/>
    <w:rsid w:val="00C45F80"/>
    <w:rsid w:val="00C46084"/>
    <w:rsid w:val="00C46403"/>
    <w:rsid w:val="00C46515"/>
    <w:rsid w:val="00C472C3"/>
    <w:rsid w:val="00C47B59"/>
    <w:rsid w:val="00C50386"/>
    <w:rsid w:val="00C505B6"/>
    <w:rsid w:val="00C50681"/>
    <w:rsid w:val="00C52106"/>
    <w:rsid w:val="00C52406"/>
    <w:rsid w:val="00C526F9"/>
    <w:rsid w:val="00C52C5A"/>
    <w:rsid w:val="00C53053"/>
    <w:rsid w:val="00C533C0"/>
    <w:rsid w:val="00C53ECB"/>
    <w:rsid w:val="00C54268"/>
    <w:rsid w:val="00C547BD"/>
    <w:rsid w:val="00C54A8F"/>
    <w:rsid w:val="00C54EF4"/>
    <w:rsid w:val="00C55643"/>
    <w:rsid w:val="00C5592E"/>
    <w:rsid w:val="00C5626E"/>
    <w:rsid w:val="00C56983"/>
    <w:rsid w:val="00C56E52"/>
    <w:rsid w:val="00C56F4E"/>
    <w:rsid w:val="00C572A9"/>
    <w:rsid w:val="00C57814"/>
    <w:rsid w:val="00C57FBF"/>
    <w:rsid w:val="00C603EB"/>
    <w:rsid w:val="00C60465"/>
    <w:rsid w:val="00C60549"/>
    <w:rsid w:val="00C6116F"/>
    <w:rsid w:val="00C61EA3"/>
    <w:rsid w:val="00C62AD2"/>
    <w:rsid w:val="00C62C4C"/>
    <w:rsid w:val="00C62DEB"/>
    <w:rsid w:val="00C6371C"/>
    <w:rsid w:val="00C648E6"/>
    <w:rsid w:val="00C65FE4"/>
    <w:rsid w:val="00C66F3D"/>
    <w:rsid w:val="00C679BE"/>
    <w:rsid w:val="00C67C77"/>
    <w:rsid w:val="00C707FA"/>
    <w:rsid w:val="00C70C2C"/>
    <w:rsid w:val="00C72170"/>
    <w:rsid w:val="00C72884"/>
    <w:rsid w:val="00C73516"/>
    <w:rsid w:val="00C745D2"/>
    <w:rsid w:val="00C74A23"/>
    <w:rsid w:val="00C74B15"/>
    <w:rsid w:val="00C75154"/>
    <w:rsid w:val="00C75EE1"/>
    <w:rsid w:val="00C76227"/>
    <w:rsid w:val="00C769CA"/>
    <w:rsid w:val="00C7750E"/>
    <w:rsid w:val="00C7758E"/>
    <w:rsid w:val="00C80629"/>
    <w:rsid w:val="00C819B9"/>
    <w:rsid w:val="00C819CF"/>
    <w:rsid w:val="00C83408"/>
    <w:rsid w:val="00C83A71"/>
    <w:rsid w:val="00C83A74"/>
    <w:rsid w:val="00C83FA0"/>
    <w:rsid w:val="00C84042"/>
    <w:rsid w:val="00C84094"/>
    <w:rsid w:val="00C84287"/>
    <w:rsid w:val="00C84884"/>
    <w:rsid w:val="00C84978"/>
    <w:rsid w:val="00C85018"/>
    <w:rsid w:val="00C85344"/>
    <w:rsid w:val="00C85B82"/>
    <w:rsid w:val="00C86E8B"/>
    <w:rsid w:val="00C873CB"/>
    <w:rsid w:val="00C879D4"/>
    <w:rsid w:val="00C87ADA"/>
    <w:rsid w:val="00C87D8F"/>
    <w:rsid w:val="00C87F02"/>
    <w:rsid w:val="00C9024E"/>
    <w:rsid w:val="00C90C36"/>
    <w:rsid w:val="00C90E41"/>
    <w:rsid w:val="00C91668"/>
    <w:rsid w:val="00C91AAD"/>
    <w:rsid w:val="00C91B26"/>
    <w:rsid w:val="00C91D91"/>
    <w:rsid w:val="00C91ED2"/>
    <w:rsid w:val="00C935CD"/>
    <w:rsid w:val="00C93E55"/>
    <w:rsid w:val="00C94315"/>
    <w:rsid w:val="00C95648"/>
    <w:rsid w:val="00C95E1A"/>
    <w:rsid w:val="00C96152"/>
    <w:rsid w:val="00C96482"/>
    <w:rsid w:val="00C96F51"/>
    <w:rsid w:val="00CA0324"/>
    <w:rsid w:val="00CA060E"/>
    <w:rsid w:val="00CA1DFA"/>
    <w:rsid w:val="00CA20B2"/>
    <w:rsid w:val="00CA372B"/>
    <w:rsid w:val="00CA378A"/>
    <w:rsid w:val="00CA4160"/>
    <w:rsid w:val="00CA457A"/>
    <w:rsid w:val="00CA4822"/>
    <w:rsid w:val="00CA534F"/>
    <w:rsid w:val="00CA564B"/>
    <w:rsid w:val="00CA598A"/>
    <w:rsid w:val="00CA5CBC"/>
    <w:rsid w:val="00CA7369"/>
    <w:rsid w:val="00CA7A93"/>
    <w:rsid w:val="00CA7BF1"/>
    <w:rsid w:val="00CB0BA0"/>
    <w:rsid w:val="00CB1C78"/>
    <w:rsid w:val="00CB2578"/>
    <w:rsid w:val="00CB37CA"/>
    <w:rsid w:val="00CB3A50"/>
    <w:rsid w:val="00CB4FE7"/>
    <w:rsid w:val="00CB5FCD"/>
    <w:rsid w:val="00CB66C0"/>
    <w:rsid w:val="00CB69ED"/>
    <w:rsid w:val="00CB6B40"/>
    <w:rsid w:val="00CB7383"/>
    <w:rsid w:val="00CB73D3"/>
    <w:rsid w:val="00CB7F73"/>
    <w:rsid w:val="00CC09C3"/>
    <w:rsid w:val="00CC0FDA"/>
    <w:rsid w:val="00CC147B"/>
    <w:rsid w:val="00CC2C12"/>
    <w:rsid w:val="00CC2D6F"/>
    <w:rsid w:val="00CC3852"/>
    <w:rsid w:val="00CC405F"/>
    <w:rsid w:val="00CC4E1A"/>
    <w:rsid w:val="00CC517B"/>
    <w:rsid w:val="00CC596C"/>
    <w:rsid w:val="00CC696F"/>
    <w:rsid w:val="00CD1280"/>
    <w:rsid w:val="00CD18FF"/>
    <w:rsid w:val="00CD1AF5"/>
    <w:rsid w:val="00CD1B4D"/>
    <w:rsid w:val="00CD2274"/>
    <w:rsid w:val="00CD4CD1"/>
    <w:rsid w:val="00CD58C8"/>
    <w:rsid w:val="00CD5B46"/>
    <w:rsid w:val="00CD5D3B"/>
    <w:rsid w:val="00CD5F3C"/>
    <w:rsid w:val="00CD631E"/>
    <w:rsid w:val="00CD66E7"/>
    <w:rsid w:val="00CD6CB1"/>
    <w:rsid w:val="00CD6DA2"/>
    <w:rsid w:val="00CD72AC"/>
    <w:rsid w:val="00CD7592"/>
    <w:rsid w:val="00CE06E5"/>
    <w:rsid w:val="00CE0A11"/>
    <w:rsid w:val="00CE0F05"/>
    <w:rsid w:val="00CE189D"/>
    <w:rsid w:val="00CE1E76"/>
    <w:rsid w:val="00CE1FEA"/>
    <w:rsid w:val="00CE2485"/>
    <w:rsid w:val="00CE3668"/>
    <w:rsid w:val="00CE5CD5"/>
    <w:rsid w:val="00CE5E4C"/>
    <w:rsid w:val="00CE604F"/>
    <w:rsid w:val="00CE6183"/>
    <w:rsid w:val="00CE686A"/>
    <w:rsid w:val="00CE7691"/>
    <w:rsid w:val="00CE7B70"/>
    <w:rsid w:val="00CE7CB5"/>
    <w:rsid w:val="00CF05E7"/>
    <w:rsid w:val="00CF0CA1"/>
    <w:rsid w:val="00CF1A49"/>
    <w:rsid w:val="00CF1EC8"/>
    <w:rsid w:val="00CF1F5F"/>
    <w:rsid w:val="00CF206E"/>
    <w:rsid w:val="00CF2568"/>
    <w:rsid w:val="00CF2C91"/>
    <w:rsid w:val="00CF2F3C"/>
    <w:rsid w:val="00CF3257"/>
    <w:rsid w:val="00CF395C"/>
    <w:rsid w:val="00CF397F"/>
    <w:rsid w:val="00CF3EAE"/>
    <w:rsid w:val="00CF43CB"/>
    <w:rsid w:val="00CF443A"/>
    <w:rsid w:val="00CF44A7"/>
    <w:rsid w:val="00CF457E"/>
    <w:rsid w:val="00CF506F"/>
    <w:rsid w:val="00CF541F"/>
    <w:rsid w:val="00CF5A77"/>
    <w:rsid w:val="00CF5C3B"/>
    <w:rsid w:val="00CF60C4"/>
    <w:rsid w:val="00CF60C9"/>
    <w:rsid w:val="00CF6A88"/>
    <w:rsid w:val="00CF6CB3"/>
    <w:rsid w:val="00CF7C38"/>
    <w:rsid w:val="00D00421"/>
    <w:rsid w:val="00D0048F"/>
    <w:rsid w:val="00D006E2"/>
    <w:rsid w:val="00D00F26"/>
    <w:rsid w:val="00D012B1"/>
    <w:rsid w:val="00D015A8"/>
    <w:rsid w:val="00D0170F"/>
    <w:rsid w:val="00D01BC8"/>
    <w:rsid w:val="00D01BD3"/>
    <w:rsid w:val="00D02EC6"/>
    <w:rsid w:val="00D04161"/>
    <w:rsid w:val="00D042AF"/>
    <w:rsid w:val="00D04381"/>
    <w:rsid w:val="00D04A94"/>
    <w:rsid w:val="00D04F2B"/>
    <w:rsid w:val="00D0514C"/>
    <w:rsid w:val="00D067BC"/>
    <w:rsid w:val="00D06C09"/>
    <w:rsid w:val="00D0737D"/>
    <w:rsid w:val="00D07708"/>
    <w:rsid w:val="00D0789C"/>
    <w:rsid w:val="00D07BAA"/>
    <w:rsid w:val="00D10593"/>
    <w:rsid w:val="00D10DB7"/>
    <w:rsid w:val="00D110F5"/>
    <w:rsid w:val="00D11529"/>
    <w:rsid w:val="00D116CE"/>
    <w:rsid w:val="00D11938"/>
    <w:rsid w:val="00D11CE1"/>
    <w:rsid w:val="00D13154"/>
    <w:rsid w:val="00D13C83"/>
    <w:rsid w:val="00D14AAF"/>
    <w:rsid w:val="00D14FAC"/>
    <w:rsid w:val="00D159DE"/>
    <w:rsid w:val="00D166D5"/>
    <w:rsid w:val="00D16FF6"/>
    <w:rsid w:val="00D177EF"/>
    <w:rsid w:val="00D17975"/>
    <w:rsid w:val="00D21D32"/>
    <w:rsid w:val="00D22D41"/>
    <w:rsid w:val="00D2315C"/>
    <w:rsid w:val="00D2391C"/>
    <w:rsid w:val="00D23A2D"/>
    <w:rsid w:val="00D23F05"/>
    <w:rsid w:val="00D2433F"/>
    <w:rsid w:val="00D24D70"/>
    <w:rsid w:val="00D2680A"/>
    <w:rsid w:val="00D270BD"/>
    <w:rsid w:val="00D27BF0"/>
    <w:rsid w:val="00D3019B"/>
    <w:rsid w:val="00D3264C"/>
    <w:rsid w:val="00D327DE"/>
    <w:rsid w:val="00D33110"/>
    <w:rsid w:val="00D33988"/>
    <w:rsid w:val="00D33CDA"/>
    <w:rsid w:val="00D3400E"/>
    <w:rsid w:val="00D34246"/>
    <w:rsid w:val="00D345D4"/>
    <w:rsid w:val="00D346DD"/>
    <w:rsid w:val="00D35096"/>
    <w:rsid w:val="00D3552D"/>
    <w:rsid w:val="00D35BC3"/>
    <w:rsid w:val="00D360B5"/>
    <w:rsid w:val="00D3640F"/>
    <w:rsid w:val="00D365B6"/>
    <w:rsid w:val="00D36616"/>
    <w:rsid w:val="00D4017C"/>
    <w:rsid w:val="00D40C36"/>
    <w:rsid w:val="00D41A12"/>
    <w:rsid w:val="00D42341"/>
    <w:rsid w:val="00D427E6"/>
    <w:rsid w:val="00D43EB2"/>
    <w:rsid w:val="00D441EB"/>
    <w:rsid w:val="00D4436E"/>
    <w:rsid w:val="00D4458E"/>
    <w:rsid w:val="00D44D5E"/>
    <w:rsid w:val="00D44D80"/>
    <w:rsid w:val="00D4572F"/>
    <w:rsid w:val="00D457B9"/>
    <w:rsid w:val="00D45842"/>
    <w:rsid w:val="00D45927"/>
    <w:rsid w:val="00D45A71"/>
    <w:rsid w:val="00D46661"/>
    <w:rsid w:val="00D47867"/>
    <w:rsid w:val="00D50BCA"/>
    <w:rsid w:val="00D50FFD"/>
    <w:rsid w:val="00D510F0"/>
    <w:rsid w:val="00D5230A"/>
    <w:rsid w:val="00D53574"/>
    <w:rsid w:val="00D53715"/>
    <w:rsid w:val="00D53928"/>
    <w:rsid w:val="00D54C13"/>
    <w:rsid w:val="00D54DBC"/>
    <w:rsid w:val="00D5546E"/>
    <w:rsid w:val="00D55CFA"/>
    <w:rsid w:val="00D55E46"/>
    <w:rsid w:val="00D56298"/>
    <w:rsid w:val="00D57A39"/>
    <w:rsid w:val="00D60111"/>
    <w:rsid w:val="00D602F6"/>
    <w:rsid w:val="00D60F82"/>
    <w:rsid w:val="00D6187E"/>
    <w:rsid w:val="00D61D78"/>
    <w:rsid w:val="00D626B4"/>
    <w:rsid w:val="00D62834"/>
    <w:rsid w:val="00D62EDC"/>
    <w:rsid w:val="00D6449C"/>
    <w:rsid w:val="00D649E0"/>
    <w:rsid w:val="00D651D7"/>
    <w:rsid w:val="00D65F73"/>
    <w:rsid w:val="00D663ED"/>
    <w:rsid w:val="00D679F6"/>
    <w:rsid w:val="00D67CA3"/>
    <w:rsid w:val="00D7025E"/>
    <w:rsid w:val="00D704ED"/>
    <w:rsid w:val="00D7091E"/>
    <w:rsid w:val="00D7130D"/>
    <w:rsid w:val="00D7141D"/>
    <w:rsid w:val="00D723C9"/>
    <w:rsid w:val="00D7242B"/>
    <w:rsid w:val="00D727C1"/>
    <w:rsid w:val="00D72813"/>
    <w:rsid w:val="00D72866"/>
    <w:rsid w:val="00D72DF1"/>
    <w:rsid w:val="00D73260"/>
    <w:rsid w:val="00D734C2"/>
    <w:rsid w:val="00D7376B"/>
    <w:rsid w:val="00D7376E"/>
    <w:rsid w:val="00D743FC"/>
    <w:rsid w:val="00D748C3"/>
    <w:rsid w:val="00D752B3"/>
    <w:rsid w:val="00D757B0"/>
    <w:rsid w:val="00D75B5E"/>
    <w:rsid w:val="00D764B0"/>
    <w:rsid w:val="00D76CFF"/>
    <w:rsid w:val="00D76DE1"/>
    <w:rsid w:val="00D77583"/>
    <w:rsid w:val="00D776D8"/>
    <w:rsid w:val="00D77ACF"/>
    <w:rsid w:val="00D77AFA"/>
    <w:rsid w:val="00D802A3"/>
    <w:rsid w:val="00D807CA"/>
    <w:rsid w:val="00D80CBB"/>
    <w:rsid w:val="00D80CC1"/>
    <w:rsid w:val="00D80DA5"/>
    <w:rsid w:val="00D81189"/>
    <w:rsid w:val="00D81488"/>
    <w:rsid w:val="00D82866"/>
    <w:rsid w:val="00D82B5C"/>
    <w:rsid w:val="00D8329B"/>
    <w:rsid w:val="00D83D0F"/>
    <w:rsid w:val="00D84778"/>
    <w:rsid w:val="00D85339"/>
    <w:rsid w:val="00D85409"/>
    <w:rsid w:val="00D85498"/>
    <w:rsid w:val="00D8579A"/>
    <w:rsid w:val="00D85B86"/>
    <w:rsid w:val="00D876E5"/>
    <w:rsid w:val="00D87B62"/>
    <w:rsid w:val="00D9011B"/>
    <w:rsid w:val="00D90147"/>
    <w:rsid w:val="00D90932"/>
    <w:rsid w:val="00D9171C"/>
    <w:rsid w:val="00D91D81"/>
    <w:rsid w:val="00D92861"/>
    <w:rsid w:val="00D929DC"/>
    <w:rsid w:val="00D92B6C"/>
    <w:rsid w:val="00D9374D"/>
    <w:rsid w:val="00D94587"/>
    <w:rsid w:val="00D94CFE"/>
    <w:rsid w:val="00D959A7"/>
    <w:rsid w:val="00D966C5"/>
    <w:rsid w:val="00D96931"/>
    <w:rsid w:val="00D973CC"/>
    <w:rsid w:val="00D978E4"/>
    <w:rsid w:val="00D97F70"/>
    <w:rsid w:val="00DA04BB"/>
    <w:rsid w:val="00DA0A8E"/>
    <w:rsid w:val="00DA0BAA"/>
    <w:rsid w:val="00DA0F56"/>
    <w:rsid w:val="00DA1016"/>
    <w:rsid w:val="00DA1D67"/>
    <w:rsid w:val="00DA25E4"/>
    <w:rsid w:val="00DA28DA"/>
    <w:rsid w:val="00DA29FD"/>
    <w:rsid w:val="00DA3EE0"/>
    <w:rsid w:val="00DA4C83"/>
    <w:rsid w:val="00DA5928"/>
    <w:rsid w:val="00DA5966"/>
    <w:rsid w:val="00DA5BE1"/>
    <w:rsid w:val="00DA5CAA"/>
    <w:rsid w:val="00DA6E13"/>
    <w:rsid w:val="00DA7137"/>
    <w:rsid w:val="00DA76F6"/>
    <w:rsid w:val="00DB0714"/>
    <w:rsid w:val="00DB0926"/>
    <w:rsid w:val="00DB2174"/>
    <w:rsid w:val="00DB224E"/>
    <w:rsid w:val="00DB27B8"/>
    <w:rsid w:val="00DB285E"/>
    <w:rsid w:val="00DB36E7"/>
    <w:rsid w:val="00DB3712"/>
    <w:rsid w:val="00DB3CDB"/>
    <w:rsid w:val="00DB3FA8"/>
    <w:rsid w:val="00DB47E8"/>
    <w:rsid w:val="00DB4BB6"/>
    <w:rsid w:val="00DB5095"/>
    <w:rsid w:val="00DB6E3F"/>
    <w:rsid w:val="00DB70BA"/>
    <w:rsid w:val="00DC0837"/>
    <w:rsid w:val="00DC1043"/>
    <w:rsid w:val="00DC131B"/>
    <w:rsid w:val="00DC1696"/>
    <w:rsid w:val="00DC2206"/>
    <w:rsid w:val="00DC397C"/>
    <w:rsid w:val="00DC42C8"/>
    <w:rsid w:val="00DC5897"/>
    <w:rsid w:val="00DC59CD"/>
    <w:rsid w:val="00DC616A"/>
    <w:rsid w:val="00DC6301"/>
    <w:rsid w:val="00DC6CA4"/>
    <w:rsid w:val="00DC6E39"/>
    <w:rsid w:val="00DC71D1"/>
    <w:rsid w:val="00DC789F"/>
    <w:rsid w:val="00DD032E"/>
    <w:rsid w:val="00DD0580"/>
    <w:rsid w:val="00DD05BB"/>
    <w:rsid w:val="00DD0DFF"/>
    <w:rsid w:val="00DD0F1E"/>
    <w:rsid w:val="00DD1C23"/>
    <w:rsid w:val="00DD23F6"/>
    <w:rsid w:val="00DD2842"/>
    <w:rsid w:val="00DD295E"/>
    <w:rsid w:val="00DD2AD0"/>
    <w:rsid w:val="00DD32A1"/>
    <w:rsid w:val="00DD34F8"/>
    <w:rsid w:val="00DD4BD8"/>
    <w:rsid w:val="00DD532B"/>
    <w:rsid w:val="00DD5DDB"/>
    <w:rsid w:val="00DD6815"/>
    <w:rsid w:val="00DD72A3"/>
    <w:rsid w:val="00DD7B48"/>
    <w:rsid w:val="00DE0F79"/>
    <w:rsid w:val="00DE1CB5"/>
    <w:rsid w:val="00DE1CCC"/>
    <w:rsid w:val="00DE1D8C"/>
    <w:rsid w:val="00DE28C4"/>
    <w:rsid w:val="00DE2A46"/>
    <w:rsid w:val="00DE41D3"/>
    <w:rsid w:val="00DE45CD"/>
    <w:rsid w:val="00DE4ACC"/>
    <w:rsid w:val="00DE4CDD"/>
    <w:rsid w:val="00DE4CE1"/>
    <w:rsid w:val="00DE4F99"/>
    <w:rsid w:val="00DE6185"/>
    <w:rsid w:val="00DE6947"/>
    <w:rsid w:val="00DE7093"/>
    <w:rsid w:val="00DE7CED"/>
    <w:rsid w:val="00DF043C"/>
    <w:rsid w:val="00DF1357"/>
    <w:rsid w:val="00DF1978"/>
    <w:rsid w:val="00DF1A7A"/>
    <w:rsid w:val="00DF2718"/>
    <w:rsid w:val="00DF3B25"/>
    <w:rsid w:val="00DF4163"/>
    <w:rsid w:val="00DF4CB4"/>
    <w:rsid w:val="00DF5790"/>
    <w:rsid w:val="00DF5C58"/>
    <w:rsid w:val="00DF6629"/>
    <w:rsid w:val="00DF69DF"/>
    <w:rsid w:val="00DF6F07"/>
    <w:rsid w:val="00DF7781"/>
    <w:rsid w:val="00E00A5E"/>
    <w:rsid w:val="00E01396"/>
    <w:rsid w:val="00E01EF0"/>
    <w:rsid w:val="00E01F0E"/>
    <w:rsid w:val="00E020F9"/>
    <w:rsid w:val="00E0231A"/>
    <w:rsid w:val="00E024A9"/>
    <w:rsid w:val="00E02C11"/>
    <w:rsid w:val="00E0339C"/>
    <w:rsid w:val="00E03C13"/>
    <w:rsid w:val="00E03C40"/>
    <w:rsid w:val="00E0478A"/>
    <w:rsid w:val="00E05100"/>
    <w:rsid w:val="00E05394"/>
    <w:rsid w:val="00E05A65"/>
    <w:rsid w:val="00E05B66"/>
    <w:rsid w:val="00E05BC0"/>
    <w:rsid w:val="00E06491"/>
    <w:rsid w:val="00E06719"/>
    <w:rsid w:val="00E074FD"/>
    <w:rsid w:val="00E07D63"/>
    <w:rsid w:val="00E07F1A"/>
    <w:rsid w:val="00E10405"/>
    <w:rsid w:val="00E10994"/>
    <w:rsid w:val="00E10A1C"/>
    <w:rsid w:val="00E10A69"/>
    <w:rsid w:val="00E10E5A"/>
    <w:rsid w:val="00E10FB2"/>
    <w:rsid w:val="00E1117C"/>
    <w:rsid w:val="00E1179D"/>
    <w:rsid w:val="00E1248C"/>
    <w:rsid w:val="00E12500"/>
    <w:rsid w:val="00E13E96"/>
    <w:rsid w:val="00E145E9"/>
    <w:rsid w:val="00E14D40"/>
    <w:rsid w:val="00E14DFB"/>
    <w:rsid w:val="00E15389"/>
    <w:rsid w:val="00E16444"/>
    <w:rsid w:val="00E16D40"/>
    <w:rsid w:val="00E17908"/>
    <w:rsid w:val="00E17C02"/>
    <w:rsid w:val="00E20362"/>
    <w:rsid w:val="00E2104E"/>
    <w:rsid w:val="00E216D0"/>
    <w:rsid w:val="00E219BF"/>
    <w:rsid w:val="00E22139"/>
    <w:rsid w:val="00E2317D"/>
    <w:rsid w:val="00E235FB"/>
    <w:rsid w:val="00E23B32"/>
    <w:rsid w:val="00E2444C"/>
    <w:rsid w:val="00E246FC"/>
    <w:rsid w:val="00E24789"/>
    <w:rsid w:val="00E2482E"/>
    <w:rsid w:val="00E24D6C"/>
    <w:rsid w:val="00E24DB0"/>
    <w:rsid w:val="00E2529D"/>
    <w:rsid w:val="00E2645D"/>
    <w:rsid w:val="00E26C80"/>
    <w:rsid w:val="00E27286"/>
    <w:rsid w:val="00E27D65"/>
    <w:rsid w:val="00E3135E"/>
    <w:rsid w:val="00E3171A"/>
    <w:rsid w:val="00E3232C"/>
    <w:rsid w:val="00E32B7A"/>
    <w:rsid w:val="00E3309B"/>
    <w:rsid w:val="00E33535"/>
    <w:rsid w:val="00E33C63"/>
    <w:rsid w:val="00E34E24"/>
    <w:rsid w:val="00E34F1C"/>
    <w:rsid w:val="00E35239"/>
    <w:rsid w:val="00E356C2"/>
    <w:rsid w:val="00E35AA3"/>
    <w:rsid w:val="00E35C28"/>
    <w:rsid w:val="00E35F58"/>
    <w:rsid w:val="00E360A7"/>
    <w:rsid w:val="00E36128"/>
    <w:rsid w:val="00E36609"/>
    <w:rsid w:val="00E36AEB"/>
    <w:rsid w:val="00E36EBE"/>
    <w:rsid w:val="00E37242"/>
    <w:rsid w:val="00E3762F"/>
    <w:rsid w:val="00E37893"/>
    <w:rsid w:val="00E37C70"/>
    <w:rsid w:val="00E401F9"/>
    <w:rsid w:val="00E411DF"/>
    <w:rsid w:val="00E41965"/>
    <w:rsid w:val="00E42066"/>
    <w:rsid w:val="00E42344"/>
    <w:rsid w:val="00E42A81"/>
    <w:rsid w:val="00E43029"/>
    <w:rsid w:val="00E435D9"/>
    <w:rsid w:val="00E44849"/>
    <w:rsid w:val="00E44E72"/>
    <w:rsid w:val="00E44F12"/>
    <w:rsid w:val="00E45D1B"/>
    <w:rsid w:val="00E46296"/>
    <w:rsid w:val="00E462F1"/>
    <w:rsid w:val="00E46919"/>
    <w:rsid w:val="00E474AD"/>
    <w:rsid w:val="00E5144F"/>
    <w:rsid w:val="00E51C62"/>
    <w:rsid w:val="00E51DF7"/>
    <w:rsid w:val="00E51F03"/>
    <w:rsid w:val="00E52CFA"/>
    <w:rsid w:val="00E547A2"/>
    <w:rsid w:val="00E5547C"/>
    <w:rsid w:val="00E554AA"/>
    <w:rsid w:val="00E55A5E"/>
    <w:rsid w:val="00E563C7"/>
    <w:rsid w:val="00E56585"/>
    <w:rsid w:val="00E56AD9"/>
    <w:rsid w:val="00E56DEA"/>
    <w:rsid w:val="00E575B2"/>
    <w:rsid w:val="00E57BAE"/>
    <w:rsid w:val="00E57E14"/>
    <w:rsid w:val="00E60DAE"/>
    <w:rsid w:val="00E6103C"/>
    <w:rsid w:val="00E61B49"/>
    <w:rsid w:val="00E61EDE"/>
    <w:rsid w:val="00E622A8"/>
    <w:rsid w:val="00E62CDC"/>
    <w:rsid w:val="00E62ED3"/>
    <w:rsid w:val="00E63584"/>
    <w:rsid w:val="00E64971"/>
    <w:rsid w:val="00E64B34"/>
    <w:rsid w:val="00E65754"/>
    <w:rsid w:val="00E65C2E"/>
    <w:rsid w:val="00E65D81"/>
    <w:rsid w:val="00E65EBC"/>
    <w:rsid w:val="00E66302"/>
    <w:rsid w:val="00E66AF9"/>
    <w:rsid w:val="00E67322"/>
    <w:rsid w:val="00E67D9A"/>
    <w:rsid w:val="00E7094A"/>
    <w:rsid w:val="00E70A88"/>
    <w:rsid w:val="00E71282"/>
    <w:rsid w:val="00E713BF"/>
    <w:rsid w:val="00E724A5"/>
    <w:rsid w:val="00E725B1"/>
    <w:rsid w:val="00E7286A"/>
    <w:rsid w:val="00E72FA1"/>
    <w:rsid w:val="00E732BA"/>
    <w:rsid w:val="00E732FB"/>
    <w:rsid w:val="00E7468D"/>
    <w:rsid w:val="00E74788"/>
    <w:rsid w:val="00E75170"/>
    <w:rsid w:val="00E75FD9"/>
    <w:rsid w:val="00E76251"/>
    <w:rsid w:val="00E76AB2"/>
    <w:rsid w:val="00E76FC6"/>
    <w:rsid w:val="00E7757E"/>
    <w:rsid w:val="00E7758E"/>
    <w:rsid w:val="00E7763F"/>
    <w:rsid w:val="00E776B8"/>
    <w:rsid w:val="00E77C30"/>
    <w:rsid w:val="00E77F4C"/>
    <w:rsid w:val="00E80203"/>
    <w:rsid w:val="00E8068B"/>
    <w:rsid w:val="00E807DF"/>
    <w:rsid w:val="00E80D52"/>
    <w:rsid w:val="00E81A1C"/>
    <w:rsid w:val="00E82669"/>
    <w:rsid w:val="00E827DA"/>
    <w:rsid w:val="00E82A3E"/>
    <w:rsid w:val="00E82EFB"/>
    <w:rsid w:val="00E8314C"/>
    <w:rsid w:val="00E83D12"/>
    <w:rsid w:val="00E84425"/>
    <w:rsid w:val="00E848EA"/>
    <w:rsid w:val="00E84A54"/>
    <w:rsid w:val="00E85085"/>
    <w:rsid w:val="00E850D0"/>
    <w:rsid w:val="00E85128"/>
    <w:rsid w:val="00E85637"/>
    <w:rsid w:val="00E85ADD"/>
    <w:rsid w:val="00E85D5D"/>
    <w:rsid w:val="00E86239"/>
    <w:rsid w:val="00E86807"/>
    <w:rsid w:val="00E87D18"/>
    <w:rsid w:val="00E907A1"/>
    <w:rsid w:val="00E90A05"/>
    <w:rsid w:val="00E90CFD"/>
    <w:rsid w:val="00E911D8"/>
    <w:rsid w:val="00E9138A"/>
    <w:rsid w:val="00E917CB"/>
    <w:rsid w:val="00E91CC9"/>
    <w:rsid w:val="00E930FA"/>
    <w:rsid w:val="00E93859"/>
    <w:rsid w:val="00E93E03"/>
    <w:rsid w:val="00E949D4"/>
    <w:rsid w:val="00E952B0"/>
    <w:rsid w:val="00E95F6D"/>
    <w:rsid w:val="00E96475"/>
    <w:rsid w:val="00E96571"/>
    <w:rsid w:val="00E9668F"/>
    <w:rsid w:val="00E96D22"/>
    <w:rsid w:val="00E96DAC"/>
    <w:rsid w:val="00EA0006"/>
    <w:rsid w:val="00EA0056"/>
    <w:rsid w:val="00EA00A5"/>
    <w:rsid w:val="00EA02D7"/>
    <w:rsid w:val="00EA0707"/>
    <w:rsid w:val="00EA0D85"/>
    <w:rsid w:val="00EA13C0"/>
    <w:rsid w:val="00EA2B5E"/>
    <w:rsid w:val="00EA2CF0"/>
    <w:rsid w:val="00EA2F6F"/>
    <w:rsid w:val="00EA35FB"/>
    <w:rsid w:val="00EA41E9"/>
    <w:rsid w:val="00EA46C8"/>
    <w:rsid w:val="00EA49CB"/>
    <w:rsid w:val="00EA4D69"/>
    <w:rsid w:val="00EA4FB7"/>
    <w:rsid w:val="00EA56B8"/>
    <w:rsid w:val="00EA5D1D"/>
    <w:rsid w:val="00EA5E98"/>
    <w:rsid w:val="00EA6D70"/>
    <w:rsid w:val="00EA75C0"/>
    <w:rsid w:val="00EA7C30"/>
    <w:rsid w:val="00EA7F53"/>
    <w:rsid w:val="00EA7F9F"/>
    <w:rsid w:val="00EB06B7"/>
    <w:rsid w:val="00EB083D"/>
    <w:rsid w:val="00EB0992"/>
    <w:rsid w:val="00EB0A85"/>
    <w:rsid w:val="00EB0BFF"/>
    <w:rsid w:val="00EB137A"/>
    <w:rsid w:val="00EB143E"/>
    <w:rsid w:val="00EB1C60"/>
    <w:rsid w:val="00EB3213"/>
    <w:rsid w:val="00EB3632"/>
    <w:rsid w:val="00EB3786"/>
    <w:rsid w:val="00EB3884"/>
    <w:rsid w:val="00EB4573"/>
    <w:rsid w:val="00EB50EB"/>
    <w:rsid w:val="00EB541F"/>
    <w:rsid w:val="00EB5703"/>
    <w:rsid w:val="00EB5A20"/>
    <w:rsid w:val="00EB5F7A"/>
    <w:rsid w:val="00EB6522"/>
    <w:rsid w:val="00EB6F13"/>
    <w:rsid w:val="00EB70F5"/>
    <w:rsid w:val="00EC0981"/>
    <w:rsid w:val="00EC09F0"/>
    <w:rsid w:val="00EC0BBA"/>
    <w:rsid w:val="00EC1276"/>
    <w:rsid w:val="00EC170B"/>
    <w:rsid w:val="00EC2241"/>
    <w:rsid w:val="00EC2501"/>
    <w:rsid w:val="00EC2E91"/>
    <w:rsid w:val="00EC2F20"/>
    <w:rsid w:val="00EC315B"/>
    <w:rsid w:val="00EC3354"/>
    <w:rsid w:val="00EC34B0"/>
    <w:rsid w:val="00EC3B8C"/>
    <w:rsid w:val="00EC3D30"/>
    <w:rsid w:val="00EC4A13"/>
    <w:rsid w:val="00EC4DAE"/>
    <w:rsid w:val="00EC5888"/>
    <w:rsid w:val="00EC62F0"/>
    <w:rsid w:val="00EC7C7C"/>
    <w:rsid w:val="00ED05B9"/>
    <w:rsid w:val="00ED08EA"/>
    <w:rsid w:val="00ED0D26"/>
    <w:rsid w:val="00ED10B7"/>
    <w:rsid w:val="00ED145D"/>
    <w:rsid w:val="00ED1DD3"/>
    <w:rsid w:val="00ED20EA"/>
    <w:rsid w:val="00ED2412"/>
    <w:rsid w:val="00ED2CB8"/>
    <w:rsid w:val="00ED2D34"/>
    <w:rsid w:val="00ED306B"/>
    <w:rsid w:val="00ED392E"/>
    <w:rsid w:val="00ED3E4D"/>
    <w:rsid w:val="00ED4024"/>
    <w:rsid w:val="00ED4FB4"/>
    <w:rsid w:val="00ED53CF"/>
    <w:rsid w:val="00ED5551"/>
    <w:rsid w:val="00ED5673"/>
    <w:rsid w:val="00ED5D36"/>
    <w:rsid w:val="00EE1290"/>
    <w:rsid w:val="00EE2358"/>
    <w:rsid w:val="00EE251E"/>
    <w:rsid w:val="00EE33F3"/>
    <w:rsid w:val="00EE3548"/>
    <w:rsid w:val="00EE3D6C"/>
    <w:rsid w:val="00EE537C"/>
    <w:rsid w:val="00EE5682"/>
    <w:rsid w:val="00EE5B20"/>
    <w:rsid w:val="00EE6173"/>
    <w:rsid w:val="00EE6B34"/>
    <w:rsid w:val="00EE6C1E"/>
    <w:rsid w:val="00EE79CE"/>
    <w:rsid w:val="00EF0630"/>
    <w:rsid w:val="00EF0CE8"/>
    <w:rsid w:val="00EF14FB"/>
    <w:rsid w:val="00EF22E4"/>
    <w:rsid w:val="00EF2637"/>
    <w:rsid w:val="00EF269B"/>
    <w:rsid w:val="00EF30EB"/>
    <w:rsid w:val="00EF3E6F"/>
    <w:rsid w:val="00EF42E2"/>
    <w:rsid w:val="00EF4BB9"/>
    <w:rsid w:val="00EF5255"/>
    <w:rsid w:val="00EF5410"/>
    <w:rsid w:val="00EF553A"/>
    <w:rsid w:val="00EF555D"/>
    <w:rsid w:val="00EF5A9C"/>
    <w:rsid w:val="00EF5E0A"/>
    <w:rsid w:val="00EF5F3B"/>
    <w:rsid w:val="00EF6BB8"/>
    <w:rsid w:val="00EF6EE5"/>
    <w:rsid w:val="00EF6FE5"/>
    <w:rsid w:val="00EF724B"/>
    <w:rsid w:val="00EF775B"/>
    <w:rsid w:val="00EF78EE"/>
    <w:rsid w:val="00EF7963"/>
    <w:rsid w:val="00F000ED"/>
    <w:rsid w:val="00F0132D"/>
    <w:rsid w:val="00F0196B"/>
    <w:rsid w:val="00F01EFD"/>
    <w:rsid w:val="00F02122"/>
    <w:rsid w:val="00F0227D"/>
    <w:rsid w:val="00F025E7"/>
    <w:rsid w:val="00F02805"/>
    <w:rsid w:val="00F02981"/>
    <w:rsid w:val="00F02B21"/>
    <w:rsid w:val="00F038EC"/>
    <w:rsid w:val="00F03C7F"/>
    <w:rsid w:val="00F03ECE"/>
    <w:rsid w:val="00F0409F"/>
    <w:rsid w:val="00F040C6"/>
    <w:rsid w:val="00F042AD"/>
    <w:rsid w:val="00F043E0"/>
    <w:rsid w:val="00F045FE"/>
    <w:rsid w:val="00F0465A"/>
    <w:rsid w:val="00F05116"/>
    <w:rsid w:val="00F05203"/>
    <w:rsid w:val="00F05B01"/>
    <w:rsid w:val="00F05B92"/>
    <w:rsid w:val="00F06819"/>
    <w:rsid w:val="00F06A74"/>
    <w:rsid w:val="00F06FFF"/>
    <w:rsid w:val="00F07229"/>
    <w:rsid w:val="00F10419"/>
    <w:rsid w:val="00F10E23"/>
    <w:rsid w:val="00F125B9"/>
    <w:rsid w:val="00F12798"/>
    <w:rsid w:val="00F127EB"/>
    <w:rsid w:val="00F12965"/>
    <w:rsid w:val="00F13332"/>
    <w:rsid w:val="00F144B6"/>
    <w:rsid w:val="00F14685"/>
    <w:rsid w:val="00F150A6"/>
    <w:rsid w:val="00F156DE"/>
    <w:rsid w:val="00F16229"/>
    <w:rsid w:val="00F164E6"/>
    <w:rsid w:val="00F1715B"/>
    <w:rsid w:val="00F17FFA"/>
    <w:rsid w:val="00F21D4F"/>
    <w:rsid w:val="00F21E9E"/>
    <w:rsid w:val="00F222C2"/>
    <w:rsid w:val="00F22E00"/>
    <w:rsid w:val="00F2316F"/>
    <w:rsid w:val="00F24088"/>
    <w:rsid w:val="00F24AE3"/>
    <w:rsid w:val="00F250A6"/>
    <w:rsid w:val="00F25228"/>
    <w:rsid w:val="00F25DE7"/>
    <w:rsid w:val="00F2680A"/>
    <w:rsid w:val="00F27019"/>
    <w:rsid w:val="00F3021D"/>
    <w:rsid w:val="00F31737"/>
    <w:rsid w:val="00F31989"/>
    <w:rsid w:val="00F31B8A"/>
    <w:rsid w:val="00F31C2B"/>
    <w:rsid w:val="00F31C7D"/>
    <w:rsid w:val="00F333B5"/>
    <w:rsid w:val="00F33E29"/>
    <w:rsid w:val="00F35094"/>
    <w:rsid w:val="00F36097"/>
    <w:rsid w:val="00F36417"/>
    <w:rsid w:val="00F36636"/>
    <w:rsid w:val="00F369EC"/>
    <w:rsid w:val="00F37600"/>
    <w:rsid w:val="00F37770"/>
    <w:rsid w:val="00F41113"/>
    <w:rsid w:val="00F415CD"/>
    <w:rsid w:val="00F4184E"/>
    <w:rsid w:val="00F4187D"/>
    <w:rsid w:val="00F41887"/>
    <w:rsid w:val="00F42C4C"/>
    <w:rsid w:val="00F42FD0"/>
    <w:rsid w:val="00F4357A"/>
    <w:rsid w:val="00F437FF"/>
    <w:rsid w:val="00F438BD"/>
    <w:rsid w:val="00F43C47"/>
    <w:rsid w:val="00F43EE7"/>
    <w:rsid w:val="00F44017"/>
    <w:rsid w:val="00F447C5"/>
    <w:rsid w:val="00F44923"/>
    <w:rsid w:val="00F45395"/>
    <w:rsid w:val="00F45976"/>
    <w:rsid w:val="00F463BB"/>
    <w:rsid w:val="00F46D46"/>
    <w:rsid w:val="00F46F09"/>
    <w:rsid w:val="00F4753A"/>
    <w:rsid w:val="00F47C0B"/>
    <w:rsid w:val="00F47DB5"/>
    <w:rsid w:val="00F5087D"/>
    <w:rsid w:val="00F50C80"/>
    <w:rsid w:val="00F51281"/>
    <w:rsid w:val="00F51A60"/>
    <w:rsid w:val="00F51EAB"/>
    <w:rsid w:val="00F5275B"/>
    <w:rsid w:val="00F52828"/>
    <w:rsid w:val="00F52999"/>
    <w:rsid w:val="00F533A2"/>
    <w:rsid w:val="00F54906"/>
    <w:rsid w:val="00F5491F"/>
    <w:rsid w:val="00F5498E"/>
    <w:rsid w:val="00F54B8F"/>
    <w:rsid w:val="00F55093"/>
    <w:rsid w:val="00F55927"/>
    <w:rsid w:val="00F5598D"/>
    <w:rsid w:val="00F55B87"/>
    <w:rsid w:val="00F55CB4"/>
    <w:rsid w:val="00F56F5E"/>
    <w:rsid w:val="00F600B9"/>
    <w:rsid w:val="00F608DA"/>
    <w:rsid w:val="00F6141A"/>
    <w:rsid w:val="00F616F2"/>
    <w:rsid w:val="00F6190D"/>
    <w:rsid w:val="00F61A93"/>
    <w:rsid w:val="00F62622"/>
    <w:rsid w:val="00F6285A"/>
    <w:rsid w:val="00F63A4B"/>
    <w:rsid w:val="00F63A64"/>
    <w:rsid w:val="00F63A7F"/>
    <w:rsid w:val="00F63ECF"/>
    <w:rsid w:val="00F656B4"/>
    <w:rsid w:val="00F65B1B"/>
    <w:rsid w:val="00F665C2"/>
    <w:rsid w:val="00F66BA0"/>
    <w:rsid w:val="00F66C7F"/>
    <w:rsid w:val="00F66CD0"/>
    <w:rsid w:val="00F67D60"/>
    <w:rsid w:val="00F7023B"/>
    <w:rsid w:val="00F70243"/>
    <w:rsid w:val="00F70F71"/>
    <w:rsid w:val="00F715EE"/>
    <w:rsid w:val="00F72481"/>
    <w:rsid w:val="00F7332E"/>
    <w:rsid w:val="00F73D09"/>
    <w:rsid w:val="00F74218"/>
    <w:rsid w:val="00F7421F"/>
    <w:rsid w:val="00F74C53"/>
    <w:rsid w:val="00F74E86"/>
    <w:rsid w:val="00F75AF2"/>
    <w:rsid w:val="00F77CC3"/>
    <w:rsid w:val="00F802BE"/>
    <w:rsid w:val="00F803A9"/>
    <w:rsid w:val="00F80698"/>
    <w:rsid w:val="00F80A96"/>
    <w:rsid w:val="00F80F1F"/>
    <w:rsid w:val="00F811C0"/>
    <w:rsid w:val="00F81F4A"/>
    <w:rsid w:val="00F82097"/>
    <w:rsid w:val="00F828E1"/>
    <w:rsid w:val="00F82951"/>
    <w:rsid w:val="00F82F45"/>
    <w:rsid w:val="00F84F38"/>
    <w:rsid w:val="00F852BF"/>
    <w:rsid w:val="00F85612"/>
    <w:rsid w:val="00F857A0"/>
    <w:rsid w:val="00F857BE"/>
    <w:rsid w:val="00F85B77"/>
    <w:rsid w:val="00F86B4A"/>
    <w:rsid w:val="00F876EC"/>
    <w:rsid w:val="00F87936"/>
    <w:rsid w:val="00F87B33"/>
    <w:rsid w:val="00F91041"/>
    <w:rsid w:val="00F91693"/>
    <w:rsid w:val="00F91854"/>
    <w:rsid w:val="00F91DED"/>
    <w:rsid w:val="00F91E20"/>
    <w:rsid w:val="00F92343"/>
    <w:rsid w:val="00F924B7"/>
    <w:rsid w:val="00F929BC"/>
    <w:rsid w:val="00F92FDF"/>
    <w:rsid w:val="00F94E3A"/>
    <w:rsid w:val="00F965E1"/>
    <w:rsid w:val="00F96FFC"/>
    <w:rsid w:val="00F97096"/>
    <w:rsid w:val="00F9714B"/>
    <w:rsid w:val="00F973C8"/>
    <w:rsid w:val="00F9744E"/>
    <w:rsid w:val="00F97716"/>
    <w:rsid w:val="00F9799C"/>
    <w:rsid w:val="00F97AC5"/>
    <w:rsid w:val="00F97AEC"/>
    <w:rsid w:val="00F97B93"/>
    <w:rsid w:val="00F97F3C"/>
    <w:rsid w:val="00FA1BD4"/>
    <w:rsid w:val="00FA26D5"/>
    <w:rsid w:val="00FA2B5A"/>
    <w:rsid w:val="00FA311F"/>
    <w:rsid w:val="00FA32E8"/>
    <w:rsid w:val="00FA6233"/>
    <w:rsid w:val="00FA68D2"/>
    <w:rsid w:val="00FA71C2"/>
    <w:rsid w:val="00FA74B5"/>
    <w:rsid w:val="00FA7C1B"/>
    <w:rsid w:val="00FA7D0D"/>
    <w:rsid w:val="00FA7E33"/>
    <w:rsid w:val="00FA7F26"/>
    <w:rsid w:val="00FB013C"/>
    <w:rsid w:val="00FB1ADB"/>
    <w:rsid w:val="00FB3364"/>
    <w:rsid w:val="00FB3ED8"/>
    <w:rsid w:val="00FB4D59"/>
    <w:rsid w:val="00FB4DCE"/>
    <w:rsid w:val="00FB5955"/>
    <w:rsid w:val="00FB6A1C"/>
    <w:rsid w:val="00FB6A77"/>
    <w:rsid w:val="00FB6E18"/>
    <w:rsid w:val="00FB705E"/>
    <w:rsid w:val="00FB747C"/>
    <w:rsid w:val="00FB78DA"/>
    <w:rsid w:val="00FC0513"/>
    <w:rsid w:val="00FC0A89"/>
    <w:rsid w:val="00FC0AE2"/>
    <w:rsid w:val="00FC0C9B"/>
    <w:rsid w:val="00FC14E2"/>
    <w:rsid w:val="00FC1DF6"/>
    <w:rsid w:val="00FC2692"/>
    <w:rsid w:val="00FC2821"/>
    <w:rsid w:val="00FC2944"/>
    <w:rsid w:val="00FC30EF"/>
    <w:rsid w:val="00FC375D"/>
    <w:rsid w:val="00FC463B"/>
    <w:rsid w:val="00FC4658"/>
    <w:rsid w:val="00FC4A06"/>
    <w:rsid w:val="00FC514B"/>
    <w:rsid w:val="00FC5490"/>
    <w:rsid w:val="00FC5AE3"/>
    <w:rsid w:val="00FC5B60"/>
    <w:rsid w:val="00FC6149"/>
    <w:rsid w:val="00FC6366"/>
    <w:rsid w:val="00FC684B"/>
    <w:rsid w:val="00FC7545"/>
    <w:rsid w:val="00FC78A2"/>
    <w:rsid w:val="00FC7920"/>
    <w:rsid w:val="00FD018D"/>
    <w:rsid w:val="00FD049C"/>
    <w:rsid w:val="00FD0D44"/>
    <w:rsid w:val="00FD0D6A"/>
    <w:rsid w:val="00FD1774"/>
    <w:rsid w:val="00FD2201"/>
    <w:rsid w:val="00FD288F"/>
    <w:rsid w:val="00FD3F35"/>
    <w:rsid w:val="00FD4A49"/>
    <w:rsid w:val="00FD5726"/>
    <w:rsid w:val="00FD590A"/>
    <w:rsid w:val="00FD5E23"/>
    <w:rsid w:val="00FD6F67"/>
    <w:rsid w:val="00FD7AC1"/>
    <w:rsid w:val="00FD7F2B"/>
    <w:rsid w:val="00FE00E6"/>
    <w:rsid w:val="00FE0B95"/>
    <w:rsid w:val="00FE0CA7"/>
    <w:rsid w:val="00FE0D47"/>
    <w:rsid w:val="00FE1724"/>
    <w:rsid w:val="00FE493B"/>
    <w:rsid w:val="00FE4DFD"/>
    <w:rsid w:val="00FE4FC3"/>
    <w:rsid w:val="00FE529C"/>
    <w:rsid w:val="00FE57BA"/>
    <w:rsid w:val="00FE5C3F"/>
    <w:rsid w:val="00FE63FF"/>
    <w:rsid w:val="00FE649B"/>
    <w:rsid w:val="00FE6592"/>
    <w:rsid w:val="00FE696A"/>
    <w:rsid w:val="00FE6C7B"/>
    <w:rsid w:val="00FE759A"/>
    <w:rsid w:val="00FE7708"/>
    <w:rsid w:val="00FE78E7"/>
    <w:rsid w:val="00FF01EF"/>
    <w:rsid w:val="00FF0F94"/>
    <w:rsid w:val="00FF14D4"/>
    <w:rsid w:val="00FF190E"/>
    <w:rsid w:val="00FF1BBB"/>
    <w:rsid w:val="00FF20C9"/>
    <w:rsid w:val="00FF48BD"/>
    <w:rsid w:val="00FF51CF"/>
    <w:rsid w:val="00FF56C1"/>
    <w:rsid w:val="00FF5FCF"/>
    <w:rsid w:val="00FF6333"/>
    <w:rsid w:val="00FF6DD8"/>
    <w:rsid w:val="00FF7308"/>
    <w:rsid w:val="00FF769F"/>
    <w:rsid w:val="00FF7A59"/>
    <w:rsid w:val="092D5D13"/>
    <w:rsid w:val="14135CC7"/>
    <w:rsid w:val="3188D5FC"/>
    <w:rsid w:val="578277C9"/>
    <w:rsid w:val="6032C9FD"/>
    <w:rsid w:val="61F48036"/>
    <w:rsid w:val="64F7C2D0"/>
    <w:rsid w:val="6BF06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7A739E4"/>
  <w15:docId w15:val="{B09ACDD9-4B0E-476E-B6B1-113E922D6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7C76"/>
    <w:pPr>
      <w:jc w:val="both"/>
    </w:pPr>
    <w:rPr>
      <w:rFonts w:ascii="Arial" w:hAnsi="Arial"/>
      <w:sz w:val="22"/>
      <w:szCs w:val="24"/>
      <w:lang w:val="en-CA"/>
    </w:rPr>
  </w:style>
  <w:style w:type="paragraph" w:styleId="Heading1">
    <w:name w:val="heading 1"/>
    <w:aliases w:val="1m,Headline1,Section normal,Section Heading,Headline11,Headline12,Headline13,H1,h1,SCE,section 1,Heading 1a,section 11,section 12,section 13,section 14,section 15,section 16,section 17,Prop Heading 1,se,new page/chapter,Heading1-bio,1"/>
    <w:basedOn w:val="Normal"/>
    <w:next w:val="Normal"/>
    <w:link w:val="Heading1Char"/>
    <w:uiPriority w:val="9"/>
    <w:qFormat/>
    <w:rsid w:val="00EB3213"/>
    <w:pPr>
      <w:keepNext/>
      <w:numPr>
        <w:numId w:val="8"/>
      </w:numPr>
      <w:ind w:left="1008"/>
      <w:jc w:val="center"/>
      <w:outlineLvl w:val="0"/>
    </w:pPr>
    <w:rPr>
      <w:rFonts w:ascii="Arial Bold" w:hAnsi="Arial Bold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Heading4"/>
    <w:link w:val="Heading2Char"/>
    <w:uiPriority w:val="9"/>
    <w:qFormat/>
    <w:rsid w:val="00987EE9"/>
    <w:pPr>
      <w:spacing w:before="120" w:after="60"/>
      <w:jc w:val="left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Heading4"/>
    <w:link w:val="Heading3Char"/>
    <w:uiPriority w:val="9"/>
    <w:qFormat/>
    <w:rsid w:val="00987EE9"/>
    <w:pPr>
      <w:keepNext/>
      <w:numPr>
        <w:ilvl w:val="2"/>
        <w:numId w:val="8"/>
      </w:numPr>
      <w:spacing w:before="120"/>
      <w:outlineLvl w:val="2"/>
    </w:pPr>
    <w:rPr>
      <w:rFonts w:cs="Arial"/>
      <w:bCs/>
      <w:szCs w:val="26"/>
      <w:u w:val="single"/>
    </w:rPr>
  </w:style>
  <w:style w:type="paragraph" w:styleId="Heading4">
    <w:name w:val="heading 4"/>
    <w:aliases w:val="h 4,H4"/>
    <w:basedOn w:val="Normal"/>
    <w:link w:val="Heading4Char"/>
    <w:qFormat/>
    <w:rsid w:val="00987EE9"/>
    <w:pPr>
      <w:spacing w:before="120" w:after="60"/>
      <w:outlineLvl w:val="3"/>
    </w:pPr>
    <w:rPr>
      <w:bCs/>
      <w:szCs w:val="28"/>
    </w:rPr>
  </w:style>
  <w:style w:type="paragraph" w:styleId="Heading5">
    <w:name w:val="heading 5"/>
    <w:basedOn w:val="Normal"/>
    <w:link w:val="Heading5Char"/>
    <w:qFormat/>
    <w:rsid w:val="00987EE9"/>
    <w:pPr>
      <w:numPr>
        <w:ilvl w:val="4"/>
        <w:numId w:val="8"/>
      </w:numPr>
      <w:spacing w:after="60"/>
      <w:jc w:val="left"/>
      <w:outlineLvl w:val="4"/>
    </w:pPr>
    <w:rPr>
      <w:bCs/>
    </w:rPr>
  </w:style>
  <w:style w:type="paragraph" w:styleId="Heading6">
    <w:name w:val="heading 6"/>
    <w:basedOn w:val="Normal"/>
    <w:qFormat/>
    <w:rsid w:val="00987EE9"/>
    <w:pPr>
      <w:numPr>
        <w:ilvl w:val="5"/>
        <w:numId w:val="8"/>
      </w:numPr>
      <w:outlineLvl w:val="5"/>
    </w:pPr>
    <w:rPr>
      <w:bCs/>
    </w:rPr>
  </w:style>
  <w:style w:type="paragraph" w:styleId="Heading7">
    <w:name w:val="heading 7"/>
    <w:basedOn w:val="Normal"/>
    <w:qFormat/>
    <w:rsid w:val="00987EE9"/>
    <w:pPr>
      <w:keepNext/>
      <w:numPr>
        <w:ilvl w:val="6"/>
        <w:numId w:val="8"/>
      </w:numPr>
      <w:outlineLvl w:val="6"/>
    </w:pPr>
    <w:rPr>
      <w:iCs/>
    </w:rPr>
  </w:style>
  <w:style w:type="paragraph" w:styleId="Heading8">
    <w:name w:val="heading 8"/>
    <w:basedOn w:val="Normal"/>
    <w:next w:val="Normal"/>
    <w:qFormat/>
    <w:rsid w:val="00987EE9"/>
    <w:pPr>
      <w:keepNext/>
      <w:numPr>
        <w:ilvl w:val="7"/>
        <w:numId w:val="8"/>
      </w:numPr>
      <w:outlineLvl w:val="7"/>
    </w:pPr>
    <w:rPr>
      <w:b/>
      <w:bCs/>
      <w:sz w:val="32"/>
    </w:rPr>
  </w:style>
  <w:style w:type="paragraph" w:styleId="Heading9">
    <w:name w:val="heading 9"/>
    <w:basedOn w:val="Normal"/>
    <w:next w:val="Normal"/>
    <w:qFormat/>
    <w:rsid w:val="00987EE9"/>
    <w:pPr>
      <w:keepNext/>
      <w:numPr>
        <w:ilvl w:val="8"/>
        <w:numId w:val="8"/>
      </w:numPr>
      <w:outlineLvl w:val="8"/>
    </w:pPr>
    <w:rPr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1m Char,Headline1 Char,Section normal Char,Section Heading Char,Headline11 Char,Headline12 Char,Headline13 Char,H1 Char,h1 Char,SCE Char,section 1 Char,Heading 1a Char,section 11 Char,section 12 Char,section 13 Char,section 14 Char,1 Char"/>
    <w:basedOn w:val="DefaultParagraphFont"/>
    <w:link w:val="Heading1"/>
    <w:uiPriority w:val="9"/>
    <w:rsid w:val="00EB3213"/>
    <w:rPr>
      <w:rFonts w:ascii="Arial Bold" w:hAnsi="Arial Bold" w:cs="Arial"/>
      <w:b/>
      <w:bCs/>
      <w:kern w:val="32"/>
      <w:sz w:val="32"/>
      <w:szCs w:val="32"/>
      <w:lang w:val="en-CA"/>
    </w:rPr>
  </w:style>
  <w:style w:type="paragraph" w:customStyle="1" w:styleId="CharChar">
    <w:name w:val="Char Char"/>
    <w:basedOn w:val="Normal"/>
    <w:rsid w:val="00987EE9"/>
    <w:pPr>
      <w:spacing w:after="160" w:line="240" w:lineRule="exact"/>
      <w:jc w:val="left"/>
    </w:pPr>
    <w:rPr>
      <w:sz w:val="20"/>
      <w:szCs w:val="20"/>
    </w:rPr>
  </w:style>
  <w:style w:type="character" w:customStyle="1" w:styleId="Heading4Char">
    <w:name w:val="Heading 4 Char"/>
    <w:aliases w:val="h 4 Char,H4 Char"/>
    <w:basedOn w:val="DefaultParagraphFont"/>
    <w:link w:val="Heading4"/>
    <w:rsid w:val="00987EE9"/>
    <w:rPr>
      <w:rFonts w:ascii="Arial" w:hAnsi="Arial"/>
      <w:bCs/>
      <w:sz w:val="22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qFormat/>
    <w:rsid w:val="00F043E0"/>
    <w:pPr>
      <w:tabs>
        <w:tab w:val="left" w:pos="1418"/>
        <w:tab w:val="left" w:pos="1843"/>
        <w:tab w:val="right" w:leader="dot" w:pos="9072"/>
      </w:tabs>
      <w:spacing w:before="120" w:after="120"/>
      <w:jc w:val="left"/>
    </w:pPr>
    <w:rPr>
      <w:b/>
      <w:caps/>
      <w:noProof/>
    </w:rPr>
  </w:style>
  <w:style w:type="paragraph" w:styleId="TOC2">
    <w:name w:val="toc 2"/>
    <w:basedOn w:val="Normal"/>
    <w:next w:val="Normal"/>
    <w:autoRedefine/>
    <w:uiPriority w:val="39"/>
    <w:qFormat/>
    <w:rsid w:val="007D67F6"/>
    <w:pPr>
      <w:tabs>
        <w:tab w:val="left" w:pos="2268"/>
        <w:tab w:val="right" w:leader="dot" w:pos="9040"/>
      </w:tabs>
      <w:ind w:left="1843" w:hanging="540"/>
      <w:jc w:val="left"/>
      <w:outlineLvl w:val="0"/>
    </w:pPr>
    <w:rPr>
      <w:smallCaps/>
    </w:rPr>
  </w:style>
  <w:style w:type="paragraph" w:styleId="Footer">
    <w:name w:val="footer"/>
    <w:basedOn w:val="Normal"/>
    <w:link w:val="FooterChar"/>
    <w:uiPriority w:val="99"/>
    <w:rsid w:val="00987EE9"/>
    <w:pPr>
      <w:tabs>
        <w:tab w:val="center" w:pos="4153"/>
        <w:tab w:val="right" w:pos="8306"/>
      </w:tabs>
    </w:pPr>
    <w:rPr>
      <w:sz w:val="16"/>
    </w:rPr>
  </w:style>
  <w:style w:type="character" w:styleId="PageNumber">
    <w:name w:val="page number"/>
    <w:basedOn w:val="DefaultParagraphFont"/>
    <w:rsid w:val="00987EE9"/>
    <w:rPr>
      <w:sz w:val="16"/>
    </w:rPr>
  </w:style>
  <w:style w:type="character" w:styleId="Hyperlink">
    <w:name w:val="Hyperlink"/>
    <w:basedOn w:val="DefaultParagraphFont"/>
    <w:uiPriority w:val="99"/>
    <w:rsid w:val="00987EE9"/>
    <w:rPr>
      <w:color w:val="0000FF"/>
      <w:u w:val="single"/>
    </w:rPr>
  </w:style>
  <w:style w:type="paragraph" w:customStyle="1" w:styleId="Comment">
    <w:name w:val="Comment"/>
    <w:basedOn w:val="Normal"/>
    <w:link w:val="CommentChar"/>
    <w:rsid w:val="00987EE9"/>
    <w:pPr>
      <w:numPr>
        <w:numId w:val="1"/>
      </w:numPr>
      <w:tabs>
        <w:tab w:val="clear" w:pos="720"/>
      </w:tabs>
      <w:spacing w:after="120"/>
      <w:ind w:left="432" w:firstLine="0"/>
    </w:pPr>
    <w:rPr>
      <w:rFonts w:ascii="Arial Bold" w:hAnsi="Arial Bold"/>
      <w:b/>
      <w:i/>
      <w:color w:val="FF0000"/>
      <w:u w:val="single"/>
    </w:rPr>
  </w:style>
  <w:style w:type="character" w:customStyle="1" w:styleId="CommentChar">
    <w:name w:val="Comment Char"/>
    <w:basedOn w:val="DefaultParagraphFont"/>
    <w:link w:val="Comment"/>
    <w:rsid w:val="00987EE9"/>
    <w:rPr>
      <w:rFonts w:ascii="Arial Bold" w:hAnsi="Arial Bold"/>
      <w:b/>
      <w:i/>
      <w:color w:val="FF0000"/>
      <w:sz w:val="22"/>
      <w:szCs w:val="24"/>
      <w:u w:val="single"/>
      <w:lang w:val="en-CA"/>
    </w:rPr>
  </w:style>
  <w:style w:type="paragraph" w:styleId="BodyText">
    <w:name w:val="Body Text"/>
    <w:aliases w:val="numbered"/>
    <w:basedOn w:val="Normal"/>
    <w:uiPriority w:val="1"/>
    <w:qFormat/>
    <w:rsid w:val="00987EE9"/>
    <w:pPr>
      <w:tabs>
        <w:tab w:val="num" w:pos="1800"/>
      </w:tabs>
      <w:spacing w:after="120"/>
      <w:ind w:left="1800" w:hanging="360"/>
    </w:pPr>
  </w:style>
  <w:style w:type="paragraph" w:styleId="BodyTextIndent">
    <w:name w:val="Body Text Indent"/>
    <w:aliases w:val="Body Text Indent Bullet"/>
    <w:basedOn w:val="Normal"/>
    <w:rsid w:val="004715A6"/>
    <w:pPr>
      <w:spacing w:after="120"/>
      <w:ind w:left="360"/>
    </w:pPr>
  </w:style>
  <w:style w:type="paragraph" w:styleId="BlockText">
    <w:name w:val="Block Text"/>
    <w:basedOn w:val="Normal"/>
    <w:rsid w:val="004715A6"/>
    <w:pPr>
      <w:widowControl w:val="0"/>
      <w:adjustRightInd w:val="0"/>
      <w:spacing w:line="360" w:lineRule="atLeast"/>
      <w:ind w:left="1418" w:right="720" w:firstLine="22"/>
      <w:jc w:val="left"/>
      <w:textAlignment w:val="baseline"/>
    </w:pPr>
    <w:rPr>
      <w:rFonts w:ascii="Times New Roman" w:hAnsi="Times New Roman"/>
      <w:b/>
      <w:sz w:val="24"/>
      <w:szCs w:val="20"/>
      <w:lang w:val="en-GB"/>
    </w:rPr>
  </w:style>
  <w:style w:type="paragraph" w:styleId="TOC6">
    <w:name w:val="toc 6"/>
    <w:basedOn w:val="Normal"/>
    <w:next w:val="Normal"/>
    <w:autoRedefine/>
    <w:uiPriority w:val="39"/>
    <w:rsid w:val="007B49AA"/>
    <w:pPr>
      <w:ind w:left="1100"/>
    </w:pPr>
  </w:style>
  <w:style w:type="character" w:styleId="Emphasis">
    <w:name w:val="Emphasis"/>
    <w:basedOn w:val="DefaultParagraphFont"/>
    <w:qFormat/>
    <w:rsid w:val="007B49AA"/>
    <w:rPr>
      <w:i/>
      <w:iCs/>
    </w:rPr>
  </w:style>
  <w:style w:type="paragraph" w:styleId="TOC7">
    <w:name w:val="toc 7"/>
    <w:basedOn w:val="Normal"/>
    <w:next w:val="Normal"/>
    <w:autoRedefine/>
    <w:uiPriority w:val="39"/>
    <w:rsid w:val="00E850D0"/>
    <w:pPr>
      <w:ind w:left="1440"/>
      <w:jc w:val="left"/>
    </w:pPr>
  </w:style>
  <w:style w:type="paragraph" w:styleId="TOC8">
    <w:name w:val="toc 8"/>
    <w:basedOn w:val="Normal"/>
    <w:next w:val="Normal"/>
    <w:autoRedefine/>
    <w:uiPriority w:val="39"/>
    <w:rsid w:val="00E850D0"/>
    <w:pPr>
      <w:ind w:left="1680"/>
      <w:jc w:val="left"/>
    </w:pPr>
  </w:style>
  <w:style w:type="table" w:styleId="TableGrid">
    <w:name w:val="Table Grid"/>
    <w:basedOn w:val="TableNormal"/>
    <w:uiPriority w:val="39"/>
    <w:rsid w:val="00E850D0"/>
    <w:pPr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E850D0"/>
    <w:pPr>
      <w:tabs>
        <w:tab w:val="center" w:pos="4320"/>
        <w:tab w:val="right" w:pos="8640"/>
      </w:tabs>
    </w:pPr>
  </w:style>
  <w:style w:type="paragraph" w:customStyle="1" w:styleId="NormalArial">
    <w:name w:val="Normal Arial"/>
    <w:basedOn w:val="BodyTextIndent3"/>
    <w:autoRedefine/>
    <w:rsid w:val="00E850D0"/>
    <w:pPr>
      <w:widowControl w:val="0"/>
      <w:tabs>
        <w:tab w:val="left" w:pos="-1080"/>
        <w:tab w:val="left" w:pos="-720"/>
        <w:tab w:val="left" w:pos="-360"/>
      </w:tabs>
      <w:suppressAutoHyphens/>
      <w:adjustRightInd w:val="0"/>
      <w:spacing w:after="0" w:line="360" w:lineRule="atLeast"/>
      <w:ind w:left="1440"/>
      <w:jc w:val="left"/>
      <w:textAlignment w:val="baseline"/>
    </w:pPr>
    <w:rPr>
      <w:rFonts w:cs="Arial"/>
      <w:snapToGrid w:val="0"/>
      <w:sz w:val="22"/>
      <w:szCs w:val="20"/>
      <w:lang w:val="en-GB"/>
    </w:rPr>
  </w:style>
  <w:style w:type="paragraph" w:styleId="BodyTextIndent3">
    <w:name w:val="Body Text Indent 3"/>
    <w:basedOn w:val="Normal"/>
    <w:rsid w:val="00E850D0"/>
    <w:pPr>
      <w:spacing w:after="120"/>
      <w:ind w:left="360"/>
    </w:pPr>
    <w:rPr>
      <w:sz w:val="16"/>
      <w:szCs w:val="16"/>
    </w:rPr>
  </w:style>
  <w:style w:type="paragraph" w:styleId="BodyText2">
    <w:name w:val="Body Text 2"/>
    <w:basedOn w:val="Normal"/>
    <w:rsid w:val="00E850D0"/>
    <w:pPr>
      <w:spacing w:after="120" w:line="480" w:lineRule="auto"/>
    </w:pPr>
  </w:style>
  <w:style w:type="paragraph" w:styleId="FootnoteText">
    <w:name w:val="footnote text"/>
    <w:basedOn w:val="Normal"/>
    <w:link w:val="FootnoteTextChar"/>
    <w:uiPriority w:val="99"/>
    <w:rsid w:val="00E850D0"/>
    <w:pPr>
      <w:widowControl w:val="0"/>
      <w:jc w:val="left"/>
    </w:pPr>
    <w:rPr>
      <w:rFonts w:ascii="Courier" w:hAnsi="Courier"/>
      <w:snapToGrid w:val="0"/>
      <w:sz w:val="24"/>
      <w:szCs w:val="20"/>
    </w:rPr>
  </w:style>
  <w:style w:type="paragraph" w:customStyle="1" w:styleId="Document1">
    <w:name w:val="Document 1"/>
    <w:rsid w:val="00E850D0"/>
    <w:pPr>
      <w:keepNext/>
      <w:keepLines/>
      <w:widowControl w:val="0"/>
      <w:tabs>
        <w:tab w:val="left" w:pos="-720"/>
      </w:tabs>
      <w:suppressAutoHyphens/>
    </w:pPr>
    <w:rPr>
      <w:rFonts w:ascii="Courier" w:hAnsi="Courier"/>
      <w:snapToGrid w:val="0"/>
      <w:sz w:val="24"/>
    </w:rPr>
  </w:style>
  <w:style w:type="character" w:customStyle="1" w:styleId="RightPar">
    <w:name w:val="Right Par"/>
    <w:basedOn w:val="DefaultParagraphFont"/>
    <w:rsid w:val="00E850D0"/>
  </w:style>
  <w:style w:type="paragraph" w:customStyle="1" w:styleId="COMMREPORT">
    <w:name w:val="COMM REPORT"/>
    <w:rsid w:val="00E850D0"/>
    <w:pPr>
      <w:widowControl w:val="0"/>
      <w:tabs>
        <w:tab w:val="left" w:pos="0"/>
        <w:tab w:val="left" w:pos="547"/>
        <w:tab w:val="left" w:pos="1095"/>
        <w:tab w:val="left" w:pos="1642"/>
        <w:tab w:val="left" w:pos="2189"/>
        <w:tab w:val="left" w:pos="2909"/>
        <w:tab w:val="left" w:pos="3629"/>
        <w:tab w:val="left" w:pos="4349"/>
        <w:tab w:val="left" w:pos="5069"/>
        <w:tab w:val="left" w:pos="5789"/>
        <w:tab w:val="left" w:pos="6509"/>
        <w:tab w:val="left" w:pos="7229"/>
        <w:tab w:val="left" w:pos="7949"/>
        <w:tab w:val="right" w:pos="8899"/>
      </w:tabs>
      <w:suppressAutoHyphens/>
    </w:pPr>
    <w:rPr>
      <w:rFonts w:ascii="Book Antiqua" w:hAnsi="Book Antiqua"/>
      <w:snapToGrid w:val="0"/>
    </w:rPr>
  </w:style>
  <w:style w:type="paragraph" w:styleId="Index1">
    <w:name w:val="index 1"/>
    <w:basedOn w:val="Normal"/>
    <w:next w:val="Normal"/>
    <w:autoRedefine/>
    <w:semiHidden/>
    <w:rsid w:val="00E850D0"/>
    <w:pPr>
      <w:widowControl w:val="0"/>
      <w:tabs>
        <w:tab w:val="right" w:leader="dot" w:pos="9360"/>
      </w:tabs>
      <w:suppressAutoHyphens/>
      <w:ind w:left="1440" w:right="720" w:hanging="1440"/>
      <w:jc w:val="left"/>
    </w:pPr>
    <w:rPr>
      <w:rFonts w:ascii="Courier" w:hAnsi="Courier"/>
      <w:snapToGrid w:val="0"/>
      <w:sz w:val="24"/>
      <w:szCs w:val="20"/>
    </w:rPr>
  </w:style>
  <w:style w:type="paragraph" w:styleId="BodyTextIndent2">
    <w:name w:val="Body Text Indent 2"/>
    <w:basedOn w:val="Normal"/>
    <w:rsid w:val="00E850D0"/>
    <w:pPr>
      <w:widowControl w:val="0"/>
      <w:tabs>
        <w:tab w:val="left" w:pos="-1440"/>
        <w:tab w:val="left" w:pos="-720"/>
        <w:tab w:val="left" w:pos="0"/>
        <w:tab w:val="left" w:pos="720"/>
        <w:tab w:val="left" w:pos="1188"/>
        <w:tab w:val="left" w:pos="1440"/>
        <w:tab w:val="left" w:pos="2160"/>
        <w:tab w:val="left" w:pos="2880"/>
        <w:tab w:val="left" w:pos="3092"/>
        <w:tab w:val="left" w:pos="3600"/>
        <w:tab w:val="left" w:pos="3859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ind w:left="3092" w:hanging="3092"/>
    </w:pPr>
    <w:rPr>
      <w:snapToGrid w:val="0"/>
      <w:spacing w:val="-2"/>
      <w:sz w:val="20"/>
      <w:szCs w:val="20"/>
      <w:lang w:val="en-GB"/>
    </w:rPr>
  </w:style>
  <w:style w:type="paragraph" w:customStyle="1" w:styleId="tableofcontentsx">
    <w:name w:val="table of contents x"/>
    <w:basedOn w:val="Normal"/>
    <w:rsid w:val="00E850D0"/>
    <w:pPr>
      <w:tabs>
        <w:tab w:val="left" w:pos="-1440"/>
        <w:tab w:val="left" w:pos="-720"/>
        <w:tab w:val="left" w:pos="567"/>
        <w:tab w:val="right" w:leader="dot" w:pos="5670"/>
      </w:tabs>
      <w:spacing w:after="240"/>
    </w:pPr>
    <w:rPr>
      <w:spacing w:val="38"/>
      <w:szCs w:val="20"/>
      <w:lang w:val="en-GB"/>
    </w:rPr>
  </w:style>
  <w:style w:type="paragraph" w:styleId="ListNumber2">
    <w:name w:val="List Number 2"/>
    <w:basedOn w:val="Normal"/>
    <w:rsid w:val="00E850D0"/>
    <w:pPr>
      <w:tabs>
        <w:tab w:val="num" w:pos="720"/>
      </w:tabs>
      <w:ind w:left="720" w:hanging="360"/>
    </w:pPr>
    <w:rPr>
      <w:rFonts w:ascii="Times New Roman" w:hAnsi="Times New Roman"/>
      <w:szCs w:val="20"/>
    </w:rPr>
  </w:style>
  <w:style w:type="paragraph" w:styleId="List">
    <w:name w:val="List"/>
    <w:basedOn w:val="Normal"/>
    <w:rsid w:val="00E850D0"/>
    <w:pPr>
      <w:ind w:left="283" w:hanging="283"/>
      <w:jc w:val="left"/>
    </w:pPr>
    <w:rPr>
      <w:sz w:val="20"/>
      <w:szCs w:val="20"/>
    </w:rPr>
  </w:style>
  <w:style w:type="paragraph" w:styleId="List2">
    <w:name w:val="List 2"/>
    <w:basedOn w:val="Normal"/>
    <w:rsid w:val="00E850D0"/>
    <w:pPr>
      <w:ind w:left="566" w:hanging="283"/>
      <w:jc w:val="left"/>
    </w:pPr>
    <w:rPr>
      <w:sz w:val="20"/>
      <w:szCs w:val="20"/>
    </w:rPr>
  </w:style>
  <w:style w:type="paragraph" w:styleId="Title">
    <w:name w:val="Title"/>
    <w:basedOn w:val="Normal"/>
    <w:uiPriority w:val="1"/>
    <w:qFormat/>
    <w:rsid w:val="00E850D0"/>
    <w:pPr>
      <w:spacing w:before="240" w:after="60"/>
      <w:jc w:val="center"/>
      <w:outlineLvl w:val="0"/>
    </w:pPr>
    <w:rPr>
      <w:b/>
      <w:kern w:val="28"/>
      <w:sz w:val="32"/>
      <w:szCs w:val="20"/>
    </w:rPr>
  </w:style>
  <w:style w:type="paragraph" w:styleId="BodyText3">
    <w:name w:val="Body Text 3"/>
    <w:basedOn w:val="Normal"/>
    <w:rsid w:val="00E850D0"/>
    <w:pPr>
      <w:spacing w:line="220" w:lineRule="exact"/>
      <w:ind w:right="-540"/>
    </w:pPr>
    <w:rPr>
      <w:sz w:val="20"/>
      <w:szCs w:val="20"/>
    </w:rPr>
  </w:style>
  <w:style w:type="character" w:customStyle="1" w:styleId="Technical2">
    <w:name w:val="Technical 2"/>
    <w:basedOn w:val="DefaultParagraphFont"/>
    <w:rsid w:val="00E850D0"/>
    <w:rPr>
      <w:rFonts w:ascii="Courier" w:hAnsi="Courier"/>
      <w:noProof w:val="0"/>
      <w:sz w:val="24"/>
      <w:lang w:val="en-US"/>
    </w:rPr>
  </w:style>
  <w:style w:type="character" w:styleId="Strong">
    <w:name w:val="Strong"/>
    <w:basedOn w:val="DefaultParagraphFont"/>
    <w:uiPriority w:val="22"/>
    <w:qFormat/>
    <w:rsid w:val="00E850D0"/>
    <w:rPr>
      <w:b/>
    </w:rPr>
  </w:style>
  <w:style w:type="paragraph" w:customStyle="1" w:styleId="DefaultParagraphFontParaChar">
    <w:name w:val="Default Paragraph Font Para Char"/>
    <w:basedOn w:val="Normal"/>
    <w:rsid w:val="00E850D0"/>
    <w:pPr>
      <w:spacing w:after="160" w:line="240" w:lineRule="exact"/>
      <w:jc w:val="left"/>
    </w:pPr>
    <w:rPr>
      <w:sz w:val="20"/>
      <w:szCs w:val="20"/>
    </w:rPr>
  </w:style>
  <w:style w:type="character" w:customStyle="1" w:styleId="DeltaViewInsertion">
    <w:name w:val="DeltaView Insertion"/>
    <w:rsid w:val="00E850D0"/>
    <w:rPr>
      <w:color w:val="0000FF"/>
      <w:spacing w:val="0"/>
      <w:u w:val="double"/>
    </w:rPr>
  </w:style>
  <w:style w:type="character" w:customStyle="1" w:styleId="DeltaViewDeletion">
    <w:name w:val="DeltaView Deletion"/>
    <w:rsid w:val="00E850D0"/>
    <w:rPr>
      <w:strike/>
      <w:color w:val="FF0000"/>
      <w:spacing w:val="0"/>
    </w:rPr>
  </w:style>
  <w:style w:type="character" w:customStyle="1" w:styleId="DeltaViewMoveSource">
    <w:name w:val="DeltaView Move Source"/>
    <w:rsid w:val="00E850D0"/>
    <w:rPr>
      <w:strike/>
      <w:color w:val="00C000"/>
      <w:spacing w:val="0"/>
    </w:rPr>
  </w:style>
  <w:style w:type="character" w:customStyle="1" w:styleId="DeltaViewMoveDestination">
    <w:name w:val="DeltaView Move Destination"/>
    <w:rsid w:val="00E850D0"/>
    <w:rPr>
      <w:color w:val="00C000"/>
      <w:spacing w:val="0"/>
      <w:u w:val="double"/>
    </w:rPr>
  </w:style>
  <w:style w:type="paragraph" w:styleId="HTMLPreformatted">
    <w:name w:val="HTML Preformatted"/>
    <w:basedOn w:val="Normal"/>
    <w:rsid w:val="00E850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  <w:lang w:eastAsia="en-CA"/>
    </w:rPr>
  </w:style>
  <w:style w:type="paragraph" w:customStyle="1" w:styleId="BodyTextBold">
    <w:name w:val="Body Text Bold"/>
    <w:basedOn w:val="BodyText"/>
    <w:rsid w:val="00E850D0"/>
    <w:pPr>
      <w:widowControl w:val="0"/>
      <w:tabs>
        <w:tab w:val="clear" w:pos="1800"/>
      </w:tabs>
      <w:overflowPunct w:val="0"/>
      <w:autoSpaceDE w:val="0"/>
      <w:autoSpaceDN w:val="0"/>
      <w:adjustRightInd w:val="0"/>
      <w:spacing w:after="180"/>
      <w:ind w:left="0" w:firstLine="0"/>
      <w:jc w:val="left"/>
      <w:textAlignment w:val="baseline"/>
    </w:pPr>
    <w:rPr>
      <w:rFonts w:eastAsia="MS Mincho"/>
      <w:b/>
      <w:szCs w:val="20"/>
    </w:rPr>
  </w:style>
  <w:style w:type="paragraph" w:customStyle="1" w:styleId="Style1">
    <w:name w:val="Style1"/>
    <w:autoRedefine/>
    <w:rsid w:val="00E850D0"/>
    <w:pPr>
      <w:widowControl w:val="0"/>
      <w:pBdr>
        <w:top w:val="single" w:sz="4" w:space="1" w:color="auto"/>
        <w:left w:val="single" w:sz="4" w:space="31" w:color="auto"/>
        <w:bottom w:val="single" w:sz="4" w:space="12" w:color="auto"/>
        <w:right w:val="single" w:sz="4" w:space="19" w:color="auto"/>
      </w:pBdr>
      <w:adjustRightInd w:val="0"/>
      <w:jc w:val="both"/>
      <w:textAlignment w:val="baseline"/>
    </w:pPr>
    <w:rPr>
      <w:rFonts w:ascii="Arial" w:hAnsi="Arial" w:cs="Arial"/>
    </w:rPr>
  </w:style>
  <w:style w:type="paragraph" w:customStyle="1" w:styleId="level1">
    <w:name w:val="_level1"/>
    <w:basedOn w:val="Normal"/>
    <w:rsid w:val="00954F6C"/>
    <w:pPr>
      <w:widowControl w:val="0"/>
      <w:tabs>
        <w:tab w:val="left" w:pos="-36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right" w:pos="9720"/>
      </w:tabs>
      <w:jc w:val="left"/>
      <w:outlineLvl w:val="0"/>
    </w:pPr>
    <w:rPr>
      <w:snapToGrid w:val="0"/>
      <w:sz w:val="20"/>
      <w:szCs w:val="20"/>
    </w:rPr>
  </w:style>
  <w:style w:type="paragraph" w:styleId="PlainText">
    <w:name w:val="Plain Text"/>
    <w:basedOn w:val="Normal"/>
    <w:link w:val="PlainTextChar"/>
    <w:uiPriority w:val="99"/>
    <w:rsid w:val="00D53715"/>
    <w:pPr>
      <w:jc w:val="left"/>
    </w:pPr>
    <w:rPr>
      <w:rFonts w:ascii="Courier New" w:hAnsi="Courier New"/>
      <w:noProof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D53715"/>
    <w:rPr>
      <w:rFonts w:ascii="Courier New" w:hAnsi="Courier New"/>
      <w:noProof/>
      <w:lang w:val="en-US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451E00"/>
    <w:pPr>
      <w:keepLines/>
      <w:numPr>
        <w:numId w:val="0"/>
      </w:numPr>
      <w:spacing w:before="48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451E00"/>
    <w:pPr>
      <w:ind w:left="440"/>
    </w:pPr>
  </w:style>
  <w:style w:type="paragraph" w:customStyle="1" w:styleId="ContractHead2">
    <w:name w:val="Contract Head 2"/>
    <w:basedOn w:val="Normal"/>
    <w:rsid w:val="00622C29"/>
    <w:pPr>
      <w:numPr>
        <w:numId w:val="2"/>
      </w:numPr>
      <w:spacing w:line="360" w:lineRule="auto"/>
      <w:jc w:val="left"/>
    </w:pPr>
    <w:rPr>
      <w:sz w:val="24"/>
    </w:rPr>
  </w:style>
  <w:style w:type="paragraph" w:styleId="ListParagraph">
    <w:name w:val="List Paragraph"/>
    <w:basedOn w:val="Normal"/>
    <w:link w:val="ListParagraphChar"/>
    <w:uiPriority w:val="34"/>
    <w:qFormat/>
    <w:rsid w:val="00DB47E8"/>
    <w:pPr>
      <w:ind w:left="720"/>
    </w:p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A21244"/>
    <w:rPr>
      <w:rFonts w:ascii="Courier" w:hAnsi="Courier"/>
      <w:snapToGrid w:val="0"/>
      <w:sz w:val="24"/>
      <w:lang w:val="en-US" w:eastAsia="en-US"/>
    </w:rPr>
  </w:style>
  <w:style w:type="character" w:styleId="FootnoteReference">
    <w:name w:val="footnote reference"/>
    <w:basedOn w:val="DefaultParagraphFont"/>
    <w:uiPriority w:val="99"/>
    <w:rsid w:val="00A21244"/>
    <w:rPr>
      <w:rFonts w:cs="Times New Roman"/>
      <w:vertAlign w:val="superscript"/>
    </w:rPr>
  </w:style>
  <w:style w:type="paragraph" w:customStyle="1" w:styleId="Default">
    <w:name w:val="Default"/>
    <w:rsid w:val="00176E2F"/>
    <w:pPr>
      <w:autoSpaceDE w:val="0"/>
      <w:autoSpaceDN w:val="0"/>
      <w:adjustRightInd w:val="0"/>
    </w:pPr>
    <w:rPr>
      <w:color w:val="000000"/>
      <w:sz w:val="24"/>
      <w:szCs w:val="24"/>
      <w:lang w:val="en-CA" w:eastAsia="en-CA"/>
    </w:rPr>
  </w:style>
  <w:style w:type="character" w:styleId="FollowedHyperlink">
    <w:name w:val="FollowedHyperlink"/>
    <w:basedOn w:val="DefaultParagraphFont"/>
    <w:uiPriority w:val="99"/>
    <w:semiHidden/>
    <w:unhideWhenUsed/>
    <w:rsid w:val="00E06491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3213"/>
    <w:rPr>
      <w:rFonts w:cs="Arial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3213"/>
    <w:rPr>
      <w:rFonts w:ascii="Arial" w:hAnsi="Arial" w:cs="Arial"/>
      <w:sz w:val="16"/>
      <w:szCs w:val="16"/>
      <w:lang w:val="en-US" w:eastAsia="en-US"/>
    </w:rPr>
  </w:style>
  <w:style w:type="paragraph" w:styleId="NoSpacing">
    <w:name w:val="No Spacing"/>
    <w:uiPriority w:val="99"/>
    <w:qFormat/>
    <w:rsid w:val="00E7763F"/>
    <w:pPr>
      <w:autoSpaceDE w:val="0"/>
      <w:autoSpaceDN w:val="0"/>
      <w:adjustRightInd w:val="0"/>
    </w:pPr>
    <w:rPr>
      <w:rFonts w:ascii="Calibri" w:hAnsi="Calibri" w:cs="Calibri"/>
      <w:sz w:val="22"/>
      <w:szCs w:val="22"/>
      <w:lang w:val="en-CA" w:eastAsia="en-CA"/>
    </w:rPr>
  </w:style>
  <w:style w:type="character" w:styleId="CommentReference">
    <w:name w:val="annotation reference"/>
    <w:basedOn w:val="DefaultParagraphFont"/>
    <w:uiPriority w:val="99"/>
    <w:unhideWhenUsed/>
    <w:rsid w:val="00DE1C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1CB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E1CB5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1C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1CB5"/>
    <w:rPr>
      <w:rFonts w:ascii="Arial" w:hAnsi="Arial"/>
      <w:b/>
      <w:bCs/>
      <w:lang w:val="en-US" w:eastAsia="en-US"/>
    </w:rPr>
  </w:style>
  <w:style w:type="paragraph" w:styleId="TOC4">
    <w:name w:val="toc 4"/>
    <w:basedOn w:val="Normal"/>
    <w:next w:val="Normal"/>
    <w:autoRedefine/>
    <w:uiPriority w:val="39"/>
    <w:unhideWhenUsed/>
    <w:rsid w:val="00791D7F"/>
    <w:pPr>
      <w:spacing w:after="100" w:line="276" w:lineRule="auto"/>
      <w:ind w:left="660"/>
      <w:jc w:val="left"/>
    </w:pPr>
    <w:rPr>
      <w:rFonts w:ascii="Calibri" w:hAnsi="Calibri"/>
      <w:szCs w:val="22"/>
      <w:lang w:val="en-US"/>
    </w:rPr>
  </w:style>
  <w:style w:type="paragraph" w:styleId="TOC5">
    <w:name w:val="toc 5"/>
    <w:basedOn w:val="Normal"/>
    <w:next w:val="Normal"/>
    <w:autoRedefine/>
    <w:uiPriority w:val="39"/>
    <w:unhideWhenUsed/>
    <w:rsid w:val="00791D7F"/>
    <w:pPr>
      <w:spacing w:after="100" w:line="276" w:lineRule="auto"/>
      <w:ind w:left="880"/>
      <w:jc w:val="left"/>
    </w:pPr>
    <w:rPr>
      <w:rFonts w:ascii="Calibri" w:hAnsi="Calibri"/>
      <w:szCs w:val="22"/>
      <w:lang w:val="en-US"/>
    </w:rPr>
  </w:style>
  <w:style w:type="paragraph" w:styleId="TOC9">
    <w:name w:val="toc 9"/>
    <w:basedOn w:val="Normal"/>
    <w:next w:val="Normal"/>
    <w:autoRedefine/>
    <w:uiPriority w:val="39"/>
    <w:unhideWhenUsed/>
    <w:rsid w:val="00791D7F"/>
    <w:pPr>
      <w:spacing w:after="100" w:line="276" w:lineRule="auto"/>
      <w:ind w:left="1760"/>
      <w:jc w:val="left"/>
    </w:pPr>
    <w:rPr>
      <w:rFonts w:ascii="Calibri" w:hAnsi="Calibri"/>
      <w:szCs w:val="22"/>
      <w:lang w:val="en-US"/>
    </w:rPr>
  </w:style>
  <w:style w:type="paragraph" w:customStyle="1" w:styleId="TableParagraph">
    <w:name w:val="Table Paragraph"/>
    <w:link w:val="TableParagraphChar"/>
    <w:uiPriority w:val="1"/>
    <w:qFormat/>
    <w:rsid w:val="00A5736F"/>
    <w:pPr>
      <w:spacing w:before="60" w:after="60"/>
    </w:pPr>
    <w:rPr>
      <w:rFonts w:ascii="Arial" w:hAnsi="Arial"/>
      <w:sz w:val="24"/>
    </w:rPr>
  </w:style>
  <w:style w:type="character" w:customStyle="1" w:styleId="TableParagraphChar">
    <w:name w:val="Table Paragraph Char"/>
    <w:basedOn w:val="DefaultParagraphFont"/>
    <w:link w:val="TableParagraph"/>
    <w:uiPriority w:val="1"/>
    <w:rsid w:val="00A5736F"/>
    <w:rPr>
      <w:rFonts w:ascii="Arial" w:hAnsi="Arial"/>
      <w:sz w:val="24"/>
      <w:lang w:val="en-US" w:eastAsia="en-US" w:bidi="ar-SA"/>
    </w:rPr>
  </w:style>
  <w:style w:type="paragraph" w:styleId="Revision">
    <w:name w:val="Revision"/>
    <w:hidden/>
    <w:uiPriority w:val="99"/>
    <w:semiHidden/>
    <w:rsid w:val="00053B28"/>
    <w:rPr>
      <w:rFonts w:ascii="Arial" w:hAnsi="Arial"/>
      <w:sz w:val="22"/>
      <w:szCs w:val="24"/>
      <w:lang w:val="en-CA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F7B3C"/>
    <w:rPr>
      <w:rFonts w:cs="Arial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F7B3C"/>
    <w:rPr>
      <w:rFonts w:ascii="Arial" w:hAnsi="Arial" w:cs="Arial"/>
      <w:sz w:val="16"/>
      <w:szCs w:val="16"/>
      <w:lang w:eastAsia="en-US"/>
    </w:rPr>
  </w:style>
  <w:style w:type="character" w:customStyle="1" w:styleId="hps">
    <w:name w:val="hps"/>
    <w:basedOn w:val="DefaultParagraphFont"/>
    <w:rsid w:val="00F74218"/>
  </w:style>
  <w:style w:type="paragraph" w:styleId="ListNumber">
    <w:name w:val="List Number"/>
    <w:basedOn w:val="Normal"/>
    <w:uiPriority w:val="99"/>
    <w:semiHidden/>
    <w:unhideWhenUsed/>
    <w:rsid w:val="00CF44A7"/>
    <w:pPr>
      <w:numPr>
        <w:numId w:val="5"/>
      </w:numPr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BF0487"/>
    <w:rPr>
      <w:rFonts w:ascii="Arial" w:hAnsi="Arial" w:cs="Arial"/>
      <w:bCs/>
      <w:sz w:val="22"/>
      <w:szCs w:val="26"/>
      <w:u w:val="single"/>
      <w:lang w:val="en-CA"/>
    </w:rPr>
  </w:style>
  <w:style w:type="paragraph" w:customStyle="1" w:styleId="BLBody2">
    <w:name w:val="BLBody2"/>
    <w:basedOn w:val="Normal"/>
    <w:link w:val="BLBody2Char"/>
    <w:rsid w:val="00556F41"/>
    <w:pPr>
      <w:spacing w:after="240"/>
      <w:ind w:left="720"/>
    </w:pPr>
    <w:rPr>
      <w:rFonts w:ascii="Times New Roman" w:eastAsia="PMingLiU" w:hAnsi="Times New Roman"/>
      <w:sz w:val="24"/>
      <w:szCs w:val="20"/>
    </w:rPr>
  </w:style>
  <w:style w:type="character" w:customStyle="1" w:styleId="BLBody2Char">
    <w:name w:val="BLBody2 Char"/>
    <w:basedOn w:val="DefaultParagraphFont"/>
    <w:link w:val="BLBody2"/>
    <w:rsid w:val="00556F41"/>
    <w:rPr>
      <w:rFonts w:eastAsia="PMingLiU"/>
      <w:sz w:val="24"/>
      <w:lang w:val="en-CA"/>
    </w:rPr>
  </w:style>
  <w:style w:type="paragraph" w:customStyle="1" w:styleId="BLHeading1">
    <w:name w:val="BLHeading1"/>
    <w:basedOn w:val="Normal"/>
    <w:next w:val="Normal"/>
    <w:uiPriority w:val="99"/>
    <w:rsid w:val="00556F41"/>
    <w:pPr>
      <w:keepNext/>
      <w:numPr>
        <w:numId w:val="10"/>
      </w:numPr>
      <w:spacing w:before="240" w:after="480"/>
      <w:ind w:left="0"/>
      <w:jc w:val="center"/>
      <w:outlineLvl w:val="0"/>
    </w:pPr>
    <w:rPr>
      <w:rFonts w:ascii="Times New Roman Bold" w:eastAsia="PMingLiU" w:hAnsi="Times New Roman Bold"/>
      <w:b/>
      <w:caps/>
      <w:sz w:val="24"/>
      <w:szCs w:val="20"/>
      <w:u w:val="single"/>
    </w:rPr>
  </w:style>
  <w:style w:type="paragraph" w:customStyle="1" w:styleId="BLHeading2">
    <w:name w:val="BLHeading2"/>
    <w:basedOn w:val="Normal"/>
    <w:next w:val="Normal"/>
    <w:link w:val="BLHeading20"/>
    <w:rsid w:val="00556F41"/>
    <w:pPr>
      <w:keepNext/>
      <w:numPr>
        <w:ilvl w:val="1"/>
        <w:numId w:val="10"/>
      </w:numPr>
      <w:tabs>
        <w:tab w:val="clear" w:pos="2880"/>
        <w:tab w:val="num" w:pos="720"/>
      </w:tabs>
      <w:spacing w:after="240"/>
      <w:ind w:left="720"/>
      <w:jc w:val="left"/>
      <w:outlineLvl w:val="1"/>
    </w:pPr>
    <w:rPr>
      <w:rFonts w:ascii="Times New Roman Bold" w:eastAsia="PMingLiU" w:hAnsi="Times New Roman Bold"/>
      <w:b/>
      <w:sz w:val="24"/>
      <w:szCs w:val="20"/>
      <w:u w:val="single"/>
    </w:rPr>
  </w:style>
  <w:style w:type="paragraph" w:customStyle="1" w:styleId="BLHeading3">
    <w:name w:val="BLHeading3"/>
    <w:basedOn w:val="Normal"/>
    <w:uiPriority w:val="99"/>
    <w:rsid w:val="00556F41"/>
    <w:pPr>
      <w:keepNext/>
      <w:numPr>
        <w:ilvl w:val="2"/>
        <w:numId w:val="10"/>
      </w:numPr>
      <w:tabs>
        <w:tab w:val="clear" w:pos="900"/>
        <w:tab w:val="num" w:pos="1440"/>
      </w:tabs>
      <w:spacing w:after="240"/>
      <w:ind w:left="1440"/>
      <w:outlineLvl w:val="2"/>
    </w:pPr>
    <w:rPr>
      <w:rFonts w:ascii="Times New Roman" w:eastAsia="PMingLiU" w:hAnsi="Times New Roman"/>
      <w:sz w:val="24"/>
      <w:szCs w:val="20"/>
      <w:u w:val="single"/>
    </w:rPr>
  </w:style>
  <w:style w:type="character" w:customStyle="1" w:styleId="BLHeading20">
    <w:name w:val="BLHeading2 字元"/>
    <w:basedOn w:val="DefaultParagraphFont"/>
    <w:link w:val="BLHeading2"/>
    <w:rsid w:val="00556F41"/>
    <w:rPr>
      <w:rFonts w:ascii="Times New Roman Bold" w:eastAsia="PMingLiU" w:hAnsi="Times New Roman Bold"/>
      <w:b/>
      <w:sz w:val="24"/>
      <w:u w:val="single"/>
      <w:lang w:val="en-CA"/>
    </w:rPr>
  </w:style>
  <w:style w:type="paragraph" w:customStyle="1" w:styleId="Indent1">
    <w:name w:val="Indent 1"/>
    <w:basedOn w:val="Normal"/>
    <w:rsid w:val="00556F4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overflowPunct w:val="0"/>
      <w:autoSpaceDE w:val="0"/>
      <w:autoSpaceDN w:val="0"/>
      <w:adjustRightInd w:val="0"/>
      <w:ind w:left="567" w:hanging="567"/>
      <w:textAlignment w:val="baseline"/>
    </w:pPr>
    <w:rPr>
      <w:rFonts w:ascii="Times New Roman" w:hAnsi="Times New Roman"/>
      <w:sz w:val="24"/>
      <w:lang w:val="en-GB"/>
    </w:rPr>
  </w:style>
  <w:style w:type="paragraph" w:customStyle="1" w:styleId="MBAGRbL2">
    <w:name w:val="MB AGRb L2"/>
    <w:basedOn w:val="Normal"/>
    <w:next w:val="Normal"/>
    <w:rsid w:val="00556F41"/>
    <w:pPr>
      <w:keepNext/>
      <w:numPr>
        <w:ilvl w:val="1"/>
        <w:numId w:val="11"/>
      </w:numPr>
      <w:spacing w:after="240"/>
      <w:jc w:val="left"/>
    </w:pPr>
    <w:rPr>
      <w:rFonts w:ascii="Times New Roman" w:hAnsi="Times New Roman"/>
      <w:b/>
      <w:sz w:val="24"/>
      <w:szCs w:val="20"/>
    </w:rPr>
  </w:style>
  <w:style w:type="paragraph" w:customStyle="1" w:styleId="MBAGRbL1">
    <w:name w:val="MB AGRb L1"/>
    <w:basedOn w:val="Normal"/>
    <w:next w:val="MBAGRbL2"/>
    <w:rsid w:val="00556F41"/>
    <w:pPr>
      <w:keepNext/>
      <w:keepLines/>
      <w:numPr>
        <w:numId w:val="11"/>
      </w:numPr>
      <w:spacing w:before="120" w:after="240"/>
      <w:jc w:val="left"/>
      <w:outlineLvl w:val="0"/>
    </w:pPr>
    <w:rPr>
      <w:rFonts w:ascii="Times New Roman" w:hAnsi="Times New Roman"/>
      <w:b/>
      <w:caps/>
      <w:sz w:val="24"/>
      <w:szCs w:val="20"/>
    </w:rPr>
  </w:style>
  <w:style w:type="paragraph" w:customStyle="1" w:styleId="MBAGRbL3">
    <w:name w:val="MB AGRb L3"/>
    <w:basedOn w:val="Normal"/>
    <w:rsid w:val="00556F41"/>
    <w:pPr>
      <w:numPr>
        <w:ilvl w:val="2"/>
        <w:numId w:val="11"/>
      </w:numPr>
      <w:spacing w:after="240"/>
      <w:jc w:val="left"/>
    </w:pPr>
    <w:rPr>
      <w:rFonts w:ascii="Times New Roman" w:hAnsi="Times New Roman"/>
      <w:sz w:val="24"/>
      <w:szCs w:val="20"/>
    </w:rPr>
  </w:style>
  <w:style w:type="paragraph" w:customStyle="1" w:styleId="MBAGRbL4">
    <w:name w:val="MB AGRb L4"/>
    <w:basedOn w:val="Normal"/>
    <w:rsid w:val="00556F41"/>
    <w:pPr>
      <w:numPr>
        <w:ilvl w:val="3"/>
        <w:numId w:val="11"/>
      </w:numPr>
      <w:spacing w:after="240"/>
      <w:jc w:val="left"/>
    </w:pPr>
    <w:rPr>
      <w:rFonts w:ascii="Times New Roman" w:hAnsi="Times New Roman"/>
      <w:sz w:val="24"/>
      <w:szCs w:val="20"/>
    </w:rPr>
  </w:style>
  <w:style w:type="paragraph" w:customStyle="1" w:styleId="MBAGRbL5">
    <w:name w:val="MB AGRb L5"/>
    <w:basedOn w:val="Normal"/>
    <w:rsid w:val="00556F41"/>
    <w:pPr>
      <w:numPr>
        <w:ilvl w:val="4"/>
        <w:numId w:val="11"/>
      </w:numPr>
      <w:spacing w:after="240"/>
      <w:jc w:val="left"/>
    </w:pPr>
    <w:rPr>
      <w:rFonts w:ascii="Times New Roman" w:hAnsi="Times New Roman"/>
      <w:sz w:val="24"/>
      <w:szCs w:val="20"/>
    </w:rPr>
  </w:style>
  <w:style w:type="paragraph" w:customStyle="1" w:styleId="MBAGRbL6">
    <w:name w:val="MB AGRb L6"/>
    <w:basedOn w:val="Normal"/>
    <w:rsid w:val="00556F41"/>
    <w:pPr>
      <w:numPr>
        <w:ilvl w:val="5"/>
        <w:numId w:val="11"/>
      </w:numPr>
      <w:spacing w:after="240"/>
      <w:jc w:val="left"/>
    </w:pPr>
    <w:rPr>
      <w:rFonts w:ascii="Times New Roman" w:hAnsi="Times New Roman"/>
      <w:sz w:val="24"/>
      <w:szCs w:val="20"/>
    </w:rPr>
  </w:style>
  <w:style w:type="paragraph" w:customStyle="1" w:styleId="MBAGRbL7">
    <w:name w:val="MB AGRb L7"/>
    <w:basedOn w:val="Normal"/>
    <w:rsid w:val="00556F41"/>
    <w:pPr>
      <w:numPr>
        <w:ilvl w:val="6"/>
        <w:numId w:val="11"/>
      </w:numPr>
      <w:spacing w:after="240"/>
      <w:jc w:val="left"/>
    </w:pPr>
    <w:rPr>
      <w:rFonts w:ascii="Times New Roman" w:hAnsi="Times New Roman"/>
      <w:sz w:val="24"/>
      <w:szCs w:val="20"/>
    </w:rPr>
  </w:style>
  <w:style w:type="paragraph" w:customStyle="1" w:styleId="MBAGRbL8">
    <w:name w:val="MB AGRb L8"/>
    <w:basedOn w:val="Normal"/>
    <w:rsid w:val="00556F41"/>
    <w:pPr>
      <w:numPr>
        <w:ilvl w:val="7"/>
        <w:numId w:val="11"/>
      </w:numPr>
      <w:spacing w:after="240"/>
      <w:jc w:val="left"/>
    </w:pPr>
    <w:rPr>
      <w:rFonts w:ascii="Times New Roman" w:hAnsi="Times New Roman"/>
      <w:sz w:val="24"/>
      <w:szCs w:val="20"/>
    </w:rPr>
  </w:style>
  <w:style w:type="paragraph" w:customStyle="1" w:styleId="MBAGRbL9">
    <w:name w:val="MB AGRb L9"/>
    <w:basedOn w:val="Normal"/>
    <w:rsid w:val="00556F41"/>
    <w:pPr>
      <w:numPr>
        <w:ilvl w:val="8"/>
        <w:numId w:val="11"/>
      </w:numPr>
      <w:spacing w:after="240"/>
      <w:jc w:val="left"/>
    </w:pPr>
    <w:rPr>
      <w:rFonts w:ascii="Times New Roman" w:hAnsi="Times New Roman"/>
      <w:sz w:val="24"/>
      <w:szCs w:val="20"/>
    </w:rPr>
  </w:style>
  <w:style w:type="paragraph" w:customStyle="1" w:styleId="StyleMBAgrBodyTextFirstLJustifi">
    <w:name w:val="Style MB AgrBody TextFirstL + Justifié"/>
    <w:basedOn w:val="Normal"/>
    <w:rsid w:val="00556F41"/>
    <w:pPr>
      <w:spacing w:after="240"/>
      <w:ind w:firstLine="720"/>
    </w:pPr>
    <w:rPr>
      <w:rFonts w:ascii="Times New Roman" w:hAnsi="Times New Roman"/>
      <w:sz w:val="24"/>
      <w:szCs w:val="20"/>
    </w:rPr>
  </w:style>
  <w:style w:type="paragraph" w:customStyle="1" w:styleId="StyleMBL2Justifi">
    <w:name w:val="Style MB L2 + Justifié"/>
    <w:basedOn w:val="Normal"/>
    <w:rsid w:val="00556F41"/>
    <w:pPr>
      <w:tabs>
        <w:tab w:val="num" w:pos="360"/>
        <w:tab w:val="left" w:pos="720"/>
      </w:tabs>
      <w:spacing w:after="240"/>
    </w:pPr>
    <w:rPr>
      <w:rFonts w:ascii="Times New Roman" w:hAnsi="Times New Roman"/>
      <w:sz w:val="24"/>
      <w:szCs w:val="20"/>
    </w:rPr>
  </w:style>
  <w:style w:type="paragraph" w:customStyle="1" w:styleId="DefaultText">
    <w:name w:val="Default Text"/>
    <w:basedOn w:val="Normal"/>
    <w:rsid w:val="00556F41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sz w:val="24"/>
      <w:szCs w:val="20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556F41"/>
    <w:rPr>
      <w:rFonts w:ascii="Arial" w:hAnsi="Arial"/>
      <w:sz w:val="22"/>
      <w:szCs w:val="24"/>
      <w:lang w:val="en-CA"/>
    </w:rPr>
  </w:style>
  <w:style w:type="character" w:customStyle="1" w:styleId="Heading2Char">
    <w:name w:val="Heading 2 Char"/>
    <w:basedOn w:val="DefaultParagraphFont"/>
    <w:link w:val="Heading2"/>
    <w:rsid w:val="00A94F11"/>
    <w:rPr>
      <w:rFonts w:ascii="Arial" w:hAnsi="Arial" w:cs="Arial"/>
      <w:b/>
      <w:bCs/>
      <w:iCs/>
      <w:sz w:val="22"/>
      <w:szCs w:val="28"/>
      <w:lang w:val="en-CA"/>
    </w:rPr>
  </w:style>
  <w:style w:type="character" w:customStyle="1" w:styleId="Heading5Char">
    <w:name w:val="Heading 5 Char"/>
    <w:basedOn w:val="DefaultParagraphFont"/>
    <w:link w:val="Heading5"/>
    <w:rsid w:val="00A94F11"/>
    <w:rPr>
      <w:rFonts w:ascii="Arial" w:hAnsi="Arial"/>
      <w:bCs/>
      <w:sz w:val="22"/>
      <w:szCs w:val="24"/>
      <w:lang w:val="en-C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80939"/>
    <w:rPr>
      <w:color w:val="605E5C"/>
      <w:shd w:val="clear" w:color="auto" w:fill="E1DFDD"/>
    </w:rPr>
  </w:style>
  <w:style w:type="table" w:customStyle="1" w:styleId="PlainTable41">
    <w:name w:val="Plain Table 41"/>
    <w:basedOn w:val="TableNormal"/>
    <w:uiPriority w:val="44"/>
    <w:rsid w:val="00E930FA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BD6ED0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uiPriority w:val="99"/>
    <w:rsid w:val="001F1330"/>
    <w:rPr>
      <w:rFonts w:ascii="Arial" w:hAnsi="Arial"/>
      <w:sz w:val="22"/>
      <w:szCs w:val="24"/>
      <w:lang w:val="en-CA"/>
    </w:rPr>
  </w:style>
  <w:style w:type="character" w:customStyle="1" w:styleId="FooterChar">
    <w:name w:val="Footer Char"/>
    <w:basedOn w:val="DefaultParagraphFont"/>
    <w:link w:val="Footer"/>
    <w:uiPriority w:val="99"/>
    <w:rsid w:val="001F1330"/>
    <w:rPr>
      <w:rFonts w:ascii="Arial" w:hAnsi="Arial"/>
      <w:sz w:val="16"/>
      <w:szCs w:val="24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3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33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14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41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231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162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509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243150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001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15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4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89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42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09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374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202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871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438868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6532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78F28DEF90B34194F7B1BC0CADBFB7" ma:contentTypeVersion="11" ma:contentTypeDescription="Create a new document." ma:contentTypeScope="" ma:versionID="893ca922f89134ac575daacae1a5eeb0">
  <xsd:schema xmlns:xsd="http://www.w3.org/2001/XMLSchema" xmlns:xs="http://www.w3.org/2001/XMLSchema" xmlns:p="http://schemas.microsoft.com/office/2006/metadata/properties" xmlns:ns3="d94c1643-ba41-45f0-90a5-d279e9584267" targetNamespace="http://schemas.microsoft.com/office/2006/metadata/properties" ma:root="true" ma:fieldsID="7bab453d1af589f44f60d56d7fa9a8ea" ns3:_="">
    <xsd:import namespace="d94c1643-ba41-45f0-90a5-d279e95842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4c1643-ba41-45f0-90a5-d279e95842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8659BD3-B54C-445D-97BB-C1B9FA4A9B1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12FB6B4-490C-45BE-AF9A-649F6A1134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C6D758-056E-44E5-BF58-488BE73EB8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4c1643-ba41-45f0-90a5-d279e95842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E2FBAA-A9ED-4400-A41B-71369EB19D6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12</Pages>
  <Words>1165</Words>
  <Characters>6308</Characters>
  <Application>Microsoft Office Word</Application>
  <DocSecurity>0</DocSecurity>
  <Lines>700</Lines>
  <Paragraphs>249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101</vt:lpstr>
    </vt:vector>
  </TitlesOfParts>
  <Company>City of Toronto</Company>
  <LinksUpToDate>false</LinksUpToDate>
  <CharactersWithSpaces>7224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101</dc:title>
  <dc:subject/>
  <dc:creator>laxman.chhetry@redcross.ca</dc:creator>
  <cp:keywords/>
  <cp:lastModifiedBy>Betman Bhandari</cp:lastModifiedBy>
  <cp:revision>51</cp:revision>
  <cp:lastPrinted>2024-05-28T11:53:00Z</cp:lastPrinted>
  <dcterms:created xsi:type="dcterms:W3CDTF">2024-07-04T17:27:00Z</dcterms:created>
  <dcterms:modified xsi:type="dcterms:W3CDTF">2024-07-09T07:03:00Z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0x010100A278F28DEF90B34194F7B1BC0CADBFB7</vt:lpwstr>
  </property>
  <property fmtid="{D5CDD505-2E9C-101B-9397-08002B2CF9AE}" pid="3" name="GrammarlyDocumentId">
    <vt:lpwstr>c24597aa95e9537bd92efc4c089dd51c1f8fe2d8a9e96344fcb7556796fa43c7</vt:lpwstr>
  </property>
</Properties>
</file>